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49491428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665151DB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6915FB">
        <w:rPr>
          <w:rFonts w:eastAsia="Times New Roman" w:cstheme="minorHAnsi"/>
          <w:bCs/>
          <w:lang w:bidi="en-US"/>
        </w:rPr>
        <w:t>60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E23A98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25953D7F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643B2F">
        <w:rPr>
          <w:rFonts w:eastAsia="Times New Roman" w:cstheme="minorHAnsi"/>
          <w:lang w:eastAsia="pl-PL"/>
        </w:rPr>
        <w:t>R</w:t>
      </w:r>
      <w:r w:rsidR="00643B2F" w:rsidRPr="00643B2F">
        <w:rPr>
          <w:rFonts w:eastAsia="Times New Roman" w:cstheme="minorHAnsi"/>
          <w:lang w:eastAsia="pl-PL"/>
        </w:rPr>
        <w:t xml:space="preserve">emont budynku szklarni </w:t>
      </w:r>
      <w:proofErr w:type="spellStart"/>
      <w:r w:rsidR="00643B2F" w:rsidRPr="00643B2F">
        <w:rPr>
          <w:rFonts w:eastAsia="Times New Roman" w:cstheme="minorHAnsi"/>
          <w:lang w:eastAsia="pl-PL"/>
        </w:rPr>
        <w:t>FlorNatur</w:t>
      </w:r>
      <w:proofErr w:type="spellEnd"/>
      <w:r w:rsidR="00643B2F" w:rsidRPr="00643B2F">
        <w:rPr>
          <w:rFonts w:eastAsia="Times New Roman" w:cstheme="minorHAnsi"/>
          <w:lang w:eastAsia="pl-PL"/>
        </w:rPr>
        <w:t xml:space="preserve"> (budynek G - szklarnia szkółki) terenie PAN Ogrodu Botanicznego w Powsinie - etap I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6964F77E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7131A3AA" w:rsidR="00F70237" w:rsidRPr="0046474A" w:rsidRDefault="0046474A" w:rsidP="00D84C0D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D84C0D" w:rsidRPr="00120D6A">
        <w:rPr>
          <w:rFonts w:eastAsia="Times New Roman" w:cstheme="minorHAnsi"/>
          <w:lang w:bidi="en-US"/>
        </w:rPr>
        <w:t xml:space="preserve">do </w:t>
      </w:r>
      <w:r w:rsidR="00643B2F">
        <w:rPr>
          <w:rFonts w:eastAsia="Times New Roman" w:cstheme="minorHAnsi"/>
          <w:lang w:bidi="en-US"/>
        </w:rPr>
        <w:t>14</w:t>
      </w:r>
      <w:r w:rsidR="00D84C0D" w:rsidRPr="00120D6A">
        <w:rPr>
          <w:rFonts w:eastAsia="Times New Roman" w:cstheme="minorHAnsi"/>
          <w:lang w:bidi="en-US"/>
        </w:rPr>
        <w:t xml:space="preserve"> dni kalendarzowych</w:t>
      </w:r>
      <w:r w:rsidR="00D84C0D" w:rsidRPr="00D84C0D">
        <w:rPr>
          <w:rFonts w:eastAsia="Times New Roman" w:cstheme="minorHAnsi"/>
          <w:lang w:bidi="en-US"/>
        </w:rPr>
        <w:t xml:space="preserve"> od dnia zawarcia umowy</w:t>
      </w:r>
      <w:r w:rsidR="00CD6C1C">
        <w:rPr>
          <w:rFonts w:eastAsia="Times New Roman" w:cstheme="minorHAnsi"/>
          <w:lang w:bidi="en-US"/>
        </w:rPr>
        <w:t xml:space="preserve">, </w:t>
      </w:r>
      <w:r w:rsidR="00CD6C1C" w:rsidRPr="00CD6C1C">
        <w:rPr>
          <w:rFonts w:eastAsia="Times New Roman" w:cstheme="minorHAnsi"/>
          <w:lang w:bidi="en-US"/>
        </w:rPr>
        <w:t>lecz nie później niż do dnia 27.12.2024 r.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E9875DF" w14:textId="77777777" w:rsidR="00AF0E9C" w:rsidRDefault="00AF0E9C" w:rsidP="00C32BB6">
      <w:pPr>
        <w:rPr>
          <w:rFonts w:cstheme="minorHAnsi"/>
          <w:bCs/>
        </w:rPr>
      </w:pPr>
    </w:p>
    <w:p w14:paraId="55492EF9" w14:textId="77777777" w:rsidR="00AF0E9C" w:rsidRDefault="00AF0E9C" w:rsidP="00C32BB6">
      <w:pPr>
        <w:rPr>
          <w:rFonts w:cstheme="minorHAnsi"/>
          <w:bCs/>
        </w:rPr>
      </w:pPr>
    </w:p>
    <w:p w14:paraId="40CCF4B1" w14:textId="77777777" w:rsidR="00AF0E9C" w:rsidRDefault="00AF0E9C" w:rsidP="00C32BB6">
      <w:pPr>
        <w:rPr>
          <w:rFonts w:cstheme="minorHAnsi"/>
          <w:bCs/>
        </w:rPr>
      </w:pPr>
    </w:p>
    <w:p w14:paraId="0D3CAFED" w14:textId="77777777" w:rsidR="00AF0E9C" w:rsidRDefault="00AF0E9C" w:rsidP="00C32BB6">
      <w:pPr>
        <w:rPr>
          <w:rFonts w:cstheme="minorHAnsi"/>
          <w:bCs/>
        </w:rPr>
      </w:pPr>
    </w:p>
    <w:p w14:paraId="51DCAA67" w14:textId="77777777" w:rsidR="00D84C0D" w:rsidRDefault="00D84C0D" w:rsidP="00195DB5">
      <w:pPr>
        <w:jc w:val="right"/>
        <w:rPr>
          <w:rFonts w:cstheme="minorHAnsi"/>
          <w:bCs/>
        </w:rPr>
      </w:pPr>
    </w:p>
    <w:p w14:paraId="2E89228B" w14:textId="77777777" w:rsidR="00D84C0D" w:rsidRDefault="00D84C0D" w:rsidP="00195DB5">
      <w:pPr>
        <w:jc w:val="right"/>
        <w:rPr>
          <w:rFonts w:cstheme="minorHAnsi"/>
          <w:bCs/>
        </w:rPr>
      </w:pPr>
    </w:p>
    <w:p w14:paraId="1BA4E047" w14:textId="77777777" w:rsidR="00D84C0D" w:rsidRDefault="00D84C0D" w:rsidP="00195DB5">
      <w:pPr>
        <w:jc w:val="right"/>
        <w:rPr>
          <w:rFonts w:cstheme="minorHAnsi"/>
          <w:bCs/>
        </w:rPr>
      </w:pPr>
    </w:p>
    <w:p w14:paraId="4A205D33" w14:textId="5DFF0663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5932760E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6915FB">
        <w:rPr>
          <w:rFonts w:cstheme="minorHAnsi"/>
          <w:bCs/>
        </w:rPr>
        <w:t>60</w:t>
      </w:r>
      <w:r w:rsidR="008737D5" w:rsidRPr="008737D5">
        <w:rPr>
          <w:rFonts w:cstheme="minorHAnsi"/>
          <w:bCs/>
        </w:rPr>
        <w:t>.202</w:t>
      </w:r>
      <w:r w:rsidR="00E23A98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4CB5C12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>WYKAZ WYKONANYCH ROBÓT BUDOWLANYCH</w:t>
      </w:r>
      <w:bookmarkEnd w:id="0"/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1C37DC50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 w:rsidR="00B37E88">
        <w:rPr>
          <w:rFonts w:eastAsia="Times New Roman" w:cstheme="minorHAnsi"/>
          <w:lang w:eastAsia="pl-PL"/>
        </w:rPr>
        <w:t>W</w:t>
      </w:r>
      <w:r w:rsidR="00B37E88" w:rsidRPr="00B37E88">
        <w:rPr>
          <w:rFonts w:eastAsia="Times New Roman" w:cstheme="minorHAnsi"/>
          <w:lang w:eastAsia="pl-PL"/>
        </w:rPr>
        <w:t>ykonanie remontu Centrum Konferencyjnego w budynku L (</w:t>
      </w:r>
      <w:proofErr w:type="spellStart"/>
      <w:r w:rsidR="00B37E88" w:rsidRPr="00B37E88">
        <w:rPr>
          <w:rFonts w:eastAsia="Times New Roman" w:cstheme="minorHAnsi"/>
          <w:lang w:eastAsia="pl-PL"/>
        </w:rPr>
        <w:t>przyszklarniowym</w:t>
      </w:r>
      <w:proofErr w:type="spellEnd"/>
      <w:r w:rsidR="00B37E88" w:rsidRPr="00B37E88">
        <w:rPr>
          <w:rFonts w:eastAsia="Times New Roman" w:cstheme="minorHAnsi"/>
          <w:lang w:eastAsia="pl-PL"/>
        </w:rPr>
        <w:t>) na terenie Polskiej Akademii Nauk Ogrodu Botanicznego - CZRB w Powsinie</w:t>
      </w:r>
      <w:r w:rsidRPr="004B5D5C">
        <w:rPr>
          <w:rFonts w:eastAsia="Times New Roman" w:cstheme="minorHAnsi"/>
          <w:lang w:eastAsia="pl-PL"/>
        </w:rPr>
        <w:t>”: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A69751D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313DD6">
        <w:rPr>
          <w:rFonts w:eastAsia="Times New Roman" w:cstheme="minorHAnsi"/>
          <w:b/>
          <w:lang w:eastAsia="pl-PL"/>
        </w:rPr>
        <w:t>roboty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2C49912E" w:rsidR="0040291C" w:rsidRPr="004B5D5C" w:rsidRDefault="00F95F59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F95F59">
        <w:rPr>
          <w:rFonts w:eastAsia="Times New Roman" w:cstheme="minorHAnsi"/>
          <w:lang w:bidi="en-US"/>
        </w:rPr>
        <w:t xml:space="preserve">w okresie ostatnich </w:t>
      </w:r>
      <w:r w:rsidR="004A14E2">
        <w:rPr>
          <w:rFonts w:eastAsia="Times New Roman" w:cstheme="minorHAnsi"/>
          <w:lang w:bidi="en-US"/>
        </w:rPr>
        <w:t>pięciu</w:t>
      </w:r>
      <w:r w:rsidRPr="00F95F59">
        <w:rPr>
          <w:rFonts w:eastAsia="Times New Roman" w:cstheme="minorHAnsi"/>
          <w:lang w:bidi="en-US"/>
        </w:rPr>
        <w:t xml:space="preserve"> lat przed upływem terminu składania ofert, a jeżeli okres prowadzenia działalności jest krótszy - w tym okresie </w:t>
      </w:r>
      <w:r>
        <w:rPr>
          <w:rFonts w:eastAsia="Times New Roman" w:cstheme="minorHAnsi"/>
          <w:lang w:bidi="en-US"/>
        </w:rPr>
        <w:t xml:space="preserve">Wykonawca </w:t>
      </w:r>
      <w:r w:rsidRPr="00F95F59">
        <w:rPr>
          <w:rFonts w:eastAsia="Times New Roman" w:cstheme="minorHAnsi"/>
          <w:lang w:bidi="en-US"/>
        </w:rPr>
        <w:t xml:space="preserve">zrealizował, a w przypadku świadczeń okresowych lub ciągłych również realizuje, należycie, </w:t>
      </w:r>
      <w:r w:rsidR="00A11D13" w:rsidRPr="00A11D13">
        <w:rPr>
          <w:rFonts w:eastAsia="Times New Roman" w:cstheme="minorHAnsi"/>
          <w:lang w:bidi="en-US"/>
        </w:rPr>
        <w:t xml:space="preserve">dwie roboty budowlane obejmujące swym zakresem </w:t>
      </w:r>
      <w:r w:rsidR="00D84C0D" w:rsidRPr="00D84C0D">
        <w:rPr>
          <w:rFonts w:eastAsia="Times New Roman" w:cstheme="minorHAnsi"/>
          <w:lang w:bidi="en-US"/>
        </w:rPr>
        <w:t>prace tożsame z zakresem prac wymienionych w załączniku nr 4 do ogłoszenia</w:t>
      </w:r>
      <w:r w:rsidR="00D84C0D">
        <w:rPr>
          <w:rFonts w:eastAsia="Times New Roman" w:cstheme="minorHAnsi"/>
          <w:lang w:bidi="en-US"/>
        </w:rPr>
        <w:t xml:space="preserve"> o</w:t>
      </w:r>
      <w:r w:rsidR="00A11D13" w:rsidRPr="00A11D13">
        <w:rPr>
          <w:rFonts w:eastAsia="Times New Roman" w:cstheme="minorHAnsi"/>
          <w:lang w:bidi="en-US"/>
        </w:rPr>
        <w:t xml:space="preserve"> wartości co najmniej </w:t>
      </w:r>
      <w:r w:rsidR="00745E99">
        <w:rPr>
          <w:rFonts w:eastAsia="Times New Roman" w:cstheme="minorHAnsi"/>
          <w:lang w:bidi="en-US"/>
        </w:rPr>
        <w:t>8</w:t>
      </w:r>
      <w:r w:rsidR="00A11D13" w:rsidRPr="00A11D13">
        <w:rPr>
          <w:rFonts w:eastAsia="Times New Roman" w:cstheme="minorHAnsi"/>
          <w:lang w:bidi="en-US"/>
        </w:rPr>
        <w:t>0 000,00 zł brutto każda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1778FE0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robót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51682C8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robotę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31112B1C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roboty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11D13" w:rsidRPr="004B5D5C" w14:paraId="5FA379A0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5DAFF" w14:textId="1D7DE896" w:rsidR="00A11D13" w:rsidRDefault="00A11D13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F33C9" w14:textId="77777777" w:rsidR="00A11D13" w:rsidRPr="004B5D5C" w:rsidRDefault="00A11D13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F2AD56" w14:textId="77777777" w:rsidR="00A11D13" w:rsidRPr="004B5D5C" w:rsidRDefault="00A11D13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BE3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300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p w14:paraId="5F1B5D1C" w14:textId="17F968E5" w:rsidR="002D6068" w:rsidRDefault="002D6068" w:rsidP="002D6068">
      <w:pPr>
        <w:jc w:val="right"/>
        <w:rPr>
          <w:rFonts w:cstheme="minorHAnsi"/>
          <w:bCs/>
        </w:rPr>
      </w:pPr>
      <w:r w:rsidRPr="002D6068">
        <w:rPr>
          <w:rFonts w:cstheme="minorHAnsi"/>
          <w:bCs/>
        </w:rPr>
        <w:lastRenderedPageBreak/>
        <w:t xml:space="preserve">Załącznik nr </w:t>
      </w:r>
      <w:r>
        <w:rPr>
          <w:rFonts w:cstheme="minorHAnsi"/>
          <w:bCs/>
        </w:rPr>
        <w:t>3</w:t>
      </w:r>
      <w:r w:rsidRPr="002D6068">
        <w:rPr>
          <w:rFonts w:cstheme="minorHAnsi"/>
          <w:bCs/>
        </w:rPr>
        <w:t xml:space="preserve"> do ogłoszenia</w:t>
      </w:r>
    </w:p>
    <w:p w14:paraId="19500294" w14:textId="6DF5924C" w:rsidR="002D6068" w:rsidRDefault="002D6068" w:rsidP="002D6068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6915FB">
        <w:rPr>
          <w:rFonts w:cstheme="minorHAnsi"/>
          <w:bCs/>
        </w:rPr>
        <w:t>60</w:t>
      </w:r>
      <w:r w:rsidR="008737D5" w:rsidRPr="008737D5">
        <w:rPr>
          <w:rFonts w:cstheme="minorHAnsi"/>
          <w:bCs/>
        </w:rPr>
        <w:t>.202</w:t>
      </w:r>
      <w:r w:rsidR="00E23A98">
        <w:rPr>
          <w:rFonts w:cstheme="minorHAnsi"/>
          <w:bCs/>
        </w:rPr>
        <w:t>4</w:t>
      </w:r>
    </w:p>
    <w:p w14:paraId="2D7FB6E4" w14:textId="77777777" w:rsidR="002D6068" w:rsidRDefault="002D6068" w:rsidP="002D6068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4162D835" w14:textId="77777777" w:rsidR="002D6068" w:rsidRDefault="002D6068" w:rsidP="002D6068">
      <w:pPr>
        <w:jc w:val="center"/>
        <w:rPr>
          <w:rFonts w:cstheme="minorHAnsi"/>
          <w:lang w:eastAsia="pl-PL"/>
        </w:rPr>
      </w:pPr>
    </w:p>
    <w:p w14:paraId="5CD6721B" w14:textId="0A17A7CB" w:rsidR="002B0813" w:rsidRPr="002B0813" w:rsidRDefault="002B0813" w:rsidP="002B0813">
      <w:pPr>
        <w:jc w:val="center"/>
        <w:rPr>
          <w:rFonts w:cstheme="minorHAnsi"/>
          <w:lang w:eastAsia="pl-PL"/>
        </w:rPr>
      </w:pPr>
      <w:r w:rsidRPr="002B0813">
        <w:rPr>
          <w:rFonts w:cstheme="minorHAnsi"/>
          <w:lang w:eastAsia="pl-PL"/>
        </w:rPr>
        <w:t xml:space="preserve">WYKAZ OSÓB SKIEROWANYCH PRZEZ WYKONAWCĘ </w:t>
      </w:r>
    </w:p>
    <w:p w14:paraId="080D4EA3" w14:textId="5AC6CEEE" w:rsidR="002D6068" w:rsidRPr="004B5D5C" w:rsidRDefault="002B0813" w:rsidP="002B0813">
      <w:pPr>
        <w:jc w:val="center"/>
        <w:rPr>
          <w:rFonts w:cstheme="minorHAnsi"/>
          <w:lang w:eastAsia="pl-PL"/>
        </w:rPr>
      </w:pPr>
      <w:r w:rsidRPr="002B0813">
        <w:rPr>
          <w:rFonts w:cstheme="minorHAnsi"/>
          <w:lang w:eastAsia="pl-PL"/>
        </w:rPr>
        <w:t>DO WYKONANIA PRZEDMIOTU ZAMÓWIENIA</w:t>
      </w:r>
    </w:p>
    <w:p w14:paraId="018E6D7B" w14:textId="77777777" w:rsidR="002D6068" w:rsidRDefault="002D6068" w:rsidP="002D6068">
      <w:pPr>
        <w:ind w:firstLine="360"/>
        <w:rPr>
          <w:rFonts w:eastAsia="Times New Roman" w:cstheme="minorHAnsi"/>
          <w:u w:val="single"/>
          <w:lang w:eastAsia="pl-PL"/>
        </w:rPr>
      </w:pPr>
    </w:p>
    <w:p w14:paraId="500AA5E1" w14:textId="77777777" w:rsidR="002D6068" w:rsidRPr="005B2F1C" w:rsidRDefault="002D6068" w:rsidP="002D6068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438A8A4C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4E85795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5074BE07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29AAF6A6" w14:textId="77777777" w:rsidR="002D6068" w:rsidRPr="005B2F1C" w:rsidRDefault="002D6068" w:rsidP="002D6068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08592AD8" w14:textId="77777777" w:rsidR="002D6068" w:rsidRPr="001C1211" w:rsidRDefault="002D6068" w:rsidP="002D6068">
      <w:pPr>
        <w:jc w:val="center"/>
        <w:rPr>
          <w:rFonts w:eastAsia="Times New Roman" w:cstheme="minorHAnsi"/>
          <w:lang w:val="fr-FR" w:bidi="en-US"/>
        </w:rPr>
      </w:pPr>
    </w:p>
    <w:p w14:paraId="5FCD554B" w14:textId="77777777" w:rsidR="002D6068" w:rsidRPr="005B2F1C" w:rsidRDefault="002D6068" w:rsidP="002D6068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634DFA42" w14:textId="77777777" w:rsidR="002D6068" w:rsidRDefault="002D6068" w:rsidP="002D6068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418691EA" w14:textId="77777777" w:rsidR="002D6068" w:rsidRPr="005B2F1C" w:rsidRDefault="002D6068" w:rsidP="002D6068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629892FA" w14:textId="77777777" w:rsidR="002D6068" w:rsidRPr="005B2F1C" w:rsidRDefault="002D6068" w:rsidP="002D6068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124B59EA" w14:textId="77777777" w:rsidR="002D6068" w:rsidRPr="005B2F1C" w:rsidRDefault="002D6068" w:rsidP="002D6068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6FC5185B" w14:textId="77777777" w:rsidR="002D6068" w:rsidRPr="004B5D5C" w:rsidRDefault="002D6068" w:rsidP="002D6068">
      <w:pPr>
        <w:ind w:firstLine="360"/>
        <w:jc w:val="both"/>
        <w:rPr>
          <w:rFonts w:eastAsia="Times New Roman" w:cstheme="minorHAnsi"/>
          <w:lang w:eastAsia="pl-PL"/>
        </w:rPr>
      </w:pPr>
    </w:p>
    <w:p w14:paraId="77445DA8" w14:textId="1E59BBB2" w:rsidR="002D6068" w:rsidRPr="004B5D5C" w:rsidRDefault="002D6068" w:rsidP="002D6068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 w:rsidR="006915FB" w:rsidRPr="006915FB">
        <w:rPr>
          <w:rFonts w:eastAsia="Times New Roman" w:cstheme="minorHAnsi"/>
          <w:lang w:eastAsia="pl-PL"/>
        </w:rPr>
        <w:t xml:space="preserve">Remont budynku szklarni </w:t>
      </w:r>
      <w:proofErr w:type="spellStart"/>
      <w:r w:rsidR="006915FB" w:rsidRPr="006915FB">
        <w:rPr>
          <w:rFonts w:eastAsia="Times New Roman" w:cstheme="minorHAnsi"/>
          <w:lang w:eastAsia="pl-PL"/>
        </w:rPr>
        <w:t>FlorNatur</w:t>
      </w:r>
      <w:proofErr w:type="spellEnd"/>
      <w:r w:rsidR="006915FB" w:rsidRPr="006915FB">
        <w:rPr>
          <w:rFonts w:eastAsia="Times New Roman" w:cstheme="minorHAnsi"/>
          <w:lang w:eastAsia="pl-PL"/>
        </w:rPr>
        <w:t xml:space="preserve"> (budynek G - szklarnia szkółki) terenie PAN Ogrodu Botanicznego w Powsinie - etap I</w:t>
      </w:r>
      <w:r w:rsidRPr="004B5D5C">
        <w:rPr>
          <w:rFonts w:eastAsia="Times New Roman" w:cstheme="minorHAnsi"/>
          <w:lang w:eastAsia="pl-PL"/>
        </w:rPr>
        <w:t>”:</w:t>
      </w:r>
    </w:p>
    <w:p w14:paraId="7847A451" w14:textId="77777777" w:rsidR="002B0813" w:rsidRDefault="002B0813" w:rsidP="002B0813">
      <w:pPr>
        <w:jc w:val="center"/>
        <w:rPr>
          <w:rFonts w:eastAsia="Times New Roman" w:cstheme="minorHAnsi"/>
          <w:lang w:eastAsia="pl-PL"/>
        </w:rPr>
      </w:pPr>
    </w:p>
    <w:p w14:paraId="19E3B87F" w14:textId="4E8C528C" w:rsidR="002B0813" w:rsidRPr="005E6978" w:rsidRDefault="002B0813" w:rsidP="002B0813">
      <w:pPr>
        <w:jc w:val="center"/>
        <w:rPr>
          <w:rFonts w:eastAsia="Times New Roman" w:cstheme="minorHAnsi"/>
          <w:lang w:eastAsia="pl-PL"/>
        </w:rPr>
      </w:pPr>
      <w:r w:rsidRPr="005E6978">
        <w:rPr>
          <w:rFonts w:eastAsia="Times New Roman" w:cstheme="minorHAnsi"/>
          <w:lang w:eastAsia="pl-PL"/>
        </w:rPr>
        <w:t>(zgodnie z warunkiem określonym w</w:t>
      </w:r>
      <w:r w:rsidRPr="005E6978">
        <w:rPr>
          <w:rFonts w:cstheme="minorHAnsi"/>
          <w:kern w:val="1"/>
        </w:rPr>
        <w:t xml:space="preserve"> Rozdziale </w:t>
      </w:r>
      <w:r w:rsidRPr="005E6978">
        <w:rPr>
          <w:rFonts w:cstheme="minorHAnsi"/>
          <w:lang w:eastAsia="pl-PL"/>
        </w:rPr>
        <w:t xml:space="preserve">IV ust. 2 pkt 2 </w:t>
      </w:r>
      <w:r>
        <w:rPr>
          <w:rFonts w:cstheme="minorHAnsi"/>
          <w:lang w:eastAsia="pl-PL"/>
        </w:rPr>
        <w:t>ogłoszenia</w:t>
      </w:r>
    </w:p>
    <w:p w14:paraId="1CAF6446" w14:textId="77777777" w:rsidR="002B0813" w:rsidRDefault="002B0813" w:rsidP="002B0813">
      <w:pPr>
        <w:ind w:firstLine="360"/>
        <w:jc w:val="both"/>
        <w:rPr>
          <w:rFonts w:cstheme="minorHAnsi"/>
          <w:u w:color="000000"/>
        </w:rPr>
      </w:pPr>
    </w:p>
    <w:p w14:paraId="14C9E6F3" w14:textId="7D278FF2" w:rsidR="002D6068" w:rsidRPr="004B5D5C" w:rsidRDefault="002B0813" w:rsidP="002B0813">
      <w:pPr>
        <w:ind w:firstLine="360"/>
        <w:jc w:val="both"/>
        <w:rPr>
          <w:rFonts w:eastAsia="Times New Roman" w:cstheme="minorHAnsi"/>
          <w:lang w:eastAsia="pl-PL"/>
        </w:rPr>
      </w:pPr>
      <w:r w:rsidRPr="005E6978">
        <w:rPr>
          <w:rFonts w:cstheme="minorHAnsi"/>
          <w:u w:color="000000"/>
        </w:rPr>
        <w:t xml:space="preserve">Dotyczy: postępowania o udzielenie zamówienia publicznego </w:t>
      </w:r>
      <w:r w:rsidRPr="005E6978">
        <w:rPr>
          <w:rFonts w:cstheme="minorHAnsi"/>
        </w:rPr>
        <w:t>pn.: „</w:t>
      </w:r>
      <w:r w:rsidR="00D84C0D" w:rsidRPr="00D84C0D">
        <w:rPr>
          <w:rFonts w:cstheme="minorHAnsi"/>
        </w:rPr>
        <w:t xml:space="preserve">Wykonanie remontu budynku </w:t>
      </w:r>
      <w:proofErr w:type="spellStart"/>
      <w:r w:rsidR="00D84C0D" w:rsidRPr="00D84C0D">
        <w:rPr>
          <w:rFonts w:cstheme="minorHAnsi"/>
        </w:rPr>
        <w:t>przywejściowego</w:t>
      </w:r>
      <w:proofErr w:type="spellEnd"/>
      <w:r w:rsidR="00D84C0D" w:rsidRPr="00D84C0D">
        <w:rPr>
          <w:rFonts w:cstheme="minorHAnsi"/>
        </w:rPr>
        <w:t xml:space="preserve"> w PAN Ogrodzie Botanicznym w Powsinie</w:t>
      </w:r>
      <w:r w:rsidRPr="005E6978">
        <w:rPr>
          <w:rFonts w:cstheme="minorHAnsi"/>
        </w:rPr>
        <w:t>”</w:t>
      </w:r>
    </w:p>
    <w:p w14:paraId="592A2F9E" w14:textId="77777777" w:rsidR="002D6068" w:rsidRDefault="002D6068" w:rsidP="00F567EA">
      <w:pPr>
        <w:jc w:val="right"/>
        <w:rPr>
          <w:rFonts w:cstheme="minorHAnsi"/>
          <w:bCs/>
        </w:rPr>
      </w:pPr>
    </w:p>
    <w:tbl>
      <w:tblPr>
        <w:tblpPr w:leftFromText="141" w:rightFromText="141" w:vertAnchor="text" w:horzAnchor="margin" w:tblpX="70" w:tblpY="5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49"/>
        <w:gridCol w:w="6023"/>
      </w:tblGrid>
      <w:tr w:rsidR="008737D5" w:rsidRPr="007206CE" w14:paraId="69A65183" w14:textId="77777777" w:rsidTr="008737D5">
        <w:trPr>
          <w:trHeight w:val="555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8C690A" w14:textId="1D574FBB" w:rsidR="008737D5" w:rsidRPr="007206CE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C6761">
              <w:rPr>
                <w:rFonts w:ascii="Bookman Old Style" w:eastAsia="Times New Roman" w:hAnsi="Bookman Old Style" w:cs="Arial"/>
                <w:b/>
                <w:bCs/>
                <w:szCs w:val="20"/>
                <w:lang w:eastAsia="pl-PL"/>
              </w:rPr>
              <w:t>OSOBA SKIEROWANA DO WYKONANIA ZAMÓWIENIA [</w:t>
            </w:r>
            <w:r w:rsidR="006915FB">
              <w:rPr>
                <w:rFonts w:ascii="Bookman Old Style" w:eastAsia="Times New Roman" w:hAnsi="Bookman Old Style" w:cs="Arial"/>
                <w:b/>
                <w:bCs/>
                <w:szCs w:val="20"/>
                <w:lang w:eastAsia="pl-PL"/>
              </w:rPr>
              <w:t>1</w:t>
            </w:r>
            <w:r w:rsidRPr="001C6761">
              <w:rPr>
                <w:rFonts w:ascii="Bookman Old Style" w:eastAsia="Times New Roman" w:hAnsi="Bookman Old Style" w:cs="Arial"/>
                <w:b/>
                <w:bCs/>
                <w:szCs w:val="20"/>
                <w:lang w:eastAsia="pl-PL"/>
              </w:rPr>
              <w:t>]</w:t>
            </w:r>
          </w:p>
        </w:tc>
      </w:tr>
      <w:tr w:rsidR="008737D5" w:rsidRPr="007206CE" w14:paraId="7D861CEB" w14:textId="77777777" w:rsidTr="008737D5">
        <w:trPr>
          <w:trHeight w:val="6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73A" w14:textId="77777777" w:rsidR="008737D5" w:rsidRPr="007206CE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007A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Funkcja / zakres wykonywanych czynności 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24E" w14:textId="77777777" w:rsidR="008737D5" w:rsidRPr="008D57A3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D57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Osoba z uprawnieniami budowlanymi do</w:t>
            </w:r>
          </w:p>
          <w:p w14:paraId="38CB7916" w14:textId="77777777" w:rsidR="008737D5" w:rsidRPr="008D57A3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D57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pełnienia samodzielnych funkcji technicznych</w:t>
            </w:r>
          </w:p>
          <w:p w14:paraId="70F11728" w14:textId="77777777" w:rsidR="008737D5" w:rsidRPr="008D57A3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D57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 budownictwie w zakresie kierowania</w:t>
            </w:r>
          </w:p>
          <w:p w14:paraId="6C125563" w14:textId="77777777" w:rsidR="008737D5" w:rsidRPr="008D57A3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D57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robotami ogólnobudowlanymi bez ograniczeń w</w:t>
            </w:r>
          </w:p>
          <w:p w14:paraId="640C23DF" w14:textId="7C5C4BF5" w:rsidR="008737D5" w:rsidRPr="007206CE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D57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specjalności </w:t>
            </w:r>
            <w:r w:rsidR="00D84C0D">
              <w:t xml:space="preserve"> </w:t>
            </w:r>
            <w:r w:rsidR="00D84C0D" w:rsidRPr="00D84C0D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40C9170D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8737D5" w:rsidRPr="007206CE" w14:paraId="765F4F5F" w14:textId="77777777" w:rsidTr="008737D5">
        <w:trPr>
          <w:trHeight w:val="5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635A" w14:textId="77777777" w:rsidR="008737D5" w:rsidRPr="007206CE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3077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49F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14:paraId="218E14DD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62C3389A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8737D5" w:rsidRPr="007206CE" w14:paraId="3FA154B0" w14:textId="77777777" w:rsidTr="008737D5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F123" w14:textId="77777777" w:rsidR="008737D5" w:rsidRPr="007206CE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ED8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Posiadane uprawnienia </w:t>
            </w:r>
          </w:p>
          <w:p w14:paraId="2B677A39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(Opis pozwalający na stwierdzenie spełniania wymagań określonych w </w:t>
            </w:r>
            <w:r>
              <w:t xml:space="preserve"> </w:t>
            </w:r>
            <w:r w:rsidRPr="00A43656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Rozdz. IV ust. 2 pkt 2 ogłoszenia</w:t>
            </w: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A9CF" w14:textId="77777777" w:rsidR="008737D5" w:rsidRPr="008D57A3" w:rsidRDefault="008737D5" w:rsidP="00037F6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8D57A3">
              <w:rPr>
                <w:rFonts w:ascii="Bookman Old Style" w:hAnsi="Bookman Old Style" w:cs="Arial"/>
                <w:sz w:val="20"/>
                <w:szCs w:val="20"/>
              </w:rPr>
              <w:t>uprawnienia budowlane do pełnienia</w:t>
            </w:r>
          </w:p>
          <w:p w14:paraId="1C274085" w14:textId="77777777" w:rsidR="008737D5" w:rsidRPr="008D57A3" w:rsidRDefault="008737D5" w:rsidP="00037F6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8D57A3">
              <w:rPr>
                <w:rFonts w:ascii="Bookman Old Style" w:hAnsi="Bookman Old Style" w:cs="Arial"/>
                <w:sz w:val="20"/>
                <w:szCs w:val="20"/>
              </w:rPr>
              <w:t>samodzielnych funkcji technicznych w</w:t>
            </w:r>
          </w:p>
          <w:p w14:paraId="28E2EB62" w14:textId="77777777" w:rsidR="008737D5" w:rsidRPr="008D57A3" w:rsidRDefault="008737D5" w:rsidP="00037F6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8D57A3">
              <w:rPr>
                <w:rFonts w:ascii="Bookman Old Style" w:hAnsi="Bookman Old Style" w:cs="Arial"/>
                <w:sz w:val="20"/>
                <w:szCs w:val="20"/>
              </w:rPr>
              <w:t>budownictwie w zakresie kierowania robotami</w:t>
            </w:r>
          </w:p>
          <w:p w14:paraId="246CE9DE" w14:textId="77777777" w:rsidR="008737D5" w:rsidRPr="008D57A3" w:rsidRDefault="008737D5" w:rsidP="00037F6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8D57A3">
              <w:rPr>
                <w:rFonts w:ascii="Bookman Old Style" w:hAnsi="Bookman Old Style" w:cs="Arial"/>
                <w:sz w:val="20"/>
                <w:szCs w:val="20"/>
              </w:rPr>
              <w:t>ogólnobudowlanymi bez ograniczeń w specjalności</w:t>
            </w:r>
          </w:p>
          <w:p w14:paraId="277B5685" w14:textId="5F374F06" w:rsidR="008737D5" w:rsidRPr="007206CE" w:rsidRDefault="00D84C0D" w:rsidP="00037F6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D84C0D">
              <w:rPr>
                <w:rFonts w:ascii="Bookman Old Style" w:hAnsi="Bookman Old Style" w:cs="Arial"/>
                <w:sz w:val="20"/>
                <w:szCs w:val="20"/>
              </w:rPr>
              <w:t>konstrukcyjno-budowlanej</w:t>
            </w:r>
          </w:p>
          <w:p w14:paraId="41B301A9" w14:textId="77777777" w:rsidR="008737D5" w:rsidRPr="007206CE" w:rsidRDefault="008737D5" w:rsidP="00AD2ED5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B539178" w14:textId="77777777" w:rsidR="008737D5" w:rsidRPr="007206CE" w:rsidRDefault="008737D5" w:rsidP="00AD2ED5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Zakres uprawnień: ……………..</w:t>
            </w:r>
          </w:p>
          <w:p w14:paraId="200054F4" w14:textId="77777777" w:rsidR="008737D5" w:rsidRPr="007206CE" w:rsidRDefault="008737D5" w:rsidP="00AD2ED5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Numer uprawnień: ………………</w:t>
            </w:r>
          </w:p>
          <w:p w14:paraId="47C7DC7F" w14:textId="77777777" w:rsidR="008737D5" w:rsidRPr="007206CE" w:rsidRDefault="008737D5" w:rsidP="00AD2ED5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Data nadania uprawnień: …………………….</w:t>
            </w:r>
          </w:p>
          <w:p w14:paraId="5962D564" w14:textId="77777777" w:rsidR="008737D5" w:rsidRPr="007206CE" w:rsidRDefault="008737D5" w:rsidP="00AD2ED5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Nazwa organu, który nadał uprawnienia: ……………</w:t>
            </w:r>
          </w:p>
        </w:tc>
      </w:tr>
      <w:tr w:rsidR="008737D5" w:rsidRPr="007206CE" w14:paraId="3AAB184D" w14:textId="77777777" w:rsidTr="008737D5">
        <w:trPr>
          <w:trHeight w:val="100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CB57" w14:textId="77777777" w:rsidR="008737D5" w:rsidRPr="007206CE" w:rsidRDefault="008737D5" w:rsidP="00AD2ED5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958F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5755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14:paraId="26901D31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206C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1BC94F4" w14:textId="77777777" w:rsidR="008737D5" w:rsidRPr="007206CE" w:rsidRDefault="008737D5" w:rsidP="00AD2ED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</w:tbl>
    <w:p w14:paraId="73458CE3" w14:textId="77777777" w:rsidR="002B0813" w:rsidRDefault="002B0813" w:rsidP="00A11D13">
      <w:pPr>
        <w:jc w:val="right"/>
        <w:rPr>
          <w:rFonts w:cstheme="minorHAnsi"/>
          <w:bCs/>
        </w:rPr>
      </w:pPr>
    </w:p>
    <w:p w14:paraId="289F62A8" w14:textId="77777777" w:rsidR="006915FB" w:rsidRDefault="006915FB" w:rsidP="00A11D13">
      <w:pPr>
        <w:jc w:val="right"/>
        <w:rPr>
          <w:rFonts w:cstheme="minorHAnsi"/>
          <w:bCs/>
        </w:rPr>
      </w:pPr>
    </w:p>
    <w:p w14:paraId="4794C865" w14:textId="77777777" w:rsidR="006915FB" w:rsidRDefault="006915FB" w:rsidP="00A11D13">
      <w:pPr>
        <w:jc w:val="right"/>
        <w:rPr>
          <w:rFonts w:cstheme="minorHAnsi"/>
          <w:bCs/>
        </w:rPr>
      </w:pPr>
    </w:p>
    <w:p w14:paraId="0DDEDD66" w14:textId="77777777" w:rsidR="00CD6C1C" w:rsidRDefault="00CD6C1C" w:rsidP="00A11D13">
      <w:pPr>
        <w:jc w:val="right"/>
        <w:rPr>
          <w:rFonts w:cstheme="minorHAnsi"/>
          <w:bCs/>
        </w:rPr>
      </w:pPr>
    </w:p>
    <w:p w14:paraId="60E1B36B" w14:textId="77777777" w:rsidR="006915FB" w:rsidRDefault="006915FB" w:rsidP="00A11D13">
      <w:pPr>
        <w:jc w:val="right"/>
        <w:rPr>
          <w:rFonts w:cstheme="minorHAnsi"/>
          <w:bCs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849"/>
        <w:gridCol w:w="5242"/>
      </w:tblGrid>
      <w:tr w:rsidR="006915FB" w:rsidRPr="007206CE" w14:paraId="5B6F8477" w14:textId="77777777" w:rsidTr="003C7898">
        <w:trPr>
          <w:trHeight w:val="555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01859C" w14:textId="77777777" w:rsidR="006915FB" w:rsidRPr="007206CE" w:rsidRDefault="006915FB" w:rsidP="003C789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C6761">
              <w:rPr>
                <w:rFonts w:ascii="Bookman Old Style" w:eastAsia="Times New Roman" w:hAnsi="Bookman Old Style" w:cs="Arial"/>
                <w:b/>
                <w:bCs/>
                <w:szCs w:val="20"/>
                <w:lang w:eastAsia="pl-PL"/>
              </w:rPr>
              <w:lastRenderedPageBreak/>
              <w:t>OSOBA SKIEROWANA DO WYKONANIA ZAMÓWIENIA [2]</w:t>
            </w:r>
          </w:p>
        </w:tc>
      </w:tr>
      <w:tr w:rsidR="006915FB" w:rsidRPr="007206CE" w14:paraId="58103E02" w14:textId="77777777" w:rsidTr="003C7898">
        <w:trPr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E6B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EC02" w14:textId="77777777" w:rsidR="006915FB" w:rsidRPr="00754485" w:rsidRDefault="006915FB" w:rsidP="003C7898">
            <w:pPr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Funkcja / zakres wykonywanych czynności 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A1A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Osoba z uprawnieniami do pełnienia</w:t>
            </w:r>
          </w:p>
          <w:p w14:paraId="3257D4F6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samodzielnych funkcji technicznych w</w:t>
            </w:r>
          </w:p>
          <w:p w14:paraId="6E91C013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budownictwie w specjalności instalacyjnej w</w:t>
            </w:r>
          </w:p>
          <w:p w14:paraId="68828984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zakresie sieci, instalacji i urządzeń</w:t>
            </w:r>
          </w:p>
          <w:p w14:paraId="72E28D74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elektrycznych i elektroenergetycznych bez</w:t>
            </w:r>
          </w:p>
          <w:p w14:paraId="785988AF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ograniczeń</w:t>
            </w:r>
          </w:p>
          <w:p w14:paraId="1DDD90FF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6915FB" w:rsidRPr="007206CE" w14:paraId="0059499F" w14:textId="77777777" w:rsidTr="003C7898">
        <w:trPr>
          <w:trHeight w:val="5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B57C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8F5" w14:textId="77777777" w:rsidR="006915FB" w:rsidRPr="00754485" w:rsidRDefault="006915FB" w:rsidP="003C7898">
            <w:pPr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50B7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6FC14190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63FD1D48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6915FB" w:rsidRPr="007206CE" w14:paraId="42081A5C" w14:textId="77777777" w:rsidTr="003C7898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12E7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2654" w14:textId="77777777" w:rsidR="006915FB" w:rsidRPr="00754485" w:rsidRDefault="006915FB" w:rsidP="003C7898">
            <w:pPr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Posiadane uprawnienia </w:t>
            </w:r>
          </w:p>
          <w:p w14:paraId="791F107F" w14:textId="53A15F9E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(Opis pozwalający na stwierdzenie spełniania wymagań określonych w </w:t>
            </w:r>
            <w:r w:rsidR="002D1144">
              <w:t xml:space="preserve"> </w:t>
            </w:r>
            <w:r w:rsidR="002D1144" w:rsidRPr="002D1144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Rozdz. IV ust. 2 pkt 2 ogłoszenia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C9E1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uprawnieniami do pełnienia samodzielnych funkcji</w:t>
            </w:r>
          </w:p>
          <w:p w14:paraId="2CF58C63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technicznych w budownictwie w specjalności</w:t>
            </w:r>
          </w:p>
          <w:p w14:paraId="63178F06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instalacyjnej w zakresie sieci, instalacji i urządzeń</w:t>
            </w:r>
          </w:p>
          <w:p w14:paraId="19D6C9F3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elektrycznych i elektroenergetycznych bez</w:t>
            </w:r>
          </w:p>
          <w:p w14:paraId="600E30EA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ograniczeń )</w:t>
            </w:r>
          </w:p>
          <w:p w14:paraId="1B775F58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/>
                <w:sz w:val="20"/>
                <w:szCs w:val="20"/>
              </w:rPr>
              <w:t xml:space="preserve"> </w:t>
            </w:r>
          </w:p>
          <w:p w14:paraId="4D9180BE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Zakres uprawnień: ……………..</w:t>
            </w:r>
          </w:p>
          <w:p w14:paraId="6204E7B1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Numer uprawnień: ………………</w:t>
            </w:r>
          </w:p>
          <w:p w14:paraId="71395600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Data nadania uprawnień: …………………….</w:t>
            </w:r>
          </w:p>
          <w:p w14:paraId="3FA54300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Nazwa organu, który nadał uprawnienia: ……………</w:t>
            </w:r>
          </w:p>
        </w:tc>
      </w:tr>
      <w:tr w:rsidR="006915FB" w:rsidRPr="007206CE" w14:paraId="3DB32EC7" w14:textId="77777777" w:rsidTr="003C7898">
        <w:trPr>
          <w:trHeight w:val="10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2093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97C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2AF7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3E8E4C87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741AA830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</w:tbl>
    <w:p w14:paraId="130B928A" w14:textId="77777777" w:rsidR="006915FB" w:rsidRDefault="006915FB" w:rsidP="00A11D13">
      <w:pPr>
        <w:jc w:val="right"/>
        <w:rPr>
          <w:rFonts w:cstheme="minorHAnsi"/>
          <w:bCs/>
        </w:rPr>
      </w:pPr>
    </w:p>
    <w:p w14:paraId="02BF5352" w14:textId="77777777" w:rsidR="00D84C0D" w:rsidRDefault="00D84C0D" w:rsidP="00806834">
      <w:pPr>
        <w:jc w:val="right"/>
        <w:rPr>
          <w:rFonts w:cstheme="minorHAnsi"/>
          <w:bCs/>
        </w:rPr>
      </w:pPr>
    </w:p>
    <w:p w14:paraId="7C71EACF" w14:textId="77777777" w:rsidR="00D84C0D" w:rsidRDefault="00D84C0D" w:rsidP="00806834">
      <w:pPr>
        <w:jc w:val="right"/>
        <w:rPr>
          <w:rFonts w:cstheme="minorHAnsi"/>
          <w:bCs/>
        </w:rPr>
      </w:pPr>
    </w:p>
    <w:p w14:paraId="6583CFCB" w14:textId="77777777" w:rsidR="00D84C0D" w:rsidRDefault="00D84C0D" w:rsidP="00806834">
      <w:pPr>
        <w:jc w:val="right"/>
        <w:rPr>
          <w:rFonts w:cstheme="minorHAnsi"/>
          <w:bCs/>
        </w:rPr>
      </w:pPr>
    </w:p>
    <w:p w14:paraId="5B8982BD" w14:textId="77777777" w:rsidR="00D84C0D" w:rsidRDefault="00D84C0D" w:rsidP="00806834">
      <w:pPr>
        <w:jc w:val="right"/>
        <w:rPr>
          <w:rFonts w:cstheme="minorHAnsi"/>
          <w:bCs/>
        </w:rPr>
      </w:pPr>
    </w:p>
    <w:p w14:paraId="015A5115" w14:textId="77777777" w:rsidR="006915FB" w:rsidRPr="006915FB" w:rsidRDefault="006915FB" w:rsidP="006915FB">
      <w:pPr>
        <w:rPr>
          <w:rFonts w:cstheme="minorHAnsi"/>
        </w:rPr>
      </w:pPr>
    </w:p>
    <w:p w14:paraId="74E7E0B0" w14:textId="77777777" w:rsidR="006915FB" w:rsidRPr="006915FB" w:rsidRDefault="006915FB" w:rsidP="006915FB">
      <w:pPr>
        <w:rPr>
          <w:rFonts w:cstheme="minorHAnsi"/>
        </w:rPr>
      </w:pPr>
    </w:p>
    <w:p w14:paraId="6A83760E" w14:textId="77777777" w:rsidR="006915FB" w:rsidRPr="006915FB" w:rsidRDefault="006915FB" w:rsidP="006915FB">
      <w:pPr>
        <w:rPr>
          <w:rFonts w:cstheme="minorHAnsi"/>
        </w:rPr>
      </w:pPr>
    </w:p>
    <w:p w14:paraId="63E802DA" w14:textId="77777777" w:rsidR="006915FB" w:rsidRPr="006915FB" w:rsidRDefault="006915FB" w:rsidP="006915FB">
      <w:pPr>
        <w:rPr>
          <w:rFonts w:cstheme="minorHAnsi"/>
        </w:rPr>
      </w:pPr>
    </w:p>
    <w:p w14:paraId="74E20EF9" w14:textId="77777777" w:rsidR="006915FB" w:rsidRPr="006915FB" w:rsidRDefault="006915FB" w:rsidP="006915FB">
      <w:pPr>
        <w:rPr>
          <w:rFonts w:cstheme="minorHAnsi"/>
        </w:rPr>
      </w:pPr>
    </w:p>
    <w:p w14:paraId="0F3FFD3B" w14:textId="77777777" w:rsidR="006915FB" w:rsidRPr="006915FB" w:rsidRDefault="006915FB" w:rsidP="006915FB">
      <w:pPr>
        <w:rPr>
          <w:rFonts w:cstheme="minorHAnsi"/>
        </w:rPr>
      </w:pPr>
    </w:p>
    <w:p w14:paraId="21AD3EFA" w14:textId="77777777" w:rsidR="006915FB" w:rsidRPr="006915FB" w:rsidRDefault="006915FB" w:rsidP="006915FB">
      <w:pPr>
        <w:rPr>
          <w:rFonts w:cstheme="minorHAnsi"/>
        </w:rPr>
      </w:pPr>
    </w:p>
    <w:p w14:paraId="0CF69022" w14:textId="77777777" w:rsidR="006915FB" w:rsidRPr="006915FB" w:rsidRDefault="006915FB" w:rsidP="006915FB">
      <w:pPr>
        <w:rPr>
          <w:rFonts w:cstheme="minorHAnsi"/>
        </w:rPr>
      </w:pPr>
    </w:p>
    <w:p w14:paraId="39BDD06C" w14:textId="77777777" w:rsidR="006915FB" w:rsidRPr="006915FB" w:rsidRDefault="006915FB" w:rsidP="006915FB">
      <w:pPr>
        <w:rPr>
          <w:rFonts w:cstheme="minorHAnsi"/>
        </w:rPr>
      </w:pPr>
    </w:p>
    <w:p w14:paraId="6BFD65E9" w14:textId="77777777" w:rsidR="006915FB" w:rsidRPr="006915FB" w:rsidRDefault="006915FB" w:rsidP="006915FB">
      <w:pPr>
        <w:rPr>
          <w:rFonts w:cstheme="minorHAnsi"/>
        </w:rPr>
      </w:pPr>
    </w:p>
    <w:p w14:paraId="4C89B709" w14:textId="77777777" w:rsidR="006915FB" w:rsidRPr="006915FB" w:rsidRDefault="006915FB" w:rsidP="006915FB">
      <w:pPr>
        <w:rPr>
          <w:rFonts w:cstheme="minorHAnsi"/>
        </w:rPr>
      </w:pPr>
    </w:p>
    <w:p w14:paraId="58CAB10C" w14:textId="77777777" w:rsidR="006915FB" w:rsidRPr="006915FB" w:rsidRDefault="006915FB" w:rsidP="006915FB">
      <w:pPr>
        <w:rPr>
          <w:rFonts w:cstheme="minorHAnsi"/>
        </w:rPr>
      </w:pPr>
    </w:p>
    <w:p w14:paraId="0ACACFF0" w14:textId="77777777" w:rsidR="006915FB" w:rsidRPr="006915FB" w:rsidRDefault="006915FB" w:rsidP="006915FB">
      <w:pPr>
        <w:rPr>
          <w:rFonts w:cstheme="minorHAnsi"/>
        </w:rPr>
      </w:pPr>
    </w:p>
    <w:p w14:paraId="5C5E7A90" w14:textId="77777777" w:rsidR="006915FB" w:rsidRPr="006915FB" w:rsidRDefault="006915FB" w:rsidP="006915FB">
      <w:pPr>
        <w:rPr>
          <w:rFonts w:cstheme="minorHAnsi"/>
        </w:rPr>
      </w:pPr>
    </w:p>
    <w:p w14:paraId="620E0879" w14:textId="77777777" w:rsidR="006915FB" w:rsidRPr="006915FB" w:rsidRDefault="006915FB" w:rsidP="006915FB">
      <w:pPr>
        <w:rPr>
          <w:rFonts w:cstheme="minorHAnsi"/>
        </w:rPr>
      </w:pPr>
    </w:p>
    <w:p w14:paraId="612D48AD" w14:textId="77777777" w:rsidR="006915FB" w:rsidRPr="006915FB" w:rsidRDefault="006915FB" w:rsidP="006915FB">
      <w:pPr>
        <w:rPr>
          <w:rFonts w:cstheme="minorHAnsi"/>
        </w:rPr>
      </w:pPr>
    </w:p>
    <w:p w14:paraId="2C0BEAF9" w14:textId="77777777" w:rsidR="006915FB" w:rsidRPr="006915FB" w:rsidRDefault="006915FB" w:rsidP="006915FB">
      <w:pPr>
        <w:rPr>
          <w:rFonts w:cstheme="minorHAnsi"/>
        </w:rPr>
      </w:pPr>
    </w:p>
    <w:p w14:paraId="64683FC4" w14:textId="77777777" w:rsidR="006915FB" w:rsidRPr="006915FB" w:rsidRDefault="006915FB" w:rsidP="006915FB">
      <w:pPr>
        <w:rPr>
          <w:rFonts w:cstheme="minorHAnsi"/>
        </w:rPr>
      </w:pPr>
    </w:p>
    <w:p w14:paraId="0B546261" w14:textId="77777777" w:rsidR="006915FB" w:rsidRDefault="006915FB" w:rsidP="006915FB">
      <w:pPr>
        <w:rPr>
          <w:rFonts w:cstheme="minorHAnsi"/>
          <w:bCs/>
        </w:rPr>
      </w:pPr>
    </w:p>
    <w:p w14:paraId="4E1181D8" w14:textId="77777777" w:rsidR="006915FB" w:rsidRDefault="006915FB" w:rsidP="006915FB">
      <w:pPr>
        <w:jc w:val="right"/>
        <w:rPr>
          <w:rFonts w:cstheme="minorHAnsi"/>
        </w:rPr>
      </w:pPr>
    </w:p>
    <w:tbl>
      <w:tblPr>
        <w:tblpPr w:leftFromText="141" w:rightFromText="141" w:vertAnchor="text" w:horzAnchor="margin" w:tblpX="70" w:tblpY="55"/>
        <w:tblW w:w="9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49"/>
        <w:gridCol w:w="5242"/>
      </w:tblGrid>
      <w:tr w:rsidR="006915FB" w:rsidRPr="007206CE" w14:paraId="3212043C" w14:textId="77777777" w:rsidTr="003C7898">
        <w:trPr>
          <w:trHeight w:val="555"/>
        </w:trPr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CF9849" w14:textId="77777777" w:rsidR="006915FB" w:rsidRPr="007206CE" w:rsidRDefault="006915FB" w:rsidP="003C789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1C6761">
              <w:rPr>
                <w:rFonts w:ascii="Bookman Old Style" w:eastAsia="Times New Roman" w:hAnsi="Bookman Old Style" w:cs="Arial"/>
                <w:b/>
                <w:bCs/>
                <w:szCs w:val="20"/>
                <w:lang w:eastAsia="pl-PL"/>
              </w:rPr>
              <w:t>OSOBA SKIEROWANA DO WYKONANIA ZAMÓWIENIA [3]</w:t>
            </w:r>
          </w:p>
        </w:tc>
      </w:tr>
      <w:tr w:rsidR="006915FB" w:rsidRPr="007206CE" w14:paraId="242C18B9" w14:textId="77777777" w:rsidTr="003C7898">
        <w:trPr>
          <w:trHeight w:val="67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31DC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A60" w14:textId="77777777" w:rsidR="006915FB" w:rsidRPr="00754485" w:rsidRDefault="006915FB" w:rsidP="003C7898">
            <w:pPr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Funkcja / zakres wykonywanych czynności 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C9D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Osoba z uprawnieniami budowlanymi do</w:t>
            </w:r>
          </w:p>
          <w:p w14:paraId="7F3607C5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pełnienia samodzielnych funkcji technicznych</w:t>
            </w:r>
          </w:p>
          <w:p w14:paraId="56D510C5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w budownictwie w zakresie kierowania</w:t>
            </w:r>
          </w:p>
          <w:p w14:paraId="46F12750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robotami ogólnobudowlanymi bez ograniczeń w</w:t>
            </w:r>
          </w:p>
          <w:p w14:paraId="2C7E086C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specjalności instalacyjnej w zakresie sieci,</w:t>
            </w:r>
          </w:p>
          <w:p w14:paraId="7A15E156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instalacji i urządzeń cieplnych,</w:t>
            </w:r>
          </w:p>
          <w:p w14:paraId="347292BC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wentylacyjnych, gazowych, wodociągowych i</w:t>
            </w:r>
          </w:p>
          <w:p w14:paraId="2A73FEC1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>kanalizacyjnych</w:t>
            </w:r>
          </w:p>
          <w:p w14:paraId="3F00FE64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6915FB" w:rsidRPr="007206CE" w14:paraId="53A13157" w14:textId="77777777" w:rsidTr="003C7898">
        <w:trPr>
          <w:trHeight w:val="5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53E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62AA" w14:textId="77777777" w:rsidR="006915FB" w:rsidRPr="00754485" w:rsidRDefault="006915FB" w:rsidP="003C7898">
            <w:pPr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F71D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59A5E7D4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4CBB971E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  <w:tr w:rsidR="006915FB" w:rsidRPr="007206CE" w14:paraId="469801EC" w14:textId="77777777" w:rsidTr="003C7898">
        <w:trPr>
          <w:trHeight w:val="6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F78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78C5" w14:textId="77777777" w:rsidR="006915FB" w:rsidRPr="00754485" w:rsidRDefault="006915FB" w:rsidP="003C7898">
            <w:pPr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sz w:val="20"/>
                <w:szCs w:val="20"/>
                <w:lang w:eastAsia="pl-PL"/>
              </w:rPr>
              <w:t xml:space="preserve">Posiadane uprawnienia </w:t>
            </w:r>
          </w:p>
          <w:p w14:paraId="7FFBDFCD" w14:textId="45DCC6DF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(Opis pozwalający na stwierdzenie spełniania wymagań określonych w </w:t>
            </w:r>
            <w:r w:rsidR="002D1144">
              <w:t xml:space="preserve"> </w:t>
            </w:r>
            <w:r w:rsidR="002D1144" w:rsidRPr="002D1144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Rozdz. IV ust. 2 pkt 2 ogłoszenia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AB30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uprawnienia budowlane do pełnienia</w:t>
            </w:r>
          </w:p>
          <w:p w14:paraId="46454A0C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samodzielnych funkcji technicznych w</w:t>
            </w:r>
          </w:p>
          <w:p w14:paraId="6B3680B4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budownictwie w zakresie kierowania robotami</w:t>
            </w:r>
          </w:p>
          <w:p w14:paraId="24F46B22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ogólnobudowlanymi bez ograniczeń w specjalności</w:t>
            </w:r>
          </w:p>
          <w:p w14:paraId="4FBEC700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 xml:space="preserve">instalacyjnej w zakresie sieci, instalacji i urządzeń </w:t>
            </w:r>
            <w:r w:rsidRPr="00754485">
              <w:rPr>
                <w:rFonts w:ascii="Lora" w:hAnsi="Lora"/>
              </w:rPr>
              <w:t xml:space="preserve"> </w:t>
            </w:r>
            <w:r w:rsidRPr="00754485">
              <w:rPr>
                <w:rFonts w:ascii="Lora" w:hAnsi="Lora" w:cs="Arial"/>
                <w:sz w:val="20"/>
                <w:szCs w:val="20"/>
              </w:rPr>
              <w:t>cieplnych, wentylacyjnych, gazowych,</w:t>
            </w:r>
          </w:p>
          <w:p w14:paraId="64E5280F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  <w:r w:rsidRPr="00754485">
              <w:rPr>
                <w:rFonts w:ascii="Lora" w:hAnsi="Lora" w:cs="Arial"/>
                <w:sz w:val="20"/>
                <w:szCs w:val="20"/>
              </w:rPr>
              <w:t>wodociągowych i kanalizacyjnych</w:t>
            </w:r>
          </w:p>
          <w:p w14:paraId="463EB837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hAnsi="Lora" w:cs="Arial"/>
                <w:sz w:val="20"/>
                <w:szCs w:val="20"/>
              </w:rPr>
            </w:pPr>
          </w:p>
          <w:p w14:paraId="6F2DFDFA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Zakres uprawnień: ……………..</w:t>
            </w:r>
          </w:p>
          <w:p w14:paraId="52756484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Numer uprawnień: ………………</w:t>
            </w:r>
          </w:p>
          <w:p w14:paraId="7C9E102A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Data nadania uprawnień: …………………….</w:t>
            </w:r>
          </w:p>
          <w:p w14:paraId="56DF10E5" w14:textId="77777777" w:rsidR="006915FB" w:rsidRPr="00754485" w:rsidRDefault="006915FB" w:rsidP="003C7898">
            <w:pPr>
              <w:autoSpaceDE w:val="0"/>
              <w:autoSpaceDN w:val="0"/>
              <w:adjustRightInd w:val="0"/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Nazwa organu, który nadał uprawnienia: ……………</w:t>
            </w:r>
          </w:p>
        </w:tc>
      </w:tr>
      <w:tr w:rsidR="006915FB" w:rsidRPr="007206CE" w14:paraId="133E1A64" w14:textId="77777777" w:rsidTr="003C7898">
        <w:trPr>
          <w:trHeight w:val="100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A7AE" w14:textId="77777777" w:rsidR="006915FB" w:rsidRPr="00754485" w:rsidRDefault="006915FB" w:rsidP="003C7898">
            <w:pPr>
              <w:jc w:val="center"/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9C19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b/>
                <w:bCs/>
                <w:sz w:val="20"/>
                <w:szCs w:val="20"/>
                <w:lang w:eastAsia="pl-PL"/>
              </w:rPr>
              <w:t>Podstawa do dysponowania osobą</w:t>
            </w: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br/>
              <w:t>(np. umowa o pracę, umowa cywilno-prawna, potencjał podmiotu trzeciego itp.)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569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  <w:p w14:paraId="6F35DE2D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  <w:r w:rsidRPr="00754485">
              <w:rPr>
                <w:rFonts w:ascii="Lora" w:eastAsia="Times New Roman" w:hAnsi="Lor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09946CF" w14:textId="77777777" w:rsidR="006915FB" w:rsidRPr="00754485" w:rsidRDefault="006915FB" w:rsidP="003C7898">
            <w:pPr>
              <w:rPr>
                <w:rFonts w:ascii="Lora" w:eastAsia="Times New Roman" w:hAnsi="Lora" w:cs="Arial"/>
                <w:sz w:val="20"/>
                <w:szCs w:val="20"/>
                <w:lang w:eastAsia="pl-PL"/>
              </w:rPr>
            </w:pPr>
          </w:p>
        </w:tc>
      </w:tr>
    </w:tbl>
    <w:p w14:paraId="262D9C41" w14:textId="77777777" w:rsidR="006915FB" w:rsidRDefault="006915FB" w:rsidP="006915FB">
      <w:pPr>
        <w:jc w:val="right"/>
        <w:rPr>
          <w:rFonts w:cstheme="minorHAnsi"/>
        </w:rPr>
      </w:pPr>
    </w:p>
    <w:p w14:paraId="5A43FA25" w14:textId="77777777" w:rsidR="006915FB" w:rsidRDefault="006915FB" w:rsidP="006915FB">
      <w:pPr>
        <w:jc w:val="right"/>
        <w:rPr>
          <w:rFonts w:cstheme="minorHAnsi"/>
        </w:rPr>
      </w:pPr>
    </w:p>
    <w:p w14:paraId="426A832C" w14:textId="77777777" w:rsidR="006915FB" w:rsidRPr="006915FB" w:rsidRDefault="006915FB" w:rsidP="006915FB">
      <w:pPr>
        <w:rPr>
          <w:rFonts w:cstheme="minorHAnsi"/>
        </w:rPr>
      </w:pPr>
    </w:p>
    <w:p w14:paraId="576BEE91" w14:textId="77777777" w:rsidR="006915FB" w:rsidRPr="006915FB" w:rsidRDefault="006915FB" w:rsidP="006915FB">
      <w:pPr>
        <w:rPr>
          <w:rFonts w:cstheme="minorHAnsi"/>
        </w:rPr>
      </w:pPr>
    </w:p>
    <w:p w14:paraId="7FC85CD8" w14:textId="77777777" w:rsidR="006915FB" w:rsidRPr="006915FB" w:rsidRDefault="006915FB" w:rsidP="006915FB">
      <w:pPr>
        <w:rPr>
          <w:rFonts w:cstheme="minorHAnsi"/>
        </w:rPr>
      </w:pPr>
    </w:p>
    <w:p w14:paraId="177F2084" w14:textId="77777777" w:rsidR="006915FB" w:rsidRPr="006915FB" w:rsidRDefault="006915FB" w:rsidP="006915FB">
      <w:pPr>
        <w:rPr>
          <w:rFonts w:cstheme="minorHAnsi"/>
        </w:rPr>
      </w:pPr>
    </w:p>
    <w:p w14:paraId="756B3ED4" w14:textId="77777777" w:rsidR="006915FB" w:rsidRPr="006915FB" w:rsidRDefault="006915FB" w:rsidP="006915FB">
      <w:pPr>
        <w:rPr>
          <w:rFonts w:cstheme="minorHAnsi"/>
        </w:rPr>
      </w:pPr>
    </w:p>
    <w:p w14:paraId="3E7F7861" w14:textId="77777777" w:rsidR="006915FB" w:rsidRPr="006915FB" w:rsidRDefault="006915FB" w:rsidP="006915FB">
      <w:pPr>
        <w:rPr>
          <w:rFonts w:cstheme="minorHAnsi"/>
        </w:rPr>
      </w:pPr>
    </w:p>
    <w:p w14:paraId="3B2E16C2" w14:textId="77777777" w:rsidR="006915FB" w:rsidRPr="006915FB" w:rsidRDefault="006915FB" w:rsidP="006915FB">
      <w:pPr>
        <w:rPr>
          <w:rFonts w:cstheme="minorHAnsi"/>
        </w:rPr>
      </w:pPr>
    </w:p>
    <w:p w14:paraId="161D0164" w14:textId="77777777" w:rsidR="006915FB" w:rsidRPr="006915FB" w:rsidRDefault="006915FB" w:rsidP="006915FB">
      <w:pPr>
        <w:rPr>
          <w:rFonts w:cstheme="minorHAnsi"/>
        </w:rPr>
      </w:pPr>
    </w:p>
    <w:p w14:paraId="166384C0" w14:textId="77777777" w:rsidR="006915FB" w:rsidRPr="006915FB" w:rsidRDefault="006915FB" w:rsidP="006915FB">
      <w:pPr>
        <w:rPr>
          <w:rFonts w:cstheme="minorHAnsi"/>
        </w:rPr>
      </w:pPr>
    </w:p>
    <w:p w14:paraId="2CD7F788" w14:textId="77777777" w:rsidR="006915FB" w:rsidRPr="006915FB" w:rsidRDefault="006915FB" w:rsidP="006915FB">
      <w:pPr>
        <w:rPr>
          <w:rFonts w:cstheme="minorHAnsi"/>
        </w:rPr>
      </w:pPr>
    </w:p>
    <w:p w14:paraId="54527D82" w14:textId="77777777" w:rsidR="006915FB" w:rsidRPr="006915FB" w:rsidRDefault="006915FB" w:rsidP="006915FB">
      <w:pPr>
        <w:rPr>
          <w:rFonts w:cstheme="minorHAnsi"/>
        </w:rPr>
      </w:pPr>
    </w:p>
    <w:p w14:paraId="2478B5CF" w14:textId="77777777" w:rsidR="006915FB" w:rsidRPr="006915FB" w:rsidRDefault="006915FB" w:rsidP="006915FB">
      <w:pPr>
        <w:rPr>
          <w:rFonts w:cstheme="minorHAnsi"/>
        </w:rPr>
      </w:pPr>
    </w:p>
    <w:p w14:paraId="470F81DC" w14:textId="77777777" w:rsidR="006915FB" w:rsidRPr="006915FB" w:rsidRDefault="006915FB" w:rsidP="006915FB">
      <w:pPr>
        <w:rPr>
          <w:rFonts w:cstheme="minorHAnsi"/>
        </w:rPr>
      </w:pPr>
    </w:p>
    <w:p w14:paraId="42BD11D7" w14:textId="77777777" w:rsidR="006915FB" w:rsidRPr="006915FB" w:rsidRDefault="006915FB" w:rsidP="006915FB">
      <w:pPr>
        <w:rPr>
          <w:rFonts w:cstheme="minorHAnsi"/>
        </w:rPr>
      </w:pPr>
    </w:p>
    <w:p w14:paraId="5849023D" w14:textId="77777777" w:rsidR="006915FB" w:rsidRPr="006915FB" w:rsidRDefault="006915FB" w:rsidP="006915FB">
      <w:pPr>
        <w:rPr>
          <w:rFonts w:cstheme="minorHAnsi"/>
        </w:rPr>
      </w:pPr>
    </w:p>
    <w:p w14:paraId="6B28EE11" w14:textId="77777777" w:rsidR="006915FB" w:rsidRPr="006915FB" w:rsidRDefault="006915FB" w:rsidP="006915FB">
      <w:pPr>
        <w:rPr>
          <w:rFonts w:cstheme="minorHAnsi"/>
        </w:rPr>
      </w:pPr>
    </w:p>
    <w:p w14:paraId="29512CC8" w14:textId="77777777" w:rsidR="006915FB" w:rsidRPr="006915FB" w:rsidRDefault="006915FB" w:rsidP="006915FB">
      <w:pPr>
        <w:rPr>
          <w:rFonts w:cstheme="minorHAnsi"/>
        </w:rPr>
      </w:pPr>
    </w:p>
    <w:p w14:paraId="06B2D415" w14:textId="77777777" w:rsidR="006915FB" w:rsidRPr="006915FB" w:rsidRDefault="006915FB" w:rsidP="006915FB">
      <w:pPr>
        <w:rPr>
          <w:rFonts w:cstheme="minorHAnsi"/>
        </w:rPr>
      </w:pPr>
    </w:p>
    <w:p w14:paraId="3C462564" w14:textId="77777777" w:rsidR="006915FB" w:rsidRPr="006915FB" w:rsidRDefault="006915FB" w:rsidP="006915FB">
      <w:pPr>
        <w:rPr>
          <w:rFonts w:cstheme="minorHAnsi"/>
        </w:rPr>
      </w:pPr>
    </w:p>
    <w:p w14:paraId="4B66C4AA" w14:textId="77777777" w:rsidR="006915FB" w:rsidRPr="006915FB" w:rsidRDefault="006915FB" w:rsidP="006915FB">
      <w:pPr>
        <w:rPr>
          <w:rFonts w:cstheme="minorHAnsi"/>
        </w:rPr>
      </w:pPr>
    </w:p>
    <w:p w14:paraId="7A10045C" w14:textId="77777777" w:rsidR="006915FB" w:rsidRPr="006915FB" w:rsidRDefault="006915FB" w:rsidP="006915FB">
      <w:pPr>
        <w:rPr>
          <w:rFonts w:cstheme="minorHAnsi"/>
        </w:rPr>
      </w:pPr>
    </w:p>
    <w:p w14:paraId="10713527" w14:textId="77777777" w:rsidR="006915FB" w:rsidRPr="006915FB" w:rsidRDefault="006915FB" w:rsidP="006915FB">
      <w:pPr>
        <w:rPr>
          <w:rFonts w:cstheme="minorHAnsi"/>
        </w:rPr>
      </w:pPr>
    </w:p>
    <w:p w14:paraId="3A1A4105" w14:textId="77777777" w:rsidR="006915FB" w:rsidRPr="006915FB" w:rsidRDefault="006915FB" w:rsidP="006915FB">
      <w:pPr>
        <w:rPr>
          <w:rFonts w:cstheme="minorHAnsi"/>
        </w:rPr>
      </w:pPr>
    </w:p>
    <w:p w14:paraId="70951D29" w14:textId="77777777" w:rsidR="006915FB" w:rsidRPr="006915FB" w:rsidRDefault="006915FB" w:rsidP="006915FB">
      <w:pPr>
        <w:rPr>
          <w:rFonts w:cstheme="minorHAnsi"/>
        </w:rPr>
      </w:pPr>
    </w:p>
    <w:p w14:paraId="66B7EA23" w14:textId="77777777" w:rsidR="006915FB" w:rsidRPr="006915FB" w:rsidRDefault="006915FB" w:rsidP="006915FB">
      <w:pPr>
        <w:rPr>
          <w:rFonts w:cstheme="minorHAnsi"/>
        </w:rPr>
      </w:pPr>
    </w:p>
    <w:p w14:paraId="24A428CD" w14:textId="77777777" w:rsidR="006915FB" w:rsidRDefault="006915FB" w:rsidP="006915FB">
      <w:pPr>
        <w:rPr>
          <w:rFonts w:cstheme="minorHAnsi"/>
        </w:rPr>
      </w:pPr>
    </w:p>
    <w:p w14:paraId="2CB29300" w14:textId="77777777" w:rsidR="006915FB" w:rsidRDefault="006915FB" w:rsidP="006915FB">
      <w:pPr>
        <w:ind w:left="5672"/>
        <w:jc w:val="both"/>
        <w:rPr>
          <w:rFonts w:cstheme="minorHAnsi"/>
        </w:rPr>
      </w:pPr>
      <w:r>
        <w:rPr>
          <w:rFonts w:cstheme="minorHAnsi"/>
        </w:rPr>
        <w:tab/>
      </w:r>
    </w:p>
    <w:p w14:paraId="6EC53813" w14:textId="77777777" w:rsidR="006915FB" w:rsidRDefault="006915FB" w:rsidP="006915FB">
      <w:pPr>
        <w:ind w:left="5672"/>
        <w:jc w:val="both"/>
        <w:rPr>
          <w:rFonts w:cstheme="minorHAnsi"/>
        </w:rPr>
      </w:pPr>
    </w:p>
    <w:p w14:paraId="5D55C9B0" w14:textId="1F051BD4" w:rsidR="006915FB" w:rsidRPr="004B5D5C" w:rsidRDefault="006915FB" w:rsidP="006915FB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3FB6A43A" w14:textId="5A3370FE" w:rsidR="006915FB" w:rsidRPr="006915FB" w:rsidRDefault="006915FB" w:rsidP="006915FB">
      <w:pPr>
        <w:autoSpaceDE w:val="0"/>
        <w:autoSpaceDN w:val="0"/>
        <w:adjustRightInd w:val="0"/>
        <w:ind w:left="5672" w:firstLine="709"/>
        <w:jc w:val="center"/>
        <w:rPr>
          <w:rFonts w:cstheme="minorHAnsi"/>
        </w:rPr>
      </w:pPr>
      <w:r>
        <w:rPr>
          <w:rFonts w:cstheme="minorHAnsi"/>
          <w:i/>
        </w:rPr>
        <w:t xml:space="preserve">    </w:t>
      </w:r>
      <w:r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sectPr w:rsidR="006915FB" w:rsidRPr="006915FB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211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38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3"/>
  </w:num>
  <w:num w:numId="2" w16cid:durableId="424694517">
    <w:abstractNumId w:val="36"/>
  </w:num>
  <w:num w:numId="3" w16cid:durableId="616910566">
    <w:abstractNumId w:val="39"/>
  </w:num>
  <w:num w:numId="4" w16cid:durableId="1832258565">
    <w:abstractNumId w:val="35"/>
  </w:num>
  <w:num w:numId="5" w16cid:durableId="159855186">
    <w:abstractNumId w:val="37"/>
  </w:num>
  <w:num w:numId="6" w16cid:durableId="830175138">
    <w:abstractNumId w:val="16"/>
  </w:num>
  <w:num w:numId="7" w16cid:durableId="1548956898">
    <w:abstractNumId w:val="7"/>
  </w:num>
  <w:num w:numId="8" w16cid:durableId="629943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7"/>
  </w:num>
  <w:num w:numId="10" w16cid:durableId="2005470708">
    <w:abstractNumId w:val="40"/>
  </w:num>
  <w:num w:numId="11" w16cid:durableId="1464810946">
    <w:abstractNumId w:val="0"/>
  </w:num>
  <w:num w:numId="12" w16cid:durableId="43140274">
    <w:abstractNumId w:val="30"/>
  </w:num>
  <w:num w:numId="13" w16cid:durableId="683675073">
    <w:abstractNumId w:val="25"/>
  </w:num>
  <w:num w:numId="14" w16cid:durableId="1084179719">
    <w:abstractNumId w:val="11"/>
  </w:num>
  <w:num w:numId="15" w16cid:durableId="311983686">
    <w:abstractNumId w:val="9"/>
  </w:num>
  <w:num w:numId="16" w16cid:durableId="1921985057">
    <w:abstractNumId w:val="24"/>
  </w:num>
  <w:num w:numId="17" w16cid:durableId="1896506375">
    <w:abstractNumId w:val="31"/>
  </w:num>
  <w:num w:numId="18" w16cid:durableId="83235665">
    <w:abstractNumId w:val="17"/>
  </w:num>
  <w:num w:numId="19" w16cid:durableId="13002344">
    <w:abstractNumId w:val="32"/>
  </w:num>
  <w:num w:numId="20" w16cid:durableId="1874728670">
    <w:abstractNumId w:val="12"/>
  </w:num>
  <w:num w:numId="21" w16cid:durableId="398672588">
    <w:abstractNumId w:val="20"/>
  </w:num>
  <w:num w:numId="22" w16cid:durableId="1968930741">
    <w:abstractNumId w:val="29"/>
  </w:num>
  <w:num w:numId="23" w16cid:durableId="1838225099">
    <w:abstractNumId w:val="5"/>
  </w:num>
  <w:num w:numId="24" w16cid:durableId="893465501">
    <w:abstractNumId w:val="26"/>
  </w:num>
  <w:num w:numId="25" w16cid:durableId="1294796551">
    <w:abstractNumId w:val="8"/>
  </w:num>
  <w:num w:numId="26" w16cid:durableId="1975286433">
    <w:abstractNumId w:val="4"/>
  </w:num>
  <w:num w:numId="27" w16cid:durableId="703407857">
    <w:abstractNumId w:val="15"/>
  </w:num>
  <w:num w:numId="28" w16cid:durableId="702560271">
    <w:abstractNumId w:val="21"/>
  </w:num>
  <w:num w:numId="29" w16cid:durableId="497622566">
    <w:abstractNumId w:val="13"/>
  </w:num>
  <w:num w:numId="30" w16cid:durableId="1014721455">
    <w:abstractNumId w:val="10"/>
  </w:num>
  <w:num w:numId="31" w16cid:durableId="1065106313">
    <w:abstractNumId w:val="23"/>
  </w:num>
  <w:num w:numId="32" w16cid:durableId="1951622143">
    <w:abstractNumId w:val="22"/>
  </w:num>
  <w:num w:numId="33" w16cid:durableId="1540780234">
    <w:abstractNumId w:val="34"/>
  </w:num>
  <w:num w:numId="34" w16cid:durableId="1603957555">
    <w:abstractNumId w:val="18"/>
  </w:num>
  <w:num w:numId="35" w16cid:durableId="1375960897">
    <w:abstractNumId w:val="28"/>
  </w:num>
  <w:num w:numId="36" w16cid:durableId="671183123">
    <w:abstractNumId w:val="38"/>
  </w:num>
  <w:num w:numId="37" w16cid:durableId="970790768">
    <w:abstractNumId w:val="19"/>
  </w:num>
  <w:num w:numId="38" w16cid:durableId="1050807934">
    <w:abstractNumId w:val="14"/>
  </w:num>
  <w:num w:numId="39" w16cid:durableId="1248348652">
    <w:abstractNumId w:val="3"/>
  </w:num>
  <w:num w:numId="40" w16cid:durableId="1732078225">
    <w:abstractNumId w:val="1"/>
  </w:num>
  <w:num w:numId="41" w16cid:durableId="205777855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23F08"/>
    <w:rsid w:val="00036A83"/>
    <w:rsid w:val="00037F62"/>
    <w:rsid w:val="00040EEB"/>
    <w:rsid w:val="000479E0"/>
    <w:rsid w:val="00057D63"/>
    <w:rsid w:val="00070BF9"/>
    <w:rsid w:val="0007499A"/>
    <w:rsid w:val="000766D0"/>
    <w:rsid w:val="00082118"/>
    <w:rsid w:val="000928DA"/>
    <w:rsid w:val="00092B15"/>
    <w:rsid w:val="000978E6"/>
    <w:rsid w:val="000A296A"/>
    <w:rsid w:val="000A43F5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2B01"/>
    <w:rsid w:val="0011413D"/>
    <w:rsid w:val="0011520E"/>
    <w:rsid w:val="00117B07"/>
    <w:rsid w:val="00117C9C"/>
    <w:rsid w:val="00120D6A"/>
    <w:rsid w:val="0012138D"/>
    <w:rsid w:val="00123883"/>
    <w:rsid w:val="00132470"/>
    <w:rsid w:val="00135E0F"/>
    <w:rsid w:val="001413BD"/>
    <w:rsid w:val="0015418F"/>
    <w:rsid w:val="00167766"/>
    <w:rsid w:val="00182E9B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3B9C"/>
    <w:rsid w:val="001E7C77"/>
    <w:rsid w:val="001E7CBD"/>
    <w:rsid w:val="00210A05"/>
    <w:rsid w:val="002118A3"/>
    <w:rsid w:val="00212D18"/>
    <w:rsid w:val="00216018"/>
    <w:rsid w:val="00225AAB"/>
    <w:rsid w:val="002279D9"/>
    <w:rsid w:val="00236CE0"/>
    <w:rsid w:val="002373FA"/>
    <w:rsid w:val="00237A7C"/>
    <w:rsid w:val="002426D2"/>
    <w:rsid w:val="00253545"/>
    <w:rsid w:val="002959B0"/>
    <w:rsid w:val="002A0ABB"/>
    <w:rsid w:val="002A5CB6"/>
    <w:rsid w:val="002B0813"/>
    <w:rsid w:val="002B0ACA"/>
    <w:rsid w:val="002B440C"/>
    <w:rsid w:val="002B444A"/>
    <w:rsid w:val="002B5146"/>
    <w:rsid w:val="002C723E"/>
    <w:rsid w:val="002D1144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15A0"/>
    <w:rsid w:val="00413199"/>
    <w:rsid w:val="00414462"/>
    <w:rsid w:val="004161F0"/>
    <w:rsid w:val="0042209F"/>
    <w:rsid w:val="00423603"/>
    <w:rsid w:val="0043233C"/>
    <w:rsid w:val="00443948"/>
    <w:rsid w:val="0046373B"/>
    <w:rsid w:val="0046474A"/>
    <w:rsid w:val="00465FA9"/>
    <w:rsid w:val="00471E87"/>
    <w:rsid w:val="00477B1D"/>
    <w:rsid w:val="00480D02"/>
    <w:rsid w:val="0048185A"/>
    <w:rsid w:val="004A14E2"/>
    <w:rsid w:val="004B327E"/>
    <w:rsid w:val="004B49A4"/>
    <w:rsid w:val="004B5D5C"/>
    <w:rsid w:val="004C005C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57D40"/>
    <w:rsid w:val="005632B7"/>
    <w:rsid w:val="00565117"/>
    <w:rsid w:val="005661F6"/>
    <w:rsid w:val="00567C50"/>
    <w:rsid w:val="0057012C"/>
    <w:rsid w:val="00573F28"/>
    <w:rsid w:val="00574E60"/>
    <w:rsid w:val="00581E06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4676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43B2F"/>
    <w:rsid w:val="0065530F"/>
    <w:rsid w:val="00666649"/>
    <w:rsid w:val="00672C5F"/>
    <w:rsid w:val="00673712"/>
    <w:rsid w:val="006822EB"/>
    <w:rsid w:val="00683B32"/>
    <w:rsid w:val="006915FB"/>
    <w:rsid w:val="0069188E"/>
    <w:rsid w:val="006B1A44"/>
    <w:rsid w:val="006B3BFD"/>
    <w:rsid w:val="006B436C"/>
    <w:rsid w:val="006B6A24"/>
    <w:rsid w:val="006D3FCF"/>
    <w:rsid w:val="006E5175"/>
    <w:rsid w:val="006E608F"/>
    <w:rsid w:val="006F3FD0"/>
    <w:rsid w:val="00701B41"/>
    <w:rsid w:val="00702EC2"/>
    <w:rsid w:val="00706A4D"/>
    <w:rsid w:val="00706FBE"/>
    <w:rsid w:val="00717067"/>
    <w:rsid w:val="00720419"/>
    <w:rsid w:val="00722FD5"/>
    <w:rsid w:val="00727CDC"/>
    <w:rsid w:val="00734B4B"/>
    <w:rsid w:val="00740EDC"/>
    <w:rsid w:val="00742AB3"/>
    <w:rsid w:val="00745E99"/>
    <w:rsid w:val="00747CC7"/>
    <w:rsid w:val="0076640C"/>
    <w:rsid w:val="007759A5"/>
    <w:rsid w:val="0077653A"/>
    <w:rsid w:val="00787F6C"/>
    <w:rsid w:val="00792632"/>
    <w:rsid w:val="00794769"/>
    <w:rsid w:val="007A476E"/>
    <w:rsid w:val="007A6F30"/>
    <w:rsid w:val="007A7C0B"/>
    <w:rsid w:val="007B0535"/>
    <w:rsid w:val="007B7CB0"/>
    <w:rsid w:val="007C14F1"/>
    <w:rsid w:val="007C32E2"/>
    <w:rsid w:val="007C5511"/>
    <w:rsid w:val="007E4240"/>
    <w:rsid w:val="007E6512"/>
    <w:rsid w:val="007E7AC4"/>
    <w:rsid w:val="007E7CB3"/>
    <w:rsid w:val="00804D7E"/>
    <w:rsid w:val="00806834"/>
    <w:rsid w:val="00814B2C"/>
    <w:rsid w:val="00821DE7"/>
    <w:rsid w:val="00834784"/>
    <w:rsid w:val="008379F5"/>
    <w:rsid w:val="00846B8C"/>
    <w:rsid w:val="008513F9"/>
    <w:rsid w:val="0086068F"/>
    <w:rsid w:val="00862B6B"/>
    <w:rsid w:val="00864D07"/>
    <w:rsid w:val="008737D5"/>
    <w:rsid w:val="00874285"/>
    <w:rsid w:val="00874442"/>
    <w:rsid w:val="00874F1B"/>
    <w:rsid w:val="0087744C"/>
    <w:rsid w:val="00894CDC"/>
    <w:rsid w:val="008A279B"/>
    <w:rsid w:val="008A5435"/>
    <w:rsid w:val="008B0BB1"/>
    <w:rsid w:val="008C1B22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05970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A24C1"/>
    <w:rsid w:val="009B21FA"/>
    <w:rsid w:val="009B7933"/>
    <w:rsid w:val="009C5500"/>
    <w:rsid w:val="009C5BFF"/>
    <w:rsid w:val="009D36C4"/>
    <w:rsid w:val="009E1CC5"/>
    <w:rsid w:val="009F6609"/>
    <w:rsid w:val="00A06C2E"/>
    <w:rsid w:val="00A11D13"/>
    <w:rsid w:val="00A17272"/>
    <w:rsid w:val="00A24D5A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57935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37E88"/>
    <w:rsid w:val="00B40E01"/>
    <w:rsid w:val="00B45CDE"/>
    <w:rsid w:val="00B57168"/>
    <w:rsid w:val="00B57640"/>
    <w:rsid w:val="00B63348"/>
    <w:rsid w:val="00B64183"/>
    <w:rsid w:val="00B72213"/>
    <w:rsid w:val="00B77ED7"/>
    <w:rsid w:val="00B81C70"/>
    <w:rsid w:val="00B83DD5"/>
    <w:rsid w:val="00B86014"/>
    <w:rsid w:val="00B86B43"/>
    <w:rsid w:val="00B96B21"/>
    <w:rsid w:val="00BA2894"/>
    <w:rsid w:val="00BA5191"/>
    <w:rsid w:val="00BA59BB"/>
    <w:rsid w:val="00BB4F9B"/>
    <w:rsid w:val="00BB5B6A"/>
    <w:rsid w:val="00BC1C41"/>
    <w:rsid w:val="00BD3F61"/>
    <w:rsid w:val="00BE68D7"/>
    <w:rsid w:val="00C01F5E"/>
    <w:rsid w:val="00C02D42"/>
    <w:rsid w:val="00C034F8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36D3A"/>
    <w:rsid w:val="00C50E15"/>
    <w:rsid w:val="00C53BDC"/>
    <w:rsid w:val="00C556D4"/>
    <w:rsid w:val="00C661E2"/>
    <w:rsid w:val="00C7435C"/>
    <w:rsid w:val="00C757A1"/>
    <w:rsid w:val="00CA0904"/>
    <w:rsid w:val="00CA271F"/>
    <w:rsid w:val="00CC3BBA"/>
    <w:rsid w:val="00CD23DB"/>
    <w:rsid w:val="00CD599A"/>
    <w:rsid w:val="00CD6C1C"/>
    <w:rsid w:val="00CD6DD1"/>
    <w:rsid w:val="00CE24B8"/>
    <w:rsid w:val="00CF50AB"/>
    <w:rsid w:val="00D41AF1"/>
    <w:rsid w:val="00D44645"/>
    <w:rsid w:val="00D511A8"/>
    <w:rsid w:val="00D51248"/>
    <w:rsid w:val="00D542AF"/>
    <w:rsid w:val="00D602CC"/>
    <w:rsid w:val="00D614D0"/>
    <w:rsid w:val="00D66F43"/>
    <w:rsid w:val="00D74BE7"/>
    <w:rsid w:val="00D778E1"/>
    <w:rsid w:val="00D80529"/>
    <w:rsid w:val="00D83E1E"/>
    <w:rsid w:val="00D84C0D"/>
    <w:rsid w:val="00D86614"/>
    <w:rsid w:val="00D87854"/>
    <w:rsid w:val="00D97C88"/>
    <w:rsid w:val="00DA6102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3A98"/>
    <w:rsid w:val="00E25BD8"/>
    <w:rsid w:val="00E266FE"/>
    <w:rsid w:val="00E35652"/>
    <w:rsid w:val="00E40C0D"/>
    <w:rsid w:val="00E43BD1"/>
    <w:rsid w:val="00E46155"/>
    <w:rsid w:val="00E5184A"/>
    <w:rsid w:val="00E55D58"/>
    <w:rsid w:val="00E7199F"/>
    <w:rsid w:val="00E732C2"/>
    <w:rsid w:val="00E74328"/>
    <w:rsid w:val="00E771B0"/>
    <w:rsid w:val="00E90FB6"/>
    <w:rsid w:val="00EA1A82"/>
    <w:rsid w:val="00EA685D"/>
    <w:rsid w:val="00EA6B2F"/>
    <w:rsid w:val="00EB52A1"/>
    <w:rsid w:val="00EB5737"/>
    <w:rsid w:val="00EC55E0"/>
    <w:rsid w:val="00ED472C"/>
    <w:rsid w:val="00ED51CB"/>
    <w:rsid w:val="00EE181D"/>
    <w:rsid w:val="00EE625D"/>
    <w:rsid w:val="00EF13A2"/>
    <w:rsid w:val="00F0300C"/>
    <w:rsid w:val="00F03263"/>
    <w:rsid w:val="00F0625D"/>
    <w:rsid w:val="00F06736"/>
    <w:rsid w:val="00F20BB7"/>
    <w:rsid w:val="00F258E0"/>
    <w:rsid w:val="00F27A40"/>
    <w:rsid w:val="00F30BA0"/>
    <w:rsid w:val="00F3235A"/>
    <w:rsid w:val="00F33F72"/>
    <w:rsid w:val="00F3694C"/>
    <w:rsid w:val="00F4398D"/>
    <w:rsid w:val="00F567EA"/>
    <w:rsid w:val="00F70237"/>
    <w:rsid w:val="00F70841"/>
    <w:rsid w:val="00F71A80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17C9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5FB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2024-12-03T13:48:00Z</cp:lastPrinted>
  <dcterms:created xsi:type="dcterms:W3CDTF">2024-12-03T13:51:00Z</dcterms:created>
  <dcterms:modified xsi:type="dcterms:W3CDTF">2024-12-03T13:51:00Z</dcterms:modified>
</cp:coreProperties>
</file>