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C" w:rsidRDefault="00EB0C91" w:rsidP="00EB0C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Miguel, uno de enero de dos mil **</w:t>
      </w: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JUZGADO PRIMERO DE VIGILANCIA PENITENCIARIA</w:t>
      </w: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** ** ** ** interno del Centro Penal de San Miguel, condenado a treinta años de prisión, le solicito me conceda audiencia personal, en base al artículo 9 No.11 de la Ley Penitenciaria, ya sea que dicha audiencia se realice en el Juzgado o en el Centro Penal donde me encuentro recluido.</w:t>
      </w: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audiencia que solicito, es de importancia en el resguardo de mis derechos, ya que con ella aclararé puntos importantes sobre mi situación jurídica.</w:t>
      </w: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EB0C91" w:rsidRDefault="00EB0C91" w:rsidP="00EB0C91">
      <w:pPr>
        <w:jc w:val="both"/>
        <w:rPr>
          <w:rFonts w:ascii="Arial" w:hAnsi="Arial" w:cs="Arial"/>
          <w:sz w:val="24"/>
          <w:szCs w:val="24"/>
        </w:rPr>
      </w:pPr>
    </w:p>
    <w:p w:rsidR="00EB0C91" w:rsidRPr="00EB0C91" w:rsidRDefault="00EB0C91" w:rsidP="00EB0C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</w:t>
      </w:r>
    </w:p>
    <w:sectPr w:rsidR="00EB0C91" w:rsidRPr="00EB0C91" w:rsidSect="00EB0C91">
      <w:headerReference w:type="default" r:id="rId6"/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0C" w:rsidRDefault="000C4E0C" w:rsidP="004D159A">
      <w:pPr>
        <w:spacing w:after="0" w:line="240" w:lineRule="auto"/>
      </w:pPr>
      <w:r>
        <w:separator/>
      </w:r>
    </w:p>
  </w:endnote>
  <w:endnote w:type="continuationSeparator" w:id="1">
    <w:p w:rsidR="000C4E0C" w:rsidRDefault="000C4E0C" w:rsidP="004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0C" w:rsidRDefault="000C4E0C" w:rsidP="004D159A">
      <w:pPr>
        <w:spacing w:after="0" w:line="240" w:lineRule="auto"/>
      </w:pPr>
      <w:r>
        <w:separator/>
      </w:r>
    </w:p>
  </w:footnote>
  <w:footnote w:type="continuationSeparator" w:id="1">
    <w:p w:rsidR="000C4E0C" w:rsidRDefault="000C4E0C" w:rsidP="004D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A" w:rsidRDefault="004D159A" w:rsidP="004D159A">
    <w:pPr>
      <w:pStyle w:val="Encabezado"/>
      <w:tabs>
        <w:tab w:val="left" w:pos="708"/>
      </w:tabs>
      <w:jc w:val="right"/>
    </w:pPr>
    <w:r>
      <w:t>LA PÁGINA DEL ABOGADO</w:t>
    </w:r>
  </w:p>
  <w:p w:rsidR="004D159A" w:rsidRDefault="004D159A" w:rsidP="004D159A">
    <w:pPr>
      <w:pStyle w:val="Encabezado"/>
      <w:tabs>
        <w:tab w:val="left" w:pos="708"/>
      </w:tabs>
      <w:jc w:val="right"/>
    </w:pPr>
    <w:r>
      <w:t>AL SERVICIO DE LA COMUNIDAD JURÍDICA</w:t>
    </w:r>
  </w:p>
  <w:p w:rsidR="004D159A" w:rsidRDefault="004D159A" w:rsidP="004D159A">
    <w:pPr>
      <w:pStyle w:val="Encabezado"/>
      <w:tabs>
        <w:tab w:val="left" w:pos="708"/>
      </w:tabs>
      <w:jc w:val="right"/>
    </w:pPr>
    <w:hyperlink r:id="rId1" w:history="1">
      <w:r>
        <w:rPr>
          <w:rStyle w:val="Hipervnculo"/>
        </w:rPr>
        <w:t>www.facebook.com/paginadelabogado</w:t>
      </w:r>
    </w:hyperlink>
  </w:p>
  <w:p w:rsidR="004D159A" w:rsidRDefault="004D159A" w:rsidP="004D159A">
    <w:pPr>
      <w:pStyle w:val="Encabezado"/>
      <w:tabs>
        <w:tab w:val="left" w:pos="708"/>
      </w:tabs>
      <w:jc w:val="right"/>
    </w:pPr>
    <w:hyperlink r:id="rId2" w:history="1">
      <w:r>
        <w:rPr>
          <w:rStyle w:val="Hipervnculo"/>
        </w:rPr>
        <w:t>www.lapaginadelabogado.tk</w:t>
      </w:r>
    </w:hyperlink>
    <w:r>
      <w:t xml:space="preserve"> </w:t>
    </w:r>
  </w:p>
  <w:p w:rsidR="004D159A" w:rsidRDefault="004D159A" w:rsidP="004D159A">
    <w:pPr>
      <w:pStyle w:val="Encabezado"/>
      <w:tabs>
        <w:tab w:val="clear" w:pos="4252"/>
        <w:tab w:val="clear" w:pos="8504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91"/>
    <w:rsid w:val="000C4E0C"/>
    <w:rsid w:val="004D159A"/>
    <w:rsid w:val="00563402"/>
    <w:rsid w:val="00C5036C"/>
    <w:rsid w:val="00EB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59A"/>
  </w:style>
  <w:style w:type="paragraph" w:styleId="Piedepgina">
    <w:name w:val="footer"/>
    <w:basedOn w:val="Normal"/>
    <w:link w:val="PiedepginaCar"/>
    <w:uiPriority w:val="99"/>
    <w:semiHidden/>
    <w:unhideWhenUsed/>
    <w:rsid w:val="004D1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59A"/>
  </w:style>
  <w:style w:type="character" w:styleId="Hipervnculo">
    <w:name w:val="Hyperlink"/>
    <w:basedOn w:val="Fuentedeprrafopredeter"/>
    <w:uiPriority w:val="99"/>
    <w:semiHidden/>
    <w:unhideWhenUsed/>
    <w:rsid w:val="004D1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aginadelabogado.tk" TargetMode="External"/><Relationship Id="rId1" Type="http://schemas.openxmlformats.org/officeDocument/2006/relationships/hyperlink" Target="http://www.facebook.com/paginadelabog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478</Characters>
  <Application>Microsoft Office Word</Application>
  <DocSecurity>0</DocSecurity>
  <Lines>3</Lines>
  <Paragraphs>1</Paragraphs>
  <ScaleCrop>false</ScaleCrop>
  <Company>LPA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ARAUJO LOPEZ</dc:creator>
  <cp:keywords/>
  <dc:description/>
  <cp:lastModifiedBy>JUAN RAMON ARAUJO LOPEZ</cp:lastModifiedBy>
  <cp:revision>3</cp:revision>
  <dcterms:created xsi:type="dcterms:W3CDTF">2013-08-17T16:57:00Z</dcterms:created>
  <dcterms:modified xsi:type="dcterms:W3CDTF">2013-08-17T17:26:00Z</dcterms:modified>
</cp:coreProperties>
</file>