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70" w:rsidRDefault="00041570" w:rsidP="0004157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Михайлова Светлана Борисовна</w:t>
      </w:r>
      <w:r w:rsidRPr="00766F44">
        <w:rPr>
          <w:rFonts w:ascii="Times New Roman" w:hAnsi="Times New Roman"/>
          <w:sz w:val="24"/>
          <w:szCs w:val="24"/>
        </w:rPr>
        <w:t xml:space="preserve">, </w:t>
      </w:r>
    </w:p>
    <w:p w:rsidR="00041570" w:rsidRDefault="00041570" w:rsidP="0004157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1570" w:rsidRDefault="00041570" w:rsidP="0004157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766F44">
        <w:rPr>
          <w:rFonts w:ascii="Times New Roman" w:hAnsi="Times New Roman"/>
          <w:sz w:val="24"/>
          <w:szCs w:val="24"/>
        </w:rPr>
        <w:t xml:space="preserve">читель </w:t>
      </w:r>
      <w:r>
        <w:rPr>
          <w:rFonts w:ascii="Times New Roman" w:hAnsi="Times New Roman"/>
          <w:sz w:val="24"/>
          <w:szCs w:val="24"/>
        </w:rPr>
        <w:t xml:space="preserve">английского языка </w:t>
      </w:r>
      <w:r w:rsidRPr="00766F44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Б</w:t>
      </w:r>
      <w:r w:rsidRPr="00766F44">
        <w:rPr>
          <w:rFonts w:ascii="Times New Roman" w:hAnsi="Times New Roman"/>
          <w:sz w:val="24"/>
          <w:szCs w:val="24"/>
        </w:rPr>
        <w:t>ОУ «</w:t>
      </w:r>
      <w:proofErr w:type="spellStart"/>
      <w:r w:rsidRPr="00766F44">
        <w:rPr>
          <w:rFonts w:ascii="Times New Roman" w:hAnsi="Times New Roman"/>
          <w:sz w:val="24"/>
          <w:szCs w:val="24"/>
        </w:rPr>
        <w:t>Подшиваловская</w:t>
      </w:r>
      <w:proofErr w:type="spellEnd"/>
      <w:r w:rsidRPr="00766F44">
        <w:rPr>
          <w:rFonts w:ascii="Times New Roman" w:hAnsi="Times New Roman"/>
          <w:sz w:val="24"/>
          <w:szCs w:val="24"/>
        </w:rPr>
        <w:t xml:space="preserve"> СОШ</w:t>
      </w:r>
    </w:p>
    <w:p w:rsidR="00041570" w:rsidRDefault="00041570" w:rsidP="0004157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66F44">
        <w:rPr>
          <w:rFonts w:ascii="Times New Roman" w:hAnsi="Times New Roman"/>
          <w:sz w:val="24"/>
          <w:szCs w:val="24"/>
        </w:rPr>
        <w:t xml:space="preserve"> им. Героя Советского Союза В.П. Зайцева</w:t>
      </w:r>
      <w:r>
        <w:rPr>
          <w:rFonts w:ascii="Times New Roman" w:hAnsi="Times New Roman"/>
          <w:sz w:val="24"/>
          <w:szCs w:val="24"/>
        </w:rPr>
        <w:t>»,</w:t>
      </w:r>
    </w:p>
    <w:p w:rsidR="00041570" w:rsidRDefault="00041570" w:rsidP="0004157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41570" w:rsidRDefault="00041570" w:rsidP="0004157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/>
          <w:sz w:val="24"/>
          <w:szCs w:val="24"/>
        </w:rPr>
        <w:t>Подшивалово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Завьяловского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Удмуртской Республики</w:t>
      </w:r>
    </w:p>
    <w:p w:rsidR="00041570" w:rsidRDefault="00041570" w:rsidP="000415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2E1B" w:rsidRDefault="00041570" w:rsidP="000415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66F44">
        <w:rPr>
          <w:rFonts w:ascii="Times New Roman" w:hAnsi="Times New Roman"/>
          <w:b/>
          <w:sz w:val="24"/>
          <w:szCs w:val="24"/>
        </w:rPr>
        <w:t>Технологическая карта урока</w:t>
      </w:r>
      <w:r>
        <w:rPr>
          <w:rFonts w:ascii="Times New Roman" w:hAnsi="Times New Roman"/>
          <w:b/>
          <w:sz w:val="24"/>
          <w:szCs w:val="24"/>
        </w:rPr>
        <w:t xml:space="preserve"> по учебному предмету «Английский язык» во 2-ом классе </w:t>
      </w:r>
    </w:p>
    <w:p w:rsidR="00041570" w:rsidRDefault="00041570" w:rsidP="000415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тему </w:t>
      </w:r>
      <w:r w:rsidRPr="004B2E1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B2E1B" w:rsidRPr="004B2E1B">
        <w:rPr>
          <w:rFonts w:ascii="Times New Roman" w:hAnsi="Times New Roman" w:cs="Times New Roman"/>
          <w:b/>
          <w:sz w:val="24"/>
          <w:szCs w:val="24"/>
          <w:lang w:val="en-US"/>
        </w:rPr>
        <w:t>Ord</w:t>
      </w:r>
      <w:proofErr w:type="spellEnd"/>
      <w:r w:rsidR="004B2E1B" w:rsidRPr="004B2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2E1B" w:rsidRPr="004B2E1B">
        <w:rPr>
          <w:rFonts w:ascii="Times New Roman" w:hAnsi="Times New Roman" w:cs="Times New Roman"/>
          <w:b/>
          <w:sz w:val="24"/>
          <w:szCs w:val="24"/>
          <w:lang w:val="en-US"/>
        </w:rPr>
        <w:t>likes</w:t>
      </w:r>
      <w:r w:rsidR="004B2E1B" w:rsidRPr="004B2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2E1B" w:rsidRPr="004B2E1B">
        <w:rPr>
          <w:rFonts w:ascii="Times New Roman" w:hAnsi="Times New Roman" w:cs="Times New Roman"/>
          <w:b/>
          <w:sz w:val="24"/>
          <w:szCs w:val="24"/>
          <w:lang w:val="en-US"/>
        </w:rPr>
        <w:t>painting</w:t>
      </w:r>
      <w:r w:rsidRPr="004B2E1B">
        <w:rPr>
          <w:rFonts w:ascii="Times New Roman" w:hAnsi="Times New Roman" w:cs="Times New Roman"/>
          <w:b/>
          <w:sz w:val="24"/>
          <w:szCs w:val="24"/>
        </w:rPr>
        <w:t>»</w:t>
      </w:r>
      <w:r w:rsidR="004B2E1B">
        <w:rPr>
          <w:rFonts w:ascii="Times New Roman" w:hAnsi="Times New Roman" w:cs="Times New Roman"/>
          <w:b/>
          <w:sz w:val="24"/>
          <w:szCs w:val="24"/>
        </w:rPr>
        <w:t xml:space="preserve"> - «Орд любит рисовать»</w:t>
      </w:r>
    </w:p>
    <w:p w:rsidR="00041570" w:rsidRDefault="00041570" w:rsidP="000415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758"/>
        <w:gridCol w:w="9028"/>
      </w:tblGrid>
      <w:tr w:rsidR="00041570" w:rsidTr="004B2E1B">
        <w:tc>
          <w:tcPr>
            <w:tcW w:w="6204" w:type="dxa"/>
          </w:tcPr>
          <w:p w:rsidR="00041570" w:rsidRDefault="00041570" w:rsidP="00601D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582" w:type="dxa"/>
          </w:tcPr>
          <w:p w:rsidR="00041570" w:rsidRPr="004B2E1B" w:rsidRDefault="004B2E1B" w:rsidP="004B2E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2E1B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</w:tr>
      <w:tr w:rsidR="00041570" w:rsidTr="004B2E1B">
        <w:tc>
          <w:tcPr>
            <w:tcW w:w="6204" w:type="dxa"/>
          </w:tcPr>
          <w:p w:rsidR="00041570" w:rsidRDefault="00041570" w:rsidP="00601D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8582" w:type="dxa"/>
          </w:tcPr>
          <w:p w:rsidR="00041570" w:rsidRPr="004B2E1B" w:rsidRDefault="004B2E1B" w:rsidP="004B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B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4B2E1B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4B2E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2E1B">
              <w:rPr>
                <w:rFonts w:ascii="Times New Roman" w:hAnsi="Times New Roman" w:cs="Times New Roman"/>
                <w:sz w:val="24"/>
                <w:szCs w:val="24"/>
              </w:rPr>
              <w:t>Э.Ш.Перегудова</w:t>
            </w:r>
            <w:proofErr w:type="spellEnd"/>
            <w:r w:rsidRPr="004B2E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2E1B">
              <w:rPr>
                <w:rFonts w:ascii="Times New Roman" w:hAnsi="Times New Roman" w:cs="Times New Roman"/>
                <w:sz w:val="24"/>
                <w:szCs w:val="24"/>
              </w:rPr>
              <w:t>О.В.Дуванова</w:t>
            </w:r>
            <w:proofErr w:type="gramStart"/>
            <w:r w:rsidRPr="004B2E1B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4B2E1B">
              <w:rPr>
                <w:rFonts w:ascii="Times New Roman" w:hAnsi="Times New Roman" w:cs="Times New Roman"/>
                <w:sz w:val="24"/>
                <w:szCs w:val="24"/>
              </w:rPr>
              <w:t>.В.Стрельникова</w:t>
            </w:r>
            <w:proofErr w:type="spellEnd"/>
            <w:r w:rsidRPr="004B2E1B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язык. 2 класс («English2»). Москва</w:t>
            </w:r>
            <w:proofErr w:type="gramStart"/>
            <w:r w:rsidRPr="004B2E1B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4B2E1B">
              <w:rPr>
                <w:rFonts w:ascii="Times New Roman" w:hAnsi="Times New Roman" w:cs="Times New Roman"/>
                <w:sz w:val="24"/>
                <w:szCs w:val="24"/>
              </w:rPr>
              <w:t>Просвещение», 2015 г.</w:t>
            </w:r>
          </w:p>
        </w:tc>
      </w:tr>
      <w:tr w:rsidR="00041570" w:rsidTr="004B2E1B">
        <w:tc>
          <w:tcPr>
            <w:tcW w:w="6204" w:type="dxa"/>
          </w:tcPr>
          <w:p w:rsidR="00041570" w:rsidRDefault="00041570" w:rsidP="00601D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Цели урока </w:t>
            </w:r>
          </w:p>
        </w:tc>
        <w:tc>
          <w:tcPr>
            <w:tcW w:w="8582" w:type="dxa"/>
          </w:tcPr>
          <w:p w:rsidR="004B2E1B" w:rsidRDefault="004B2E1B" w:rsidP="004B2E1B">
            <w:pPr>
              <w:pStyle w:val="a7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607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оз</w:t>
            </w:r>
            <w:r w:rsidRPr="00E56075">
              <w:rPr>
                <w:rFonts w:ascii="Times New Roman" w:eastAsia="Times New Roman" w:hAnsi="Times New Roman"/>
                <w:sz w:val="24"/>
                <w:szCs w:val="24"/>
              </w:rPr>
              <w:t>наком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иться</w:t>
            </w:r>
            <w:r w:rsidRPr="00E56075">
              <w:rPr>
                <w:rFonts w:ascii="Times New Roman" w:eastAsia="Times New Roman" w:hAnsi="Times New Roman"/>
                <w:sz w:val="24"/>
                <w:szCs w:val="24"/>
              </w:rPr>
              <w:t xml:space="preserve"> с англи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йскими словами по теме «Цвета»;</w:t>
            </w:r>
          </w:p>
          <w:p w:rsidR="00041570" w:rsidRPr="00C612A9" w:rsidRDefault="004B2E1B" w:rsidP="004B2E1B">
            <w:pPr>
              <w:pStyle w:val="a7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-узнать </w:t>
            </w:r>
            <w:r w:rsidRPr="00E56075">
              <w:rPr>
                <w:rFonts w:ascii="Times New Roman" w:eastAsia="Times New Roman" w:hAnsi="Times New Roman"/>
                <w:sz w:val="24"/>
                <w:szCs w:val="24"/>
              </w:rPr>
              <w:t>новы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56075">
              <w:rPr>
                <w:rFonts w:ascii="Times New Roman" w:eastAsia="Times New Roman" w:hAnsi="Times New Roman"/>
                <w:sz w:val="24"/>
                <w:szCs w:val="24"/>
              </w:rPr>
              <w:t xml:space="preserve"> английски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56075">
              <w:rPr>
                <w:rFonts w:ascii="Times New Roman" w:eastAsia="Times New Roman" w:hAnsi="Times New Roman"/>
                <w:sz w:val="24"/>
                <w:szCs w:val="24"/>
              </w:rPr>
              <w:t xml:space="preserve"> знак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E56075">
              <w:rPr>
                <w:rFonts w:ascii="Times New Roman" w:eastAsia="Times New Roman" w:hAnsi="Times New Roman"/>
                <w:sz w:val="24"/>
                <w:szCs w:val="24"/>
              </w:rPr>
              <w:t xml:space="preserve"> и звук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и.</w:t>
            </w:r>
          </w:p>
        </w:tc>
      </w:tr>
      <w:tr w:rsidR="00041570" w:rsidTr="004B2E1B">
        <w:tc>
          <w:tcPr>
            <w:tcW w:w="6204" w:type="dxa"/>
          </w:tcPr>
          <w:p w:rsidR="00041570" w:rsidRDefault="00041570" w:rsidP="00601D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предметные)</w:t>
            </w:r>
          </w:p>
        </w:tc>
        <w:tc>
          <w:tcPr>
            <w:tcW w:w="8582" w:type="dxa"/>
          </w:tcPr>
          <w:p w:rsidR="00041570" w:rsidRDefault="00041570" w:rsidP="00601D5A">
            <w:pPr>
              <w:rPr>
                <w:rFonts w:ascii="Times New Roman" w:hAnsi="Times New Roman"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968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2E1B" w:rsidRPr="00A945B4" w:rsidRDefault="004B2E1B" w:rsidP="004B2E1B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945B4">
              <w:rPr>
                <w:rFonts w:ascii="Times New Roman" w:hAnsi="Times New Roman"/>
              </w:rPr>
              <w:t>- осознавать роль иностранного языка в жизни людей;</w:t>
            </w:r>
          </w:p>
          <w:p w:rsidR="004B2E1B" w:rsidRPr="00A945B4" w:rsidRDefault="004B2E1B" w:rsidP="004B2E1B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945B4">
              <w:rPr>
                <w:rFonts w:ascii="Times New Roman" w:hAnsi="Times New Roman"/>
              </w:rPr>
              <w:t>-эмоционально «проживать» различные ситуации, выражать свои эмоции,  </w:t>
            </w:r>
            <w:proofErr w:type="gramStart"/>
            <w:r w:rsidRPr="00A945B4">
              <w:rPr>
                <w:rFonts w:ascii="Times New Roman" w:hAnsi="Times New Roman"/>
              </w:rPr>
              <w:t>высказывать свое отношение</w:t>
            </w:r>
            <w:proofErr w:type="gramEnd"/>
            <w:r w:rsidRPr="00A945B4">
              <w:rPr>
                <w:rFonts w:ascii="Times New Roman" w:hAnsi="Times New Roman"/>
              </w:rPr>
              <w:t xml:space="preserve"> к ним;</w:t>
            </w:r>
          </w:p>
          <w:p w:rsidR="004B2E1B" w:rsidRPr="00A945B4" w:rsidRDefault="004B2E1B" w:rsidP="004B2E1B">
            <w:pPr>
              <w:rPr>
                <w:rFonts w:ascii="Times New Roman" w:hAnsi="Times New Roman"/>
                <w:sz w:val="24"/>
                <w:szCs w:val="24"/>
              </w:rPr>
            </w:pPr>
            <w:r w:rsidRPr="00A945B4">
              <w:rPr>
                <w:rFonts w:ascii="Times New Roman" w:hAnsi="Times New Roman"/>
                <w:sz w:val="24"/>
                <w:szCs w:val="24"/>
              </w:rPr>
              <w:t xml:space="preserve">- понимать эмоции других людей, уметь сочувствовать, </w:t>
            </w:r>
            <w:r w:rsidR="00A945B4" w:rsidRPr="00A945B4">
              <w:rPr>
                <w:rFonts w:ascii="Times New Roman" w:hAnsi="Times New Roman"/>
                <w:sz w:val="24"/>
                <w:szCs w:val="24"/>
              </w:rPr>
              <w:t>переживать;</w:t>
            </w:r>
          </w:p>
          <w:p w:rsidR="00A945B4" w:rsidRDefault="00A945B4" w:rsidP="001B04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5B4">
              <w:rPr>
                <w:rFonts w:ascii="Times New Roman" w:hAnsi="Times New Roman"/>
                <w:sz w:val="24"/>
                <w:szCs w:val="24"/>
              </w:rPr>
              <w:t>-</w:t>
            </w:r>
            <w:r w:rsidRPr="00A94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осознавать неполноту знаний, развивать учебную активность</w:t>
            </w:r>
            <w:r w:rsidR="001B04E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B04E2" w:rsidRPr="001B04E2" w:rsidRDefault="001B04E2" w:rsidP="001B04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адекватно понимать причину 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>успеха/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неуспеха в учебной деятельности.</w:t>
            </w:r>
          </w:p>
          <w:p w:rsidR="00041570" w:rsidRDefault="00041570" w:rsidP="00601D5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41570" w:rsidRPr="00C21D0E" w:rsidRDefault="00041570" w:rsidP="00601D5A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C21D0E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 w:rsidRPr="00C21D0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4B2E1B" w:rsidRPr="00AF41B7" w:rsidRDefault="004B2E1B" w:rsidP="004B2E1B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F41B7">
              <w:rPr>
                <w:rFonts w:ascii="Times New Roman" w:hAnsi="Times New Roman"/>
              </w:rPr>
              <w:t>- находить ответы на вопросы в тексте;</w:t>
            </w:r>
          </w:p>
          <w:p w:rsidR="004B2E1B" w:rsidRPr="00AF41B7" w:rsidRDefault="004B2E1B" w:rsidP="004B2E1B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F41B7">
              <w:rPr>
                <w:rFonts w:ascii="Times New Roman" w:hAnsi="Times New Roman"/>
              </w:rPr>
              <w:t>- делать выводы в результате совместной работы класса и учителя;</w:t>
            </w:r>
          </w:p>
          <w:p w:rsidR="004B2E1B" w:rsidRDefault="004B2E1B" w:rsidP="004B2E1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41B7">
              <w:rPr>
                <w:rFonts w:ascii="Times New Roman" w:hAnsi="Times New Roman"/>
              </w:rPr>
              <w:t xml:space="preserve">- </w:t>
            </w:r>
            <w:r w:rsidRPr="004B2E1B">
              <w:rPr>
                <w:rFonts w:ascii="Times New Roman" w:hAnsi="Times New Roman"/>
                <w:sz w:val="24"/>
                <w:szCs w:val="24"/>
              </w:rPr>
              <w:t>преобразовывать информацию из одной формы в другую.</w:t>
            </w:r>
          </w:p>
          <w:p w:rsidR="00041570" w:rsidRDefault="00041570" w:rsidP="00601D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21D0E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r w:rsidRPr="00C21D0E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A945B4" w:rsidRPr="00A945B4" w:rsidRDefault="00A945B4" w:rsidP="00601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>волевая</w:t>
            </w:r>
            <w:r w:rsidRPr="00CC0F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самореализация;</w:t>
            </w:r>
          </w:p>
          <w:p w:rsidR="004B2E1B" w:rsidRPr="00AF41B7" w:rsidRDefault="00041570" w:rsidP="004B2E1B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4B2E1B" w:rsidRPr="00AF41B7">
              <w:rPr>
                <w:rFonts w:ascii="Times New Roman" w:hAnsi="Times New Roman"/>
              </w:rPr>
              <w:t>определять и формулировать цель деятельности на уроке с помощью учителя;</w:t>
            </w:r>
          </w:p>
          <w:p w:rsidR="004B2E1B" w:rsidRPr="00AF41B7" w:rsidRDefault="004B2E1B" w:rsidP="004B2E1B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F41B7">
              <w:rPr>
                <w:rFonts w:ascii="Times New Roman" w:hAnsi="Times New Roman"/>
              </w:rPr>
              <w:t>- проговаривать последовательность действий на уроке;</w:t>
            </w:r>
          </w:p>
          <w:p w:rsidR="004B2E1B" w:rsidRPr="00AF41B7" w:rsidRDefault="004B2E1B" w:rsidP="004B2E1B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F41B7">
              <w:rPr>
                <w:rFonts w:ascii="Times New Roman" w:hAnsi="Times New Roman"/>
              </w:rPr>
              <w:t>- учиться высказывать свое предположение;</w:t>
            </w:r>
          </w:p>
          <w:p w:rsidR="00041570" w:rsidRDefault="004B2E1B" w:rsidP="004B2E1B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AF41B7">
              <w:rPr>
                <w:rFonts w:ascii="Times New Roman" w:hAnsi="Times New Roman"/>
                <w:sz w:val="24"/>
                <w:szCs w:val="24"/>
              </w:rPr>
              <w:lastRenderedPageBreak/>
              <w:t>- учиться работать по предложенному учителем плану</w:t>
            </w:r>
            <w:r w:rsidR="001B04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B04E2" w:rsidRDefault="001B04E2" w:rsidP="001B04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>цен</w:t>
            </w:r>
            <w:r>
              <w:rPr>
                <w:rFonts w:ascii="Times New Roman" w:hAnsi="Times New Roman"/>
                <w:sz w:val="24"/>
                <w:szCs w:val="24"/>
              </w:rPr>
              <w:t>ивать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35A0E">
              <w:rPr>
                <w:rFonts w:ascii="Times New Roman" w:hAnsi="Times New Roman"/>
                <w:sz w:val="24"/>
                <w:szCs w:val="24"/>
              </w:rPr>
              <w:t>сво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работы, определять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 xml:space="preserve"> материал для повторения дома.</w:t>
            </w:r>
          </w:p>
          <w:p w:rsidR="00041570" w:rsidRPr="00C21D0E" w:rsidRDefault="00041570" w:rsidP="00601D5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1D0E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4B2E1B" w:rsidRPr="00AF41B7" w:rsidRDefault="004B2E1B" w:rsidP="004B2E1B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F41B7">
              <w:rPr>
                <w:rFonts w:ascii="Times New Roman" w:hAnsi="Times New Roman"/>
              </w:rPr>
              <w:t>- оформлять свои мысли в устной речи (диалогических и монологических высказываниях);</w:t>
            </w:r>
          </w:p>
          <w:p w:rsidR="004B2E1B" w:rsidRPr="00AF41B7" w:rsidRDefault="004B2E1B" w:rsidP="004B2E1B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F41B7">
              <w:rPr>
                <w:rFonts w:ascii="Times New Roman" w:hAnsi="Times New Roman"/>
              </w:rPr>
              <w:t>- слушать и понимать речь других, фиксировать тему, ключевые слова;</w:t>
            </w:r>
          </w:p>
          <w:p w:rsidR="004B2E1B" w:rsidRPr="00AF41B7" w:rsidRDefault="004B2E1B" w:rsidP="004B2E1B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F41B7">
              <w:rPr>
                <w:rFonts w:ascii="Times New Roman" w:hAnsi="Times New Roman"/>
              </w:rPr>
              <w:t>- договариваться с одноклассниками совместно с учителем о правилах поведения и общения и следовать им;</w:t>
            </w:r>
          </w:p>
          <w:p w:rsidR="004B2E1B" w:rsidRDefault="004B2E1B" w:rsidP="004B2E1B">
            <w:pPr>
              <w:rPr>
                <w:rFonts w:ascii="Times New Roman" w:hAnsi="Times New Roman"/>
                <w:sz w:val="24"/>
                <w:szCs w:val="24"/>
              </w:rPr>
            </w:pPr>
            <w:r w:rsidRPr="00AF41B7">
              <w:rPr>
                <w:rFonts w:ascii="Times New Roman" w:hAnsi="Times New Roman"/>
              </w:rPr>
              <w:t xml:space="preserve">- </w:t>
            </w:r>
            <w:r w:rsidRPr="004B2E1B">
              <w:rPr>
                <w:rFonts w:ascii="Times New Roman" w:hAnsi="Times New Roman"/>
                <w:sz w:val="24"/>
                <w:szCs w:val="24"/>
              </w:rPr>
              <w:t>учиться работать в паре, выполнять различные роли</w:t>
            </w:r>
            <w:r w:rsidR="001B04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B04E2" w:rsidRDefault="001B04E2" w:rsidP="001B04E2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планировать</w:t>
            </w:r>
            <w:r w:rsidRPr="00535A0E">
              <w:rPr>
                <w:rFonts w:ascii="Times New Roman" w:hAnsi="Times New Roman"/>
              </w:rPr>
              <w:t xml:space="preserve"> учебн</w:t>
            </w:r>
            <w:r>
              <w:rPr>
                <w:rFonts w:ascii="Times New Roman" w:hAnsi="Times New Roman"/>
              </w:rPr>
              <w:t>ую</w:t>
            </w:r>
            <w:r w:rsidRPr="00535A0E">
              <w:rPr>
                <w:rFonts w:ascii="Times New Roman" w:hAnsi="Times New Roman"/>
              </w:rPr>
              <w:t xml:space="preserve"> деятельност</w:t>
            </w:r>
            <w:r>
              <w:rPr>
                <w:rFonts w:ascii="Times New Roman" w:hAnsi="Times New Roman"/>
              </w:rPr>
              <w:t>ь</w:t>
            </w:r>
            <w:r w:rsidRPr="00535A0E">
              <w:rPr>
                <w:rFonts w:ascii="Times New Roman" w:hAnsi="Times New Roman"/>
              </w:rPr>
              <w:t>, сотрудничество с учителем, сверст</w:t>
            </w:r>
            <w:r>
              <w:rPr>
                <w:rFonts w:ascii="Times New Roman" w:hAnsi="Times New Roman"/>
              </w:rPr>
              <w:t>никами;</w:t>
            </w:r>
          </w:p>
          <w:p w:rsidR="001B04E2" w:rsidRDefault="001B04E2" w:rsidP="001B04E2">
            <w:pPr>
              <w:pStyle w:val="a3"/>
              <w:jc w:val="both"/>
              <w:rPr>
                <w:sz w:val="24"/>
                <w:szCs w:val="24"/>
              </w:rPr>
            </w:pPr>
            <w:r>
              <w:t>-</w:t>
            </w:r>
            <w:r>
              <w:rPr>
                <w:sz w:val="24"/>
                <w:szCs w:val="24"/>
              </w:rPr>
              <w:t xml:space="preserve"> уметь выражать свои мысли, анализ, синтез;</w:t>
            </w:r>
          </w:p>
          <w:p w:rsidR="001B04E2" w:rsidRDefault="001B04E2" w:rsidP="001B04E2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eastAsia="Andale Sans UI" w:hAnsi="Times New Roman"/>
                <w:kern w:val="1"/>
                <w:szCs w:val="29"/>
              </w:rPr>
            </w:pPr>
            <w:r>
              <w:rPr>
                <w:rFonts w:ascii="Times New Roman" w:eastAsia="Andale Sans UI" w:hAnsi="Times New Roman"/>
                <w:kern w:val="1"/>
                <w:szCs w:val="29"/>
              </w:rPr>
              <w:t>-</w:t>
            </w:r>
            <w:r w:rsidRPr="00821BD6">
              <w:rPr>
                <w:rFonts w:ascii="Times New Roman" w:eastAsia="Andale Sans UI" w:hAnsi="Times New Roman"/>
                <w:kern w:val="1"/>
                <w:szCs w:val="29"/>
              </w:rPr>
              <w:t>способность брать на себя инициативу в организации совместно</w:t>
            </w:r>
            <w:r>
              <w:rPr>
                <w:rFonts w:ascii="Times New Roman" w:eastAsia="Andale Sans UI" w:hAnsi="Times New Roman"/>
                <w:kern w:val="1"/>
                <w:szCs w:val="29"/>
              </w:rPr>
              <w:t>го действия (деловое лидерство);</w:t>
            </w:r>
          </w:p>
          <w:p w:rsidR="001B04E2" w:rsidRPr="001B04E2" w:rsidRDefault="001B04E2" w:rsidP="001B04E2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eastAsia="Andale Sans UI" w:hAnsi="Times New Roman"/>
                <w:kern w:val="1"/>
                <w:szCs w:val="29"/>
              </w:rPr>
            </w:pPr>
            <w:r>
              <w:rPr>
                <w:rFonts w:ascii="Times New Roman" w:eastAsia="Andale Sans UI" w:hAnsi="Times New Roman"/>
                <w:kern w:val="1"/>
                <w:szCs w:val="29"/>
              </w:rPr>
              <w:t>-</w:t>
            </w:r>
            <w:r w:rsidRPr="00821BD6">
              <w:rPr>
                <w:rFonts w:ascii="Times New Roman" w:eastAsia="Andale Sans UI" w:hAnsi="Times New Roman"/>
                <w:kern w:val="1"/>
                <w:szCs w:val="29"/>
              </w:rPr>
              <w:t>адекватно использовать речевые средства для дискуссии и аргументации своей позиции;</w:t>
            </w:r>
          </w:p>
          <w:p w:rsidR="00041570" w:rsidRDefault="00041570" w:rsidP="00601D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6F44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41570" w:rsidRPr="004D263F" w:rsidRDefault="004B2E1B" w:rsidP="001B04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60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04E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</w:t>
            </w:r>
            <w:r w:rsidRPr="00E56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английскими словами по теме «Цвета», с новыми английскими знаками и звуками, с английской песенкой «Песня о радуге»;</w:t>
            </w:r>
          </w:p>
        </w:tc>
      </w:tr>
      <w:tr w:rsidR="00041570" w:rsidTr="004B2E1B">
        <w:tc>
          <w:tcPr>
            <w:tcW w:w="6204" w:type="dxa"/>
          </w:tcPr>
          <w:p w:rsidR="00041570" w:rsidRDefault="00041570" w:rsidP="00601D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8582" w:type="dxa"/>
          </w:tcPr>
          <w:p w:rsidR="00041570" w:rsidRPr="004B2E1B" w:rsidRDefault="004B2E1B" w:rsidP="004B2E1B">
            <w:pPr>
              <w:tabs>
                <w:tab w:val="left" w:pos="0"/>
              </w:tabs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1B">
              <w:rPr>
                <w:rFonts w:ascii="Times New Roman" w:hAnsi="Times New Roman" w:cs="Times New Roman"/>
                <w:sz w:val="24"/>
                <w:szCs w:val="24"/>
              </w:rPr>
              <w:t xml:space="preserve">Учебник, рабочая тетрадь, компьютер, </w:t>
            </w:r>
            <w:proofErr w:type="spellStart"/>
            <w:r w:rsidRPr="004B2E1B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4B2E1B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презентация, “</w:t>
            </w:r>
            <w:r w:rsidRPr="004B2E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4B2E1B">
              <w:rPr>
                <w:rFonts w:ascii="Times New Roman" w:hAnsi="Times New Roman" w:cs="Times New Roman"/>
                <w:sz w:val="24"/>
                <w:szCs w:val="24"/>
              </w:rPr>
              <w:t>” доска.</w:t>
            </w:r>
          </w:p>
        </w:tc>
      </w:tr>
      <w:tr w:rsidR="00041570" w:rsidTr="004B2E1B">
        <w:tc>
          <w:tcPr>
            <w:tcW w:w="6204" w:type="dxa"/>
          </w:tcPr>
          <w:p w:rsidR="00041570" w:rsidRDefault="00041570" w:rsidP="00601D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8582" w:type="dxa"/>
          </w:tcPr>
          <w:p w:rsidR="004B2E1B" w:rsidRDefault="004B2E1B" w:rsidP="00956FD0">
            <w:pPr>
              <w:pStyle w:val="a4"/>
            </w:pPr>
            <w:hyperlink r:id="rId5">
              <w:r>
                <w:rPr>
                  <w:rStyle w:val="-"/>
                  <w:lang w:val="en-US"/>
                </w:rPr>
                <w:t>http</w:t>
              </w:r>
              <w:r w:rsidRPr="004B2E1B">
                <w:rPr>
                  <w:rStyle w:val="-"/>
                </w:rPr>
                <w:t>://</w:t>
              </w:r>
              <w:r>
                <w:rPr>
                  <w:rStyle w:val="-"/>
                  <w:lang w:val="en-US"/>
                </w:rPr>
                <w:t>www</w:t>
              </w:r>
              <w:r w:rsidRPr="004B2E1B">
                <w:rPr>
                  <w:rStyle w:val="-"/>
                </w:rPr>
                <w:t>.</w:t>
              </w:r>
              <w:proofErr w:type="spellStart"/>
              <w:r>
                <w:rPr>
                  <w:rStyle w:val="-"/>
                  <w:lang w:val="en-US"/>
                </w:rPr>
                <w:t>youtube</w:t>
              </w:r>
              <w:proofErr w:type="spellEnd"/>
              <w:r w:rsidRPr="004B2E1B">
                <w:rPr>
                  <w:rStyle w:val="-"/>
                </w:rPr>
                <w:t>.</w:t>
              </w:r>
              <w:r>
                <w:rPr>
                  <w:rStyle w:val="-"/>
                  <w:lang w:val="en-US"/>
                </w:rPr>
                <w:t>com</w:t>
              </w:r>
              <w:r w:rsidRPr="004B2E1B">
                <w:rPr>
                  <w:rStyle w:val="-"/>
                </w:rPr>
                <w:t>/</w:t>
              </w:r>
              <w:r>
                <w:rPr>
                  <w:rStyle w:val="-"/>
                  <w:lang w:val="en-US"/>
                </w:rPr>
                <w:t>watch</w:t>
              </w:r>
              <w:r w:rsidRPr="004B2E1B">
                <w:rPr>
                  <w:rStyle w:val="-"/>
                </w:rPr>
                <w:t>?</w:t>
              </w:r>
              <w:r>
                <w:rPr>
                  <w:rStyle w:val="-"/>
                  <w:lang w:val="en-US"/>
                </w:rPr>
                <w:t>v</w:t>
              </w:r>
              <w:r w:rsidRPr="004B2E1B">
                <w:rPr>
                  <w:rStyle w:val="-"/>
                </w:rPr>
                <w:t>=</w:t>
              </w:r>
              <w:r>
                <w:rPr>
                  <w:rStyle w:val="-"/>
                  <w:lang w:val="en-US"/>
                </w:rPr>
                <w:t>EV</w:t>
              </w:r>
              <w:r w:rsidRPr="004B2E1B">
                <w:rPr>
                  <w:rStyle w:val="-"/>
                </w:rPr>
                <w:t>16</w:t>
              </w:r>
              <w:proofErr w:type="spellStart"/>
              <w:r>
                <w:rPr>
                  <w:rStyle w:val="-"/>
                  <w:lang w:val="en-US"/>
                </w:rPr>
                <w:t>lyM</w:t>
              </w:r>
              <w:proofErr w:type="spellEnd"/>
              <w:r w:rsidRPr="004B2E1B">
                <w:rPr>
                  <w:rStyle w:val="-"/>
                </w:rPr>
                <w:t>1</w:t>
              </w:r>
              <w:proofErr w:type="spellStart"/>
              <w:r>
                <w:rPr>
                  <w:rStyle w:val="-"/>
                  <w:lang w:val="en-US"/>
                </w:rPr>
                <w:t>Hio</w:t>
              </w:r>
              <w:proofErr w:type="spellEnd"/>
              <w:r w:rsidRPr="004B2E1B">
                <w:rPr>
                  <w:rStyle w:val="-"/>
                </w:rPr>
                <w:t>&amp;</w:t>
              </w:r>
              <w:r>
                <w:rPr>
                  <w:rStyle w:val="-"/>
                  <w:lang w:val="en-US"/>
                </w:rPr>
                <w:t>list</w:t>
              </w:r>
              <w:r w:rsidRPr="004B2E1B">
                <w:rPr>
                  <w:rStyle w:val="-"/>
                </w:rPr>
                <w:t>=</w:t>
              </w:r>
              <w:proofErr w:type="spellStart"/>
              <w:r>
                <w:rPr>
                  <w:rStyle w:val="-"/>
                  <w:lang w:val="en-US"/>
                </w:rPr>
                <w:t>PLgnDMw</w:t>
              </w:r>
              <w:proofErr w:type="spellEnd"/>
              <w:r w:rsidRPr="004B2E1B">
                <w:rPr>
                  <w:rStyle w:val="-"/>
                </w:rPr>
                <w:t>6</w:t>
              </w:r>
              <w:proofErr w:type="spellStart"/>
              <w:r>
                <w:rPr>
                  <w:rStyle w:val="-"/>
                  <w:lang w:val="en-US"/>
                </w:rPr>
                <w:t>xI</w:t>
              </w:r>
              <w:proofErr w:type="spellEnd"/>
              <w:r w:rsidRPr="004B2E1B">
                <w:rPr>
                  <w:rStyle w:val="-"/>
                </w:rPr>
                <w:t>5</w:t>
              </w:r>
              <w:proofErr w:type="spellStart"/>
              <w:r>
                <w:rPr>
                  <w:rStyle w:val="-"/>
                  <w:lang w:val="en-US"/>
                </w:rPr>
                <w:t>pkhV</w:t>
              </w:r>
              <w:proofErr w:type="spellEnd"/>
              <w:r w:rsidRPr="004B2E1B">
                <w:rPr>
                  <w:rStyle w:val="-"/>
                </w:rPr>
                <w:t>-</w:t>
              </w:r>
              <w:proofErr w:type="spellStart"/>
              <w:r>
                <w:rPr>
                  <w:rStyle w:val="-"/>
                  <w:lang w:val="en-US"/>
                </w:rPr>
                <w:t>NPaQtBCaFz</w:t>
              </w:r>
              <w:proofErr w:type="spellEnd"/>
              <w:r w:rsidRPr="004B2E1B">
                <w:rPr>
                  <w:rStyle w:val="-"/>
                </w:rPr>
                <w:t>3</w:t>
              </w:r>
              <w:proofErr w:type="spellStart"/>
              <w:r>
                <w:rPr>
                  <w:rStyle w:val="-"/>
                  <w:lang w:val="en-US"/>
                </w:rPr>
                <w:t>iWUT</w:t>
              </w:r>
              <w:proofErr w:type="spellEnd"/>
              <w:r w:rsidRPr="004B2E1B">
                <w:rPr>
                  <w:rStyle w:val="-"/>
                </w:rPr>
                <w:t>9</w:t>
              </w:r>
              <w:r>
                <w:rPr>
                  <w:rStyle w:val="-"/>
                  <w:lang w:val="en-US"/>
                </w:rPr>
                <w:t>T</w:t>
              </w:r>
              <w:r w:rsidRPr="004B2E1B">
                <w:rPr>
                  <w:rStyle w:val="-"/>
                </w:rPr>
                <w:t>1</w:t>
              </w:r>
            </w:hyperlink>
          </w:p>
          <w:p w:rsidR="00956FD0" w:rsidRDefault="00956FD0" w:rsidP="00956FD0">
            <w:pPr>
              <w:pStyle w:val="a6"/>
              <w:spacing w:after="0" w:line="240" w:lineRule="auto"/>
              <w:ind w:firstLine="0"/>
              <w:jc w:val="both"/>
              <w:rPr>
                <w:rStyle w:val="-"/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i/>
              </w:rPr>
              <w:t>Интернет-поддержка:</w:t>
            </w:r>
            <w:hyperlink r:id="rId6">
              <w:r>
                <w:rPr>
                  <w:rStyle w:val="-"/>
                  <w:rFonts w:ascii="Times New Roman" w:hAnsi="Times New Roman"/>
                  <w:bCs/>
                  <w:lang w:val="en-US"/>
                </w:rPr>
                <w:t>www</w:t>
              </w:r>
            </w:hyperlink>
            <w:r>
              <w:rPr>
                <w:rStyle w:val="-"/>
                <w:rFonts w:ascii="Times New Roman" w:hAnsi="Times New Roman"/>
                <w:bCs/>
              </w:rPr>
              <w:t>.</w:t>
            </w:r>
            <w:proofErr w:type="spellStart"/>
            <w:r>
              <w:rPr>
                <w:rStyle w:val="-"/>
                <w:rFonts w:ascii="Times New Roman" w:hAnsi="Times New Roman"/>
                <w:bCs/>
                <w:lang w:val="en-US"/>
              </w:rPr>
              <w:t>prosv</w:t>
            </w:r>
            <w:proofErr w:type="spellEnd"/>
            <w:r>
              <w:rPr>
                <w:rStyle w:val="-"/>
                <w:rFonts w:ascii="Times New Roman" w:hAnsi="Times New Roman"/>
                <w:bCs/>
              </w:rPr>
              <w:t>.</w:t>
            </w:r>
            <w:proofErr w:type="spellStart"/>
            <w:r>
              <w:rPr>
                <w:rStyle w:val="-"/>
                <w:rFonts w:ascii="Times New Roman" w:hAnsi="Times New Roman"/>
                <w:bCs/>
                <w:lang w:val="en-US"/>
              </w:rPr>
              <w:t>ru</w:t>
            </w:r>
            <w:proofErr w:type="spellEnd"/>
            <w:r>
              <w:rPr>
                <w:rStyle w:val="-"/>
                <w:rFonts w:ascii="Times New Roman" w:hAnsi="Times New Roman"/>
                <w:bCs/>
              </w:rPr>
              <w:t>/</w:t>
            </w:r>
            <w:proofErr w:type="spellStart"/>
            <w:r>
              <w:rPr>
                <w:rStyle w:val="-"/>
                <w:rFonts w:ascii="Times New Roman" w:hAnsi="Times New Roman"/>
                <w:bCs/>
                <w:lang w:val="en-US"/>
              </w:rPr>
              <w:t>umk</w:t>
            </w:r>
            <w:proofErr w:type="spellEnd"/>
            <w:r>
              <w:rPr>
                <w:rStyle w:val="-"/>
                <w:rFonts w:ascii="Times New Roman" w:hAnsi="Times New Roman"/>
                <w:bCs/>
              </w:rPr>
              <w:t>/</w:t>
            </w:r>
            <w:r>
              <w:rPr>
                <w:rStyle w:val="-"/>
                <w:rFonts w:ascii="Times New Roman" w:hAnsi="Times New Roman"/>
                <w:bCs/>
                <w:lang w:val="en-US"/>
              </w:rPr>
              <w:t>we</w:t>
            </w:r>
          </w:p>
          <w:p w:rsidR="00956FD0" w:rsidRPr="00A945B4" w:rsidRDefault="00956FD0" w:rsidP="00956FD0">
            <w:pPr>
              <w:pStyle w:val="a6"/>
              <w:spacing w:after="0" w:line="240" w:lineRule="auto"/>
              <w:ind w:firstLine="0"/>
              <w:jc w:val="both"/>
              <w:rPr>
                <w:rStyle w:val="-"/>
                <w:rFonts w:ascii="Times New Roman" w:hAnsi="Times New Roman"/>
                <w:bCs/>
                <w:u w:val="none"/>
              </w:rPr>
            </w:pPr>
            <w:proofErr w:type="spellStart"/>
            <w:r w:rsidRPr="00956FD0">
              <w:rPr>
                <w:rStyle w:val="-"/>
                <w:rFonts w:ascii="Times New Roman" w:hAnsi="Times New Roman"/>
                <w:bCs/>
                <w:u w:val="none"/>
              </w:rPr>
              <w:t>Infourok</w:t>
            </w:r>
            <w:proofErr w:type="spellEnd"/>
            <w:r w:rsidRPr="00A945B4">
              <w:rPr>
                <w:rStyle w:val="-"/>
                <w:rFonts w:ascii="Times New Roman" w:hAnsi="Times New Roman"/>
                <w:bCs/>
                <w:u w:val="none"/>
              </w:rPr>
              <w:t>.</w:t>
            </w:r>
            <w:proofErr w:type="spellStart"/>
            <w:r>
              <w:rPr>
                <w:rStyle w:val="-"/>
                <w:rFonts w:ascii="Times New Roman" w:hAnsi="Times New Roman"/>
                <w:bCs/>
                <w:u w:val="none"/>
                <w:lang w:val="en-US"/>
              </w:rPr>
              <w:t>ru</w:t>
            </w:r>
            <w:proofErr w:type="spellEnd"/>
          </w:p>
          <w:p w:rsidR="00956FD0" w:rsidRPr="00A945B4" w:rsidRDefault="00956FD0" w:rsidP="00956FD0">
            <w:pPr>
              <w:pStyle w:val="a6"/>
              <w:spacing w:after="0" w:line="240" w:lineRule="auto"/>
              <w:ind w:firstLine="0"/>
              <w:jc w:val="both"/>
              <w:rPr>
                <w:rFonts w:ascii="Times New Roman" w:hAnsi="Times New Roman"/>
                <w:bCs/>
                <w:color w:val="0000FF"/>
                <w:lang w:eastAsia="ru-RU"/>
              </w:rPr>
            </w:pPr>
            <w:r w:rsidRPr="00956FD0">
              <w:rPr>
                <w:rStyle w:val="-"/>
                <w:rFonts w:ascii="Times New Roman" w:hAnsi="Times New Roman"/>
                <w:bCs/>
                <w:u w:val="none"/>
              </w:rPr>
              <w:t>Сетевое сообщество педагогов Удмуртии</w:t>
            </w:r>
          </w:p>
        </w:tc>
      </w:tr>
    </w:tbl>
    <w:p w:rsidR="00041570" w:rsidRPr="004D263F" w:rsidRDefault="00041570" w:rsidP="000415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1570" w:rsidRDefault="00041570" w:rsidP="0004157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41570" w:rsidRPr="00766F44" w:rsidRDefault="00041570" w:rsidP="00041570">
      <w:pPr>
        <w:rPr>
          <w:rFonts w:ascii="Times New Roman" w:hAnsi="Times New Roman"/>
          <w:sz w:val="24"/>
          <w:szCs w:val="24"/>
        </w:rPr>
      </w:pPr>
    </w:p>
    <w:p w:rsidR="00041570" w:rsidRPr="00766F44" w:rsidRDefault="00041570" w:rsidP="00041570">
      <w:pPr>
        <w:rPr>
          <w:rFonts w:ascii="Times New Roman" w:hAnsi="Times New Roman"/>
          <w:sz w:val="24"/>
          <w:szCs w:val="24"/>
        </w:rPr>
      </w:pPr>
    </w:p>
    <w:p w:rsidR="00041570" w:rsidRDefault="00041570" w:rsidP="00041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945B4" w:rsidRPr="001B04E2" w:rsidRDefault="00A945B4" w:rsidP="00041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43"/>
        <w:gridCol w:w="1559"/>
        <w:gridCol w:w="1276"/>
        <w:gridCol w:w="1276"/>
        <w:gridCol w:w="3544"/>
        <w:gridCol w:w="2976"/>
        <w:gridCol w:w="2552"/>
      </w:tblGrid>
      <w:tr w:rsidR="00041570" w:rsidRPr="00162F73" w:rsidTr="00601D5A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41570" w:rsidRPr="00A945B4" w:rsidRDefault="00041570" w:rsidP="00601D5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945B4">
              <w:rPr>
                <w:b/>
                <w:sz w:val="24"/>
                <w:szCs w:val="24"/>
              </w:rPr>
              <w:lastRenderedPageBreak/>
              <w:t xml:space="preserve">Этап урока, </w:t>
            </w:r>
          </w:p>
          <w:p w:rsidR="00041570" w:rsidRPr="00A945B4" w:rsidRDefault="00041570" w:rsidP="00601D5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945B4">
              <w:rPr>
                <w:b/>
                <w:sz w:val="24"/>
                <w:szCs w:val="24"/>
              </w:rPr>
              <w:t>время этапа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41570" w:rsidRPr="00A945B4" w:rsidRDefault="00041570" w:rsidP="00601D5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945B4">
              <w:rPr>
                <w:b/>
                <w:sz w:val="24"/>
                <w:szCs w:val="24"/>
              </w:rPr>
              <w:t>Задачи этапа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41570" w:rsidRPr="00A945B4" w:rsidRDefault="00041570" w:rsidP="00601D5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945B4">
              <w:rPr>
                <w:b/>
                <w:sz w:val="24"/>
                <w:szCs w:val="24"/>
              </w:rPr>
              <w:t xml:space="preserve">Методы, приемы </w:t>
            </w:r>
          </w:p>
          <w:p w:rsidR="00041570" w:rsidRPr="00A945B4" w:rsidRDefault="00041570" w:rsidP="00601D5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945B4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1570" w:rsidRPr="00A945B4" w:rsidRDefault="00041570" w:rsidP="00601D5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945B4">
              <w:rPr>
                <w:b/>
                <w:sz w:val="24"/>
                <w:szCs w:val="24"/>
              </w:rPr>
              <w:t>Формы учебного взаимодействия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41570" w:rsidRPr="00A945B4" w:rsidRDefault="00041570" w:rsidP="00601D5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945B4">
              <w:rPr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41570" w:rsidRPr="00A945B4" w:rsidRDefault="00A945B4" w:rsidP="00A945B4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Деятельность </w:t>
            </w:r>
            <w:r w:rsidR="00041570" w:rsidRPr="00A945B4">
              <w:rPr>
                <w:b/>
                <w:sz w:val="24"/>
                <w:szCs w:val="24"/>
              </w:rPr>
              <w:t>учащихся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1570" w:rsidRPr="00A945B4" w:rsidRDefault="00041570" w:rsidP="00601D5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945B4">
              <w:rPr>
                <w:b/>
                <w:sz w:val="24"/>
                <w:szCs w:val="24"/>
              </w:rPr>
              <w:t xml:space="preserve">Формируемые УУД и предметные действия </w:t>
            </w:r>
          </w:p>
        </w:tc>
      </w:tr>
      <w:tr w:rsidR="00041570" w:rsidRPr="00162F73" w:rsidTr="00601D5A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Pr="00A945B4" w:rsidRDefault="00041570" w:rsidP="00601D5A">
            <w:pPr>
              <w:pStyle w:val="a3"/>
              <w:jc w:val="both"/>
              <w:rPr>
                <w:b/>
                <w:sz w:val="24"/>
                <w:szCs w:val="24"/>
              </w:rPr>
            </w:pPr>
            <w:proofErr w:type="spellStart"/>
            <w:r w:rsidRPr="00A945B4">
              <w:rPr>
                <w:b/>
                <w:sz w:val="24"/>
                <w:szCs w:val="24"/>
              </w:rPr>
              <w:t>Мотивационно-целевой</w:t>
            </w:r>
            <w:proofErr w:type="spellEnd"/>
            <w:r w:rsidRPr="00A945B4">
              <w:rPr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Pr="00162F73" w:rsidRDefault="00041570" w:rsidP="00601D5A">
            <w:pPr>
              <w:pStyle w:val="a5"/>
              <w:spacing w:after="0" w:afterAutospacing="0"/>
            </w:pPr>
            <w:r>
              <w:t xml:space="preserve">Настроить слуховой и речевой аппарат учащихся на иностранный язык.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Pr="003F391C" w:rsidRDefault="00041570" w:rsidP="00601D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вопросно-ответная работа – </w:t>
            </w:r>
            <w:proofErr w:type="spellStart"/>
            <w:r w:rsidRPr="003F391C">
              <w:rPr>
                <w:rFonts w:ascii="Times New Roman" w:eastAsia="Times New Roman" w:hAnsi="Times New Roman" w:cs="Times New Roman"/>
                <w:sz w:val="24"/>
                <w:szCs w:val="24"/>
              </w:rPr>
              <w:t>questioning</w:t>
            </w:r>
            <w:proofErr w:type="spellEnd"/>
          </w:p>
          <w:p w:rsidR="00041570" w:rsidRPr="00162F73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1570" w:rsidRPr="00162F73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Фронтальная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Pr="00E56075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6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>Приветствие</w:t>
            </w:r>
            <w:r w:rsidRPr="00E56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E5607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041570" w:rsidRPr="00C375ED" w:rsidRDefault="00041570" w:rsidP="00601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Hello</w:t>
            </w:r>
            <w:r w:rsidRPr="00E56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535A0E">
              <w:rPr>
                <w:rFonts w:ascii="Times New Roman" w:hAnsi="Times New Roman"/>
                <w:sz w:val="24"/>
                <w:szCs w:val="24"/>
                <w:lang w:val="en-GB"/>
              </w:rPr>
              <w:t>boys</w:t>
            </w:r>
            <w:r w:rsidRPr="00E56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35A0E">
              <w:rPr>
                <w:rFonts w:ascii="Times New Roman" w:hAnsi="Times New Roman"/>
                <w:sz w:val="24"/>
                <w:szCs w:val="24"/>
                <w:lang w:val="en-GB"/>
              </w:rPr>
              <w:t>and</w:t>
            </w:r>
            <w:r w:rsidRPr="00E56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35A0E">
              <w:rPr>
                <w:rFonts w:ascii="Times New Roman" w:hAnsi="Times New Roman"/>
                <w:sz w:val="24"/>
                <w:szCs w:val="24"/>
                <w:lang w:val="en-GB"/>
              </w:rPr>
              <w:t>girls</w:t>
            </w:r>
            <w:r w:rsidRPr="00E56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</w:t>
            </w:r>
            <w:r w:rsidRPr="00535A0E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r w:rsidRPr="00E56075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Pr="00535A0E">
              <w:rPr>
                <w:rFonts w:ascii="Times New Roman" w:hAnsi="Times New Roman"/>
                <w:sz w:val="24"/>
                <w:szCs w:val="24"/>
                <w:lang w:val="en-GB"/>
              </w:rPr>
              <w:t>m</w:t>
            </w:r>
            <w:r w:rsidRPr="00E56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35A0E">
              <w:rPr>
                <w:rFonts w:ascii="Times New Roman" w:hAnsi="Times New Roman"/>
                <w:sz w:val="24"/>
                <w:szCs w:val="24"/>
                <w:lang w:val="en-GB"/>
              </w:rPr>
              <w:t>glad</w:t>
            </w:r>
            <w:r w:rsidRPr="00E56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35A0E">
              <w:rPr>
                <w:rFonts w:ascii="Times New Roman" w:hAnsi="Times New Roman"/>
                <w:sz w:val="24"/>
                <w:szCs w:val="24"/>
                <w:lang w:val="en-GB"/>
              </w:rPr>
              <w:t>to</w:t>
            </w:r>
            <w:r w:rsidRPr="00E56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35A0E">
              <w:rPr>
                <w:rFonts w:ascii="Times New Roman" w:hAnsi="Times New Roman"/>
                <w:sz w:val="24"/>
                <w:szCs w:val="24"/>
                <w:lang w:val="en-GB"/>
              </w:rPr>
              <w:t>see</w:t>
            </w:r>
            <w:r w:rsidRPr="00E56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35A0E">
              <w:rPr>
                <w:rFonts w:ascii="Times New Roman" w:hAnsi="Times New Roman"/>
                <w:sz w:val="24"/>
                <w:szCs w:val="24"/>
                <w:lang w:val="en-GB"/>
              </w:rPr>
              <w:t>you</w:t>
            </w:r>
            <w:r w:rsidRPr="00E560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How</w:t>
            </w:r>
            <w:r w:rsidRPr="00AB2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AB2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AB297E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41570" w:rsidRPr="00AB297E" w:rsidRDefault="00041570" w:rsidP="0060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</w:rPr>
              <w:t>Вы уже знаете о параде героев сказок и мультфильмов, который проводится в городе Нью-Йорке в США в честь Дня благодарения.</w:t>
            </w:r>
          </w:p>
          <w:p w:rsidR="00041570" w:rsidRPr="00E56075" w:rsidRDefault="00041570" w:rsidP="0060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60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E560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E560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these</w:t>
            </w:r>
            <w:r w:rsidRPr="00E560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characters</w:t>
            </w:r>
            <w:r w:rsidRPr="00E560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041570" w:rsidRPr="000D799E" w:rsidRDefault="00041570" w:rsidP="0060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79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0D79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0D79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right</w:t>
            </w:r>
            <w:r w:rsidRPr="000D79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7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параде</w:t>
            </w:r>
            <w:r w:rsidRPr="00D57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7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</w:rPr>
              <w:t>честь</w:t>
            </w:r>
            <w:r w:rsidRPr="00D57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r w:rsidRPr="00D57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благодарения</w:t>
            </w:r>
            <w:r w:rsidRPr="00D57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Pr="00D57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Pr="00D57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многие герои популярной телепередачи «Улица Сезам».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Who are they?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r w:rsidRPr="004E1C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Pr="004E1C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?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Open your books on p. 32 and look at the heroes</w:t>
            </w:r>
            <w:r w:rsidRPr="007A4A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 read their Russian names. (</w:t>
            </w:r>
            <w:r w:rsidRPr="004E1CD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min)</w:t>
            </w:r>
          </w:p>
          <w:p w:rsidR="00041570" w:rsidRPr="00BE0A3D" w:rsidRDefault="00041570" w:rsidP="00601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listen to the names of the characters of the Parade.</w:t>
            </w:r>
          </w:p>
          <w:p w:rsidR="00041570" w:rsidRPr="00D56C35" w:rsidRDefault="00041570" w:rsidP="00601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C35">
              <w:rPr>
                <w:rFonts w:ascii="Times New Roman" w:hAnsi="Times New Roman" w:cs="Times New Roman"/>
                <w:b/>
                <w:sz w:val="24"/>
                <w:szCs w:val="24"/>
              </w:rPr>
              <w:t>Слайд 1</w:t>
            </w:r>
          </w:p>
          <w:p w:rsidR="00041570" w:rsidRDefault="00041570" w:rsidP="00601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а мы можем с вами самостоятельно прочитать имена этих героев?</w:t>
            </w:r>
            <w:r w:rsidRPr="00F5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570" w:rsidRPr="004E1CD3" w:rsidRDefault="00041570" w:rsidP="00601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нам нужно сделать, для того чтобы прочитать эти слова?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Pr="00F538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F5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F53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</w:t>
            </w:r>
            <w:r w:rsidRPr="00F53825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r w:rsidRPr="004E1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4E1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  <w:r w:rsidRPr="004E1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4E1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041570" w:rsidRPr="00106DC6" w:rsidRDefault="00041570" w:rsidP="00601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2D5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</w:t>
            </w:r>
            <w:r w:rsidRPr="002D5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2D5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2D5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2D5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  <w:r w:rsidRPr="002D5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F71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F71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F71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  <w:r w:rsidRPr="00F7103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сейчас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взгляните на доску. Что вы видите? </w:t>
            </w:r>
            <w:r w:rsidRPr="00106DC6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106D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вторая цель нашего урока?</w:t>
            </w:r>
          </w:p>
          <w:p w:rsidR="00041570" w:rsidRPr="00C17362" w:rsidRDefault="00041570" w:rsidP="00601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Excellent</w:t>
            </w:r>
            <w:r w:rsidRPr="00F71033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Отлично! Молодцы!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Pr="00D56C35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C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>Приветствие</w:t>
            </w:r>
            <w:r w:rsidRPr="00D56C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D56C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1570" w:rsidRPr="00D56C35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Hello</w:t>
            </w:r>
            <w:r w:rsidRPr="00D56C35">
              <w:rPr>
                <w:rFonts w:ascii="Times New Roman" w:hAnsi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Just</w:t>
            </w:r>
            <w:r w:rsidRPr="00D56C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fine</w:t>
            </w:r>
            <w:r w:rsidRPr="00D56C35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041570" w:rsidRPr="00D56C35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Pr="00D56C35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Pr="00D56C35" w:rsidRDefault="00041570" w:rsidP="00601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Pr="00D56C35" w:rsidRDefault="00041570" w:rsidP="00601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Pr="00D56C35" w:rsidRDefault="00041570" w:rsidP="00601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Pr="00D56C35" w:rsidRDefault="00041570" w:rsidP="00601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Default="00041570" w:rsidP="0060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570" w:rsidRPr="00F53825" w:rsidRDefault="00041570" w:rsidP="0060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B2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Minnie Mouse, Mickey Mouse, Tom and Jerry</w:t>
            </w:r>
            <w:r w:rsidRPr="00D577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41570" w:rsidRPr="00F53825" w:rsidRDefault="00041570" w:rsidP="0060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41570" w:rsidRPr="00F53825" w:rsidRDefault="00041570" w:rsidP="0060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41570" w:rsidRDefault="00041570" w:rsidP="00601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41570" w:rsidRDefault="00041570" w:rsidP="00601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41570" w:rsidRDefault="00A945B4" w:rsidP="00601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  <w:r w:rsidR="00041570">
              <w:rPr>
                <w:rFonts w:ascii="Times New Roman" w:hAnsi="Times New Roman"/>
                <w:sz w:val="24"/>
                <w:szCs w:val="24"/>
              </w:rPr>
              <w:t xml:space="preserve"> открывают учебник</w:t>
            </w:r>
            <w:r w:rsidR="00041570" w:rsidRPr="007A4AF8">
              <w:rPr>
                <w:rFonts w:ascii="Times New Roman" w:hAnsi="Times New Roman"/>
                <w:sz w:val="24"/>
                <w:szCs w:val="24"/>
              </w:rPr>
              <w:t>,</w:t>
            </w:r>
            <w:r w:rsidR="00041570">
              <w:rPr>
                <w:rFonts w:ascii="Times New Roman" w:hAnsi="Times New Roman"/>
                <w:sz w:val="24"/>
                <w:szCs w:val="24"/>
              </w:rPr>
              <w:t xml:space="preserve"> разглядывают героев</w:t>
            </w:r>
            <w:r w:rsidR="00041570" w:rsidRPr="007A4A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1570">
              <w:rPr>
                <w:rFonts w:ascii="Times New Roman" w:hAnsi="Times New Roman"/>
                <w:sz w:val="24"/>
                <w:szCs w:val="24"/>
              </w:rPr>
              <w:t>и читают русские названия.</w:t>
            </w:r>
          </w:p>
          <w:p w:rsidR="00041570" w:rsidRDefault="00041570" w:rsidP="00601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Pr="00F53825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</w:t>
            </w:r>
            <w:r w:rsidRPr="00F53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запись</w:t>
            </w:r>
            <w:r w:rsidRPr="00F53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53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целью</w:t>
            </w:r>
            <w:r w:rsidRPr="00F53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извлечения</w:t>
            </w:r>
            <w:r w:rsidRPr="00F53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нужной</w:t>
            </w:r>
            <w:r w:rsidRPr="00F53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информации, повторяют шепотом за диктором.</w:t>
            </w:r>
          </w:p>
          <w:p w:rsidR="00041570" w:rsidRPr="00F53825" w:rsidRDefault="00041570" w:rsidP="00601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Нет, не можем. Мы не знаем некоторые звуки.</w:t>
            </w:r>
          </w:p>
          <w:p w:rsidR="00041570" w:rsidRPr="00F53825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новые звуки.</w:t>
            </w:r>
          </w:p>
          <w:p w:rsidR="00041570" w:rsidRPr="00F53825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Познакомиться с новыми </w:t>
            </w:r>
            <w:r>
              <w:rPr>
                <w:sz w:val="24"/>
                <w:szCs w:val="24"/>
              </w:rPr>
              <w:lastRenderedPageBreak/>
              <w:t>звуками.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Цвета, цветные карандаши.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4E1CD3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Узнать названия цветов на английском языке.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1570" w:rsidRDefault="00041570" w:rsidP="00601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B9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Регулятивные</w:t>
            </w:r>
            <w:r w:rsidRPr="00D56C35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D56C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1570" w:rsidRDefault="00041570" w:rsidP="00601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>волевая</w:t>
            </w:r>
            <w:r w:rsidRPr="00CC0F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>самореализация.</w:t>
            </w:r>
          </w:p>
          <w:p w:rsidR="00041570" w:rsidRPr="00C17362" w:rsidRDefault="00041570" w:rsidP="00601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86798">
              <w:rPr>
                <w:rFonts w:ascii="Times New Roman" w:hAnsi="Times New Roman" w:cs="Times New Roman"/>
                <w:sz w:val="24"/>
                <w:szCs w:val="24"/>
              </w:rPr>
              <w:t>определять и формулировать цель деятельности на уроке с помощью учителя</w:t>
            </w:r>
            <w:r w:rsidRPr="00E15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1570" w:rsidRPr="00297873" w:rsidRDefault="00041570" w:rsidP="00601D5A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05B91">
              <w:rPr>
                <w:rFonts w:ascii="Times New Roman" w:hAnsi="Times New Roman"/>
                <w:u w:val="single"/>
              </w:rPr>
              <w:t>Личностные:</w:t>
            </w:r>
            <w:r>
              <w:rPr>
                <w:rFonts w:ascii="Times New Roman" w:hAnsi="Times New Roman"/>
              </w:rPr>
              <w:t xml:space="preserve"> </w:t>
            </w:r>
            <w:r w:rsidRPr="00297873">
              <w:rPr>
                <w:rFonts w:ascii="Times New Roman" w:hAnsi="Times New Roman"/>
              </w:rPr>
              <w:t>эмоционально «проживать» различные ситуации, выражать свои эмоции,  </w:t>
            </w:r>
            <w:proofErr w:type="gramStart"/>
            <w:r w:rsidRPr="00297873">
              <w:rPr>
                <w:rFonts w:ascii="Times New Roman" w:hAnsi="Times New Roman"/>
              </w:rPr>
              <w:t>высказывать свое отношение</w:t>
            </w:r>
            <w:proofErr w:type="gramEnd"/>
            <w:r w:rsidRPr="00297873">
              <w:rPr>
                <w:rFonts w:ascii="Times New Roman" w:hAnsi="Times New Roman"/>
              </w:rPr>
              <w:t xml:space="preserve"> к ним;</w:t>
            </w:r>
          </w:p>
          <w:p w:rsidR="00041570" w:rsidRPr="00535A0E" w:rsidRDefault="00041570" w:rsidP="00601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B91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297873">
              <w:rPr>
                <w:rFonts w:ascii="Times New Roman" w:hAnsi="Times New Roman"/>
              </w:rPr>
              <w:t xml:space="preserve"> </w:t>
            </w:r>
            <w:r w:rsidRPr="00105B91">
              <w:rPr>
                <w:rFonts w:ascii="Times New Roman" w:hAnsi="Times New Roman"/>
                <w:sz w:val="24"/>
                <w:szCs w:val="24"/>
              </w:rPr>
              <w:t>оформлять свои мысли в устной речи</w:t>
            </w:r>
          </w:p>
        </w:tc>
      </w:tr>
      <w:tr w:rsidR="00041570" w:rsidRPr="00162F73" w:rsidTr="00601D5A">
        <w:trPr>
          <w:trHeight w:val="363"/>
        </w:trPr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41570" w:rsidRPr="00A945B4" w:rsidRDefault="00041570" w:rsidP="00601D5A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A945B4">
              <w:rPr>
                <w:b/>
                <w:sz w:val="24"/>
                <w:szCs w:val="24"/>
              </w:rPr>
              <w:lastRenderedPageBreak/>
              <w:t>Ориентировочный этап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41570" w:rsidRPr="005B6447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5B6447">
              <w:rPr>
                <w:sz w:val="24"/>
                <w:szCs w:val="24"/>
              </w:rPr>
              <w:t>ктуализировать в речи изученный на предыдущих уроках языковой материал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Дискуссия – </w:t>
            </w:r>
            <w:r>
              <w:rPr>
                <w:sz w:val="24"/>
                <w:szCs w:val="24"/>
                <w:lang w:val="en-US"/>
              </w:rPr>
              <w:t>discussion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</w:p>
          <w:p w:rsidR="00041570" w:rsidRPr="00721F71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41570" w:rsidRPr="00721F71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Фронтальная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041570" w:rsidRPr="00041570" w:rsidRDefault="00041570" w:rsidP="00601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Давайте познакомимся с новыми звуками.</w:t>
            </w:r>
            <w:r w:rsidRPr="009F5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</w:t>
            </w:r>
            <w:r w:rsidRPr="00C21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Pr="00C21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books</w:t>
            </w:r>
            <w:r w:rsidRPr="00C21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21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Pr="00C21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Поздороваемся с ними.</w:t>
            </w:r>
            <w:r w:rsidRPr="009F5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Затем каждый назовет свое имя.</w:t>
            </w:r>
            <w:r w:rsidRPr="009F5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Вот и звуки подготовились к встрече с вами. Они предлагают прогуляться вместе с плюшевым медвежонком, которого зовут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Teddy</w:t>
            </w:r>
            <w:r w:rsidRPr="001160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Bear</w:t>
            </w:r>
            <w:r w:rsidRPr="001160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Вам нужно повторять за медвежонком, чтобы запомнить эти звуки и никогда о них не забывать.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Are you ready?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r w:rsidRPr="001160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  <w:r w:rsidRPr="0083099D">
              <w:rPr>
                <w:rFonts w:ascii="Arial" w:eastAsia="Times New Roman" w:hAnsi="Arial" w:cs="Arial"/>
                <w:sz w:val="18"/>
                <w:lang w:val="en-US"/>
              </w:rPr>
              <w:t xml:space="preserve"> 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Let’s go for a walk with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Teddy Bear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Teddy</w:t>
            </w:r>
            <w:r w:rsidRPr="00041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Bear</w:t>
            </w:r>
            <w:r w:rsidRPr="00041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goes</w:t>
            </w:r>
            <w:r w:rsidRPr="00041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041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41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walk</w:t>
            </w:r>
            <w:r w:rsidRPr="00041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41570" w:rsidRPr="00C21CC6" w:rsidRDefault="00041570" w:rsidP="0060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Медвежонок</w:t>
            </w:r>
            <w:r w:rsidRPr="00C2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любит</w:t>
            </w:r>
            <w:r w:rsidRPr="00C2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гулять по лесу, где живет его подруга змея. Она радуется медведю и шипит при встрече</w:t>
            </w:r>
            <w:proofErr w:type="gramStart"/>
            <w:r w:rsidRPr="00C21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5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</w:t>
            </w:r>
            <w:r w:rsidRPr="00F654C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</w:rPr>
              <w:t>ʃ</w:t>
            </w:r>
            <w:r w:rsidRPr="00F65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]-[</w:t>
            </w:r>
            <w:r w:rsidRPr="00F654C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</w:rPr>
              <w:t xml:space="preserve"> ʃ</w:t>
            </w:r>
            <w:r w:rsidRPr="00F65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]-[</w:t>
            </w:r>
            <w:r w:rsidRPr="00F654CF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</w:rPr>
              <w:t xml:space="preserve"> ʃ</w:t>
            </w:r>
            <w:r w:rsidRPr="00F654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]</w:t>
            </w:r>
            <w:proofErr w:type="gramEnd"/>
          </w:p>
          <w:p w:rsidR="00041570" w:rsidRPr="0011604F" w:rsidRDefault="00041570" w:rsidP="0060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 приглашает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прогулку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9A2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friend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A2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goose</w:t>
            </w:r>
            <w:r w:rsidRPr="00F654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который 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гогочет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], сову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owl</w:t>
            </w:r>
            <w:r w:rsidRPr="00F654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которая радуется и отвечает ему 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F654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 они гуляли, начал капать дождь.  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Сначала тихо: [</w:t>
            </w:r>
            <w:proofErr w:type="spell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proofErr w:type="spell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proofErr w:type="spell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]. </w:t>
            </w:r>
            <w:proofErr w:type="gram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громче [</w:t>
            </w:r>
            <w:proofErr w:type="spell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proofErr w:type="spellEnd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-[</w:t>
            </w:r>
            <w:proofErr w:type="spell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proofErr w:type="spellEnd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proofErr w:type="spell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proofErr w:type="spellEnd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</w:t>
            </w:r>
            <w:proofErr w:type="gramEnd"/>
          </w:p>
          <w:p w:rsidR="00041570" w:rsidRPr="0011604F" w:rsidRDefault="00041570" w:rsidP="0060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звонче [</w:t>
            </w:r>
            <w:proofErr w:type="spell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proofErr w:type="spell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proofErr w:type="spell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</w:t>
            </w:r>
          </w:p>
          <w:p w:rsidR="00041570" w:rsidRPr="008E2928" w:rsidRDefault="00041570" w:rsidP="00601D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вот уже </w:t>
            </w:r>
            <w:proofErr w:type="gram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совсем звонко</w:t>
            </w:r>
            <w:proofErr w:type="gramEnd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proofErr w:type="spell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]-[</w:t>
            </w:r>
            <w:proofErr w:type="spellStart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spellEnd"/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].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Друзья разбежались по своим домам, убегая от дождя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928">
              <w:rPr>
                <w:rFonts w:ascii="Times New Roman" w:hAnsi="Times New Roman" w:cs="Times New Roman"/>
                <w:sz w:val="24"/>
                <w:szCs w:val="24"/>
              </w:rPr>
              <w:t xml:space="preserve">[əʊ]- [əʊ]- [əʊ]. </w:t>
            </w:r>
            <w:proofErr w:type="gramEnd"/>
            <w:r w:rsidRPr="008E2928">
              <w:rPr>
                <w:rFonts w:ascii="Times New Roman" w:hAnsi="Times New Roman" w:cs="Times New Roman"/>
                <w:sz w:val="24"/>
                <w:szCs w:val="24"/>
              </w:rPr>
              <w:t>Дождь закончился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2928">
              <w:rPr>
                <w:rFonts w:ascii="Times New Roman" w:hAnsi="Times New Roman" w:cs="Times New Roman"/>
                <w:sz w:val="24"/>
                <w:szCs w:val="24"/>
              </w:rPr>
              <w:t xml:space="preserve"> и выглянуло солнышко [ɒ ]- [ɒ ]- [ɒ 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Выглянули друзья из своих домиков, обрадовались теплому солнышку </w:t>
            </w:r>
            <w:r w:rsidRPr="008E2928">
              <w:rPr>
                <w:rFonts w:ascii="Times New Roman" w:hAnsi="Times New Roman" w:cs="Times New Roman"/>
                <w:sz w:val="24"/>
                <w:szCs w:val="24"/>
              </w:rPr>
              <w:t>[ᴐ: ]- [ᴐ: ]- [ᴐ: 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Где то вдалеке прокричала птичка </w:t>
            </w:r>
            <w:r w:rsidRPr="0048679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[</w:t>
            </w:r>
            <w:r w:rsidRPr="00212E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ᴈ</w:t>
            </w:r>
            <w:r w:rsidRPr="0048679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: ]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79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[</w:t>
            </w:r>
            <w:r w:rsidRPr="00212E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ᴈ</w:t>
            </w:r>
            <w:r w:rsidRPr="0048679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: ]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-</w:t>
            </w:r>
            <w:r w:rsidRPr="0048679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[</w:t>
            </w:r>
            <w:r w:rsidRPr="00212EB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ᴈ</w:t>
            </w:r>
            <w:r w:rsidRPr="0048679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: ]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Звуки на карточках поднимаю и показываю.</w:t>
            </w:r>
          </w:p>
          <w:p w:rsidR="00041570" w:rsidRPr="00C87BD8" w:rsidRDefault="00041570" w:rsidP="00601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Very</w:t>
            </w:r>
            <w:r w:rsidRPr="002D55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2D55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160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children</w:t>
            </w:r>
            <w:r w:rsidRPr="002D55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Thank</w:t>
            </w:r>
            <w:r w:rsidRPr="002D55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2D55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min)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Hello</w:t>
            </w:r>
            <w:r w:rsidRPr="00E153D5">
              <w:rPr>
                <w:sz w:val="24"/>
                <w:szCs w:val="24"/>
              </w:rPr>
              <w:t xml:space="preserve">. 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E153D5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  <w:lang w:val="en-US"/>
              </w:rPr>
              <w:t>m</w:t>
            </w:r>
            <w:r w:rsidRPr="00E153D5">
              <w:rPr>
                <w:sz w:val="24"/>
                <w:szCs w:val="24"/>
              </w:rPr>
              <w:t>...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A945B4" w:rsidRDefault="00A945B4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486798" w:rsidRDefault="00A945B4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</w:t>
            </w:r>
            <w:r w:rsidR="00041570">
              <w:rPr>
                <w:sz w:val="24"/>
                <w:szCs w:val="24"/>
              </w:rPr>
              <w:t xml:space="preserve"> повторяют за учителем звуки.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041570" w:rsidRPr="00E153D5" w:rsidRDefault="00041570" w:rsidP="00601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825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F53825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1B7">
              <w:rPr>
                <w:rFonts w:ascii="Times New Roman" w:hAnsi="Times New Roman"/>
                <w:sz w:val="24"/>
                <w:szCs w:val="24"/>
              </w:rPr>
              <w:t>учиться работать по предложенному учителем плану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1570" w:rsidRPr="00F53825" w:rsidRDefault="00041570" w:rsidP="00601D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22CC2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22C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осознание неполноты знаний, развитие учебной активности.</w:t>
            </w:r>
          </w:p>
          <w:p w:rsidR="00041570" w:rsidRDefault="00041570" w:rsidP="00601D5A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F53825">
              <w:rPr>
                <w:rFonts w:ascii="Times New Roman" w:hAnsi="Times New Roman"/>
                <w:u w:val="single"/>
              </w:rPr>
              <w:t>Коммуникативные:</w:t>
            </w:r>
            <w:r w:rsidRPr="00535A0E">
              <w:rPr>
                <w:rFonts w:ascii="Times New Roman" w:hAnsi="Times New Roman"/>
              </w:rPr>
              <w:t xml:space="preserve"> </w:t>
            </w:r>
          </w:p>
          <w:p w:rsidR="00041570" w:rsidRDefault="00041570" w:rsidP="00601D5A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35A0E">
              <w:rPr>
                <w:rFonts w:ascii="Times New Roman" w:hAnsi="Times New Roman"/>
              </w:rPr>
              <w:t>планирование учебной деятельности, сотрудничество с учителем, сверст</w:t>
            </w:r>
            <w:r>
              <w:rPr>
                <w:rFonts w:ascii="Times New Roman" w:hAnsi="Times New Roman"/>
              </w:rPr>
              <w:t>никами;</w:t>
            </w:r>
          </w:p>
          <w:p w:rsidR="00041570" w:rsidRPr="00297873" w:rsidRDefault="00041570" w:rsidP="00601D5A">
            <w:pPr>
              <w:pStyle w:val="a6"/>
              <w:spacing w:before="0" w:after="0" w:line="240" w:lineRule="auto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97873">
              <w:t xml:space="preserve"> </w:t>
            </w:r>
            <w:r w:rsidRPr="00297873">
              <w:rPr>
                <w:rFonts w:ascii="Times New Roman" w:hAnsi="Times New Roman"/>
              </w:rPr>
              <w:t>слуша</w:t>
            </w:r>
            <w:r>
              <w:rPr>
                <w:rFonts w:ascii="Times New Roman" w:hAnsi="Times New Roman"/>
              </w:rPr>
              <w:t>ние</w:t>
            </w:r>
            <w:r w:rsidRPr="00297873">
              <w:rPr>
                <w:rFonts w:ascii="Times New Roman" w:hAnsi="Times New Roman"/>
              </w:rPr>
              <w:t xml:space="preserve"> и понима</w:t>
            </w:r>
            <w:r>
              <w:rPr>
                <w:rFonts w:ascii="Times New Roman" w:hAnsi="Times New Roman"/>
              </w:rPr>
              <w:t>ние</w:t>
            </w:r>
            <w:r w:rsidRPr="00297873">
              <w:rPr>
                <w:rFonts w:ascii="Times New Roman" w:hAnsi="Times New Roman"/>
              </w:rPr>
              <w:t xml:space="preserve"> реч</w:t>
            </w:r>
            <w:r>
              <w:rPr>
                <w:rFonts w:ascii="Times New Roman" w:hAnsi="Times New Roman"/>
              </w:rPr>
              <w:t>и</w:t>
            </w:r>
            <w:r w:rsidRPr="00297873">
              <w:rPr>
                <w:rFonts w:ascii="Times New Roman" w:hAnsi="Times New Roman"/>
              </w:rPr>
              <w:t xml:space="preserve"> других, фиксирова</w:t>
            </w:r>
            <w:r>
              <w:rPr>
                <w:rFonts w:ascii="Times New Roman" w:hAnsi="Times New Roman"/>
              </w:rPr>
              <w:t>ние</w:t>
            </w:r>
            <w:r w:rsidRPr="00297873">
              <w:rPr>
                <w:rFonts w:ascii="Times New Roman" w:hAnsi="Times New Roman"/>
              </w:rPr>
              <w:t xml:space="preserve"> тем</w:t>
            </w:r>
            <w:r>
              <w:rPr>
                <w:rFonts w:ascii="Times New Roman" w:hAnsi="Times New Roman"/>
              </w:rPr>
              <w:t>ы</w:t>
            </w:r>
            <w:r w:rsidRPr="00297873">
              <w:rPr>
                <w:rFonts w:ascii="Times New Roman" w:hAnsi="Times New Roman"/>
              </w:rPr>
              <w:t>, ключевы</w:t>
            </w:r>
            <w:r>
              <w:rPr>
                <w:rFonts w:ascii="Times New Roman" w:hAnsi="Times New Roman"/>
              </w:rPr>
              <w:t>х</w:t>
            </w:r>
            <w:r w:rsidRPr="00297873">
              <w:rPr>
                <w:rFonts w:ascii="Times New Roman" w:hAnsi="Times New Roman"/>
              </w:rPr>
              <w:t xml:space="preserve"> слов</w:t>
            </w:r>
            <w:r>
              <w:rPr>
                <w:rFonts w:ascii="Times New Roman" w:hAnsi="Times New Roman"/>
              </w:rPr>
              <w:t>.</w:t>
            </w:r>
          </w:p>
          <w:p w:rsidR="00041570" w:rsidRPr="00BE0A3D" w:rsidRDefault="00041570" w:rsidP="00601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570" w:rsidRPr="006344A3" w:rsidTr="00601D5A">
        <w:trPr>
          <w:trHeight w:val="6783"/>
        </w:trPr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41570" w:rsidRPr="00A945B4" w:rsidRDefault="00041570" w:rsidP="00601D5A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A945B4">
              <w:rPr>
                <w:b/>
                <w:sz w:val="24"/>
                <w:szCs w:val="24"/>
              </w:rPr>
              <w:lastRenderedPageBreak/>
              <w:t>Поисково-исследовательский этап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41570" w:rsidRPr="00291885" w:rsidRDefault="00041570" w:rsidP="00601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88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Поставить проблемные задачи и их обсудить</w:t>
            </w:r>
          </w:p>
          <w:p w:rsidR="00041570" w:rsidRPr="00162F73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41570" w:rsidRPr="00663E2B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041570" w:rsidRPr="00663E2B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663E2B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663E2B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663E2B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663E2B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663E2B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663E2B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663E2B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663E2B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663E2B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663E2B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7A4AF8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5C7123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паре 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</w:p>
          <w:p w:rsidR="00041570" w:rsidRPr="005C7123" w:rsidRDefault="00041570" w:rsidP="00601D5A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Фронтальная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Let</w:t>
            </w:r>
            <w:r w:rsidRPr="00486798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86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play</w:t>
            </w:r>
            <w:r w:rsidRPr="004867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Давайте поиграем в игру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Фоули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артист». Сначала прочитаем сами, а затем прослушаем запись.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 w:rsidRPr="00F715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F7152E">
              <w:rPr>
                <w:rFonts w:ascii="Times New Roman" w:hAnsi="Times New Roman"/>
                <w:sz w:val="24"/>
                <w:szCs w:val="24"/>
              </w:rPr>
              <w:t xml:space="preserve">.1,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F715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E1CD3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Все персонажи телепередачи «Улица Сезам» любят рисовать. Какими красками они любят рисовать?</w:t>
            </w:r>
          </w:p>
          <w:p w:rsidR="00041570" w:rsidRPr="002D559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как они звучат на английском языке.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Let’s listen to the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dictor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read by him.</w:t>
            </w:r>
          </w:p>
          <w:p w:rsidR="00041570" w:rsidRPr="002D559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0F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Now, look at the screen. What can you see on the screen?</w:t>
            </w: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 расставлены цвета рядом с шарами? Совершенно  верно. А сейчас попробуем исправить ситуацию.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Let’s play.</w:t>
            </w: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06DC6">
              <w:rPr>
                <w:rFonts w:ascii="Times New Roman" w:hAnsi="Times New Roman"/>
                <w:b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:rsidR="00041570" w:rsidRPr="00C87BD8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(10</w:t>
            </w:r>
            <w:r w:rsidRPr="00C87B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min)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 w:rsidRPr="005F514D">
              <w:rPr>
                <w:sz w:val="24"/>
                <w:szCs w:val="24"/>
              </w:rPr>
              <w:t xml:space="preserve"> </w:t>
            </w:r>
            <w:r w:rsidR="00A945B4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щиеся сначала читают по очереди звуки, которые издают животные и предметы, затем внимательно слушают запись и снова повторяют за диктором.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E153D5" w:rsidRDefault="00A945B4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041570">
              <w:rPr>
                <w:sz w:val="24"/>
                <w:szCs w:val="24"/>
              </w:rPr>
              <w:t>чащиеся называют цвета на русском языке.</w:t>
            </w:r>
          </w:p>
          <w:p w:rsidR="00041570" w:rsidRPr="00E153D5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2D5590" w:rsidRDefault="00A945B4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041570">
              <w:rPr>
                <w:sz w:val="24"/>
                <w:szCs w:val="24"/>
              </w:rPr>
              <w:t>чащиеся слушают и читают за диктором.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Воздушные шары.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7A4AF8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Нет.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106DC6" w:rsidRDefault="00041570" w:rsidP="00601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B12">
              <w:rPr>
                <w:rFonts w:ascii="Times New Roman" w:hAnsi="Times New Roman" w:cs="Times New Roman"/>
                <w:sz w:val="24"/>
                <w:szCs w:val="24"/>
              </w:rPr>
              <w:t xml:space="preserve">Подходят к доске и соотносят шары с названием цвета. На вопрос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62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762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2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</w:t>
            </w:r>
            <w:proofErr w:type="spellEnd"/>
            <w:r w:rsidRPr="00762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762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62B1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ребята отвечают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62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762B1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2EC0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 xml:space="preserve"> постановка и формулировка проблемы.</w:t>
            </w:r>
          </w:p>
          <w:p w:rsidR="00041570" w:rsidRPr="00106DC6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D2EC0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</w:p>
          <w:p w:rsidR="00041570" w:rsidRPr="00E153D5" w:rsidRDefault="00041570" w:rsidP="00601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53D5">
              <w:rPr>
                <w:rFonts w:ascii="Times New Roman" w:hAnsi="Times New Roman" w:cs="Times New Roman"/>
                <w:sz w:val="24"/>
                <w:szCs w:val="24"/>
              </w:rPr>
              <w:t>эмоционально «проживать» различные ситуации, выражать свои эмоции.</w:t>
            </w:r>
          </w:p>
          <w:p w:rsidR="00041570" w:rsidRPr="00BD2EC0" w:rsidRDefault="00041570" w:rsidP="00601D5A">
            <w:pPr>
              <w:pStyle w:val="a3"/>
              <w:jc w:val="both"/>
              <w:rPr>
                <w:sz w:val="24"/>
                <w:szCs w:val="24"/>
                <w:u w:val="single"/>
              </w:rPr>
            </w:pPr>
            <w:r w:rsidRPr="00BD2EC0">
              <w:rPr>
                <w:sz w:val="24"/>
                <w:szCs w:val="24"/>
                <w:u w:val="single"/>
              </w:rPr>
              <w:t xml:space="preserve">Коммуникативные: 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35A0E">
              <w:rPr>
                <w:sz w:val="24"/>
                <w:szCs w:val="24"/>
              </w:rPr>
              <w:t>умение осознанно и произвольно строить высказывание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 умение выражать свои мысли, анализ, синтез;</w:t>
            </w:r>
          </w:p>
          <w:p w:rsidR="00041570" w:rsidRPr="005C7123" w:rsidRDefault="00041570" w:rsidP="00601D5A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9"/>
              </w:rPr>
            </w:pPr>
            <w:r w:rsidRPr="00821BD6">
              <w:rPr>
                <w:rFonts w:ascii="Times New Roman" w:eastAsia="Andale Sans UI" w:hAnsi="Times New Roman" w:cs="Times New Roman"/>
                <w:kern w:val="1"/>
                <w:sz w:val="24"/>
                <w:szCs w:val="29"/>
              </w:rPr>
              <w:t>способность брать на себя инициативу в организации совместно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9"/>
              </w:rPr>
              <w:t>го действия (деловое лидерство).</w:t>
            </w:r>
          </w:p>
        </w:tc>
      </w:tr>
      <w:tr w:rsidR="00041570" w:rsidRPr="002620D2" w:rsidTr="00601D5A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Pr="00A945B4" w:rsidRDefault="00041570" w:rsidP="00601D5A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A945B4">
              <w:rPr>
                <w:b/>
                <w:sz w:val="24"/>
                <w:szCs w:val="24"/>
              </w:rPr>
              <w:t>Практический этап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Default="00041570" w:rsidP="00601D5A">
            <w:pPr>
              <w:pStyle w:val="a5"/>
            </w:pPr>
            <w:r>
              <w:t>Развивать спонтанную речь учащихся.</w:t>
            </w:r>
          </w:p>
          <w:p w:rsidR="00041570" w:rsidRPr="00162F73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Pr="005B6447" w:rsidRDefault="00041570" w:rsidP="00601D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4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- </w:t>
            </w:r>
            <w:proofErr w:type="spellStart"/>
            <w:r w:rsidRPr="005B6447"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</w:t>
            </w:r>
            <w:proofErr w:type="spellEnd"/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162F73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Групповая 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  <w:p w:rsidR="00041570" w:rsidRPr="00162F73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Групповая 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5B644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0F6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0F6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good</w:t>
            </w:r>
            <w:r w:rsidRPr="000F68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Ребята, а где мы можем встретить все эти цвета?</w:t>
            </w:r>
          </w:p>
          <w:p w:rsidR="00041570" w:rsidRPr="002D559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Совершенно верно.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0F6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0F6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right</w:t>
            </w:r>
            <w:r w:rsidRPr="000F68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Поэтому сейчас мы споем с вами песенку радуги.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SB</w:t>
            </w:r>
            <w:r w:rsidRPr="00106D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106DC6">
              <w:rPr>
                <w:rFonts w:ascii="Times New Roman" w:hAnsi="Times New Roman"/>
                <w:sz w:val="24"/>
                <w:szCs w:val="24"/>
              </w:rPr>
              <w:t xml:space="preserve">.4.3,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06DC6">
              <w:rPr>
                <w:rFonts w:ascii="Times New Roman" w:hAnsi="Times New Roman"/>
                <w:sz w:val="24"/>
                <w:szCs w:val="24"/>
              </w:rPr>
              <w:t xml:space="preserve">.34. </w:t>
            </w:r>
            <w:r w:rsidRPr="00106DC6">
              <w:rPr>
                <w:rFonts w:ascii="Times New Roman" w:hAnsi="Times New Roman"/>
                <w:b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06DC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Вам понравилась песенка?</w:t>
            </w:r>
            <w:r w:rsidRPr="00113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113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113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113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113A59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>Какие</w:t>
            </w:r>
            <w:r w:rsidRPr="002D559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цвета</w:t>
            </w:r>
            <w:r w:rsidRPr="002D559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упоминаются</w:t>
            </w:r>
            <w:r w:rsidRPr="002D559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D559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песне</w:t>
            </w:r>
            <w:r w:rsidRPr="002D559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What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are mentioned in the song?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D5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2D5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звучит</w:t>
            </w:r>
            <w:r w:rsidRPr="002D55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слово радуга на английском?</w:t>
            </w: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Welldone</w:t>
            </w:r>
            <w:proofErr w:type="spellEnd"/>
            <w:r w:rsidRPr="00E67D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41570" w:rsidRPr="00E90C93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Физкультминутка. Поздороваемся с радугой? С помощью песенки 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Hello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Pr="006D046E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Сейчас мы создадим свою радугу.</w:t>
            </w:r>
          </w:p>
          <w:p w:rsidR="00041570" w:rsidRPr="00C87BD8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(19 min)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Default="00041570" w:rsidP="00601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радуге.</w:t>
            </w:r>
          </w:p>
          <w:p w:rsidR="00041570" w:rsidRPr="00762B12" w:rsidRDefault="00041570" w:rsidP="00601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570" w:rsidRDefault="00A945B4" w:rsidP="00601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041570">
              <w:rPr>
                <w:rFonts w:ascii="Times New Roman" w:hAnsi="Times New Roman" w:cs="Times New Roman"/>
                <w:sz w:val="24"/>
                <w:szCs w:val="24"/>
              </w:rPr>
              <w:t xml:space="preserve"> сначала слушают песенку, а затем повторяют за диктором.</w:t>
            </w:r>
          </w:p>
          <w:p w:rsidR="00041570" w:rsidRPr="00113A59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понравилась.</w:t>
            </w:r>
            <w:r w:rsidRPr="00113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Pr="00113A5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E90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like</w:t>
            </w:r>
            <w:r w:rsidR="00A945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90C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</w:t>
            </w:r>
            <w:r w:rsidRPr="002D5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yellow</w:t>
            </w:r>
            <w:r w:rsidRPr="002D5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pink</w:t>
            </w:r>
            <w:r w:rsidRPr="002D5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green, purple, orange, blue.</w:t>
            </w:r>
          </w:p>
          <w:p w:rsidR="00041570" w:rsidRPr="002D559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41570" w:rsidRPr="002D559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Rainbow</w:t>
            </w:r>
            <w:r w:rsidRPr="002D559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Да.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 xml:space="preserve"> Выполняют упражнения в ра</w:t>
            </w:r>
            <w:r>
              <w:rPr>
                <w:rFonts w:ascii="Times New Roman" w:hAnsi="Times New Roman"/>
                <w:sz w:val="24"/>
                <w:szCs w:val="24"/>
              </w:rPr>
              <w:t>зминке.</w:t>
            </w: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45B4" w:rsidRDefault="00A945B4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41570" w:rsidRPr="00E67D76" w:rsidRDefault="00A945B4" w:rsidP="00A945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="00041570">
              <w:rPr>
                <w:rFonts w:ascii="Times New Roman" w:hAnsi="Times New Roman"/>
                <w:sz w:val="24"/>
                <w:szCs w:val="24"/>
              </w:rPr>
              <w:t>склеивают на листочках готовые детали радуги, при этом называя цвета друг другу.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1570" w:rsidRPr="005C7123" w:rsidRDefault="00041570" w:rsidP="00601D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7123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041570" w:rsidRDefault="00041570" w:rsidP="00601D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F41B7">
              <w:rPr>
                <w:rFonts w:ascii="Times New Roman" w:hAnsi="Times New Roman"/>
                <w:sz w:val="24"/>
                <w:szCs w:val="24"/>
              </w:rPr>
              <w:t>- учиться работать по предложенному учителем плану</w:t>
            </w:r>
          </w:p>
          <w:p w:rsidR="00041570" w:rsidRDefault="00041570" w:rsidP="00601D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C93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E90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1570" w:rsidRDefault="00041570" w:rsidP="00601D5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90C93">
              <w:rPr>
                <w:rFonts w:ascii="Times New Roman" w:hAnsi="Times New Roman"/>
                <w:sz w:val="24"/>
                <w:szCs w:val="24"/>
              </w:rPr>
              <w:t xml:space="preserve">эмоционально «проживать» различные ситуации, </w:t>
            </w:r>
            <w:r w:rsidRPr="00E90C93">
              <w:rPr>
                <w:rFonts w:ascii="Times New Roman" w:hAnsi="Times New Roman"/>
                <w:sz w:val="24"/>
                <w:szCs w:val="24"/>
              </w:rPr>
              <w:lastRenderedPageBreak/>
              <w:t>выражать свои эмоции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1570" w:rsidRDefault="00041570" w:rsidP="00601D5A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91885">
              <w:rPr>
                <w:sz w:val="24"/>
                <w:szCs w:val="24"/>
                <w:lang w:eastAsia="ru-RU"/>
              </w:rPr>
              <w:t>формирование ценностей здоро</w:t>
            </w:r>
            <w:r>
              <w:rPr>
                <w:sz w:val="24"/>
                <w:szCs w:val="24"/>
                <w:lang w:eastAsia="ru-RU"/>
              </w:rPr>
              <w:t>вого и безопасного образа жизни.</w:t>
            </w:r>
          </w:p>
          <w:p w:rsidR="00041570" w:rsidRPr="00E90C93" w:rsidRDefault="00041570" w:rsidP="00601D5A">
            <w:pPr>
              <w:pStyle w:val="a3"/>
              <w:jc w:val="both"/>
              <w:rPr>
                <w:sz w:val="24"/>
                <w:szCs w:val="24"/>
                <w:u w:val="single"/>
              </w:rPr>
            </w:pPr>
            <w:r w:rsidRPr="00BD2EC0">
              <w:rPr>
                <w:sz w:val="24"/>
                <w:szCs w:val="24"/>
                <w:u w:val="single"/>
              </w:rPr>
              <w:t xml:space="preserve">Коммуникативные: </w:t>
            </w:r>
          </w:p>
          <w:p w:rsidR="00041570" w:rsidRPr="00821BD6" w:rsidRDefault="00041570" w:rsidP="00601D5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9"/>
              </w:rPr>
            </w:pPr>
            <w:r w:rsidRPr="00821BD6">
              <w:rPr>
                <w:rFonts w:ascii="Times New Roman" w:eastAsia="Andale Sans UI" w:hAnsi="Times New Roman" w:cs="Times New Roman"/>
                <w:kern w:val="1"/>
                <w:sz w:val="24"/>
                <w:szCs w:val="29"/>
              </w:rPr>
              <w:t>адекватно использовать речевые средства для дискуссии и аргументации своей позиции;</w:t>
            </w:r>
          </w:p>
          <w:p w:rsidR="00041570" w:rsidRPr="005C7123" w:rsidRDefault="00041570" w:rsidP="00601D5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9"/>
              </w:rPr>
            </w:pPr>
            <w:r w:rsidRPr="00821BD6">
              <w:rPr>
                <w:rFonts w:ascii="Times New Roman" w:eastAsia="Andale Sans UI" w:hAnsi="Times New Roman" w:cs="Times New Roman"/>
                <w:kern w:val="1"/>
                <w:sz w:val="24"/>
                <w:szCs w:val="29"/>
              </w:rPr>
              <w:t xml:space="preserve">представлять конкретное содержание и сообщать 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9"/>
              </w:rPr>
              <w:t>его в устной и письменной форме.</w:t>
            </w:r>
          </w:p>
        </w:tc>
      </w:tr>
      <w:tr w:rsidR="00041570" w:rsidRPr="00162F73" w:rsidTr="00601D5A"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Pr="00A945B4" w:rsidRDefault="00041570" w:rsidP="00601D5A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A945B4">
              <w:rPr>
                <w:b/>
                <w:sz w:val="24"/>
                <w:szCs w:val="24"/>
              </w:rPr>
              <w:lastRenderedPageBreak/>
              <w:t>Рефлексивно-оценочный этап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Pr="00162F73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Pr="003F391C" w:rsidRDefault="00041570" w:rsidP="00601D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91C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3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F391C"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</w:t>
            </w:r>
            <w:proofErr w:type="spellEnd"/>
          </w:p>
          <w:p w:rsidR="00041570" w:rsidRPr="00162F73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1570" w:rsidRPr="00162F73" w:rsidRDefault="00041570" w:rsidP="00601D5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Фронтальная 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Pr="00535A0E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5A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 like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535A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your work.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What about you? Did you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liked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lesson?</w:t>
            </w: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Tell me please, what can you do?</w:t>
            </w:r>
          </w:p>
          <w:p w:rsidR="00041570" w:rsidRPr="00821BD6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new wor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/>
              </w:rPr>
              <w:t>ds did you know?</w:t>
            </w:r>
          </w:p>
          <w:p w:rsidR="00041570" w:rsidRPr="00D56C35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Насколько хорошо мы сегодня с вами поработали? Добились ли поставленных целей? А кому урок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понравился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/не понравился? Почему</w:t>
            </w:r>
            <w:r w:rsidRPr="002D5590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041570" w:rsidRPr="002620D2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5A0E">
              <w:rPr>
                <w:rFonts w:ascii="Times New Roman" w:hAnsi="Times New Roman"/>
                <w:sz w:val="24"/>
                <w:szCs w:val="24"/>
                <w:lang w:val="en-US"/>
              </w:rPr>
              <w:t>Well, children, your marks for today are 5.</w:t>
            </w:r>
          </w:p>
          <w:p w:rsidR="00041570" w:rsidRPr="002620D2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41570" w:rsidRPr="00C87BD8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5A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Your home task for the next lesson is AB. ex. </w:t>
            </w:r>
            <w:r w:rsidRPr="00C87BD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35A0E">
              <w:rPr>
                <w:rFonts w:ascii="Times New Roman" w:hAnsi="Times New Roman"/>
                <w:sz w:val="24"/>
                <w:szCs w:val="24"/>
                <w:lang w:val="en-US"/>
              </w:rPr>
              <w:t>, p.1</w:t>
            </w:r>
            <w:r w:rsidRPr="00C87BD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(5 min)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</w:tcPr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945B4" w:rsidRDefault="00A945B4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945B4" w:rsidRDefault="00A945B4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Новые звуки, названия цветов, новые герои.</w:t>
            </w:r>
          </w:p>
          <w:p w:rsidR="00041570" w:rsidRPr="00D34191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отлично, хорошо.</w:t>
            </w:r>
          </w:p>
          <w:p w:rsidR="00041570" w:rsidRPr="00D34191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Pr="00D34191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Pr="00D34191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Pr="001B04E2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1570" w:rsidRPr="00D433DB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A0E">
              <w:rPr>
                <w:rFonts w:ascii="Times New Roman" w:hAnsi="Times New Roman"/>
                <w:sz w:val="24"/>
                <w:szCs w:val="24"/>
              </w:rPr>
              <w:t>Записывают домашнее задание в дневник.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1570" w:rsidRPr="00535A0E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A0E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>ценка своей работы, определение материала для повторения дома.</w:t>
            </w:r>
          </w:p>
          <w:p w:rsidR="00041570" w:rsidRDefault="00041570" w:rsidP="00601D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5A0E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адекватное понимание причин </w:t>
            </w:r>
            <w:r w:rsidRPr="00535A0E">
              <w:rPr>
                <w:rFonts w:ascii="Times New Roman" w:hAnsi="Times New Roman"/>
                <w:sz w:val="24"/>
                <w:szCs w:val="24"/>
              </w:rPr>
              <w:t>успеха/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неуспеха в учебной деятельности.</w:t>
            </w:r>
            <w:proofErr w:type="gramEnd"/>
          </w:p>
          <w:p w:rsidR="00041570" w:rsidRPr="00291885" w:rsidRDefault="00041570" w:rsidP="00601D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29188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Коммуникативные:</w:t>
            </w:r>
          </w:p>
          <w:p w:rsidR="00041570" w:rsidRPr="00C87BD8" w:rsidRDefault="00041570" w:rsidP="00601D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18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умение с достаточной полнотой и точностью выражать свои мысли.</w:t>
            </w:r>
          </w:p>
        </w:tc>
      </w:tr>
    </w:tbl>
    <w:p w:rsidR="00041570" w:rsidRDefault="00041570" w:rsidP="00041570"/>
    <w:p w:rsidR="00041570" w:rsidRPr="001B04E2" w:rsidRDefault="00041570" w:rsidP="001B04E2">
      <w:pPr>
        <w:jc w:val="center"/>
        <w:rPr>
          <w:rFonts w:ascii="Times New Roman" w:hAnsi="Times New Roman" w:cs="Times New Roman"/>
          <w:sz w:val="24"/>
          <w:szCs w:val="24"/>
        </w:rPr>
      </w:pPr>
      <w:r w:rsidRPr="008C5C3A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8C5C3A">
        <w:rPr>
          <w:rFonts w:ascii="Times New Roman" w:hAnsi="Times New Roman" w:cs="Times New Roman"/>
          <w:sz w:val="24"/>
          <w:szCs w:val="24"/>
        </w:rPr>
        <w:t xml:space="preserve">      Подпись</w:t>
      </w:r>
    </w:p>
    <w:sectPr w:rsidR="00041570" w:rsidRPr="001B04E2" w:rsidSect="005F7B0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28B908CF"/>
    <w:multiLevelType w:val="multilevel"/>
    <w:tmpl w:val="3336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F7B00"/>
    <w:rsid w:val="00041570"/>
    <w:rsid w:val="000A6057"/>
    <w:rsid w:val="0014460D"/>
    <w:rsid w:val="001B04E2"/>
    <w:rsid w:val="004B2E1B"/>
    <w:rsid w:val="004E17F3"/>
    <w:rsid w:val="005C6FDD"/>
    <w:rsid w:val="005F7B00"/>
    <w:rsid w:val="00705C23"/>
    <w:rsid w:val="00956FD0"/>
    <w:rsid w:val="00A02821"/>
    <w:rsid w:val="00A945B4"/>
    <w:rsid w:val="00AB102E"/>
    <w:rsid w:val="00AF4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F7B00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No Spacing"/>
    <w:uiPriority w:val="1"/>
    <w:qFormat/>
    <w:rsid w:val="005F7B00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styleId="a5">
    <w:name w:val="Normal (Web)"/>
    <w:basedOn w:val="a"/>
    <w:uiPriority w:val="99"/>
    <w:unhideWhenUsed/>
    <w:rsid w:val="005F7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Базовый"/>
    <w:uiPriority w:val="99"/>
    <w:rsid w:val="00AF41B7"/>
    <w:pPr>
      <w:tabs>
        <w:tab w:val="left" w:pos="708"/>
      </w:tabs>
      <w:suppressAutoHyphens/>
      <w:spacing w:before="28" w:after="225" w:line="315" w:lineRule="atLeast"/>
      <w:ind w:firstLine="448"/>
      <w:jc w:val="center"/>
    </w:pPr>
    <w:rPr>
      <w:rFonts w:ascii="Calibri" w:eastAsia="SimSun" w:hAnsi="Calibri" w:cs="Times New Roman"/>
      <w:color w:val="00000A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04157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0415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uiPriority w:val="99"/>
    <w:rsid w:val="004B2E1B"/>
    <w:rPr>
      <w:rFonts w:cs="Times New Roman"/>
      <w:color w:val="0000FF"/>
      <w:u w:val="singl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v.ru/umk/we" TargetMode="External"/><Relationship Id="rId5" Type="http://schemas.openxmlformats.org/officeDocument/2006/relationships/hyperlink" Target="http://www.youtube.com/watch?v=EV16lyM1Hio&amp;list=PLgnDMw6xI5pkhV-NPaQtBCaFz3iWUT9T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</cp:lastModifiedBy>
  <cp:revision>6</cp:revision>
  <dcterms:created xsi:type="dcterms:W3CDTF">2015-09-30T16:26:00Z</dcterms:created>
  <dcterms:modified xsi:type="dcterms:W3CDTF">2016-10-10T12:26:00Z</dcterms:modified>
</cp:coreProperties>
</file>