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5"/>
        <w:gridCol w:w="3987"/>
        <w:gridCol w:w="2232"/>
        <w:gridCol w:w="2232"/>
        <w:gridCol w:w="3010"/>
      </w:tblGrid>
      <w:tr w:rsidR="00104A68" w:rsidRPr="00104A68" w:rsidTr="0007387B">
        <w:tc>
          <w:tcPr>
            <w:tcW w:w="0" w:type="auto"/>
            <w:gridSpan w:val="5"/>
          </w:tcPr>
          <w:p w:rsidR="00104A68" w:rsidRPr="00C83198" w:rsidRDefault="00104A68" w:rsidP="0007387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Технологическая карта урока русского языка</w:t>
            </w:r>
            <w:r w:rsidR="0076154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</w:t>
            </w:r>
            <w:proofErr w:type="spellStart"/>
            <w:r w:rsidR="00761541">
              <w:rPr>
                <w:rFonts w:ascii="Times New Roman" w:hAnsi="Times New Roman" w:cs="Times New Roman"/>
                <w:b/>
                <w:sz w:val="36"/>
                <w:szCs w:val="36"/>
              </w:rPr>
              <w:t>Слова</w:t>
            </w:r>
            <w:proofErr w:type="gramStart"/>
            <w:r w:rsidR="00761541">
              <w:rPr>
                <w:rFonts w:ascii="Times New Roman" w:hAnsi="Times New Roman" w:cs="Times New Roman"/>
                <w:b/>
                <w:sz w:val="36"/>
                <w:szCs w:val="36"/>
              </w:rPr>
              <w:t>,к</w:t>
            </w:r>
            <w:proofErr w:type="gramEnd"/>
            <w:r w:rsidR="00761541">
              <w:rPr>
                <w:rFonts w:ascii="Times New Roman" w:hAnsi="Times New Roman" w:cs="Times New Roman"/>
                <w:b/>
                <w:sz w:val="36"/>
                <w:szCs w:val="36"/>
              </w:rPr>
              <w:t>оторые</w:t>
            </w:r>
            <w:proofErr w:type="spellEnd"/>
            <w:r w:rsidR="0076154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называют признаки предметов» во 2 классе</w:t>
            </w:r>
          </w:p>
        </w:tc>
      </w:tr>
      <w:tr w:rsidR="007C5938" w:rsidRPr="00104A68" w:rsidTr="0007387B">
        <w:tc>
          <w:tcPr>
            <w:tcW w:w="3516" w:type="dxa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567" w:type="dxa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Деятельность учителя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Деятельность учащихся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Универсальные действия</w:t>
            </w:r>
          </w:p>
        </w:tc>
      </w:tr>
      <w:tr w:rsidR="007C5938" w:rsidRPr="00104A68" w:rsidTr="0007387B">
        <w:tc>
          <w:tcPr>
            <w:tcW w:w="3516" w:type="dxa"/>
          </w:tcPr>
          <w:p w:rsidR="00104A68" w:rsidRPr="00104A68" w:rsidRDefault="00104A68" w:rsidP="000738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Самоопределение к деятельности. Организационный момент.</w:t>
            </w:r>
          </w:p>
        </w:tc>
        <w:tc>
          <w:tcPr>
            <w:tcW w:w="3567" w:type="dxa"/>
          </w:tcPr>
          <w:p w:rsidR="00A53CB9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 хочется , чтобы</w:t>
            </w:r>
            <w:r w:rsidR="00195E70">
              <w:rPr>
                <w:rFonts w:ascii="Times New Roman" w:hAnsi="Times New Roman" w:cs="Times New Roman"/>
                <w:sz w:val="28"/>
                <w:szCs w:val="28"/>
              </w:rPr>
              <w:t xml:space="preserve"> на нашем уроке вы узнали много нового и </w:t>
            </w:r>
            <w:proofErr w:type="spellStart"/>
            <w:r w:rsidR="00195E70">
              <w:rPr>
                <w:rFonts w:ascii="Times New Roman" w:hAnsi="Times New Roman" w:cs="Times New Roman"/>
                <w:sz w:val="28"/>
                <w:szCs w:val="28"/>
              </w:rPr>
              <w:t>интересного</w:t>
            </w:r>
            <w:proofErr w:type="gramStart"/>
            <w:r w:rsidR="00195E7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195E70"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 w:rsidR="00195E70">
              <w:rPr>
                <w:rFonts w:ascii="Times New Roman" w:hAnsi="Times New Roman" w:cs="Times New Roman"/>
                <w:sz w:val="28"/>
                <w:szCs w:val="28"/>
              </w:rPr>
              <w:t xml:space="preserve"> девизом этого урока станет пословица : « Не стыдно не </w:t>
            </w:r>
            <w:proofErr w:type="spellStart"/>
            <w:r w:rsidR="00195E70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Start"/>
            <w:r w:rsidR="00195E70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195E70">
              <w:rPr>
                <w:rFonts w:ascii="Times New Roman" w:hAnsi="Times New Roman" w:cs="Times New Roman"/>
                <w:sz w:val="28"/>
                <w:szCs w:val="28"/>
              </w:rPr>
              <w:t>тыдно</w:t>
            </w:r>
            <w:proofErr w:type="spellEnd"/>
            <w:r w:rsidR="00195E70">
              <w:rPr>
                <w:rFonts w:ascii="Times New Roman" w:hAnsi="Times New Roman" w:cs="Times New Roman"/>
                <w:sz w:val="28"/>
                <w:szCs w:val="28"/>
              </w:rPr>
              <w:t xml:space="preserve"> не учиться!»  </w:t>
            </w:r>
          </w:p>
          <w:p w:rsidR="00104A68" w:rsidRDefault="00FF48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  <w:p w:rsidR="00A53CB9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нам делать предстоит?</w:t>
            </w:r>
          </w:p>
          <w:p w:rsidR="006B4A1E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какой вопрос стоит.</w:t>
            </w:r>
          </w:p>
          <w:p w:rsidR="006B4A1E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ответ вам получить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6B4A1E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уроке внимательным надо быть.</w:t>
            </w:r>
          </w:p>
          <w:p w:rsidR="006B4A1E" w:rsidRPr="00104A68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Организация учащихся, включение в деловой ритм. Подведение к озвучиванию темы урока.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Подготовка к восприятию нового материала.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Личностные УУД: самоопределение.</w:t>
            </w:r>
          </w:p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Регулятивные УУД:  целеполагание.</w:t>
            </w:r>
          </w:p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Коммуникативные УУД: умение с точностью выражать свои мысли.</w:t>
            </w:r>
          </w:p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Познавательные УУД: поиск и выделение информации.</w:t>
            </w:r>
          </w:p>
        </w:tc>
      </w:tr>
      <w:tr w:rsidR="007C5938" w:rsidRPr="00104A68" w:rsidTr="00441519">
        <w:trPr>
          <w:trHeight w:val="5201"/>
        </w:trPr>
        <w:tc>
          <w:tcPr>
            <w:tcW w:w="3516" w:type="dxa"/>
            <w:tcBorders>
              <w:bottom w:val="single" w:sz="4" w:space="0" w:color="auto"/>
            </w:tcBorders>
          </w:tcPr>
          <w:p w:rsid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2.Актуализация знаний и фиксация затруднений в деятельности.</w:t>
            </w: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Pr="00104A68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104A68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Откройте</w:t>
            </w:r>
            <w:r w:rsidR="00CD01BE">
              <w:rPr>
                <w:rFonts w:ascii="Times New Roman" w:hAnsi="Times New Roman" w:cs="Times New Roman"/>
                <w:sz w:val="28"/>
                <w:szCs w:val="28"/>
              </w:rPr>
              <w:t xml:space="preserve"> тетради</w:t>
            </w:r>
            <w:proofErr w:type="gramStart"/>
            <w:r w:rsidR="00CD01B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D01BE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CB7C46">
              <w:rPr>
                <w:rFonts w:ascii="Times New Roman" w:hAnsi="Times New Roman" w:cs="Times New Roman"/>
                <w:sz w:val="28"/>
                <w:szCs w:val="28"/>
              </w:rPr>
              <w:t>пишите число .</w:t>
            </w:r>
          </w:p>
          <w:p w:rsidR="00CB7C46" w:rsidRDefault="00CB7C4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СЛАЙД-2</w:t>
            </w:r>
          </w:p>
          <w:p w:rsidR="00CB7C46" w:rsidRDefault="00F437B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 прочитать слова</w:t>
            </w:r>
            <w:r w:rsidR="00A53C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Есенина</w:t>
            </w:r>
          </w:p>
          <w:p w:rsidR="00441519" w:rsidRDefault="00A53CB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37BC">
              <w:rPr>
                <w:rFonts w:ascii="Times New Roman" w:hAnsi="Times New Roman" w:cs="Times New Roman"/>
                <w:sz w:val="28"/>
                <w:szCs w:val="28"/>
              </w:rPr>
              <w:t xml:space="preserve">Улыбнулись сонные </w:t>
            </w:r>
            <w:proofErr w:type="spellStart"/>
            <w:r w:rsidR="00F437BC">
              <w:rPr>
                <w:rFonts w:ascii="Times New Roman" w:hAnsi="Times New Roman" w:cs="Times New Roman"/>
                <w:sz w:val="28"/>
                <w:szCs w:val="28"/>
              </w:rPr>
              <w:t>березки</w:t>
            </w:r>
            <w:proofErr w:type="gramStart"/>
            <w:r w:rsidR="00F437B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F437BC">
              <w:rPr>
                <w:rFonts w:ascii="Times New Roman" w:hAnsi="Times New Roman" w:cs="Times New Roman"/>
                <w:sz w:val="28"/>
                <w:szCs w:val="28"/>
              </w:rPr>
              <w:t>астрепали</w:t>
            </w:r>
            <w:proofErr w:type="spellEnd"/>
            <w:r w:rsidR="00F437BC">
              <w:rPr>
                <w:rFonts w:ascii="Times New Roman" w:hAnsi="Times New Roman" w:cs="Times New Roman"/>
                <w:sz w:val="28"/>
                <w:szCs w:val="28"/>
              </w:rPr>
              <w:t xml:space="preserve"> шелковые </w:t>
            </w:r>
            <w:proofErr w:type="spellStart"/>
            <w:r w:rsidR="00F437BC">
              <w:rPr>
                <w:rFonts w:ascii="Times New Roman" w:hAnsi="Times New Roman" w:cs="Times New Roman"/>
                <w:sz w:val="28"/>
                <w:szCs w:val="28"/>
              </w:rPr>
              <w:t>косы.Шелестят</w:t>
            </w:r>
            <w:proofErr w:type="spellEnd"/>
            <w:r w:rsidR="00F437BC">
              <w:rPr>
                <w:rFonts w:ascii="Times New Roman" w:hAnsi="Times New Roman" w:cs="Times New Roman"/>
                <w:sz w:val="28"/>
                <w:szCs w:val="28"/>
              </w:rPr>
              <w:t xml:space="preserve"> зеленые </w:t>
            </w:r>
            <w:proofErr w:type="spellStart"/>
            <w:r w:rsidR="00F437BC">
              <w:rPr>
                <w:rFonts w:ascii="Times New Roman" w:hAnsi="Times New Roman" w:cs="Times New Roman"/>
                <w:sz w:val="28"/>
                <w:szCs w:val="28"/>
              </w:rPr>
              <w:t>сережки.И</w:t>
            </w:r>
            <w:proofErr w:type="spellEnd"/>
            <w:r w:rsidR="00F437BC">
              <w:rPr>
                <w:rFonts w:ascii="Times New Roman" w:hAnsi="Times New Roman" w:cs="Times New Roman"/>
                <w:sz w:val="28"/>
                <w:szCs w:val="28"/>
              </w:rPr>
              <w:t xml:space="preserve"> горят серебряные </w:t>
            </w:r>
            <w:proofErr w:type="spellStart"/>
            <w:r w:rsidR="00F437BC">
              <w:rPr>
                <w:rFonts w:ascii="Times New Roman" w:hAnsi="Times New Roman" w:cs="Times New Roman"/>
                <w:sz w:val="28"/>
                <w:szCs w:val="28"/>
              </w:rPr>
              <w:t>росы.Я</w:t>
            </w:r>
            <w:proofErr w:type="spellEnd"/>
            <w:r w:rsidR="00F437BC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каждой группе выполнить свое задание 1 –выпишите слова</w:t>
            </w:r>
            <w:r w:rsidR="0062279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r w:rsidR="00F437BC">
              <w:rPr>
                <w:rFonts w:ascii="Times New Roman" w:hAnsi="Times New Roman" w:cs="Times New Roman"/>
                <w:sz w:val="28"/>
                <w:szCs w:val="28"/>
              </w:rPr>
              <w:t>обозначающие предмет</w:t>
            </w:r>
            <w:r w:rsidR="00622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3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792">
              <w:rPr>
                <w:rFonts w:ascii="Times New Roman" w:hAnsi="Times New Roman" w:cs="Times New Roman"/>
                <w:sz w:val="28"/>
                <w:szCs w:val="28"/>
              </w:rPr>
              <w:t>На какой вопрос они отвечают ?2 –выпишите слова, которые обозначают действие предмета. На какой вопрос они отвечают? 3- выпишите все остальные слова.</w:t>
            </w:r>
          </w:p>
          <w:p w:rsidR="00441519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-3</w:t>
            </w:r>
          </w:p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учащихся: определение частей речи. Выявление уровня знаний. Определение типичных недостатков.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Выполнение задания, тренирующего отдельные способности к учебной деятельности, мыслительные операции и учебные навыки.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умение с точностью выражать свои мысли, владение речью в соответствии с нормами русского языка.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Познавательные УУД.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универсальные действия: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смысловое чтение.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Логические универсальные действия: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анализ материала; выбор оснований для составления задания.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938" w:rsidRPr="00104A68" w:rsidTr="00441519">
        <w:trPr>
          <w:trHeight w:val="841"/>
        </w:trPr>
        <w:tc>
          <w:tcPr>
            <w:tcW w:w="3516" w:type="dxa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3.Выявление места и причины затруднения</w:t>
            </w:r>
          </w:p>
        </w:tc>
        <w:tc>
          <w:tcPr>
            <w:tcW w:w="3567" w:type="dxa"/>
            <w:tcBorders>
              <w:top w:val="single" w:sz="4" w:space="0" w:color="auto"/>
            </w:tcBorders>
          </w:tcPr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 вы  считаете, что именно эти слова</w:t>
            </w:r>
            <w:r w:rsidR="001258E0">
              <w:rPr>
                <w:rFonts w:ascii="Times New Roman" w:hAnsi="Times New Roman" w:cs="Times New Roman"/>
                <w:sz w:val="28"/>
                <w:szCs w:val="28"/>
              </w:rPr>
              <w:t xml:space="preserve"> обозначаю</w:t>
            </w:r>
            <w:r w:rsidR="00CA6AC8">
              <w:rPr>
                <w:rFonts w:ascii="Times New Roman" w:hAnsi="Times New Roman" w:cs="Times New Roman"/>
                <w:sz w:val="28"/>
                <w:szCs w:val="28"/>
              </w:rPr>
              <w:t>т предмет</w:t>
            </w:r>
            <w:proofErr w:type="gramStart"/>
            <w:r w:rsidR="00CA6AC8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="00CA6A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75BD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окажите.</w:t>
            </w:r>
          </w:p>
          <w:p w:rsidR="00441519" w:rsidRDefault="00CA6AC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 определили, что эти слова обозначают действие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Докажите.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CA6AC8">
              <w:rPr>
                <w:rFonts w:ascii="Times New Roman" w:hAnsi="Times New Roman" w:cs="Times New Roman"/>
                <w:sz w:val="28"/>
                <w:szCs w:val="28"/>
              </w:rPr>
              <w:t>А это что за слова</w:t>
            </w:r>
            <w:proofErr w:type="gramStart"/>
            <w:r w:rsidR="00CA6AC8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="00CA6AC8">
              <w:rPr>
                <w:rFonts w:ascii="Times New Roman" w:hAnsi="Times New Roman" w:cs="Times New Roman"/>
                <w:sz w:val="28"/>
                <w:szCs w:val="28"/>
              </w:rPr>
              <w:t xml:space="preserve"> 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вы о них можете  сказать?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не знакомы с этой частью 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чего вам не хватает, чтобы определить, какая эта часть речи?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-Нам не хватает знаний.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-Так над чем будем работать сегодня?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-Какая тема урока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41519" w:rsidRDefault="00CA6AC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которые называют признаки предметов.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СЛАЙД- 4   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определим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задачи будем решать на уроке?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Узнаем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</w:t>
            </w:r>
            <w:r w:rsidR="00CA6AC8">
              <w:rPr>
                <w:rFonts w:ascii="Times New Roman" w:hAnsi="Times New Roman" w:cs="Times New Roman"/>
                <w:sz w:val="28"/>
                <w:szCs w:val="28"/>
              </w:rPr>
              <w:t>ое слова –признаки 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-Куда обратимся за помощью?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Посмотрим в учебнике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спросим у учителя, посмотрим в интернете.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решить наши задачи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вам предлагаю более подробно рассмотреть эту часть речи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Действия постановки и решения проблем:</w:t>
            </w:r>
          </w:p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 и нахождение пути решения проблемы.</w:t>
            </w:r>
          </w:p>
        </w:tc>
      </w:tr>
      <w:tr w:rsidR="007C5938" w:rsidRPr="00104A68" w:rsidTr="00441519">
        <w:trPr>
          <w:trHeight w:val="96"/>
        </w:trPr>
        <w:tc>
          <w:tcPr>
            <w:tcW w:w="3516" w:type="dxa"/>
          </w:tcPr>
          <w:p w:rsidR="00104A68" w:rsidRPr="00104A68" w:rsidRDefault="008B0323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4.Построение  проекта выхода из затруднения.</w:t>
            </w:r>
          </w:p>
        </w:tc>
        <w:tc>
          <w:tcPr>
            <w:tcW w:w="3567" w:type="dxa"/>
          </w:tcPr>
          <w:p w:rsidR="00104A68" w:rsidRDefault="001E73E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-Нас ждёт исследовательская  работа</w:t>
            </w:r>
          </w:p>
          <w:p w:rsidR="00104A68" w:rsidRDefault="001E73E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5</w:t>
            </w:r>
          </w:p>
          <w:p w:rsidR="008B0323" w:rsidRDefault="003432D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это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="008B0323"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Круглый, круглый, Сладкий,</w:t>
            </w:r>
            <w:r w:rsidR="00465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сладкий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С полосатой кожей гладкой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B1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разрежешь </w:t>
            </w:r>
            <w:proofErr w:type="gramStart"/>
            <w:r w:rsidR="009B1E40"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осмотри</w:t>
            </w:r>
            <w:r w:rsidR="009B1E40"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B1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E40"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Красный, красный он внутри.</w:t>
            </w:r>
          </w:p>
          <w:p w:rsidR="008B0323" w:rsidRDefault="008B0323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1E40">
              <w:rPr>
                <w:rFonts w:ascii="Times New Roman" w:hAnsi="Times New Roman" w:cs="Times New Roman"/>
                <w:sz w:val="28"/>
                <w:szCs w:val="28"/>
              </w:rPr>
              <w:t>Какие слова помогли догадаться</w:t>
            </w:r>
            <w:proofErr w:type="gramStart"/>
            <w:r w:rsidR="009B1E4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9B1E40">
              <w:rPr>
                <w:rFonts w:ascii="Times New Roman" w:hAnsi="Times New Roman" w:cs="Times New Roman"/>
                <w:sz w:val="28"/>
                <w:szCs w:val="28"/>
              </w:rPr>
              <w:t xml:space="preserve">что это арбуз? </w:t>
            </w:r>
          </w:p>
          <w:p w:rsidR="008B0323" w:rsidRDefault="009B1E4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какой стороны характеризует АРБУЗ слово «круглый»? /по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е/</w:t>
            </w:r>
          </w:p>
          <w:p w:rsidR="008B0323" w:rsidRDefault="009B1E4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слово «сладкий»?/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по вку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су/</w:t>
            </w:r>
          </w:p>
          <w:p w:rsidR="00AA5FDE" w:rsidRDefault="009B1E4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можно сказать про 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:»</w:t>
            </w:r>
            <w:proofErr w:type="gramEnd"/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полосатый» и «</w:t>
            </w:r>
            <w:r w:rsidR="001E73E8"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красный»?/по цвету/</w:t>
            </w:r>
          </w:p>
          <w:p w:rsidR="00AA5FDE" w:rsidRDefault="009B1E4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запишем в тетрадь:</w:t>
            </w:r>
          </w:p>
          <w:p w:rsidR="00AA5FDE" w:rsidRDefault="009B1E4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Арбуз какой? Круглый, </w:t>
            </w:r>
            <w:r w:rsidR="00A34F79">
              <w:rPr>
                <w:rFonts w:ascii="Times New Roman" w:hAnsi="Times New Roman" w:cs="Times New Roman"/>
                <w:sz w:val="28"/>
                <w:szCs w:val="28"/>
              </w:rPr>
              <w:t>сладкий</w:t>
            </w:r>
            <w:proofErr w:type="gramStart"/>
            <w:r w:rsidR="00A34F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34F7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A34F79">
              <w:rPr>
                <w:rFonts w:ascii="Times New Roman" w:hAnsi="Times New Roman" w:cs="Times New Roman"/>
                <w:sz w:val="28"/>
                <w:szCs w:val="28"/>
              </w:rPr>
              <w:t xml:space="preserve">расный.- </w:t>
            </w:r>
            <w:r w:rsidR="00DE2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BDE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словарные слова на доске </w:t>
            </w:r>
            <w:proofErr w:type="gramStart"/>
            <w:r w:rsidR="00075BDE">
              <w:rPr>
                <w:rFonts w:ascii="Times New Roman" w:hAnsi="Times New Roman" w:cs="Times New Roman"/>
                <w:sz w:val="28"/>
                <w:szCs w:val="28"/>
              </w:rPr>
              <w:t>:м</w:t>
            </w:r>
            <w:proofErr w:type="gramEnd"/>
            <w:r w:rsidR="00075BDE">
              <w:rPr>
                <w:rFonts w:ascii="Times New Roman" w:hAnsi="Times New Roman" w:cs="Times New Roman"/>
                <w:sz w:val="28"/>
                <w:szCs w:val="28"/>
              </w:rPr>
              <w:t>едведь, заяц , лисица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BDE">
              <w:rPr>
                <w:rFonts w:ascii="Times New Roman" w:hAnsi="Times New Roman" w:cs="Times New Roman"/>
                <w:sz w:val="28"/>
                <w:szCs w:val="28"/>
              </w:rPr>
              <w:t>.Прошу встать 1 ряд и назвать признак,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BDE">
              <w:rPr>
                <w:rFonts w:ascii="Times New Roman" w:hAnsi="Times New Roman" w:cs="Times New Roman"/>
                <w:sz w:val="28"/>
                <w:szCs w:val="28"/>
              </w:rPr>
              <w:t>характерный только для слова медведь/косолапый/Проговори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м вместе .Медведь какой? косолапый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5FDE"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числительные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Прошу встать 2 ряд.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признак, характерный для слова ЗАЯЦ./ косой</w:t>
            </w:r>
            <w:proofErr w:type="gramStart"/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  <w:proofErr w:type="gramEnd"/>
            <w:r w:rsidR="001857BF">
              <w:rPr>
                <w:rFonts w:ascii="Times New Roman" w:hAnsi="Times New Roman" w:cs="Times New Roman"/>
                <w:sz w:val="28"/>
                <w:szCs w:val="28"/>
              </w:rPr>
              <w:t>роговорите вместе.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 xml:space="preserve"> какой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857BF">
              <w:rPr>
                <w:rFonts w:ascii="Times New Roman" w:hAnsi="Times New Roman" w:cs="Times New Roman"/>
                <w:sz w:val="28"/>
                <w:szCs w:val="28"/>
              </w:rPr>
              <w:t>?к</w:t>
            </w:r>
            <w:proofErr w:type="gramEnd"/>
            <w:r w:rsidR="001857BF">
              <w:rPr>
                <w:rFonts w:ascii="Times New Roman" w:hAnsi="Times New Roman" w:cs="Times New Roman"/>
                <w:sz w:val="28"/>
                <w:szCs w:val="28"/>
              </w:rPr>
              <w:t>осой. Прошу встать 3 ряд</w:t>
            </w:r>
            <w:proofErr w:type="gramStart"/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857BF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признак, 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характ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рный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 xml:space="preserve"> для слова ЛИСИЦА/хитрая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Проговорите вместе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7BF">
              <w:rPr>
                <w:rFonts w:ascii="Times New Roman" w:hAnsi="Times New Roman" w:cs="Times New Roman"/>
                <w:sz w:val="28"/>
                <w:szCs w:val="28"/>
              </w:rPr>
              <w:t>.Лисица какая? Хитрая.</w:t>
            </w:r>
          </w:p>
          <w:p w:rsidR="00AA5FDE" w:rsidRDefault="001857BF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:rsidR="00DE2C3A" w:rsidRDefault="00F655C1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DE2C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DE2C3A">
              <w:rPr>
                <w:rFonts w:ascii="Times New Roman" w:hAnsi="Times New Roman" w:cs="Times New Roman"/>
                <w:sz w:val="28"/>
                <w:szCs w:val="28"/>
              </w:rPr>
              <w:t>олодцы!</w:t>
            </w:r>
          </w:p>
          <w:p w:rsidR="00A70FFA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655C1">
              <w:rPr>
                <w:rFonts w:ascii="Times New Roman" w:hAnsi="Times New Roman" w:cs="Times New Roman"/>
                <w:sz w:val="28"/>
                <w:szCs w:val="28"/>
              </w:rPr>
              <w:t>На слайде вы видите сказочного героя. Кто его узнал?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Конечно, это Незнайка.</w:t>
            </w:r>
            <w:r w:rsidR="00F655C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Посмотрите, как ярко он одет .</w:t>
            </w:r>
            <w:r w:rsidR="00A70FFA">
              <w:rPr>
                <w:rFonts w:ascii="Times New Roman" w:hAnsi="Times New Roman" w:cs="Times New Roman"/>
                <w:sz w:val="28"/>
                <w:szCs w:val="28"/>
              </w:rPr>
              <w:t xml:space="preserve">А теперь </w:t>
            </w:r>
            <w:r w:rsidR="00F655C1">
              <w:rPr>
                <w:rFonts w:ascii="Times New Roman" w:hAnsi="Times New Roman" w:cs="Times New Roman"/>
                <w:sz w:val="28"/>
                <w:szCs w:val="28"/>
              </w:rPr>
              <w:t xml:space="preserve">я уберу слайд, а вы вспомните 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55C1">
              <w:rPr>
                <w:rFonts w:ascii="Times New Roman" w:hAnsi="Times New Roman" w:cs="Times New Roman"/>
                <w:sz w:val="28"/>
                <w:szCs w:val="28"/>
              </w:rPr>
              <w:t>как был одет Незнайка и ,работая в четверках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5C1">
              <w:rPr>
                <w:rFonts w:ascii="Times New Roman" w:hAnsi="Times New Roman" w:cs="Times New Roman"/>
                <w:sz w:val="28"/>
                <w:szCs w:val="28"/>
              </w:rPr>
              <w:t>,соедин</w:t>
            </w:r>
            <w:r w:rsidR="00475900">
              <w:rPr>
                <w:rFonts w:ascii="Times New Roman" w:hAnsi="Times New Roman" w:cs="Times New Roman"/>
                <w:sz w:val="28"/>
                <w:szCs w:val="28"/>
              </w:rPr>
              <w:t>ите стрелками слова в столбиках</w:t>
            </w:r>
            <w:r w:rsidR="00F65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900">
              <w:rPr>
                <w:rFonts w:ascii="Times New Roman" w:hAnsi="Times New Roman" w:cs="Times New Roman"/>
                <w:sz w:val="28"/>
                <w:szCs w:val="28"/>
              </w:rPr>
              <w:t>СЛАЙД 6</w:t>
            </w:r>
            <w:proofErr w:type="gramStart"/>
            <w:r w:rsidR="0047590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="00475900">
              <w:rPr>
                <w:rFonts w:ascii="Times New Roman" w:hAnsi="Times New Roman" w:cs="Times New Roman"/>
                <w:sz w:val="28"/>
                <w:szCs w:val="28"/>
              </w:rPr>
              <w:t xml:space="preserve">акие слова помогли не ошибиться в выборе цвета одежды? Да, нам </w:t>
            </w:r>
            <w:r w:rsidR="00475900"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помогли</w:t>
            </w:r>
            <w:r w:rsidR="00C435AD"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имена прилагательные</w:t>
            </w:r>
            <w:proofErr w:type="gramStart"/>
            <w:r w:rsidR="00C435A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E2C3A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C3A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318" w:rsidRPr="00104A6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проблемной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ситуации.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над языковым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материалом, фиксация недостатка знаний, озвучивание, уточнение темы урока.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УУД: целеполагание.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УУД. Постановка и решение проблемы: формулирование проблемы.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универсальные действия: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самостоятельное выделение познавательной цели.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планирование (определение цели, функций, способов взаимодействия обучающихся с учителем и сверстниками).</w:t>
            </w:r>
          </w:p>
        </w:tc>
      </w:tr>
      <w:tr w:rsidR="007C5938" w:rsidRPr="00104A68" w:rsidTr="0007387B">
        <w:tc>
          <w:tcPr>
            <w:tcW w:w="3516" w:type="dxa"/>
          </w:tcPr>
          <w:p w:rsidR="00104A68" w:rsidRPr="00104A68" w:rsidRDefault="005E0F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Реализация построения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</w:t>
            </w:r>
          </w:p>
        </w:tc>
        <w:tc>
          <w:tcPr>
            <w:tcW w:w="3567" w:type="dxa"/>
          </w:tcPr>
          <w:p w:rsidR="00104A68" w:rsidRDefault="005E0F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-Давайте обобщим наши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</w:t>
            </w:r>
          </w:p>
          <w:p w:rsidR="005E0F74" w:rsidRDefault="005E0F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-Предлагаю поработать в парах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аполните карточку. Вставьте недостающие  данные.</w:t>
            </w:r>
          </w:p>
          <w:p w:rsidR="00001486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партах карточки жёлтого цвета.</w:t>
            </w:r>
          </w:p>
          <w:p w:rsidR="005E0F74" w:rsidRPr="00465AA9" w:rsidRDefault="008751EC" w:rsidP="000738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Моделирование правила с опорной схемой</w:t>
            </w:r>
          </w:p>
          <w:p w:rsidR="005E0F74" w:rsidRDefault="005E0F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у вас получилось?</w:t>
            </w:r>
          </w:p>
          <w:p w:rsidR="009A294B" w:rsidRPr="00104A68" w:rsidRDefault="009A294B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(дети читают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99"/>
            </w:tblGrid>
            <w:tr w:rsidR="005E0F74" w:rsidRPr="00104A68" w:rsidTr="00F12F19">
              <w:trPr>
                <w:trHeight w:val="3853"/>
              </w:trPr>
              <w:tc>
                <w:tcPr>
                  <w:tcW w:w="2999" w:type="dxa"/>
                  <w:tcBorders>
                    <w:left w:val="nil"/>
                    <w:bottom w:val="nil"/>
                    <w:right w:val="nil"/>
                  </w:tcBorders>
                </w:tcPr>
                <w:p w:rsidR="009A294B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Правильно ли мы действовали? Сравним  своё определение с тем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 предлагают авторы учеб</w:t>
                  </w:r>
                  <w:r w:rsidR="008751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ника</w:t>
                  </w:r>
                </w:p>
                <w:p w:rsidR="008751EC" w:rsidRDefault="003C39F5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Страница 51</w:t>
                  </w:r>
                </w:p>
                <w:p w:rsidR="009A294B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Хорошо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мы справились .Проект построен.</w:t>
                  </w:r>
                </w:p>
                <w:p w:rsidR="008751EC" w:rsidRDefault="008751EC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СЛАЙД 7</w:t>
                  </w:r>
                </w:p>
                <w:p w:rsidR="009A294B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A294B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ФИЗМИНУТКА</w:t>
                  </w:r>
                </w:p>
                <w:p w:rsidR="009A294B" w:rsidRPr="00104A68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на исследование проблемных ситуаций.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заданий. Составление памятки, подводящей к определению понятия части речи, озвучив</w:t>
            </w:r>
            <w:r w:rsidR="003C39F5">
              <w:rPr>
                <w:rFonts w:ascii="Times New Roman" w:hAnsi="Times New Roman" w:cs="Times New Roman"/>
                <w:sz w:val="28"/>
                <w:szCs w:val="28"/>
              </w:rPr>
              <w:t>ание понятия. Углубление понятия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C435AD">
              <w:rPr>
                <w:rFonts w:ascii="Times New Roman" w:hAnsi="Times New Roman" w:cs="Times New Roman"/>
                <w:sz w:val="28"/>
                <w:szCs w:val="28"/>
              </w:rPr>
              <w:t>Имя прилагательное»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Регулятивные УУД: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прогнозирование, контроль в форме сличения, коррекция.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Познавательные УУД: логические универсальные действия: решение проблемы.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сотрудничество, умение с достаточной полнотой и точностью выражать свои мысли.</w:t>
            </w:r>
          </w:p>
        </w:tc>
      </w:tr>
      <w:tr w:rsidR="007C5938" w:rsidRPr="00104A68" w:rsidTr="0007387B">
        <w:tc>
          <w:tcPr>
            <w:tcW w:w="3516" w:type="dxa"/>
          </w:tcPr>
          <w:p w:rsidR="00104A68" w:rsidRPr="00104A68" w:rsidRDefault="009A294B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</w:t>
            </w:r>
            <w:r w:rsidR="00104A68" w:rsidRPr="00104A68">
              <w:rPr>
                <w:rFonts w:ascii="Times New Roman" w:hAnsi="Times New Roman" w:cs="Times New Roman"/>
                <w:sz w:val="28"/>
                <w:szCs w:val="28"/>
              </w:rPr>
              <w:t>.Первичное 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проговариванием во внешней речи</w:t>
            </w:r>
          </w:p>
        </w:tc>
        <w:tc>
          <w:tcPr>
            <w:tcW w:w="3567" w:type="dxa"/>
          </w:tcPr>
          <w:p w:rsidR="007E4446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ещё проговорим наши правила</w:t>
            </w:r>
          </w:p>
          <w:p w:rsidR="005A5C74" w:rsidRDefault="00DC5842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Выполнение  упр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ажнение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2.стр51</w:t>
            </w:r>
            <w:r w:rsidR="007E444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A5C74" w:rsidRDefault="005A5C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E4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51EC">
              <w:rPr>
                <w:rFonts w:ascii="Times New Roman" w:hAnsi="Times New Roman" w:cs="Times New Roman"/>
                <w:sz w:val="28"/>
                <w:szCs w:val="28"/>
              </w:rPr>
              <w:t xml:space="preserve">Устное проговаривание (по </w:t>
            </w:r>
            <w:r w:rsidR="00875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одному) </w:t>
            </w:r>
          </w:p>
          <w:p w:rsidR="008751EC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-Хорошо поработали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сейчас нас ждёт самостоятельная работа.</w:t>
            </w:r>
          </w:p>
          <w:p w:rsidR="008751EC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EC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Установление осознанного восприятия. Обобщение.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Решение типового задания.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–сличение с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образцом.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Анализ ошибок.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Коррекция.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УУД: контроль, оценка, коррекция.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сотрудничество.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 УУД: </w:t>
            </w:r>
            <w:proofErr w:type="spell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–логические (анализ, классификация, подведение под понятие, вывод.)</w:t>
            </w:r>
          </w:p>
        </w:tc>
      </w:tr>
      <w:tr w:rsidR="007C5938" w:rsidRPr="00104A68" w:rsidTr="0007387B">
        <w:tc>
          <w:tcPr>
            <w:tcW w:w="3516" w:type="dxa"/>
          </w:tcPr>
          <w:p w:rsidR="00104A68" w:rsidRPr="00104A68" w:rsidRDefault="005A5C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  <w:r w:rsidR="00104A68" w:rsidRPr="00104A68">
              <w:rPr>
                <w:rFonts w:ascii="Times New Roman" w:hAnsi="Times New Roman" w:cs="Times New Roman"/>
                <w:sz w:val="28"/>
                <w:szCs w:val="28"/>
              </w:rPr>
              <w:t>.Самостоятельная работа с самопроверкой по эталону.</w:t>
            </w:r>
          </w:p>
        </w:tc>
        <w:tc>
          <w:tcPr>
            <w:tcW w:w="3567" w:type="dxa"/>
          </w:tcPr>
          <w:p w:rsidR="00104A68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СЛАЙД -8</w:t>
            </w:r>
          </w:p>
          <w:p w:rsidR="007E4446" w:rsidRDefault="00453A32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вами на слайде текст «Весной»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Светит яркое солнце</w:t>
            </w:r>
            <w:proofErr w:type="gramStart"/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Дует теплый ветерок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Зеленеет молодая трава. Поет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465AA9">
              <w:rPr>
                <w:rFonts w:ascii="Times New Roman" w:hAnsi="Times New Roman" w:cs="Times New Roman"/>
                <w:b/>
                <w:sz w:val="28"/>
                <w:szCs w:val="28"/>
              </w:rPr>
              <w:t>еселый жаворонок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Давайте попробуем убрать </w:t>
            </w:r>
            <w:r w:rsidR="00C435AD">
              <w:rPr>
                <w:rFonts w:ascii="Times New Roman" w:hAnsi="Times New Roman" w:cs="Times New Roman"/>
                <w:sz w:val="28"/>
                <w:szCs w:val="28"/>
              </w:rPr>
              <w:t>прилагательные</w:t>
            </w:r>
            <w:proofErr w:type="gramStart"/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Прочтите, что получилось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.Какой текст вам больше нравится? 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Именно </w:t>
            </w:r>
            <w:r w:rsidR="00C435AD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делают нашу речь более яркой, более понятной. </w:t>
            </w:r>
            <w:r w:rsidR="007C5938">
              <w:rPr>
                <w:rFonts w:ascii="Times New Roman" w:hAnsi="Times New Roman" w:cs="Times New Roman"/>
                <w:sz w:val="28"/>
                <w:szCs w:val="28"/>
              </w:rPr>
              <w:t>Спишите тот текст, который больше понравился</w:t>
            </w:r>
            <w:proofErr w:type="gramStart"/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59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C5938">
              <w:rPr>
                <w:rFonts w:ascii="Times New Roman" w:hAnsi="Times New Roman" w:cs="Times New Roman"/>
                <w:sz w:val="28"/>
                <w:szCs w:val="28"/>
              </w:rPr>
              <w:t>Подчеркните слова, которые обозначают признак предмета волнистой линией.</w:t>
            </w:r>
          </w:p>
          <w:p w:rsidR="007E4446" w:rsidRDefault="007E444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5938">
              <w:rPr>
                <w:rFonts w:ascii="Times New Roman" w:hAnsi="Times New Roman" w:cs="Times New Roman"/>
                <w:sz w:val="28"/>
                <w:szCs w:val="28"/>
              </w:rPr>
              <w:t>Взаимопроверка.</w:t>
            </w:r>
          </w:p>
          <w:p w:rsidR="00001486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-9</w:t>
            </w:r>
          </w:p>
          <w:p w:rsidR="00F03704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-Обменяйтесь тетрадями,</w:t>
            </w:r>
          </w:p>
          <w:p w:rsidR="00F03704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поблагодарите своих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одноклассников за помощь</w:t>
            </w:r>
          </w:p>
          <w:p w:rsidR="00001486" w:rsidRPr="00104A68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кого были затруднения при выполнении этого задания?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деятельности по применению новых знаний.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 Осуществление самопроверки (пошаговое сравнение с эталоном).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Регулятивные УУД: контроль, коррекция, выделение и осознание того, что уже усвоено и что еще подлежит усвоению, осознание качества и уровня усвоения.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Личностные УУД: самоопределение.</w:t>
            </w:r>
          </w:p>
        </w:tc>
      </w:tr>
      <w:tr w:rsidR="007C5938" w:rsidRPr="00104A68" w:rsidTr="00F12F19">
        <w:trPr>
          <w:trHeight w:val="3113"/>
        </w:trPr>
        <w:tc>
          <w:tcPr>
            <w:tcW w:w="3516" w:type="dxa"/>
            <w:tcBorders>
              <w:bottom w:val="single" w:sz="4" w:space="0" w:color="auto"/>
            </w:tcBorders>
          </w:tcPr>
          <w:p w:rsidR="00104A68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8.Включение в систему знаний и повторение.</w:t>
            </w: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Pr="00104A68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F03704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7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5938">
              <w:rPr>
                <w:rFonts w:ascii="Times New Roman" w:hAnsi="Times New Roman" w:cs="Times New Roman"/>
                <w:sz w:val="28"/>
                <w:szCs w:val="28"/>
              </w:rPr>
              <w:t xml:space="preserve">-Есть очень хорошая пословица </w:t>
            </w:r>
            <w:proofErr w:type="gramStart"/>
            <w:r w:rsidR="007C5938">
              <w:rPr>
                <w:rFonts w:ascii="Times New Roman" w:hAnsi="Times New Roman" w:cs="Times New Roman"/>
                <w:sz w:val="28"/>
                <w:szCs w:val="28"/>
              </w:rPr>
              <w:t>–Ж</w:t>
            </w:r>
            <w:proofErr w:type="gramEnd"/>
            <w:r w:rsidR="007C5938">
              <w:rPr>
                <w:rFonts w:ascii="Times New Roman" w:hAnsi="Times New Roman" w:cs="Times New Roman"/>
                <w:sz w:val="28"/>
                <w:szCs w:val="28"/>
              </w:rPr>
              <w:t>изнь дана на добрые дела.</w:t>
            </w:r>
          </w:p>
          <w:p w:rsidR="00001486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понимаете её смысл?</w:t>
            </w:r>
          </w:p>
          <w:p w:rsidR="00F03704" w:rsidRDefault="007C593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слово, которое отвечает на вопрос КАКОЙ?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КАКИЕ?</w:t>
            </w:r>
            <w:r w:rsidR="00465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A90">
              <w:rPr>
                <w:rFonts w:ascii="Times New Roman" w:hAnsi="Times New Roman" w:cs="Times New Roman"/>
                <w:sz w:val="28"/>
                <w:szCs w:val="28"/>
              </w:rPr>
              <w:t>Работа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парах. </w:t>
            </w: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</w:p>
          <w:p w:rsidR="000C7FFA" w:rsidRPr="00104A68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-10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умение с достаточной полнотой и точностью выражать свои мысли.</w:t>
            </w:r>
          </w:p>
          <w:p w:rsid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938" w:rsidRPr="00104A68" w:rsidTr="00F12F19">
        <w:trPr>
          <w:trHeight w:val="1696"/>
        </w:trPr>
        <w:tc>
          <w:tcPr>
            <w:tcW w:w="3516" w:type="dxa"/>
            <w:tcBorders>
              <w:top w:val="single" w:sz="4" w:space="0" w:color="auto"/>
            </w:tcBorders>
          </w:tcPr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Рефлексия учебной деятельности</w:t>
            </w:r>
          </w:p>
        </w:tc>
        <w:tc>
          <w:tcPr>
            <w:tcW w:w="3567" w:type="dxa"/>
            <w:tcBorders>
              <w:top w:val="single" w:sz="4" w:space="0" w:color="auto"/>
            </w:tcBorders>
          </w:tcPr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-Достигли мы своей цели?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по плану: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узнала…….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--Я хочу узнать……-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понравилось….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-Мне не понравилось….  </w:t>
            </w:r>
          </w:p>
          <w:p w:rsidR="00441519" w:rsidRDefault="00441519" w:rsidP="007C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41519" w:rsidRDefault="00441519" w:rsidP="00426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Придумайте</w:t>
            </w:r>
            <w:r w:rsidR="007C5938">
              <w:rPr>
                <w:rFonts w:ascii="Times New Roman" w:hAnsi="Times New Roman" w:cs="Times New Roman"/>
                <w:sz w:val="28"/>
                <w:szCs w:val="28"/>
              </w:rPr>
              <w:t xml:space="preserve"> двустишие со словами ЗНО</w:t>
            </w:r>
            <w:proofErr w:type="gramStart"/>
            <w:r w:rsidR="007C5938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="007C5938">
              <w:rPr>
                <w:rFonts w:ascii="Times New Roman" w:hAnsi="Times New Roman" w:cs="Times New Roman"/>
                <w:sz w:val="28"/>
                <w:szCs w:val="28"/>
              </w:rPr>
              <w:t xml:space="preserve"> ЗЛОЙ.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Организация рефлексии.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Осуществление самооценки собственной учебной деятельности, соотнесение цели и результатов, степени их соответствия.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Познавательные УУД: рефлексия.</w:t>
            </w:r>
          </w:p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УУД: </w:t>
            </w:r>
            <w:proofErr w:type="spell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465AA9" w:rsidRDefault="00465AA9" w:rsidP="00465AA9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D33D9" w:rsidRPr="007E20F0" w:rsidRDefault="003D33D9" w:rsidP="00465AA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20F0">
        <w:rPr>
          <w:rFonts w:ascii="Times New Roman" w:hAnsi="Times New Roman" w:cs="Times New Roman"/>
          <w:b/>
          <w:sz w:val="28"/>
          <w:szCs w:val="28"/>
        </w:rPr>
        <w:t>Ко</w:t>
      </w:r>
      <w:r w:rsidR="001C6EA4">
        <w:rPr>
          <w:rFonts w:ascii="Times New Roman" w:hAnsi="Times New Roman" w:cs="Times New Roman"/>
          <w:b/>
          <w:sz w:val="28"/>
          <w:szCs w:val="28"/>
        </w:rPr>
        <w:t xml:space="preserve">нспект урока русского языка в </w:t>
      </w:r>
      <w:proofErr w:type="gramStart"/>
      <w:r w:rsidR="001C6EA4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</w:t>
      </w:r>
      <w:r w:rsidRPr="007E20F0">
        <w:rPr>
          <w:rFonts w:ascii="Times New Roman" w:hAnsi="Times New Roman" w:cs="Times New Roman"/>
          <w:b/>
          <w:sz w:val="28"/>
          <w:szCs w:val="28"/>
        </w:rPr>
        <w:t>классе с использованием ИКТ.</w:t>
      </w:r>
    </w:p>
    <w:p w:rsidR="003D33D9" w:rsidRPr="007E20F0" w:rsidRDefault="003D33D9" w:rsidP="003D33D9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3D33D9" w:rsidTr="009C5A4F">
        <w:trPr>
          <w:trHeight w:val="33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="001C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начальных классов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МОУ  «Гимназия №10» </w:t>
            </w:r>
            <w:r w:rsidR="001C6EA4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Татьяна Петровна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Предмет: русский язык.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Тема урока: «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="001C6EA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C6EA4">
              <w:rPr>
                <w:rFonts w:ascii="Times New Roman" w:hAnsi="Times New Roman" w:cs="Times New Roman"/>
                <w:sz w:val="24"/>
                <w:szCs w:val="24"/>
              </w:rPr>
              <w:t>которые называют признаки предметов»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1C6EA4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Класс: 2</w:t>
            </w:r>
            <w:r w:rsidR="003D33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3D33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D33D9">
              <w:rPr>
                <w:rFonts w:ascii="Times New Roman" w:hAnsi="Times New Roman" w:cs="Times New Roman"/>
                <w:sz w:val="24"/>
                <w:szCs w:val="24"/>
              </w:rPr>
              <w:t>учебник  под редакцией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D3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ванова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 «Гимназия №10»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елезногорска Курской области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435E50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3D9" w:rsidTr="009C5A4F">
        <w:trPr>
          <w:trHeight w:val="402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обоснование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Урок разработан в свете ФГОС НОО.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Рассмотрены вопросы развития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 xml:space="preserve"> УУД на уроке русского языка в 2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Тема урока: «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>Слова, которые называют признаки предметов»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Тип урока: урок «открытия» нового знания.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Дидактическая цель: создание условий для «открытия» нового знания.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задачи урока:</w:t>
            </w:r>
          </w:p>
        </w:tc>
      </w:tr>
      <w:tr w:rsidR="003D33D9" w:rsidTr="009C5A4F">
        <w:trPr>
          <w:trHeight w:val="142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подвести  учащихся к «открытию» и  осознанному пониманию понятия  «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как ч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>асти речи»,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«роль в жизни», «употребление в речи».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выделять имена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прилагательные 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среди других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 xml:space="preserve"> частей речи, 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употреблять в речи;</w:t>
            </w:r>
          </w:p>
        </w:tc>
      </w:tr>
      <w:tr w:rsidR="003D33D9" w:rsidTr="009C5A4F">
        <w:trPr>
          <w:trHeight w:val="137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Развивать:  УУД учащихся;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психические процессы: произвольное внимание, память, логическое мышление, мыслительные операци</w:t>
            </w:r>
            <w:proofErr w:type="gram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сравнение, анализ, синтез, обобщение), речь;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паре, группе, индивидуально.</w:t>
            </w:r>
          </w:p>
        </w:tc>
      </w:tr>
      <w:tr w:rsidR="003D33D9" w:rsidTr="009C5A4F">
        <w:trPr>
          <w:trHeight w:val="87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-формировать положительную мотивацию учения;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-развивать  уважение и интерес к русскому языку, истории страны.</w:t>
            </w:r>
          </w:p>
        </w:tc>
      </w:tr>
      <w:tr w:rsidR="003D33D9" w:rsidTr="009C5A4F">
        <w:trPr>
          <w:trHeight w:val="82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дидактические методы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проблемный, исследовательский, практический;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методы и приемы технологии развития критического мышления.</w:t>
            </w:r>
          </w:p>
        </w:tc>
      </w:tr>
      <w:tr w:rsidR="003D33D9" w:rsidTr="009C5A4F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познавательной деятельности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индивидуальная, парная, групповая, дифференцированная.</w:t>
            </w:r>
          </w:p>
        </w:tc>
      </w:tr>
      <w:tr w:rsidR="003D33D9" w:rsidTr="009C5A4F">
        <w:trPr>
          <w:trHeight w:val="53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Место данного урока в системе уроков по теме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первый урок по теме «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>Слова, которые называют признаки предметов»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урока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: урок с использованием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метода обучения, с применением ИКТ.</w:t>
            </w:r>
          </w:p>
        </w:tc>
      </w:tr>
      <w:tr w:rsidR="003D33D9" w:rsidTr="009C5A4F">
        <w:trPr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Используемое оборудование</w:t>
            </w:r>
            <w:r w:rsidR="001C6EA4">
              <w:rPr>
                <w:rFonts w:ascii="Times New Roman" w:hAnsi="Times New Roman" w:cs="Times New Roman"/>
                <w:sz w:val="24"/>
                <w:szCs w:val="24"/>
              </w:rPr>
              <w:t>: ПК,</w:t>
            </w:r>
            <w:proofErr w:type="gramStart"/>
            <w:r w:rsidR="001C6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3D33D9" w:rsidTr="009C5A4F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ресурсы из других общедоступных источников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майл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артинки</w:t>
            </w:r>
          </w:p>
        </w:tc>
      </w:tr>
    </w:tbl>
    <w:p w:rsidR="003D33D9" w:rsidRDefault="003D33D9" w:rsidP="003D33D9"/>
    <w:p w:rsidR="003D33D9" w:rsidRDefault="003D33D9" w:rsidP="003D33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3D9" w:rsidRPr="00104A68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sectPr w:rsidR="003D33D9" w:rsidRPr="00104A68" w:rsidSect="004570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4661"/>
    <w:multiLevelType w:val="hybridMultilevel"/>
    <w:tmpl w:val="1F6E3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66"/>
    <w:rsid w:val="00001486"/>
    <w:rsid w:val="00065D50"/>
    <w:rsid w:val="00075BDE"/>
    <w:rsid w:val="000C7FFA"/>
    <w:rsid w:val="000D240C"/>
    <w:rsid w:val="00104A68"/>
    <w:rsid w:val="001258E0"/>
    <w:rsid w:val="001857BF"/>
    <w:rsid w:val="00195E70"/>
    <w:rsid w:val="001C6EA4"/>
    <w:rsid w:val="001D103D"/>
    <w:rsid w:val="001E73E8"/>
    <w:rsid w:val="0027089F"/>
    <w:rsid w:val="002F3605"/>
    <w:rsid w:val="003432DC"/>
    <w:rsid w:val="003C39F5"/>
    <w:rsid w:val="003D33D9"/>
    <w:rsid w:val="004263B6"/>
    <w:rsid w:val="00430FB8"/>
    <w:rsid w:val="00441519"/>
    <w:rsid w:val="00453A32"/>
    <w:rsid w:val="00465AA9"/>
    <w:rsid w:val="00470C4C"/>
    <w:rsid w:val="00475900"/>
    <w:rsid w:val="004C6E87"/>
    <w:rsid w:val="004E68D4"/>
    <w:rsid w:val="005A5C74"/>
    <w:rsid w:val="005B0CF8"/>
    <w:rsid w:val="005C5666"/>
    <w:rsid w:val="005D0A4C"/>
    <w:rsid w:val="005E0F74"/>
    <w:rsid w:val="00622792"/>
    <w:rsid w:val="006B4A1E"/>
    <w:rsid w:val="00715E50"/>
    <w:rsid w:val="00761541"/>
    <w:rsid w:val="007C5938"/>
    <w:rsid w:val="007E4446"/>
    <w:rsid w:val="008751EC"/>
    <w:rsid w:val="00881A90"/>
    <w:rsid w:val="008B0323"/>
    <w:rsid w:val="008F0318"/>
    <w:rsid w:val="008F480B"/>
    <w:rsid w:val="00964A34"/>
    <w:rsid w:val="009A294B"/>
    <w:rsid w:val="009A6713"/>
    <w:rsid w:val="009B1E40"/>
    <w:rsid w:val="009F6538"/>
    <w:rsid w:val="00A34F79"/>
    <w:rsid w:val="00A53CB9"/>
    <w:rsid w:val="00A70FFA"/>
    <w:rsid w:val="00AA5FDE"/>
    <w:rsid w:val="00AF69C0"/>
    <w:rsid w:val="00C435AD"/>
    <w:rsid w:val="00C83198"/>
    <w:rsid w:val="00C84DAA"/>
    <w:rsid w:val="00C87E9D"/>
    <w:rsid w:val="00CA6AC8"/>
    <w:rsid w:val="00CB7C46"/>
    <w:rsid w:val="00CD01BE"/>
    <w:rsid w:val="00CF74E9"/>
    <w:rsid w:val="00D12E13"/>
    <w:rsid w:val="00D23E71"/>
    <w:rsid w:val="00D45937"/>
    <w:rsid w:val="00D75B27"/>
    <w:rsid w:val="00DC5842"/>
    <w:rsid w:val="00DE2C3A"/>
    <w:rsid w:val="00E953AD"/>
    <w:rsid w:val="00EC3030"/>
    <w:rsid w:val="00F03704"/>
    <w:rsid w:val="00F12F19"/>
    <w:rsid w:val="00F437BC"/>
    <w:rsid w:val="00F655C1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4A68"/>
    <w:pPr>
      <w:ind w:left="720"/>
      <w:contextualSpacing/>
    </w:pPr>
  </w:style>
  <w:style w:type="paragraph" w:styleId="a5">
    <w:name w:val="Normal (Web)"/>
    <w:basedOn w:val="a"/>
    <w:rsid w:val="0010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E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8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4A68"/>
    <w:pPr>
      <w:ind w:left="720"/>
      <w:contextualSpacing/>
    </w:pPr>
  </w:style>
  <w:style w:type="paragraph" w:styleId="a5">
    <w:name w:val="Normal (Web)"/>
    <w:basedOn w:val="a"/>
    <w:rsid w:val="0010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E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EB18B-D832-4B24-99D0-15CC8DC3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2</cp:revision>
  <cp:lastPrinted>2015-04-19T10:55:00Z</cp:lastPrinted>
  <dcterms:created xsi:type="dcterms:W3CDTF">2015-05-06T05:08:00Z</dcterms:created>
  <dcterms:modified xsi:type="dcterms:W3CDTF">2015-05-06T05:08:00Z</dcterms:modified>
</cp:coreProperties>
</file>