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A01" w:rsidRPr="00667371" w:rsidRDefault="00FB4A01" w:rsidP="00FB4A01">
      <w:pPr>
        <w:jc w:val="right"/>
        <w:rPr>
          <w:rFonts w:ascii="Times New Roman" w:hAnsi="Times New Roman" w:cs="Times New Roman"/>
        </w:rPr>
      </w:pPr>
      <w:r w:rsidRPr="00667371">
        <w:rPr>
          <w:rFonts w:ascii="Times New Roman" w:hAnsi="Times New Roman" w:cs="Times New Roman"/>
        </w:rPr>
        <w:t>Рудик Александра Анатольевна,</w:t>
      </w:r>
    </w:p>
    <w:p w:rsidR="00FB4A01" w:rsidRPr="00667371" w:rsidRDefault="00FB4A01" w:rsidP="00FB4A01">
      <w:pPr>
        <w:jc w:val="right"/>
        <w:rPr>
          <w:rFonts w:ascii="Times New Roman" w:hAnsi="Times New Roman" w:cs="Times New Roman"/>
        </w:rPr>
      </w:pPr>
      <w:r w:rsidRPr="00667371">
        <w:rPr>
          <w:rFonts w:ascii="Times New Roman" w:hAnsi="Times New Roman" w:cs="Times New Roman"/>
        </w:rPr>
        <w:t>Учитель английского языка ГБОУ «Лицей №507»,</w:t>
      </w:r>
    </w:p>
    <w:p w:rsidR="00FB4A01" w:rsidRDefault="00FB4A01" w:rsidP="00FB4A01">
      <w:pPr>
        <w:jc w:val="right"/>
      </w:pPr>
      <w:r w:rsidRPr="00667371">
        <w:rPr>
          <w:rFonts w:ascii="Times New Roman" w:hAnsi="Times New Roman" w:cs="Times New Roman"/>
        </w:rPr>
        <w:t>г. Москва</w:t>
      </w:r>
    </w:p>
    <w:p w:rsidR="00424AFC" w:rsidRDefault="007F032A" w:rsidP="007F032A">
      <w:pPr>
        <w:jc w:val="both"/>
        <w:rPr>
          <w:b/>
        </w:rPr>
      </w:pPr>
      <w:r w:rsidRPr="00906C18">
        <w:rPr>
          <w:b/>
        </w:rPr>
        <w:t xml:space="preserve">Технологическая карта урока по учебному предмету «Английский язык» в 3-ем классе на тему «Отправляемся на каникулы».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6796"/>
      </w:tblGrid>
      <w:tr w:rsidR="00906C18" w:rsidRPr="006A56D8" w:rsidTr="00906C18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Тип урока: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A7789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</w:tr>
      <w:tr w:rsidR="00906C18" w:rsidRPr="006A56D8" w:rsidTr="00906C18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Авторы УМК: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A7789">
              <w:rPr>
                <w:rFonts w:ascii="Times New Roman" w:eastAsia="Times New Roman" w:hAnsi="Times New Roman" w:cs="Times New Roman"/>
                <w:lang w:eastAsia="ru-RU"/>
              </w:rPr>
              <w:t>УМК «</w:t>
            </w:r>
            <w:r w:rsidRPr="00BA7789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="00F11C49" w:rsidRPr="00BA7789">
              <w:rPr>
                <w:rFonts w:ascii="Times New Roman" w:eastAsia="Times New Roman" w:hAnsi="Times New Roman" w:cs="Times New Roman"/>
                <w:lang w:val="en-US" w:eastAsia="ru-RU"/>
              </w:rPr>
              <w:t>orward</w:t>
            </w:r>
            <w:r w:rsidR="00F11C49" w:rsidRPr="00BA7789">
              <w:rPr>
                <w:rFonts w:ascii="Times New Roman" w:eastAsia="Times New Roman" w:hAnsi="Times New Roman" w:cs="Times New Roman"/>
                <w:lang w:eastAsia="ru-RU"/>
              </w:rPr>
              <w:t>» М.В. Вербицкой</w:t>
            </w:r>
          </w:p>
        </w:tc>
      </w:tr>
      <w:tr w:rsidR="00906C18" w:rsidRPr="006A56D8" w:rsidTr="00906C18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Цели урока: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789" w:rsidRPr="00BA7789" w:rsidRDefault="00906C18" w:rsidP="00514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A5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7789" w:rsidRPr="00BA7789">
              <w:rPr>
                <w:rFonts w:ascii="Times New Roman" w:hAnsi="Times New Roman" w:cs="Times New Roman"/>
              </w:rPr>
              <w:t xml:space="preserve">1) </w:t>
            </w:r>
            <w:r w:rsidR="00BA7789" w:rsidRPr="00BA7789">
              <w:rPr>
                <w:rFonts w:ascii="Times New Roman" w:hAnsi="Times New Roman" w:cs="Times New Roman"/>
                <w:i/>
              </w:rPr>
              <w:t>Образовательная</w:t>
            </w:r>
            <w:r w:rsidR="00BA7789" w:rsidRPr="00BA7789">
              <w:rPr>
                <w:rFonts w:ascii="Times New Roman" w:hAnsi="Times New Roman" w:cs="Times New Roman"/>
              </w:rPr>
              <w:t xml:space="preserve">: формировать навыки чтения, расширить лексический запас учащихся познакомив их с новой лексикой по теме урока. 2) </w:t>
            </w:r>
            <w:r w:rsidR="00BA7789" w:rsidRPr="00BA7789">
              <w:rPr>
                <w:rFonts w:ascii="Times New Roman" w:hAnsi="Times New Roman" w:cs="Times New Roman"/>
                <w:i/>
              </w:rPr>
              <w:t>Развивающая:</w:t>
            </w:r>
            <w:r w:rsidR="00BA7789" w:rsidRPr="00BA7789">
              <w:rPr>
                <w:rFonts w:ascii="Times New Roman" w:hAnsi="Times New Roman" w:cs="Times New Roman"/>
              </w:rPr>
              <w:t xml:space="preserve"> развивать навыки чтения. Развивать речемыслительные и познавательные способности. 3) </w:t>
            </w:r>
            <w:r w:rsidR="00BA7789" w:rsidRPr="00BA7789">
              <w:rPr>
                <w:rFonts w:ascii="Times New Roman" w:hAnsi="Times New Roman" w:cs="Times New Roman"/>
                <w:i/>
              </w:rPr>
              <w:t>Воспитательная:</w:t>
            </w:r>
            <w:r w:rsidR="00BA7789" w:rsidRPr="00BA7789">
              <w:rPr>
                <w:rFonts w:ascii="Times New Roman" w:hAnsi="Times New Roman" w:cs="Times New Roman"/>
              </w:rPr>
              <w:t xml:space="preserve"> расширение общеобразовательного кругозора учащихся, формировать способность адекватно оценивать и реагировать на ту или иную речевую ситуацию.</w:t>
            </w:r>
          </w:p>
          <w:p w:rsidR="00906C18" w:rsidRPr="006A56D8" w:rsidRDefault="00906C18" w:rsidP="00802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C18" w:rsidRPr="006A56D8" w:rsidTr="00906C18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Default="00906C18" w:rsidP="00514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A5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7789" w:rsidRPr="00BA77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Метапредметные</w:t>
            </w:r>
            <w:r w:rsidR="00BA7789" w:rsidRPr="00BA778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A7789" w:rsidRPr="00BA7789">
              <w:rPr>
                <w:rFonts w:ascii="Times New Roman" w:hAnsi="Times New Roman" w:cs="Times New Roman"/>
              </w:rPr>
              <w:t>развитие аналитических способностей учащихся: умение анализировать, сопоставлять и делать выводы</w:t>
            </w:r>
            <w:r w:rsidR="0053023B">
              <w:rPr>
                <w:rFonts w:ascii="Times New Roman" w:hAnsi="Times New Roman" w:cs="Times New Roman"/>
              </w:rPr>
              <w:t>.</w:t>
            </w:r>
          </w:p>
          <w:p w:rsidR="00BA7789" w:rsidRDefault="00BA7789" w:rsidP="0051400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51400E">
              <w:rPr>
                <w:rFonts w:ascii="Times New Roman" w:hAnsi="Times New Roman" w:cs="Times New Roman"/>
                <w:u w:val="single"/>
              </w:rPr>
              <w:t>Личностные:</w:t>
            </w:r>
            <w:r w:rsidR="0029301A" w:rsidRPr="0051400E">
              <w:rPr>
                <w:rFonts w:ascii="Times New Roman" w:hAnsi="Times New Roman" w:cs="Times New Roman"/>
              </w:rPr>
              <w:t xml:space="preserve"> приобретение навыков</w:t>
            </w:r>
            <w:r w:rsidRPr="0051400E">
              <w:rPr>
                <w:rFonts w:ascii="Times New Roman" w:hAnsi="Times New Roman" w:cs="Times New Roman"/>
              </w:rPr>
              <w:t xml:space="preserve"> со</w:t>
            </w:r>
            <w:r w:rsidR="0029301A" w:rsidRPr="0051400E">
              <w:rPr>
                <w:rFonts w:ascii="Times New Roman" w:hAnsi="Times New Roman" w:cs="Times New Roman"/>
              </w:rPr>
              <w:t xml:space="preserve">трудничества в разных ситуациях, </w:t>
            </w:r>
            <w:r w:rsidR="0051400E" w:rsidRPr="0051400E">
              <w:rPr>
                <w:rFonts w:ascii="Times New Roman" w:hAnsi="Times New Roman" w:cs="Times New Roman"/>
              </w:rPr>
              <w:t xml:space="preserve">приобретение </w:t>
            </w:r>
            <w:r w:rsidR="0051400E" w:rsidRPr="0051400E">
              <w:rPr>
                <w:rFonts w:ascii="Times New Roman" w:hAnsi="Times New Roman" w:cs="Times New Roman"/>
                <w:spacing w:val="-2"/>
              </w:rPr>
              <w:t>мотивации к учебной деятельности, понимание значения знаний для человека.</w:t>
            </w:r>
          </w:p>
          <w:p w:rsidR="0051400E" w:rsidRPr="006A56D8" w:rsidRDefault="0051400E" w:rsidP="00FA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DB4">
              <w:rPr>
                <w:rFonts w:ascii="Times New Roman" w:hAnsi="Times New Roman" w:cs="Times New Roman"/>
                <w:spacing w:val="-2"/>
                <w:u w:val="single"/>
              </w:rPr>
              <w:t>Предметные:</w:t>
            </w:r>
            <w:r w:rsidRPr="00FA6DB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FA6DB4" w:rsidRPr="00FA6DB4">
              <w:rPr>
                <w:rFonts w:ascii="Times New Roman" w:hAnsi="Times New Roman" w:cs="Times New Roman"/>
                <w:spacing w:val="-2"/>
              </w:rPr>
              <w:t xml:space="preserve">активизация </w:t>
            </w:r>
            <w:r w:rsidR="00FA6DB4" w:rsidRPr="00FA6DB4">
              <w:rPr>
                <w:rFonts w:ascii="Times New Roman" w:hAnsi="Times New Roman" w:cs="Times New Roman"/>
              </w:rPr>
              <w:t>навыков</w:t>
            </w:r>
            <w:r w:rsidRPr="00FA6DB4">
              <w:rPr>
                <w:rFonts w:ascii="Times New Roman" w:hAnsi="Times New Roman" w:cs="Times New Roman"/>
              </w:rPr>
              <w:t xml:space="preserve"> чтения на основе текста изучаемой темы</w:t>
            </w:r>
            <w:r w:rsidR="00FA6DB4" w:rsidRPr="00FA6DB4">
              <w:rPr>
                <w:rFonts w:ascii="Times New Roman" w:hAnsi="Times New Roman" w:cs="Times New Roman"/>
              </w:rPr>
              <w:t xml:space="preserve">, </w:t>
            </w:r>
            <w:r w:rsidR="00FA6DB4">
              <w:rPr>
                <w:rFonts w:ascii="Times New Roman" w:hAnsi="Times New Roman" w:cs="Times New Roman"/>
              </w:rPr>
              <w:t>активизация</w:t>
            </w:r>
            <w:r w:rsidR="00FA6DB4" w:rsidRPr="00FA6DB4">
              <w:rPr>
                <w:rFonts w:ascii="Times New Roman" w:hAnsi="Times New Roman" w:cs="Times New Roman"/>
              </w:rPr>
              <w:t xml:space="preserve"> коммуникативных навыков через диалогическую речь</w:t>
            </w:r>
            <w:r w:rsidR="00FA6DB4">
              <w:rPr>
                <w:rFonts w:ascii="Times New Roman" w:hAnsi="Times New Roman" w:cs="Times New Roman"/>
              </w:rPr>
              <w:t xml:space="preserve">, </w:t>
            </w:r>
            <w:r w:rsidR="00FA6DB4" w:rsidRPr="00FA6DB4">
              <w:rPr>
                <w:rFonts w:ascii="Times New Roman" w:hAnsi="Times New Roman" w:cs="Times New Roman"/>
              </w:rPr>
              <w:t>усвоение нового лексического материала по теме урока,</w:t>
            </w:r>
            <w:r w:rsidR="00FA6DB4">
              <w:rPr>
                <w:rFonts w:ascii="Times New Roman" w:hAnsi="Times New Roman" w:cs="Times New Roman"/>
              </w:rPr>
              <w:t xml:space="preserve"> активизация </w:t>
            </w:r>
            <w:r w:rsidR="00FA6DB4" w:rsidRPr="00FA6DB4">
              <w:rPr>
                <w:rFonts w:ascii="Times New Roman" w:hAnsi="Times New Roman" w:cs="Times New Roman"/>
              </w:rPr>
              <w:t>навыков аудирования</w:t>
            </w:r>
            <w:r w:rsidR="00FA6DB4">
              <w:rPr>
                <w:rFonts w:ascii="Times New Roman" w:hAnsi="Times New Roman" w:cs="Times New Roman"/>
              </w:rPr>
              <w:t>.</w:t>
            </w:r>
          </w:p>
        </w:tc>
      </w:tr>
      <w:tr w:rsidR="00906C18" w:rsidRPr="006A56D8" w:rsidTr="00906C18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Оборудование: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8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и смарт доска</w:t>
            </w:r>
          </w:p>
        </w:tc>
      </w:tr>
      <w:tr w:rsidR="00906C18" w:rsidRPr="006A56D8" w:rsidTr="006949A4">
        <w:trPr>
          <w:trHeight w:val="66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18" w:rsidRPr="006A56D8" w:rsidRDefault="00906C18" w:rsidP="0080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6D8">
              <w:rPr>
                <w:rFonts w:ascii="Times New Roman" w:eastAsia="Times New Roman" w:hAnsi="Times New Roman" w:cs="Times New Roman"/>
                <w:lang w:eastAsia="ru-RU"/>
              </w:rPr>
              <w:t>Образовательные ресурсы:</w:t>
            </w:r>
          </w:p>
        </w:tc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9A4" w:rsidRDefault="00906C18" w:rsidP="0080291B">
            <w:pPr>
              <w:spacing w:after="0" w:line="240" w:lineRule="auto"/>
            </w:pPr>
            <w:r w:rsidRPr="006A56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5" w:tgtFrame="_blank" w:history="1">
              <w:r w:rsidR="00D81A41" w:rsidRPr="00DE6EE6">
                <w:rPr>
                  <w:rStyle w:val="a4"/>
                  <w:lang w:val="en-US"/>
                </w:rPr>
                <w:t>edu</w:t>
              </w:r>
              <w:r w:rsidR="00D81A41" w:rsidRPr="006949A4">
                <w:rPr>
                  <w:rStyle w:val="a4"/>
                </w:rPr>
                <w:t>.</w:t>
              </w:r>
              <w:r w:rsidR="00D81A41" w:rsidRPr="00DE6EE6">
                <w:rPr>
                  <w:rStyle w:val="a4"/>
                  <w:lang w:val="en-US"/>
                </w:rPr>
                <w:t>ru</w:t>
              </w:r>
            </w:hyperlink>
            <w:r w:rsidR="00D81A41" w:rsidRPr="006949A4">
              <w:t xml:space="preserve">; </w:t>
            </w:r>
            <w:hyperlink r:id="rId6" w:history="1">
              <w:r w:rsidR="006949A4" w:rsidRPr="00617FE8">
                <w:rPr>
                  <w:rStyle w:val="a4"/>
                  <w:lang w:val="en-US"/>
                </w:rPr>
                <w:t>https</w:t>
              </w:r>
              <w:r w:rsidR="006949A4" w:rsidRPr="006949A4">
                <w:rPr>
                  <w:rStyle w:val="a4"/>
                </w:rPr>
                <w:t>://</w:t>
              </w:r>
              <w:r w:rsidR="006949A4" w:rsidRPr="00617FE8">
                <w:rPr>
                  <w:rStyle w:val="a4"/>
                  <w:lang w:val="en-US"/>
                </w:rPr>
                <w:t>yandex</w:t>
              </w:r>
              <w:r w:rsidR="006949A4" w:rsidRPr="006949A4">
                <w:rPr>
                  <w:rStyle w:val="a4"/>
                </w:rPr>
                <w:t>.</w:t>
              </w:r>
              <w:r w:rsidR="006949A4" w:rsidRPr="00617FE8">
                <w:rPr>
                  <w:rStyle w:val="a4"/>
                  <w:lang w:val="en-US"/>
                </w:rPr>
                <w:t>ru</w:t>
              </w:r>
              <w:r w:rsidR="006949A4" w:rsidRPr="006949A4">
                <w:rPr>
                  <w:rStyle w:val="a4"/>
                </w:rPr>
                <w:t>/</w:t>
              </w:r>
              <w:r w:rsidR="006949A4" w:rsidRPr="00617FE8">
                <w:rPr>
                  <w:rStyle w:val="a4"/>
                  <w:lang w:val="en-US"/>
                </w:rPr>
                <w:t>images</w:t>
              </w:r>
            </w:hyperlink>
            <w:r w:rsidR="006949A4">
              <w:t xml:space="preserve">, </w:t>
            </w:r>
            <w:proofErr w:type="gramStart"/>
            <w:r w:rsidR="006949A4">
              <w:t>презентация  (</w:t>
            </w:r>
            <w:proofErr w:type="gramEnd"/>
            <w:r w:rsidR="006949A4">
              <w:t>собственной  разработки) по теме урока, раздаточный материал по теме.</w:t>
            </w:r>
          </w:p>
          <w:p w:rsidR="00906C18" w:rsidRPr="006A56D8" w:rsidRDefault="00906C18" w:rsidP="00802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80"/>
        <w:tblW w:w="0" w:type="auto"/>
        <w:tblLook w:val="04A0" w:firstRow="1" w:lastRow="0" w:firstColumn="1" w:lastColumn="0" w:noHBand="0" w:noVBand="1"/>
      </w:tblPr>
      <w:tblGrid>
        <w:gridCol w:w="3776"/>
        <w:gridCol w:w="3777"/>
        <w:gridCol w:w="3777"/>
      </w:tblGrid>
      <w:tr w:rsidR="00C80CD2" w:rsidRPr="006949A4" w:rsidTr="00DB693A">
        <w:tc>
          <w:tcPr>
            <w:tcW w:w="11330" w:type="dxa"/>
            <w:gridSpan w:val="3"/>
          </w:tcPr>
          <w:p w:rsidR="00C80CD2" w:rsidRPr="00667371" w:rsidRDefault="00C80CD2" w:rsidP="00C80CD2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67371">
              <w:rPr>
                <w:rFonts w:ascii="Times New Roman" w:hAnsi="Times New Roman" w:cs="Times New Roman"/>
              </w:rPr>
              <w:t xml:space="preserve"> </w:t>
            </w:r>
            <w:r w:rsidRPr="00667371">
              <w:rPr>
                <w:rFonts w:ascii="Times New Roman" w:hAnsi="Times New Roman" w:cs="Times New Roman"/>
                <w:b/>
              </w:rPr>
              <w:t>Организационный этап</w:t>
            </w:r>
            <w:r w:rsidRPr="00667371">
              <w:rPr>
                <w:rFonts w:ascii="Times New Roman" w:hAnsi="Times New Roman" w:cs="Times New Roman"/>
              </w:rPr>
              <w:t xml:space="preserve"> (</w:t>
            </w:r>
            <w:r w:rsidRPr="00667371">
              <w:rPr>
                <w:rFonts w:ascii="Times New Roman" w:hAnsi="Times New Roman" w:cs="Times New Roman"/>
                <w:u w:val="single"/>
              </w:rPr>
              <w:t xml:space="preserve">цель </w:t>
            </w:r>
            <w:r w:rsidRPr="00667371">
              <w:rPr>
                <w:rFonts w:ascii="Times New Roman" w:hAnsi="Times New Roman" w:cs="Times New Roman"/>
              </w:rPr>
              <w:t xml:space="preserve">- настроить </w:t>
            </w:r>
            <w:r w:rsidR="00A54CDE" w:rsidRPr="00667371">
              <w:rPr>
                <w:rFonts w:ascii="Times New Roman" w:hAnsi="Times New Roman" w:cs="Times New Roman"/>
              </w:rPr>
              <w:t>учащихся на урок</w:t>
            </w:r>
            <w:r w:rsidRPr="00667371">
              <w:rPr>
                <w:rFonts w:ascii="Times New Roman" w:hAnsi="Times New Roman" w:cs="Times New Roman"/>
              </w:rPr>
              <w:t>). (2 мин)</w:t>
            </w:r>
          </w:p>
        </w:tc>
      </w:tr>
      <w:tr w:rsidR="00BA7789" w:rsidRPr="006949A4" w:rsidTr="00BA7789">
        <w:tc>
          <w:tcPr>
            <w:tcW w:w="3776" w:type="dxa"/>
          </w:tcPr>
          <w:p w:rsidR="00BA7789" w:rsidRPr="00667371" w:rsidRDefault="00C80CD2" w:rsidP="00BA7789">
            <w:r w:rsidRPr="00667371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3777" w:type="dxa"/>
          </w:tcPr>
          <w:p w:rsidR="00BA7789" w:rsidRPr="00667371" w:rsidRDefault="00C80CD2" w:rsidP="00BA7789">
            <w:r w:rsidRPr="00667371">
              <w:rPr>
                <w:rFonts w:ascii="Times New Roman" w:hAnsi="Times New Roman" w:cs="Times New Roman"/>
                <w:b/>
                <w:i/>
              </w:rPr>
              <w:t>Деятельность обучающихся</w:t>
            </w:r>
          </w:p>
        </w:tc>
        <w:tc>
          <w:tcPr>
            <w:tcW w:w="3777" w:type="dxa"/>
          </w:tcPr>
          <w:p w:rsidR="00BA7789" w:rsidRPr="00667371" w:rsidRDefault="00C80CD2" w:rsidP="000A2D90">
            <w:pPr>
              <w:jc w:val="center"/>
            </w:pPr>
            <w:r w:rsidRPr="00667371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</w:tr>
      <w:tr w:rsidR="00BA7789" w:rsidRPr="00EC6BA0" w:rsidTr="00BA7789">
        <w:tc>
          <w:tcPr>
            <w:tcW w:w="3776" w:type="dxa"/>
          </w:tcPr>
          <w:p w:rsidR="00C80CD2" w:rsidRPr="00667371" w:rsidRDefault="00C80CD2" w:rsidP="00C80CD2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Настроить учеников на общение на английском языке.</w:t>
            </w:r>
          </w:p>
          <w:p w:rsidR="00C80CD2" w:rsidRPr="00667371" w:rsidRDefault="00C80CD2" w:rsidP="00C80CD2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</w:pP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bidi="hi-IN"/>
              </w:rPr>
              <w:t>Приветствие</w:t>
            </w: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</w:t>
            </w: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bidi="hi-IN"/>
              </w:rPr>
              <w:t>учащихся</w:t>
            </w: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.Good morning. How are you? </w:t>
            </w:r>
            <w:proofErr w:type="gramStart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>Let’s</w:t>
            </w:r>
            <w:proofErr w:type="gramEnd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check your preparation for the lesson. </w:t>
            </w:r>
            <w:proofErr w:type="gramStart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>Have you got</w:t>
            </w:r>
            <w:proofErr w:type="gramEnd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a student’s book? </w:t>
            </w:r>
            <w:proofErr w:type="gramStart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>Have you got</w:t>
            </w:r>
            <w:proofErr w:type="gramEnd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an activity book? </w:t>
            </w:r>
            <w:proofErr w:type="gramStart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>Have you got</w:t>
            </w:r>
            <w:proofErr w:type="gramEnd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a pencil box? </w:t>
            </w:r>
          </w:p>
          <w:p w:rsidR="00C80CD2" w:rsidRPr="00667371" w:rsidRDefault="00C80CD2" w:rsidP="00C80CD2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val="en-US" w:bidi="hi-IN"/>
              </w:rPr>
            </w:pP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Very well, </w:t>
            </w:r>
            <w:proofErr w:type="gramStart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>let’s</w:t>
            </w:r>
            <w:proofErr w:type="gramEnd"/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val="en-US" w:bidi="hi-IN"/>
              </w:rPr>
              <w:t xml:space="preserve"> start our lesson.</w:t>
            </w:r>
          </w:p>
          <w:p w:rsidR="00BA7789" w:rsidRPr="00667371" w:rsidRDefault="00BA7789" w:rsidP="00BA7789">
            <w:pPr>
              <w:rPr>
                <w:lang w:val="en-US"/>
              </w:rPr>
            </w:pPr>
          </w:p>
        </w:tc>
        <w:tc>
          <w:tcPr>
            <w:tcW w:w="3777" w:type="dxa"/>
          </w:tcPr>
          <w:p w:rsidR="00BA7789" w:rsidRPr="00667371" w:rsidRDefault="00EC6BA0" w:rsidP="00BA778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Включаются в иноязычное общение, отреагировав на реплику учителя согласно коммуникативной</w:t>
            </w:r>
            <w:r w:rsidRPr="00667371">
              <w:rPr>
                <w:rFonts w:ascii="Times New Roman" w:eastAsia="Times New Roman" w:hAnsi="Times New Roman" w:cs="Times New Roman"/>
                <w:lang w:bidi="hi-IN"/>
              </w:rPr>
              <w:t xml:space="preserve"> 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задаче.</w:t>
            </w:r>
          </w:p>
          <w:p w:rsidR="00EC6BA0" w:rsidRPr="00667371" w:rsidRDefault="00EC6BA0" w:rsidP="00BA7789"/>
          <w:p w:rsidR="008166A2" w:rsidRPr="00667371" w:rsidRDefault="008166A2" w:rsidP="00BA7789"/>
          <w:p w:rsidR="008166A2" w:rsidRPr="00667371" w:rsidRDefault="008166A2" w:rsidP="00BA7789"/>
          <w:p w:rsidR="008166A2" w:rsidRPr="00667371" w:rsidRDefault="008166A2" w:rsidP="00BA7789"/>
          <w:p w:rsidR="00EC6BA0" w:rsidRPr="00667371" w:rsidRDefault="00EC6BA0" w:rsidP="00BA7789"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bidi="hi-IN"/>
              </w:rPr>
              <w:t>Отвечают на вопросы учителя используя речевые клише.</w:t>
            </w:r>
          </w:p>
        </w:tc>
        <w:tc>
          <w:tcPr>
            <w:tcW w:w="3777" w:type="dxa"/>
          </w:tcPr>
          <w:p w:rsidR="00EC6BA0" w:rsidRPr="00667371" w:rsidRDefault="00EC6BA0" w:rsidP="00EC6BA0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>Коммуникативные: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слушать, отвечать и реагировать на реплику адекватно речевой ситуации.</w:t>
            </w:r>
          </w:p>
          <w:p w:rsidR="00EC6BA0" w:rsidRPr="00667371" w:rsidRDefault="00EC6BA0" w:rsidP="00EC6BA0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 xml:space="preserve">Регулятивные: 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использовать речь для регуляции своего действия.</w:t>
            </w:r>
          </w:p>
          <w:p w:rsidR="00BA7789" w:rsidRPr="00667371" w:rsidRDefault="00BA7789" w:rsidP="00BA7789"/>
        </w:tc>
      </w:tr>
      <w:tr w:rsidR="008166A2" w:rsidRPr="00EC6BA0" w:rsidTr="00836D3C">
        <w:tc>
          <w:tcPr>
            <w:tcW w:w="11330" w:type="dxa"/>
            <w:gridSpan w:val="3"/>
          </w:tcPr>
          <w:p w:rsidR="000A2D90" w:rsidRPr="00667371" w:rsidRDefault="008166A2" w:rsidP="000A2D90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Проверка домашнего задания. Выявление затруднений и их </w:t>
            </w:r>
            <w:r w:rsidR="000A2D90" w:rsidRPr="00667371">
              <w:rPr>
                <w:rFonts w:ascii="Times New Roman" w:hAnsi="Times New Roman" w:cs="Times New Roman"/>
              </w:rPr>
              <w:t>устранение (</w:t>
            </w:r>
            <w:r w:rsidR="000A2D90" w:rsidRPr="00667371">
              <w:rPr>
                <w:rFonts w:ascii="Times New Roman" w:hAnsi="Times New Roman" w:cs="Times New Roman"/>
                <w:u w:val="single"/>
              </w:rPr>
              <w:t>3 мин)</w:t>
            </w:r>
          </w:p>
          <w:p w:rsidR="008166A2" w:rsidRPr="00667371" w:rsidRDefault="008166A2" w:rsidP="008166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6A2" w:rsidRPr="00EC6BA0" w:rsidTr="00EF5C5D">
        <w:tc>
          <w:tcPr>
            <w:tcW w:w="11330" w:type="dxa"/>
            <w:gridSpan w:val="3"/>
          </w:tcPr>
          <w:p w:rsidR="008166A2" w:rsidRPr="00667371" w:rsidRDefault="00274364" w:rsidP="002743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67371">
              <w:rPr>
                <w:rFonts w:ascii="Times New Roman" w:hAnsi="Times New Roman" w:cs="Times New Roman"/>
                <w:b/>
              </w:rPr>
              <w:t xml:space="preserve"> Постановка цели и задач урока. Мотивация учебной деятельности учащихся </w:t>
            </w:r>
            <w:r w:rsidRPr="00667371">
              <w:rPr>
                <w:rFonts w:ascii="Times New Roman" w:hAnsi="Times New Roman" w:cs="Times New Roman"/>
              </w:rPr>
              <w:t>(3 мин)</w:t>
            </w:r>
          </w:p>
          <w:p w:rsidR="000A2D90" w:rsidRPr="00667371" w:rsidRDefault="000A2D90" w:rsidP="0058002C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(</w:t>
            </w:r>
            <w:r w:rsidRPr="00667371">
              <w:rPr>
                <w:rFonts w:ascii="Times New Roman" w:hAnsi="Times New Roman" w:cs="Times New Roman"/>
                <w:i/>
              </w:rPr>
              <w:t xml:space="preserve">цель </w:t>
            </w:r>
            <w:r w:rsidRPr="00667371">
              <w:rPr>
                <w:rFonts w:ascii="Times New Roman" w:hAnsi="Times New Roman" w:cs="Times New Roman"/>
              </w:rPr>
              <w:t>– определ</w:t>
            </w:r>
            <w:r w:rsidR="0058002C" w:rsidRPr="00667371">
              <w:rPr>
                <w:rFonts w:ascii="Times New Roman" w:hAnsi="Times New Roman" w:cs="Times New Roman"/>
              </w:rPr>
              <w:t>ение</w:t>
            </w:r>
            <w:r w:rsidRPr="00667371">
              <w:rPr>
                <w:rFonts w:ascii="Times New Roman" w:hAnsi="Times New Roman" w:cs="Times New Roman"/>
              </w:rPr>
              <w:t xml:space="preserve"> </w:t>
            </w:r>
            <w:r w:rsidR="0058002C" w:rsidRPr="00667371">
              <w:rPr>
                <w:rFonts w:ascii="Times New Roman" w:hAnsi="Times New Roman" w:cs="Times New Roman"/>
              </w:rPr>
              <w:t>цели и задач</w:t>
            </w:r>
            <w:r w:rsidRPr="00667371">
              <w:rPr>
                <w:rFonts w:ascii="Times New Roman" w:hAnsi="Times New Roman" w:cs="Times New Roman"/>
              </w:rPr>
              <w:t xml:space="preserve"> урока</w:t>
            </w:r>
            <w:r w:rsidR="005C1C26" w:rsidRPr="00667371">
              <w:rPr>
                <w:rFonts w:ascii="Times New Roman" w:hAnsi="Times New Roman" w:cs="Times New Roman"/>
              </w:rPr>
              <w:t xml:space="preserve">, </w:t>
            </w:r>
            <w:r w:rsidR="0058002C" w:rsidRPr="00667371">
              <w:rPr>
                <w:rFonts w:ascii="Times New Roman" w:hAnsi="Times New Roman" w:cs="Times New Roman"/>
              </w:rPr>
              <w:t>формирование</w:t>
            </w:r>
            <w:r w:rsidR="005C1C26" w:rsidRPr="00667371">
              <w:rPr>
                <w:rFonts w:ascii="Times New Roman" w:hAnsi="Times New Roman" w:cs="Times New Roman"/>
              </w:rPr>
              <w:t xml:space="preserve"> интерес</w:t>
            </w:r>
            <w:r w:rsidR="0058002C" w:rsidRPr="00667371">
              <w:rPr>
                <w:rFonts w:ascii="Times New Roman" w:hAnsi="Times New Roman" w:cs="Times New Roman"/>
              </w:rPr>
              <w:t>а</w:t>
            </w:r>
            <w:r w:rsidR="005C1C26" w:rsidRPr="00667371">
              <w:rPr>
                <w:rFonts w:ascii="Times New Roman" w:hAnsi="Times New Roman" w:cs="Times New Roman"/>
              </w:rPr>
              <w:t xml:space="preserve"> у учеников </w:t>
            </w:r>
            <w:r w:rsidR="004C794C" w:rsidRPr="00667371">
              <w:rPr>
                <w:rFonts w:ascii="Times New Roman" w:hAnsi="Times New Roman" w:cs="Times New Roman"/>
              </w:rPr>
              <w:t>к новой теме</w:t>
            </w:r>
            <w:r w:rsidR="005C1C26" w:rsidRPr="00667371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BA7789" w:rsidRPr="00EC6BA0" w:rsidTr="00BA7789">
        <w:tc>
          <w:tcPr>
            <w:tcW w:w="3776" w:type="dxa"/>
          </w:tcPr>
          <w:p w:rsidR="00BA7789" w:rsidRPr="00667371" w:rsidRDefault="000A2D90" w:rsidP="00BA7789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3777" w:type="dxa"/>
          </w:tcPr>
          <w:p w:rsidR="00BA7789" w:rsidRPr="00667371" w:rsidRDefault="000A2D90" w:rsidP="00BA7789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обучающихся</w:t>
            </w:r>
          </w:p>
        </w:tc>
        <w:tc>
          <w:tcPr>
            <w:tcW w:w="3777" w:type="dxa"/>
          </w:tcPr>
          <w:p w:rsidR="00BA7789" w:rsidRPr="00667371" w:rsidRDefault="000A2D90" w:rsidP="000A2D90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</w:tr>
      <w:tr w:rsidR="00BA7789" w:rsidRPr="0022304E" w:rsidTr="00BA7789">
        <w:tc>
          <w:tcPr>
            <w:tcW w:w="3776" w:type="dxa"/>
          </w:tcPr>
          <w:p w:rsidR="00BA7789" w:rsidRPr="00667371" w:rsidRDefault="0022304E" w:rsidP="00BA7789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Подвести учеников к цели урока и постановки задач урока.</w:t>
            </w:r>
          </w:p>
          <w:p w:rsidR="007316CF" w:rsidRPr="00667371" w:rsidRDefault="007316CF" w:rsidP="00BA7789">
            <w:pPr>
              <w:rPr>
                <w:rFonts w:ascii="Times New Roman" w:hAnsi="Times New Roman" w:cs="Times New Roman"/>
              </w:rPr>
            </w:pP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i/>
              </w:rPr>
              <w:t>Прием «мозговой штурм»</w:t>
            </w: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  <w:i/>
              </w:rPr>
            </w:pPr>
            <w:r w:rsidRPr="00667371">
              <w:rPr>
                <w:rFonts w:ascii="Times New Roman" w:hAnsi="Times New Roman" w:cs="Times New Roman"/>
                <w:i/>
              </w:rPr>
              <w:t xml:space="preserve">Используя </w:t>
            </w:r>
            <w:r w:rsidR="007316CF" w:rsidRPr="00667371">
              <w:rPr>
                <w:rFonts w:ascii="Times New Roman" w:hAnsi="Times New Roman" w:cs="Times New Roman"/>
                <w:i/>
                <w:u w:val="single"/>
              </w:rPr>
              <w:t xml:space="preserve">наводящие </w:t>
            </w:r>
            <w:r w:rsidRPr="00667371">
              <w:rPr>
                <w:rFonts w:ascii="Times New Roman" w:hAnsi="Times New Roman" w:cs="Times New Roman"/>
                <w:i/>
                <w:u w:val="single"/>
              </w:rPr>
              <w:t>вопросы, подвести учащихся</w:t>
            </w:r>
            <w:r w:rsidRPr="00667371">
              <w:rPr>
                <w:rFonts w:ascii="Times New Roman" w:hAnsi="Times New Roman" w:cs="Times New Roman"/>
                <w:i/>
              </w:rPr>
              <w:t xml:space="preserve"> к цели урока.</w:t>
            </w: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67371">
              <w:rPr>
                <w:rFonts w:ascii="Times New Roman" w:hAnsi="Times New Roman" w:cs="Times New Roman"/>
                <w:i/>
                <w:lang w:val="en-US"/>
              </w:rPr>
              <w:t>Look at the board, please. How do you think what is the theme of our lesson today?</w:t>
            </w:r>
          </w:p>
          <w:p w:rsidR="005C1C26" w:rsidRPr="00667371" w:rsidRDefault="005C1C26" w:rsidP="0022304E">
            <w:pPr>
              <w:rPr>
                <w:rFonts w:ascii="Times New Roman" w:hAnsi="Times New Roman" w:cs="Times New Roman"/>
                <w:i/>
              </w:rPr>
            </w:pPr>
            <w:r w:rsidRPr="00667371">
              <w:rPr>
                <w:rFonts w:ascii="Times New Roman" w:hAnsi="Times New Roman" w:cs="Times New Roman"/>
                <w:i/>
              </w:rPr>
              <w:t>И</w:t>
            </w:r>
            <w:r w:rsidR="0058002C" w:rsidRPr="00667371">
              <w:rPr>
                <w:rFonts w:ascii="Times New Roman" w:hAnsi="Times New Roman" w:cs="Times New Roman"/>
                <w:i/>
              </w:rPr>
              <w:t>спользуя</w:t>
            </w:r>
            <w:r w:rsidRPr="00667371">
              <w:rPr>
                <w:rFonts w:ascii="Times New Roman" w:hAnsi="Times New Roman" w:cs="Times New Roman"/>
                <w:i/>
              </w:rPr>
              <w:t xml:space="preserve"> красочную презентацию </w:t>
            </w:r>
          </w:p>
          <w:p w:rsidR="0022304E" w:rsidRPr="00667371" w:rsidRDefault="0022304E" w:rsidP="00BA77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7" w:type="dxa"/>
          </w:tcPr>
          <w:p w:rsidR="0022304E" w:rsidRPr="00667371" w:rsidRDefault="0022304E" w:rsidP="0022304E">
            <w:pPr>
              <w:rPr>
                <w:rFonts w:ascii="Times New Roman" w:hAnsi="Times New Roman" w:cs="Times New Roman"/>
                <w:i/>
              </w:rPr>
            </w:pPr>
            <w:r w:rsidRPr="00667371">
              <w:rPr>
                <w:rFonts w:ascii="Times New Roman" w:hAnsi="Times New Roman" w:cs="Times New Roman"/>
                <w:i/>
              </w:rPr>
              <w:t>Формулируют задачи урока отвечая на наводящие вопросы учителя. Делают выводы и сами формулируют цель урока.</w:t>
            </w: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A7789" w:rsidRPr="00667371" w:rsidRDefault="0022304E" w:rsidP="0022304E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i/>
              </w:rPr>
              <w:t xml:space="preserve">Взаимодействуют с учителем во время </w:t>
            </w:r>
            <w:r w:rsidRPr="00667371">
              <w:rPr>
                <w:rFonts w:ascii="Times New Roman" w:hAnsi="Times New Roman" w:cs="Times New Roman"/>
                <w:i/>
                <w:u w:val="single"/>
              </w:rPr>
              <w:t>фронтальной</w:t>
            </w:r>
            <w:r w:rsidRPr="00667371">
              <w:rPr>
                <w:rFonts w:ascii="Times New Roman" w:hAnsi="Times New Roman" w:cs="Times New Roman"/>
                <w:i/>
              </w:rPr>
              <w:t xml:space="preserve"> беседы.</w:t>
            </w:r>
          </w:p>
        </w:tc>
        <w:tc>
          <w:tcPr>
            <w:tcW w:w="3777" w:type="dxa"/>
          </w:tcPr>
          <w:p w:rsidR="0022304E" w:rsidRPr="00667371" w:rsidRDefault="0022304E" w:rsidP="0022304E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Познавательные:</w:t>
            </w:r>
            <w:r w:rsidRPr="00667371">
              <w:rPr>
                <w:rFonts w:ascii="Times New Roman" w:hAnsi="Times New Roman" w:cs="Times New Roman"/>
              </w:rPr>
              <w:t xml:space="preserve"> Принимать участие в беседе, формулировать и ставить познавательные задачи. </w:t>
            </w:r>
          </w:p>
          <w:p w:rsidR="0022304E" w:rsidRPr="00667371" w:rsidRDefault="0022304E" w:rsidP="0022304E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Личностные:</w:t>
            </w:r>
            <w:r w:rsidRPr="00667371">
              <w:rPr>
                <w:rFonts w:ascii="Times New Roman" w:hAnsi="Times New Roman" w:cs="Times New Roman"/>
              </w:rPr>
              <w:t xml:space="preserve"> Мотивация учебной деятельности (учебно-познавательная)</w:t>
            </w:r>
          </w:p>
          <w:p w:rsidR="00BA7789" w:rsidRPr="00667371" w:rsidRDefault="0022304E" w:rsidP="0022304E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67371">
              <w:rPr>
                <w:rFonts w:ascii="Times New Roman" w:hAnsi="Times New Roman" w:cs="Times New Roman"/>
              </w:rPr>
              <w:t xml:space="preserve"> Взаимодействуют с учителем во время фронтальной беседы.</w:t>
            </w:r>
          </w:p>
        </w:tc>
      </w:tr>
      <w:tr w:rsidR="00D6260E" w:rsidRPr="00667371" w:rsidTr="002250D6">
        <w:tc>
          <w:tcPr>
            <w:tcW w:w="11330" w:type="dxa"/>
            <w:gridSpan w:val="3"/>
          </w:tcPr>
          <w:p w:rsidR="00D6260E" w:rsidRPr="00667371" w:rsidRDefault="00D6260E" w:rsidP="0052626A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667371">
              <w:rPr>
                <w:rFonts w:ascii="Times New Roman" w:hAnsi="Times New Roman" w:cs="Times New Roman"/>
                <w:b/>
              </w:rPr>
              <w:t xml:space="preserve"> Актуализация  знаний </w:t>
            </w:r>
            <w:r w:rsidRPr="00667371">
              <w:rPr>
                <w:rFonts w:ascii="Times New Roman" w:hAnsi="Times New Roman" w:cs="Times New Roman"/>
              </w:rPr>
              <w:t>(</w:t>
            </w:r>
            <w:r w:rsidRPr="00667371">
              <w:rPr>
                <w:rFonts w:ascii="Times New Roman" w:hAnsi="Times New Roman" w:cs="Times New Roman"/>
                <w:i/>
              </w:rPr>
              <w:t>цель</w:t>
            </w:r>
            <w:r w:rsidRPr="00667371">
              <w:rPr>
                <w:rFonts w:ascii="Times New Roman" w:hAnsi="Times New Roman" w:cs="Times New Roman"/>
              </w:rPr>
              <w:t xml:space="preserve"> -</w:t>
            </w:r>
            <w:r w:rsidRPr="00667371">
              <w:rPr>
                <w:rFonts w:ascii="Times New Roman" w:hAnsi="Times New Roman" w:cs="Times New Roman"/>
                <w:b/>
              </w:rPr>
              <w:t xml:space="preserve">  </w:t>
            </w:r>
            <w:r w:rsidRPr="00667371">
              <w:rPr>
                <w:rFonts w:ascii="Times New Roman" w:hAnsi="Times New Roman" w:cs="Times New Roman"/>
              </w:rPr>
              <w:t xml:space="preserve">активизация имеющихся знаний, умение и навыков учеников, необходимых для </w:t>
            </w:r>
            <w:r w:rsidR="0052626A" w:rsidRPr="00667371">
              <w:rPr>
                <w:rFonts w:ascii="Times New Roman" w:hAnsi="Times New Roman" w:cs="Times New Roman"/>
              </w:rPr>
              <w:t>достижения цели и задач нового урока и получения новых знаний  по предмету) (2 мин)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6"/>
        <w:gridCol w:w="3777"/>
        <w:gridCol w:w="3777"/>
      </w:tblGrid>
      <w:tr w:rsidR="0052626A" w:rsidRPr="00667371" w:rsidTr="0052626A">
        <w:tc>
          <w:tcPr>
            <w:tcW w:w="3776" w:type="dxa"/>
          </w:tcPr>
          <w:p w:rsidR="0052626A" w:rsidRPr="00667371" w:rsidRDefault="0052626A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3777" w:type="dxa"/>
          </w:tcPr>
          <w:p w:rsidR="0052626A" w:rsidRPr="00667371" w:rsidRDefault="0052626A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обучающихся</w:t>
            </w:r>
          </w:p>
        </w:tc>
        <w:tc>
          <w:tcPr>
            <w:tcW w:w="3777" w:type="dxa"/>
          </w:tcPr>
          <w:p w:rsidR="0052626A" w:rsidRPr="00667371" w:rsidRDefault="0052626A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</w:tr>
      <w:tr w:rsidR="0052626A" w:rsidRPr="00667371" w:rsidTr="0052626A">
        <w:tc>
          <w:tcPr>
            <w:tcW w:w="3776" w:type="dxa"/>
          </w:tcPr>
          <w:p w:rsidR="0052626A" w:rsidRPr="00667371" w:rsidRDefault="0052626A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Напомнить ученикам предыдущий изученный материал, на базе какого будут усваиваться новые знания</w:t>
            </w:r>
            <w:r w:rsidR="00981DB3" w:rsidRPr="00667371">
              <w:rPr>
                <w:rFonts w:ascii="Times New Roman" w:hAnsi="Times New Roman" w:cs="Times New Roman"/>
              </w:rPr>
              <w:t>, задавая наводящие вопросы.</w:t>
            </w:r>
          </w:p>
          <w:p w:rsidR="00D54B96" w:rsidRPr="00667371" w:rsidRDefault="00D54B96" w:rsidP="007F032A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D54B96" w:rsidRPr="00D826C9" w:rsidRDefault="00D54B96" w:rsidP="007F032A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667371">
              <w:rPr>
                <w:rFonts w:ascii="Times New Roman" w:hAnsi="Times New Roman" w:cs="Times New Roman"/>
                <w:i/>
                <w:lang w:val="en-US"/>
              </w:rPr>
              <w:t>Let’s</w:t>
            </w:r>
            <w:proofErr w:type="gramEnd"/>
            <w:r w:rsidRPr="00667371">
              <w:rPr>
                <w:rFonts w:ascii="Times New Roman" w:hAnsi="Times New Roman" w:cs="Times New Roman"/>
                <w:i/>
                <w:lang w:val="en-US"/>
              </w:rPr>
              <w:t xml:space="preserve"> review</w:t>
            </w:r>
            <w:r w:rsidR="000525B0" w:rsidRPr="0066737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 xml:space="preserve">the last lesson. What we </w:t>
            </w:r>
            <w:proofErr w:type="gramStart"/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got</w:t>
            </w:r>
            <w:proofErr w:type="gramEnd"/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 xml:space="preserve"> to know according to the last lesson? What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can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we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use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for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F61E8B" w:rsidRPr="00667371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="00F61E8B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F61E8B" w:rsidRPr="00667371">
              <w:rPr>
                <w:rFonts w:ascii="Times New Roman" w:hAnsi="Times New Roman" w:cs="Times New Roman"/>
                <w:i/>
                <w:lang w:val="en-US"/>
              </w:rPr>
              <w:t>new</w:t>
            </w:r>
            <w:r w:rsidR="00576049" w:rsidRPr="00D826C9">
              <w:rPr>
                <w:rFonts w:ascii="Times New Roman" w:hAnsi="Times New Roman" w:cs="Times New Roman"/>
                <w:i/>
              </w:rPr>
              <w:t xml:space="preserve"> </w:t>
            </w:r>
            <w:r w:rsidR="00576049" w:rsidRPr="00667371">
              <w:rPr>
                <w:rFonts w:ascii="Times New Roman" w:hAnsi="Times New Roman" w:cs="Times New Roman"/>
                <w:i/>
                <w:lang w:val="en-US"/>
              </w:rPr>
              <w:t>lesson</w:t>
            </w:r>
            <w:r w:rsidR="00576049" w:rsidRPr="00D826C9">
              <w:rPr>
                <w:rFonts w:ascii="Times New Roman" w:hAnsi="Times New Roman" w:cs="Times New Roman"/>
                <w:i/>
              </w:rPr>
              <w:t>?</w:t>
            </w:r>
          </w:p>
          <w:p w:rsidR="0049227C" w:rsidRPr="00D826C9" w:rsidRDefault="0049227C" w:rsidP="007F032A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9227C" w:rsidRPr="00667371" w:rsidRDefault="0049227C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Подвести учеников к осознанию необходимости изучения новой темы</w:t>
            </w:r>
            <w:r w:rsidR="00981DB3" w:rsidRPr="00667371">
              <w:rPr>
                <w:rFonts w:ascii="Times New Roman" w:hAnsi="Times New Roman" w:cs="Times New Roman"/>
              </w:rPr>
              <w:t xml:space="preserve"> </w:t>
            </w:r>
            <w:r w:rsidR="00A20C26" w:rsidRPr="00667371">
              <w:rPr>
                <w:rFonts w:ascii="Times New Roman" w:hAnsi="Times New Roman" w:cs="Times New Roman"/>
              </w:rPr>
              <w:t>используя наводящие</w:t>
            </w:r>
            <w:r w:rsidR="00981DB3" w:rsidRPr="00667371">
              <w:rPr>
                <w:rFonts w:ascii="Times New Roman" w:hAnsi="Times New Roman" w:cs="Times New Roman"/>
              </w:rPr>
              <w:t xml:space="preserve"> вопросы</w:t>
            </w:r>
            <w:r w:rsidRPr="00667371">
              <w:rPr>
                <w:rFonts w:ascii="Times New Roman" w:hAnsi="Times New Roman" w:cs="Times New Roman"/>
              </w:rPr>
              <w:t>.</w:t>
            </w:r>
          </w:p>
          <w:p w:rsidR="0049227C" w:rsidRPr="00667371" w:rsidRDefault="0049227C" w:rsidP="007F032A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667371">
              <w:rPr>
                <w:rFonts w:ascii="Times New Roman" w:hAnsi="Times New Roman" w:cs="Times New Roman"/>
                <w:i/>
                <w:lang w:val="en-US"/>
              </w:rPr>
              <w:t xml:space="preserve">How do you think why </w:t>
            </w:r>
            <w:r w:rsidR="006D3BEE" w:rsidRPr="00667371">
              <w:rPr>
                <w:rFonts w:ascii="Times New Roman" w:hAnsi="Times New Roman" w:cs="Times New Roman"/>
                <w:i/>
                <w:lang w:val="en-US"/>
              </w:rPr>
              <w:t xml:space="preserve">we should learn this theme? How it can help us in real life? How can we </w:t>
            </w:r>
            <w:r w:rsidR="00981DB3" w:rsidRPr="00667371">
              <w:rPr>
                <w:rFonts w:ascii="Times New Roman" w:hAnsi="Times New Roman" w:cs="Times New Roman"/>
                <w:i/>
                <w:lang w:val="en-US"/>
              </w:rPr>
              <w:t>use new</w:t>
            </w:r>
            <w:r w:rsidR="006D3BEE" w:rsidRPr="00667371">
              <w:rPr>
                <w:rFonts w:ascii="Times New Roman" w:hAnsi="Times New Roman" w:cs="Times New Roman"/>
                <w:i/>
                <w:lang w:val="en-US"/>
              </w:rPr>
              <w:t xml:space="preserve"> knowledge?</w:t>
            </w:r>
          </w:p>
        </w:tc>
        <w:tc>
          <w:tcPr>
            <w:tcW w:w="3777" w:type="dxa"/>
          </w:tcPr>
          <w:p w:rsidR="00576049" w:rsidRPr="00667371" w:rsidRDefault="00576049" w:rsidP="0057604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Включаются в иноязычное общение, отреагировав на реплику учителя согласно коммуникативной</w:t>
            </w:r>
            <w:r w:rsidRPr="00667371">
              <w:rPr>
                <w:rFonts w:ascii="Times New Roman" w:eastAsia="Times New Roman" w:hAnsi="Times New Roman" w:cs="Times New Roman"/>
                <w:lang w:bidi="hi-IN"/>
              </w:rPr>
              <w:t xml:space="preserve"> 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задаче.</w:t>
            </w:r>
          </w:p>
          <w:p w:rsidR="00576049" w:rsidRPr="00667371" w:rsidRDefault="00576049" w:rsidP="0057604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</w:p>
          <w:p w:rsidR="0052626A" w:rsidRPr="00667371" w:rsidRDefault="00576049" w:rsidP="0057604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Вспоминают </w:t>
            </w:r>
            <w:r w:rsidR="00F61E8B"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изученный материал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и отбирают </w:t>
            </w:r>
            <w:r w:rsidR="00F61E8B"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необходимые знания для нового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урока.</w:t>
            </w:r>
          </w:p>
          <w:p w:rsidR="00A20C26" w:rsidRPr="00667371" w:rsidRDefault="00A20C26" w:rsidP="0057604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</w:p>
          <w:p w:rsidR="00A20C26" w:rsidRPr="00667371" w:rsidRDefault="00A20C26" w:rsidP="00576049">
            <w:pPr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</w:p>
          <w:p w:rsidR="00A20C26" w:rsidRPr="00667371" w:rsidRDefault="00A20C26" w:rsidP="00A20C26">
            <w:pPr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Осознают необходимость изучения новой темы.  Строят предположения как можно использовать новые знания в реальной жизни. </w:t>
            </w:r>
          </w:p>
        </w:tc>
        <w:tc>
          <w:tcPr>
            <w:tcW w:w="3777" w:type="dxa"/>
          </w:tcPr>
          <w:p w:rsidR="00576049" w:rsidRPr="00667371" w:rsidRDefault="00576049" w:rsidP="00576049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>Коммуникативные: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слушать, отвечать и реагировать на реплику адекватно речевой ситуации.</w:t>
            </w:r>
            <w:r w:rsidR="00D12919"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</w:t>
            </w:r>
            <w:r w:rsidR="00D12919" w:rsidRPr="00667371">
              <w:rPr>
                <w:rFonts w:ascii="Times New Roman" w:hAnsi="Times New Roman" w:cs="Times New Roman"/>
                <w:spacing w:val="-2"/>
              </w:rPr>
              <w:t>Формулировать собственное мнение и позицию.</w:t>
            </w:r>
          </w:p>
          <w:p w:rsidR="00576049" w:rsidRPr="00667371" w:rsidRDefault="00576049" w:rsidP="00576049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 xml:space="preserve">Регулятивные: 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использовать речь для регуляции своего действия.</w:t>
            </w:r>
          </w:p>
          <w:p w:rsidR="0052626A" w:rsidRPr="00667371" w:rsidRDefault="00201C25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Личностные:</w:t>
            </w:r>
            <w:r w:rsidRPr="00667371">
              <w:rPr>
                <w:rFonts w:ascii="Times New Roman" w:hAnsi="Times New Roman" w:cs="Times New Roman"/>
              </w:rPr>
              <w:t xml:space="preserve"> Мотивация учебной деятельности.</w:t>
            </w:r>
          </w:p>
          <w:p w:rsidR="00D12919" w:rsidRPr="00667371" w:rsidRDefault="00D12919" w:rsidP="00D12919">
            <w:pPr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</w:rPr>
              <w:t>Познавательные:</w:t>
            </w:r>
            <w:r w:rsidRPr="00667371">
              <w:rPr>
                <w:rFonts w:ascii="Times New Roman" w:hAnsi="Times New Roman" w:cs="Times New Roman"/>
              </w:rPr>
              <w:t xml:space="preserve"> Осуществлять актуализацию новых знаний основываясь на учебную ситуацию и личный опыт.</w:t>
            </w:r>
          </w:p>
          <w:p w:rsidR="00D12919" w:rsidRPr="00667371" w:rsidRDefault="00D12919" w:rsidP="007F03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E8B" w:rsidRPr="00576049" w:rsidTr="00953AC2">
        <w:tc>
          <w:tcPr>
            <w:tcW w:w="11330" w:type="dxa"/>
            <w:gridSpan w:val="3"/>
          </w:tcPr>
          <w:p w:rsidR="00F61E8B" w:rsidRPr="00667371" w:rsidRDefault="00F61E8B" w:rsidP="00DA1B72">
            <w:pPr>
              <w:jc w:val="center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667371">
              <w:rPr>
                <w:rFonts w:ascii="Times New Roman" w:hAnsi="Times New Roman" w:cs="Times New Roman"/>
                <w:b/>
              </w:rPr>
              <w:t xml:space="preserve"> Первичное усвоение новых</w:t>
            </w:r>
            <w:r w:rsidR="00BD30D9" w:rsidRPr="00667371">
              <w:rPr>
                <w:rFonts w:ascii="Times New Roman" w:hAnsi="Times New Roman" w:cs="Times New Roman"/>
                <w:b/>
              </w:rPr>
              <w:t xml:space="preserve"> знаний</w:t>
            </w:r>
            <w:r w:rsidRPr="00667371">
              <w:rPr>
                <w:rFonts w:ascii="Times New Roman" w:hAnsi="Times New Roman" w:cs="Times New Roman"/>
                <w:b/>
              </w:rPr>
              <w:t xml:space="preserve"> </w:t>
            </w:r>
            <w:r w:rsidR="00391180" w:rsidRPr="00667371">
              <w:rPr>
                <w:rFonts w:ascii="Times New Roman" w:hAnsi="Times New Roman" w:cs="Times New Roman"/>
                <w:b/>
              </w:rPr>
              <w:t>(</w:t>
            </w:r>
            <w:r w:rsidR="00391180" w:rsidRPr="00667371">
              <w:rPr>
                <w:rFonts w:ascii="Times New Roman" w:hAnsi="Times New Roman" w:cs="Times New Roman"/>
                <w:u w:val="single"/>
              </w:rPr>
              <w:t xml:space="preserve">цель </w:t>
            </w:r>
            <w:r w:rsidR="00636ADC" w:rsidRPr="00667371">
              <w:rPr>
                <w:rFonts w:ascii="Times New Roman" w:hAnsi="Times New Roman" w:cs="Times New Roman"/>
              </w:rPr>
              <w:t>– изучение</w:t>
            </w:r>
            <w:r w:rsidR="00391180" w:rsidRPr="00667371">
              <w:rPr>
                <w:rFonts w:ascii="Times New Roman" w:hAnsi="Times New Roman" w:cs="Times New Roman"/>
              </w:rPr>
              <w:t xml:space="preserve"> </w:t>
            </w:r>
            <w:r w:rsidR="00636ADC" w:rsidRPr="00667371">
              <w:rPr>
                <w:rFonts w:ascii="Times New Roman" w:hAnsi="Times New Roman" w:cs="Times New Roman"/>
              </w:rPr>
              <w:t>новой лексики</w:t>
            </w:r>
            <w:r w:rsidR="00391180" w:rsidRPr="00667371">
              <w:rPr>
                <w:rFonts w:ascii="Times New Roman" w:hAnsi="Times New Roman" w:cs="Times New Roman"/>
              </w:rPr>
              <w:t xml:space="preserve"> по теме урока, формирование навыков чтения и аудирования</w:t>
            </w:r>
            <w:r w:rsidR="00391180" w:rsidRPr="00667371">
              <w:rPr>
                <w:rFonts w:ascii="Times New Roman" w:hAnsi="Times New Roman" w:cs="Times New Roman"/>
                <w:b/>
              </w:rPr>
              <w:t xml:space="preserve"> </w:t>
            </w:r>
            <w:r w:rsidR="00DA1B72" w:rsidRPr="00667371">
              <w:rPr>
                <w:rFonts w:ascii="Times New Roman" w:hAnsi="Times New Roman" w:cs="Times New Roman"/>
              </w:rPr>
              <w:t>8</w:t>
            </w:r>
            <w:r w:rsidRPr="00667371">
              <w:rPr>
                <w:rFonts w:ascii="Times New Roman" w:hAnsi="Times New Roman" w:cs="Times New Roman"/>
              </w:rPr>
              <w:t xml:space="preserve"> мин)</w:t>
            </w:r>
          </w:p>
        </w:tc>
      </w:tr>
      <w:tr w:rsidR="0052626A" w:rsidRPr="00576049" w:rsidTr="0052626A">
        <w:tc>
          <w:tcPr>
            <w:tcW w:w="3776" w:type="dxa"/>
          </w:tcPr>
          <w:p w:rsidR="0052626A" w:rsidRPr="00667371" w:rsidRDefault="00F61E8B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3777" w:type="dxa"/>
          </w:tcPr>
          <w:p w:rsidR="0052626A" w:rsidRPr="00667371" w:rsidRDefault="00F61E8B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Деятельность обучающихся</w:t>
            </w:r>
          </w:p>
        </w:tc>
        <w:tc>
          <w:tcPr>
            <w:tcW w:w="3777" w:type="dxa"/>
          </w:tcPr>
          <w:p w:rsidR="0052626A" w:rsidRPr="00667371" w:rsidRDefault="00F61E8B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</w:tr>
      <w:tr w:rsidR="0049227C" w:rsidRPr="00576049" w:rsidTr="00BD30D9">
        <w:trPr>
          <w:trHeight w:val="2854"/>
        </w:trPr>
        <w:tc>
          <w:tcPr>
            <w:tcW w:w="3776" w:type="dxa"/>
          </w:tcPr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Расширять лексический запас учащихся введением новых слов из текста по теме урока, используя красочную презентацию.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</w:rPr>
              <w:t xml:space="preserve">Формировать навыки чтения и аудирования на основе звукозаписи по тексту учебника из данного урока. </w:t>
            </w:r>
            <w:r w:rsidRPr="00667371">
              <w:rPr>
                <w:rFonts w:ascii="Times New Roman" w:hAnsi="Times New Roman" w:cs="Times New Roman"/>
                <w:b/>
                <w:lang w:val="en-US"/>
              </w:rPr>
              <w:t>SB</w:t>
            </w:r>
            <w:r w:rsidRPr="00667371">
              <w:rPr>
                <w:rFonts w:ascii="Times New Roman" w:hAnsi="Times New Roman" w:cs="Times New Roman"/>
                <w:b/>
              </w:rPr>
              <w:t xml:space="preserve"> </w:t>
            </w:r>
            <w:r w:rsidRPr="00667371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667371">
              <w:rPr>
                <w:rFonts w:ascii="Times New Roman" w:hAnsi="Times New Roman" w:cs="Times New Roman"/>
                <w:b/>
              </w:rPr>
              <w:t>14 №1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  <w:b/>
              </w:rPr>
            </w:pP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i/>
              </w:rPr>
              <w:t>Следить за правильностью выполнения задания, корректируя ошибки учащихся.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Приобретают речевые навыки употребления новых слов по теме урока.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Слушают аудиозапись и следят по тексту. Обсуждают, о чем текст, а затем читают текст в парах.</w:t>
            </w:r>
            <w:r w:rsidR="0053023B" w:rsidRPr="00667371">
              <w:rPr>
                <w:rFonts w:ascii="Times New Roman" w:hAnsi="Times New Roman" w:cs="Times New Roman"/>
              </w:rPr>
              <w:t xml:space="preserve"> 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 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</w:p>
          <w:p w:rsidR="0049227C" w:rsidRPr="00667371" w:rsidRDefault="0049227C" w:rsidP="0049227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7" w:type="dxa"/>
          </w:tcPr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Регулятивные:</w:t>
            </w:r>
            <w:r w:rsidRPr="00667371">
              <w:rPr>
                <w:rFonts w:ascii="Times New Roman" w:hAnsi="Times New Roman" w:cs="Times New Roman"/>
              </w:rPr>
              <w:t xml:space="preserve"> Принимать и сохранять учебную цель и задачи.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667371">
              <w:rPr>
                <w:rFonts w:ascii="Times New Roman" w:hAnsi="Times New Roman" w:cs="Times New Roman"/>
              </w:rPr>
              <w:t xml:space="preserve"> Слушать учителя и друг друга для воспроизведения и восприятия необходимых сведений и поддержания беседы.</w:t>
            </w:r>
          </w:p>
          <w:p w:rsidR="0049227C" w:rsidRPr="00667371" w:rsidRDefault="0049227C" w:rsidP="0049227C">
            <w:pPr>
              <w:rPr>
                <w:rFonts w:ascii="Times New Roman" w:hAnsi="Times New Roman" w:cs="Times New Roman"/>
                <w:spacing w:val="-2"/>
              </w:rPr>
            </w:pPr>
            <w:r w:rsidRPr="00667371">
              <w:rPr>
                <w:rFonts w:ascii="Times New Roman" w:hAnsi="Times New Roman" w:cs="Times New Roman"/>
                <w:b/>
              </w:rPr>
              <w:t>Личностные:</w:t>
            </w:r>
            <w:r w:rsidRPr="00667371">
              <w:rPr>
                <w:rFonts w:ascii="Times New Roman" w:hAnsi="Times New Roman" w:cs="Times New Roman"/>
              </w:rPr>
              <w:t xml:space="preserve"> </w:t>
            </w:r>
            <w:r w:rsidR="00D12919" w:rsidRPr="00667371">
              <w:rPr>
                <w:rFonts w:ascii="Times New Roman" w:hAnsi="Times New Roman" w:cs="Times New Roman"/>
                <w:spacing w:val="-2"/>
              </w:rPr>
              <w:t>Формировать мотивацию учебной деятельности, понимать значение знаний для человека.</w:t>
            </w:r>
          </w:p>
          <w:p w:rsidR="0053023B" w:rsidRPr="00667371" w:rsidRDefault="0053023B" w:rsidP="0049227C">
            <w:pPr>
              <w:rPr>
                <w:rFonts w:ascii="Times New Roman" w:hAnsi="Times New Roman" w:cs="Times New Roman"/>
              </w:rPr>
            </w:pPr>
          </w:p>
        </w:tc>
      </w:tr>
      <w:tr w:rsidR="00BD30D9" w:rsidRPr="00576049" w:rsidTr="00883363">
        <w:tc>
          <w:tcPr>
            <w:tcW w:w="11330" w:type="dxa"/>
            <w:gridSpan w:val="3"/>
          </w:tcPr>
          <w:p w:rsidR="00BD30D9" w:rsidRPr="00667371" w:rsidRDefault="00BD30D9" w:rsidP="006B0D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667371">
              <w:rPr>
                <w:rFonts w:ascii="Times New Roman" w:hAnsi="Times New Roman" w:cs="Times New Roman"/>
                <w:b/>
              </w:rPr>
              <w:t xml:space="preserve"> Первичная проверка понимания </w:t>
            </w:r>
            <w:r w:rsidRPr="00667371">
              <w:rPr>
                <w:rFonts w:ascii="Times New Roman" w:hAnsi="Times New Roman" w:cs="Times New Roman"/>
              </w:rPr>
              <w:t>(</w:t>
            </w:r>
            <w:r w:rsidRPr="00667371">
              <w:rPr>
                <w:rFonts w:ascii="Times New Roman" w:hAnsi="Times New Roman" w:cs="Times New Roman"/>
                <w:u w:val="single"/>
              </w:rPr>
              <w:t xml:space="preserve">цель </w:t>
            </w:r>
            <w:r w:rsidRPr="00667371">
              <w:rPr>
                <w:rFonts w:ascii="Times New Roman" w:hAnsi="Times New Roman" w:cs="Times New Roman"/>
              </w:rPr>
              <w:t>– проверка усвоения новых знаний, выявления затруднений усвоения нового материала).</w:t>
            </w:r>
            <w:r w:rsidR="00A013F9" w:rsidRPr="00667371">
              <w:rPr>
                <w:rFonts w:ascii="Times New Roman" w:hAnsi="Times New Roman" w:cs="Times New Roman"/>
              </w:rPr>
              <w:t xml:space="preserve"> (</w:t>
            </w:r>
            <w:r w:rsidR="006B0D49">
              <w:rPr>
                <w:rFonts w:ascii="Times New Roman" w:hAnsi="Times New Roman" w:cs="Times New Roman"/>
              </w:rPr>
              <w:t>3</w:t>
            </w:r>
            <w:r w:rsidR="00A013F9" w:rsidRPr="00667371">
              <w:rPr>
                <w:rFonts w:ascii="Times New Roman" w:hAnsi="Times New Roman" w:cs="Times New Roman"/>
              </w:rPr>
              <w:t xml:space="preserve"> мин)</w:t>
            </w:r>
          </w:p>
        </w:tc>
      </w:tr>
      <w:tr w:rsidR="0049227C" w:rsidRPr="00576049" w:rsidTr="0052626A">
        <w:tc>
          <w:tcPr>
            <w:tcW w:w="3776" w:type="dxa"/>
          </w:tcPr>
          <w:p w:rsidR="0049227C" w:rsidRPr="00576049" w:rsidRDefault="00450961" w:rsidP="0049227C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3777" w:type="dxa"/>
          </w:tcPr>
          <w:p w:rsidR="0049227C" w:rsidRPr="00576049" w:rsidRDefault="00450961" w:rsidP="0049227C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3777" w:type="dxa"/>
          </w:tcPr>
          <w:p w:rsidR="0049227C" w:rsidRPr="00576049" w:rsidRDefault="00450961" w:rsidP="0049227C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УУД</w:t>
            </w:r>
          </w:p>
        </w:tc>
      </w:tr>
      <w:tr w:rsidR="0049227C" w:rsidRPr="00576049" w:rsidTr="0052626A">
        <w:tc>
          <w:tcPr>
            <w:tcW w:w="3776" w:type="dxa"/>
          </w:tcPr>
          <w:p w:rsidR="0065183C" w:rsidRPr="00667371" w:rsidRDefault="0065183C" w:rsidP="0065183C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667371">
              <w:rPr>
                <w:rFonts w:ascii="Times New Roman" w:hAnsi="Times New Roman" w:cs="Times New Roman"/>
                <w:spacing w:val="-2"/>
              </w:rPr>
              <w:t>Проверяет первичное усвоение нового материала по теме урока.</w:t>
            </w:r>
          </w:p>
          <w:p w:rsidR="0065183C" w:rsidRPr="00667371" w:rsidRDefault="0065183C" w:rsidP="0065183C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</w:p>
          <w:p w:rsidR="0065183C" w:rsidRPr="00667371" w:rsidRDefault="0065183C" w:rsidP="0065183C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667371">
              <w:rPr>
                <w:rFonts w:ascii="Times New Roman" w:hAnsi="Times New Roman" w:cs="Times New Roman"/>
                <w:spacing w:val="-2"/>
              </w:rPr>
              <w:t>Проверяю качество усвоения нового материала используя задание по аудированию по теме урока.</w:t>
            </w:r>
          </w:p>
          <w:p w:rsidR="0065183C" w:rsidRPr="00667371" w:rsidRDefault="0065183C" w:rsidP="0065183C">
            <w:pPr>
              <w:rPr>
                <w:rFonts w:ascii="Times New Roman" w:hAnsi="Times New Roman" w:cs="Times New Roman"/>
                <w:i/>
                <w:spacing w:val="-2"/>
              </w:rPr>
            </w:pPr>
            <w:r w:rsidRPr="00667371">
              <w:rPr>
                <w:rFonts w:ascii="Times New Roman" w:hAnsi="Times New Roman" w:cs="Times New Roman"/>
                <w:i/>
                <w:spacing w:val="-2"/>
              </w:rPr>
              <w:t>Включаю для прослушивания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667371">
              <w:rPr>
                <w:rFonts w:ascii="Times New Roman" w:hAnsi="Times New Roman" w:cs="Times New Roman"/>
                <w:i/>
                <w:spacing w:val="-2"/>
              </w:rPr>
              <w:t>аудиозапись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667371">
              <w:rPr>
                <w:rFonts w:ascii="Times New Roman" w:hAnsi="Times New Roman" w:cs="Times New Roman"/>
                <w:i/>
                <w:spacing w:val="-2"/>
              </w:rPr>
              <w:t>из учебника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  <w:lang w:val="en-US"/>
              </w:rPr>
              <w:t>SB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  <w:lang w:val="en-US"/>
              </w:rPr>
              <w:t>p</w:t>
            </w:r>
            <w:r w:rsidRPr="00667371">
              <w:rPr>
                <w:rFonts w:ascii="Times New Roman" w:hAnsi="Times New Roman" w:cs="Times New Roman"/>
                <w:b/>
                <w:i/>
                <w:spacing w:val="-2"/>
              </w:rPr>
              <w:t xml:space="preserve">17№6, </w:t>
            </w:r>
            <w:r w:rsidRPr="00667371">
              <w:rPr>
                <w:rFonts w:ascii="Times New Roman" w:hAnsi="Times New Roman" w:cs="Times New Roman"/>
                <w:i/>
                <w:spacing w:val="-2"/>
              </w:rPr>
              <w:t>дав задание прослушать аудиозапись и назвать картинку, о которой говориться на записи.</w:t>
            </w:r>
          </w:p>
          <w:p w:rsidR="0049227C" w:rsidRPr="00667371" w:rsidRDefault="0065183C" w:rsidP="001E1361">
            <w:pPr>
              <w:rPr>
                <w:rFonts w:ascii="Times New Roman" w:hAnsi="Times New Roman" w:cs="Times New Roman"/>
                <w:i/>
                <w:spacing w:val="-2"/>
              </w:rPr>
            </w:pPr>
            <w:r w:rsidRPr="00667371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</w:p>
          <w:p w:rsidR="00F60EC6" w:rsidRPr="00667371" w:rsidRDefault="00F60EC6" w:rsidP="001E1361">
            <w:pPr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i/>
                <w:spacing w:val="-2"/>
              </w:rPr>
              <w:t>По завершении выполнения задания поставить физминутку «танцующие пингвины», в качестве небольшого отдыха от учебного процесса (1 мин)</w:t>
            </w:r>
          </w:p>
        </w:tc>
        <w:tc>
          <w:tcPr>
            <w:tcW w:w="3777" w:type="dxa"/>
          </w:tcPr>
          <w:p w:rsidR="0049227C" w:rsidRPr="00667371" w:rsidRDefault="0065183C" w:rsidP="00924D85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Слушают запись и соотносят картинки с содержимым аудиозаписи.</w:t>
            </w:r>
            <w:r w:rsidRPr="00667371">
              <w:rPr>
                <w:rFonts w:ascii="Times New Roman" w:hAnsi="Times New Roman" w:cs="Times New Roman"/>
                <w:b/>
                <w:lang w:val="en-US"/>
              </w:rPr>
              <w:t>SB</w:t>
            </w:r>
            <w:r w:rsidRPr="00667371">
              <w:rPr>
                <w:rFonts w:ascii="Times New Roman" w:hAnsi="Times New Roman" w:cs="Times New Roman"/>
                <w:b/>
              </w:rPr>
              <w:t xml:space="preserve"> </w:t>
            </w:r>
            <w:r w:rsidRPr="00667371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667371">
              <w:rPr>
                <w:rFonts w:ascii="Times New Roman" w:hAnsi="Times New Roman" w:cs="Times New Roman"/>
                <w:b/>
              </w:rPr>
              <w:t xml:space="preserve">.17 №6, </w:t>
            </w:r>
            <w:r w:rsidRPr="00667371">
              <w:rPr>
                <w:rFonts w:ascii="Times New Roman" w:hAnsi="Times New Roman" w:cs="Times New Roman"/>
              </w:rPr>
              <w:t xml:space="preserve">используя новые знания, полученные в ходе урока. </w:t>
            </w:r>
            <w:bookmarkStart w:id="0" w:name="_GoBack"/>
            <w:bookmarkEnd w:id="0"/>
          </w:p>
          <w:p w:rsidR="00A536CB" w:rsidRPr="00667371" w:rsidRDefault="00A536CB" w:rsidP="0049227C">
            <w:pPr>
              <w:jc w:val="both"/>
              <w:rPr>
                <w:rFonts w:ascii="Times New Roman" w:hAnsi="Times New Roman" w:cs="Times New Roman"/>
              </w:rPr>
            </w:pPr>
          </w:p>
          <w:p w:rsidR="00A536CB" w:rsidRPr="00667371" w:rsidRDefault="00A536CB" w:rsidP="00A536CB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После выполнения задания осуществляют </w:t>
            </w:r>
            <w:r w:rsidRPr="00667371">
              <w:rPr>
                <w:rFonts w:ascii="Times New Roman" w:hAnsi="Times New Roman" w:cs="Times New Roman"/>
                <w:u w:val="single"/>
              </w:rPr>
              <w:t>взаимопроверку,</w:t>
            </w:r>
            <w:r w:rsidRPr="00667371">
              <w:rPr>
                <w:rFonts w:ascii="Times New Roman" w:hAnsi="Times New Roman" w:cs="Times New Roman"/>
              </w:rPr>
              <w:t xml:space="preserve"> </w:t>
            </w:r>
            <w:r w:rsidR="00456449" w:rsidRPr="00667371">
              <w:rPr>
                <w:rFonts w:ascii="Times New Roman" w:hAnsi="Times New Roman" w:cs="Times New Roman"/>
              </w:rPr>
              <w:t>называя свои</w:t>
            </w:r>
            <w:r w:rsidRPr="00667371">
              <w:rPr>
                <w:rFonts w:ascii="Times New Roman" w:hAnsi="Times New Roman" w:cs="Times New Roman"/>
              </w:rPr>
              <w:t xml:space="preserve"> ответы и корректируют ошибки друг друга.</w:t>
            </w:r>
          </w:p>
          <w:p w:rsidR="00F60EC6" w:rsidRPr="00667371" w:rsidRDefault="00F60EC6" w:rsidP="00A536CB">
            <w:pPr>
              <w:rPr>
                <w:rFonts w:ascii="Times New Roman" w:hAnsi="Times New Roman" w:cs="Times New Roman"/>
              </w:rPr>
            </w:pPr>
          </w:p>
          <w:p w:rsidR="00F60EC6" w:rsidRPr="00667371" w:rsidRDefault="00F60EC6" w:rsidP="00A536CB">
            <w:pPr>
              <w:rPr>
                <w:rFonts w:ascii="Times New Roman" w:hAnsi="Times New Roman" w:cs="Times New Roman"/>
              </w:rPr>
            </w:pPr>
          </w:p>
          <w:p w:rsidR="00F60EC6" w:rsidRPr="00667371" w:rsidRDefault="00F60EC6" w:rsidP="00A536CB">
            <w:pPr>
              <w:rPr>
                <w:b/>
              </w:rPr>
            </w:pPr>
            <w:r w:rsidRPr="00667371">
              <w:rPr>
                <w:rFonts w:ascii="Times New Roman" w:hAnsi="Times New Roman" w:cs="Times New Roman"/>
              </w:rPr>
              <w:t>Ученики повторяют весел</w:t>
            </w:r>
            <w:r w:rsidR="00A013F9" w:rsidRPr="00667371">
              <w:rPr>
                <w:rFonts w:ascii="Times New Roman" w:hAnsi="Times New Roman" w:cs="Times New Roman"/>
              </w:rPr>
              <w:t>ый</w:t>
            </w:r>
            <w:r w:rsidRPr="00667371">
              <w:rPr>
                <w:rFonts w:ascii="Times New Roman" w:hAnsi="Times New Roman" w:cs="Times New Roman"/>
              </w:rPr>
              <w:t xml:space="preserve"> </w:t>
            </w:r>
            <w:r w:rsidR="00F16E63" w:rsidRPr="00667371">
              <w:rPr>
                <w:rFonts w:ascii="Times New Roman" w:hAnsi="Times New Roman" w:cs="Times New Roman"/>
              </w:rPr>
              <w:t>танец пингвинят</w:t>
            </w:r>
            <w:r w:rsidRPr="006673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77" w:type="dxa"/>
          </w:tcPr>
          <w:p w:rsidR="00456449" w:rsidRPr="00667371" w:rsidRDefault="00456449" w:rsidP="00456449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Коммуникативные: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Использовать речевые, опорные и наглядные средства для выполнения задания</w:t>
            </w: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. </w:t>
            </w:r>
          </w:p>
          <w:p w:rsidR="00456449" w:rsidRPr="00667371" w:rsidRDefault="00456449" w:rsidP="00456449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Регулятивные: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Осуществлять самоконтроль и анализировать допущенные ошибки.</w:t>
            </w:r>
          </w:p>
          <w:p w:rsidR="00456449" w:rsidRPr="00667371" w:rsidRDefault="00456449" w:rsidP="00456449">
            <w:pPr>
              <w:pStyle w:val="a5"/>
              <w:spacing w:after="0" w:line="100" w:lineRule="atLeast"/>
              <w:rPr>
                <w:rFonts w:cs="Times New Roman"/>
                <w:spacing w:val="-2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>Личностные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: Формировать самооценку на основе успешности учебной деятельности, мотивацию учебно-познавательной деятельности.</w:t>
            </w:r>
          </w:p>
          <w:p w:rsidR="0049227C" w:rsidRPr="00667371" w:rsidRDefault="0049227C" w:rsidP="0049227C">
            <w:pPr>
              <w:jc w:val="both"/>
              <w:rPr>
                <w:b/>
              </w:rPr>
            </w:pPr>
          </w:p>
        </w:tc>
      </w:tr>
      <w:tr w:rsidR="007E332F" w:rsidTr="003F672B">
        <w:tc>
          <w:tcPr>
            <w:tcW w:w="11330" w:type="dxa"/>
            <w:gridSpan w:val="3"/>
          </w:tcPr>
          <w:p w:rsidR="007E332F" w:rsidRPr="00667371" w:rsidRDefault="007E332F" w:rsidP="00A013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7371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667371">
              <w:rPr>
                <w:rFonts w:ascii="Times New Roman" w:hAnsi="Times New Roman" w:cs="Times New Roman"/>
                <w:b/>
              </w:rPr>
              <w:t xml:space="preserve"> Первичное закрепление. (</w:t>
            </w:r>
            <w:r w:rsidRPr="00667371">
              <w:rPr>
                <w:rFonts w:ascii="Times New Roman" w:hAnsi="Times New Roman" w:cs="Times New Roman"/>
                <w:u w:val="single"/>
              </w:rPr>
              <w:t>цель -</w:t>
            </w:r>
            <w:r w:rsidRPr="00667371">
              <w:rPr>
                <w:rFonts w:ascii="Times New Roman" w:hAnsi="Times New Roman" w:cs="Times New Roman"/>
                <w:b/>
              </w:rPr>
              <w:t xml:space="preserve"> </w:t>
            </w:r>
            <w:r w:rsidR="00CE0F43" w:rsidRPr="00667371">
              <w:rPr>
                <w:rFonts w:ascii="Times New Roman" w:hAnsi="Times New Roman" w:cs="Times New Roman"/>
              </w:rPr>
              <w:t>закрепление и</w:t>
            </w:r>
            <w:r w:rsidR="00F16E63" w:rsidRPr="00667371">
              <w:rPr>
                <w:rFonts w:ascii="Times New Roman" w:hAnsi="Times New Roman" w:cs="Times New Roman"/>
              </w:rPr>
              <w:t xml:space="preserve"> отработка </w:t>
            </w:r>
            <w:r w:rsidRPr="00667371">
              <w:rPr>
                <w:rFonts w:ascii="Times New Roman" w:hAnsi="Times New Roman" w:cs="Times New Roman"/>
              </w:rPr>
              <w:t>нового</w:t>
            </w:r>
            <w:r w:rsidR="00D92780" w:rsidRPr="00667371">
              <w:rPr>
                <w:rFonts w:ascii="Times New Roman" w:hAnsi="Times New Roman" w:cs="Times New Roman"/>
              </w:rPr>
              <w:t xml:space="preserve"> учебного материала по</w:t>
            </w:r>
            <w:r w:rsidRPr="00667371">
              <w:rPr>
                <w:rFonts w:ascii="Times New Roman" w:hAnsi="Times New Roman" w:cs="Times New Roman"/>
              </w:rPr>
              <w:t>средством использования диалогической речи.)</w:t>
            </w:r>
            <w:r w:rsidR="00A013F9" w:rsidRPr="00667371">
              <w:rPr>
                <w:rFonts w:ascii="Times New Roman" w:hAnsi="Times New Roman" w:cs="Times New Roman"/>
              </w:rPr>
              <w:t xml:space="preserve"> (12 мин)</w:t>
            </w:r>
          </w:p>
        </w:tc>
      </w:tr>
      <w:tr w:rsidR="005247F4" w:rsidTr="005247F4">
        <w:tc>
          <w:tcPr>
            <w:tcW w:w="3776" w:type="dxa"/>
          </w:tcPr>
          <w:p w:rsidR="005247F4" w:rsidRDefault="00F16E63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3777" w:type="dxa"/>
          </w:tcPr>
          <w:p w:rsidR="005247F4" w:rsidRDefault="00F16E63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3777" w:type="dxa"/>
          </w:tcPr>
          <w:p w:rsidR="005247F4" w:rsidRDefault="00F16E63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УУД</w:t>
            </w:r>
          </w:p>
        </w:tc>
      </w:tr>
      <w:tr w:rsidR="005247F4" w:rsidTr="005247F4">
        <w:tc>
          <w:tcPr>
            <w:tcW w:w="3776" w:type="dxa"/>
          </w:tcPr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Создает проблемную ситуацию, для решения которой нужно использовать полученные новые знания.</w:t>
            </w:r>
          </w:p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Закрепление новой лексики, формирование навыков диалогической речи. </w:t>
            </w: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val="en-US" w:bidi="hi-IN"/>
              </w:rPr>
              <w:t>SB</w:t>
            </w: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 xml:space="preserve"> </w:t>
            </w: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val="en-US" w:bidi="hi-IN"/>
              </w:rPr>
              <w:t>p</w:t>
            </w: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 xml:space="preserve"> 19№12.</w:t>
            </w:r>
          </w:p>
          <w:p w:rsidR="005247F4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lastRenderedPageBreak/>
              <w:t>Даю задание составить диалог с использованием новой лексики по теме урока с опорой на раздаточный материал и учебник.</w:t>
            </w:r>
          </w:p>
          <w:p w:rsidR="002E03C6" w:rsidRPr="00667371" w:rsidRDefault="002E03C6" w:rsidP="00F16E63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pacing w:val="-2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Контролирую в</w:t>
            </w:r>
            <w:r w:rsidRPr="00667371">
              <w:rPr>
                <w:rFonts w:ascii="Times New Roman" w:eastAsia="Times New Roman" w:hAnsi="Times New Roman" w:cs="Times New Roman"/>
                <w:spacing w:val="-2"/>
                <w:u w:val="single"/>
                <w:lang w:bidi="hi-IN"/>
              </w:rPr>
              <w:t>заимопроверку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учеников.</w:t>
            </w:r>
          </w:p>
        </w:tc>
        <w:tc>
          <w:tcPr>
            <w:tcW w:w="3777" w:type="dxa"/>
          </w:tcPr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lastRenderedPageBreak/>
              <w:t>Отрабатывают употребление новой лексики в диалогической речи. (с опорой на презентацию, учебник и раздаточный материал).</w:t>
            </w:r>
          </w:p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</w:rPr>
            </w:pPr>
          </w:p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u w:val="single"/>
              </w:rPr>
            </w:pPr>
            <w:r w:rsidRPr="00667371">
              <w:rPr>
                <w:rFonts w:ascii="Times New Roman" w:hAnsi="Times New Roman" w:cs="Times New Roman"/>
                <w:u w:val="single"/>
              </w:rPr>
              <w:t>Работа</w:t>
            </w:r>
            <w:r w:rsidR="00A013F9" w:rsidRPr="00667371">
              <w:rPr>
                <w:rFonts w:ascii="Times New Roman" w:hAnsi="Times New Roman" w:cs="Times New Roman"/>
                <w:u w:val="single"/>
              </w:rPr>
              <w:t>ют</w:t>
            </w:r>
            <w:r w:rsidRPr="00667371">
              <w:rPr>
                <w:rFonts w:ascii="Times New Roman" w:hAnsi="Times New Roman" w:cs="Times New Roman"/>
                <w:u w:val="single"/>
              </w:rPr>
              <w:t xml:space="preserve"> в парах</w:t>
            </w:r>
            <w:r w:rsidR="00A013F9" w:rsidRPr="00667371">
              <w:rPr>
                <w:rFonts w:ascii="Times New Roman" w:hAnsi="Times New Roman" w:cs="Times New Roman"/>
                <w:u w:val="single"/>
              </w:rPr>
              <w:t>.</w:t>
            </w:r>
          </w:p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:rsidR="00F16E63" w:rsidRPr="00667371" w:rsidRDefault="00F16E63" w:rsidP="00F16E6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Внимательно слушают ответы </w:t>
            </w:r>
            <w:r w:rsidR="00F61B3C" w:rsidRPr="00667371">
              <w:rPr>
                <w:rFonts w:ascii="Times New Roman" w:hAnsi="Times New Roman" w:cs="Times New Roman"/>
              </w:rPr>
              <w:t xml:space="preserve">своих одноклассников, по необходимости корректируют ошибки друг друга. </w:t>
            </w:r>
          </w:p>
          <w:p w:rsidR="005247F4" w:rsidRPr="00667371" w:rsidRDefault="005247F4" w:rsidP="00F16E63">
            <w:pPr>
              <w:jc w:val="both"/>
              <w:rPr>
                <w:b/>
              </w:rPr>
            </w:pPr>
          </w:p>
        </w:tc>
        <w:tc>
          <w:tcPr>
            <w:tcW w:w="3777" w:type="dxa"/>
          </w:tcPr>
          <w:p w:rsidR="00F61B3C" w:rsidRPr="00667371" w:rsidRDefault="00F61B3C" w:rsidP="00F61B3C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lastRenderedPageBreak/>
              <w:t xml:space="preserve">Познавательные: 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использовать знаково-символические средства, как образец для диалогической речи.</w:t>
            </w:r>
          </w:p>
          <w:p w:rsidR="005247F4" w:rsidRPr="00667371" w:rsidRDefault="00F61B3C" w:rsidP="00F61B3C">
            <w:pPr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667371">
              <w:rPr>
                <w:rFonts w:ascii="Times New Roman" w:hAnsi="Times New Roman" w:cs="Times New Roman"/>
                <w:b/>
                <w:spacing w:val="-2"/>
                <w:lang w:eastAsia="ru-RU"/>
              </w:rPr>
              <w:t xml:space="preserve">Регулятивные: </w:t>
            </w:r>
            <w:r w:rsidRPr="00667371">
              <w:rPr>
                <w:rFonts w:ascii="Times New Roman" w:hAnsi="Times New Roman" w:cs="Times New Roman"/>
                <w:spacing w:val="-2"/>
                <w:lang w:eastAsia="ru-RU"/>
              </w:rPr>
              <w:t xml:space="preserve">Адекватно воспринимать предложения своих </w:t>
            </w:r>
            <w:r w:rsidRPr="00667371">
              <w:rPr>
                <w:rFonts w:ascii="Times New Roman" w:hAnsi="Times New Roman" w:cs="Times New Roman"/>
                <w:spacing w:val="-2"/>
                <w:lang w:eastAsia="ru-RU"/>
              </w:rPr>
              <w:lastRenderedPageBreak/>
              <w:t>одноклассников и учителя по исправлению допущенных ошибок.</w:t>
            </w:r>
          </w:p>
          <w:p w:rsidR="00F61B3C" w:rsidRPr="00667371" w:rsidRDefault="00F61B3C" w:rsidP="00F61B3C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b/>
                <w:spacing w:val="-2"/>
                <w:lang w:bidi="hi-IN"/>
              </w:rPr>
              <w:t>Коммуникативные:</w:t>
            </w: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 xml:space="preserve"> слушать, отвечать и реагировать на реплику адекватно речевой ситуации.</w:t>
            </w:r>
          </w:p>
          <w:p w:rsidR="00F61B3C" w:rsidRPr="00667371" w:rsidRDefault="00F61B3C" w:rsidP="00F61B3C">
            <w:pPr>
              <w:rPr>
                <w:b/>
              </w:rPr>
            </w:pPr>
          </w:p>
        </w:tc>
      </w:tr>
      <w:tr w:rsidR="00EA3A24" w:rsidTr="0031392B">
        <w:tc>
          <w:tcPr>
            <w:tcW w:w="11330" w:type="dxa"/>
            <w:gridSpan w:val="3"/>
          </w:tcPr>
          <w:p w:rsidR="00EA3A24" w:rsidRPr="00A013F9" w:rsidRDefault="00EA3A24" w:rsidP="007F032A">
            <w:pPr>
              <w:jc w:val="both"/>
              <w:rPr>
                <w:rFonts w:ascii="Times New Roman" w:hAnsi="Times New Roman" w:cs="Times New Roman"/>
              </w:rPr>
            </w:pPr>
            <w:r w:rsidRPr="00A013F9">
              <w:rPr>
                <w:rFonts w:ascii="Times New Roman" w:hAnsi="Times New Roman" w:cs="Times New Roman"/>
                <w:b/>
                <w:lang w:val="en-US"/>
              </w:rPr>
              <w:lastRenderedPageBreak/>
              <w:t>VII</w:t>
            </w:r>
            <w:r w:rsidRPr="00A013F9">
              <w:rPr>
                <w:rFonts w:ascii="Times New Roman" w:hAnsi="Times New Roman" w:cs="Times New Roman"/>
                <w:b/>
              </w:rPr>
              <w:t xml:space="preserve"> Контроль усвоения, обсуждения  допущенных ошибок и их коррекция </w:t>
            </w:r>
            <w:r w:rsidRPr="00A013F9">
              <w:rPr>
                <w:rFonts w:ascii="Times New Roman" w:hAnsi="Times New Roman" w:cs="Times New Roman"/>
              </w:rPr>
              <w:t>(цель – проверка усвоения новых знаний  по теме урока, обсуждение  и исправления  ошибок и затруднений)</w:t>
            </w:r>
            <w:r w:rsidR="00A013F9" w:rsidRPr="00A013F9">
              <w:rPr>
                <w:rFonts w:ascii="Times New Roman" w:hAnsi="Times New Roman" w:cs="Times New Roman"/>
              </w:rPr>
              <w:t xml:space="preserve"> (5 мин)</w:t>
            </w:r>
          </w:p>
        </w:tc>
      </w:tr>
      <w:tr w:rsidR="005247F4" w:rsidTr="005247F4">
        <w:tc>
          <w:tcPr>
            <w:tcW w:w="3776" w:type="dxa"/>
          </w:tcPr>
          <w:p w:rsidR="005247F4" w:rsidRDefault="00EA3A24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3777" w:type="dxa"/>
          </w:tcPr>
          <w:p w:rsidR="005247F4" w:rsidRDefault="00EA3A24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3777" w:type="dxa"/>
          </w:tcPr>
          <w:p w:rsidR="005247F4" w:rsidRDefault="00EA3A24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УУД</w:t>
            </w:r>
          </w:p>
        </w:tc>
      </w:tr>
      <w:tr w:rsidR="005247F4" w:rsidTr="005247F4">
        <w:tc>
          <w:tcPr>
            <w:tcW w:w="3776" w:type="dxa"/>
          </w:tcPr>
          <w:p w:rsidR="005247F4" w:rsidRPr="00667371" w:rsidRDefault="00A013F9" w:rsidP="00A013F9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Раздаю мини самостоятельную работу на проверку усвоения новой лексики по теме урока. </w:t>
            </w:r>
          </w:p>
          <w:p w:rsidR="001A7643" w:rsidRPr="00667371" w:rsidRDefault="001A7643" w:rsidP="001A7643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i/>
                <w:lang w:bidi="hi-IN"/>
              </w:rPr>
            </w:pPr>
            <w:r w:rsidRPr="00667371">
              <w:rPr>
                <w:rFonts w:ascii="Times New Roman" w:eastAsia="Times New Roman" w:hAnsi="Times New Roman" w:cs="Times New Roman"/>
                <w:spacing w:val="-2"/>
                <w:lang w:bidi="hi-IN"/>
              </w:rPr>
              <w:t>Поясняю способ выполнения задания и его проверки, слежу за ходом выполнением задания</w:t>
            </w:r>
            <w:r w:rsidRPr="00667371">
              <w:rPr>
                <w:rFonts w:ascii="Times New Roman" w:eastAsia="Times New Roman" w:hAnsi="Times New Roman" w:cs="Times New Roman"/>
                <w:i/>
                <w:spacing w:val="-2"/>
                <w:lang w:bidi="hi-IN"/>
              </w:rPr>
              <w:t>.</w:t>
            </w:r>
          </w:p>
          <w:p w:rsidR="001A7643" w:rsidRPr="00667371" w:rsidRDefault="001A7643" w:rsidP="00A013F9">
            <w:pPr>
              <w:rPr>
                <w:rFonts w:ascii="Times New Roman" w:hAnsi="Times New Roman" w:cs="Times New Roman"/>
              </w:rPr>
            </w:pPr>
          </w:p>
          <w:p w:rsidR="00A013F9" w:rsidRPr="00667371" w:rsidRDefault="00A013F9" w:rsidP="00A013F9">
            <w:pPr>
              <w:rPr>
                <w:rFonts w:ascii="Times New Roman" w:hAnsi="Times New Roman" w:cs="Times New Roman"/>
              </w:rPr>
            </w:pPr>
          </w:p>
          <w:p w:rsidR="00A013F9" w:rsidRPr="00667371" w:rsidRDefault="00A013F9" w:rsidP="00A013F9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Контролирую своевременное выполнение задания и </w:t>
            </w:r>
            <w:r w:rsidR="002E03C6" w:rsidRPr="00667371">
              <w:rPr>
                <w:rFonts w:ascii="Times New Roman" w:hAnsi="Times New Roman" w:cs="Times New Roman"/>
              </w:rPr>
              <w:t>самопроверку</w:t>
            </w:r>
            <w:r w:rsidRPr="00667371">
              <w:rPr>
                <w:rFonts w:ascii="Times New Roman" w:hAnsi="Times New Roman" w:cs="Times New Roman"/>
              </w:rPr>
              <w:t xml:space="preserve"> учеников</w:t>
            </w:r>
            <w:r w:rsidR="002E03C6" w:rsidRPr="00667371">
              <w:rPr>
                <w:rFonts w:ascii="Times New Roman" w:hAnsi="Times New Roman" w:cs="Times New Roman"/>
              </w:rPr>
              <w:t>.</w:t>
            </w:r>
          </w:p>
          <w:p w:rsidR="002E03C6" w:rsidRPr="00667371" w:rsidRDefault="002E03C6" w:rsidP="00A013F9">
            <w:pPr>
              <w:rPr>
                <w:rFonts w:ascii="Times New Roman" w:hAnsi="Times New Roman" w:cs="Times New Roman"/>
              </w:rPr>
            </w:pPr>
          </w:p>
          <w:p w:rsidR="002E03C6" w:rsidRPr="00667371" w:rsidRDefault="002E03C6" w:rsidP="00A013F9"/>
        </w:tc>
        <w:tc>
          <w:tcPr>
            <w:tcW w:w="3777" w:type="dxa"/>
          </w:tcPr>
          <w:p w:rsidR="005247F4" w:rsidRPr="00667371" w:rsidRDefault="00A013F9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Выполняют задания на проверку усвоения новой лексики.</w:t>
            </w:r>
          </w:p>
          <w:p w:rsidR="001A7643" w:rsidRPr="00667371" w:rsidRDefault="001A7643" w:rsidP="001A7643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Соотносят графическое написание и значение слов с их иллюстрациями, используя получение новые знания.</w:t>
            </w:r>
          </w:p>
          <w:p w:rsidR="001A7643" w:rsidRPr="00667371" w:rsidRDefault="001A7643" w:rsidP="001A7643">
            <w:pPr>
              <w:jc w:val="both"/>
              <w:rPr>
                <w:rFonts w:ascii="Times New Roman" w:hAnsi="Times New Roman" w:cs="Times New Roman"/>
              </w:rPr>
            </w:pPr>
          </w:p>
          <w:p w:rsidR="001A7643" w:rsidRPr="00667371" w:rsidRDefault="001A7643" w:rsidP="001A7643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u w:val="single"/>
              </w:rPr>
            </w:pPr>
            <w:r w:rsidRPr="00667371">
              <w:rPr>
                <w:rFonts w:ascii="Times New Roman" w:hAnsi="Times New Roman" w:cs="Times New Roman"/>
                <w:u w:val="single"/>
              </w:rPr>
              <w:t xml:space="preserve"> Самостоятельная форма работы.</w:t>
            </w:r>
          </w:p>
          <w:p w:rsidR="00A013F9" w:rsidRPr="00667371" w:rsidRDefault="00A013F9" w:rsidP="007F032A">
            <w:pPr>
              <w:jc w:val="both"/>
              <w:rPr>
                <w:rFonts w:ascii="Times New Roman" w:hAnsi="Times New Roman" w:cs="Times New Roman"/>
              </w:rPr>
            </w:pPr>
          </w:p>
          <w:p w:rsidR="00A013F9" w:rsidRPr="00667371" w:rsidRDefault="00A013F9" w:rsidP="00A013F9">
            <w:pPr>
              <w:jc w:val="both"/>
              <w:rPr>
                <w:rFonts w:ascii="Times New Roman" w:hAnsi="Times New Roman" w:cs="Times New Roman"/>
              </w:rPr>
            </w:pPr>
          </w:p>
          <w:p w:rsidR="00A013F9" w:rsidRPr="00667371" w:rsidRDefault="00A013F9" w:rsidP="00A013F9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  Осуществляют самопроверку </w:t>
            </w:r>
            <w:r w:rsidR="002E03C6" w:rsidRPr="00667371">
              <w:rPr>
                <w:rFonts w:ascii="Times New Roman" w:hAnsi="Times New Roman" w:cs="Times New Roman"/>
              </w:rPr>
              <w:t>под диктовку учителя.</w:t>
            </w:r>
          </w:p>
        </w:tc>
        <w:tc>
          <w:tcPr>
            <w:tcW w:w="3777" w:type="dxa"/>
          </w:tcPr>
          <w:p w:rsidR="001A7643" w:rsidRPr="00667371" w:rsidRDefault="001A7643" w:rsidP="001A7643">
            <w:pPr>
              <w:pStyle w:val="a5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Регулятивные: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Осуществлять самоконтроль и анализировать допущенные ошибки.</w:t>
            </w:r>
          </w:p>
          <w:p w:rsidR="005247F4" w:rsidRPr="00667371" w:rsidRDefault="001A7643" w:rsidP="001A7643">
            <w:pPr>
              <w:jc w:val="both"/>
              <w:rPr>
                <w:b/>
              </w:rPr>
            </w:pPr>
            <w:r w:rsidRPr="00667371">
              <w:rPr>
                <w:rFonts w:ascii="Times New Roman" w:hAnsi="Times New Roman" w:cs="Times New Roman"/>
                <w:b/>
                <w:spacing w:val="-2"/>
              </w:rPr>
              <w:t>Личностные</w:t>
            </w:r>
            <w:r w:rsidRPr="00667371">
              <w:rPr>
                <w:rFonts w:ascii="Times New Roman" w:hAnsi="Times New Roman" w:cs="Times New Roman"/>
                <w:spacing w:val="-2"/>
              </w:rPr>
              <w:t>: Формировать самооценку на основе успешности учебной деятельности, мотивацию учебно-познавательной</w:t>
            </w:r>
            <w:r w:rsidRPr="00667371">
              <w:rPr>
                <w:rFonts w:cs="Times New Roman"/>
                <w:spacing w:val="-2"/>
              </w:rPr>
              <w:t xml:space="preserve"> деятельности</w:t>
            </w:r>
          </w:p>
        </w:tc>
      </w:tr>
      <w:tr w:rsidR="0021748D" w:rsidTr="001B7CF0">
        <w:tc>
          <w:tcPr>
            <w:tcW w:w="11330" w:type="dxa"/>
            <w:gridSpan w:val="3"/>
          </w:tcPr>
          <w:p w:rsidR="0021748D" w:rsidRDefault="0021748D" w:rsidP="006B0D49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21748D">
              <w:rPr>
                <w:b/>
              </w:rPr>
              <w:t xml:space="preserve"> </w:t>
            </w:r>
            <w:r w:rsidRPr="0021748D">
              <w:rPr>
                <w:rFonts w:ascii="Times New Roman" w:hAnsi="Times New Roman" w:cs="Times New Roman"/>
                <w:b/>
              </w:rPr>
              <w:t>Информация о домашнем задании, инструктаж по его выполнен</w:t>
            </w:r>
            <w:r>
              <w:rPr>
                <w:rFonts w:ascii="Times New Roman" w:hAnsi="Times New Roman" w:cs="Times New Roman"/>
                <w:b/>
              </w:rPr>
              <w:t>ию</w:t>
            </w:r>
            <w:r>
              <w:rPr>
                <w:rFonts w:ascii="Times New Roman" w:hAnsi="Times New Roman" w:cs="Times New Roman"/>
              </w:rPr>
              <w:t xml:space="preserve"> (цель – проинформировать о домашнем  задании на закрепление и отработку  материала урока) (</w:t>
            </w:r>
            <w:r w:rsidR="006B0D4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мин)</w:t>
            </w:r>
          </w:p>
        </w:tc>
      </w:tr>
      <w:tr w:rsidR="005247F4" w:rsidTr="005247F4">
        <w:tc>
          <w:tcPr>
            <w:tcW w:w="3776" w:type="dxa"/>
          </w:tcPr>
          <w:p w:rsidR="005247F4" w:rsidRDefault="0021748D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3777" w:type="dxa"/>
          </w:tcPr>
          <w:p w:rsidR="005247F4" w:rsidRDefault="0021748D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3777" w:type="dxa"/>
          </w:tcPr>
          <w:p w:rsidR="005247F4" w:rsidRDefault="0021748D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УУД</w:t>
            </w:r>
          </w:p>
        </w:tc>
      </w:tr>
      <w:tr w:rsidR="0021748D" w:rsidTr="0021748D">
        <w:tc>
          <w:tcPr>
            <w:tcW w:w="3776" w:type="dxa"/>
          </w:tcPr>
          <w:p w:rsidR="0021748D" w:rsidRPr="00667371" w:rsidRDefault="003926FB" w:rsidP="003926FB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Разъяснить</w:t>
            </w:r>
            <w:r w:rsidR="0021748D" w:rsidRPr="00667371">
              <w:rPr>
                <w:rFonts w:ascii="Times New Roman" w:hAnsi="Times New Roman" w:cs="Times New Roman"/>
              </w:rPr>
              <w:t xml:space="preserve"> домашнее задание</w:t>
            </w:r>
            <w:r w:rsidRPr="00667371">
              <w:rPr>
                <w:rFonts w:ascii="Times New Roman" w:hAnsi="Times New Roman" w:cs="Times New Roman"/>
              </w:rPr>
              <w:t>, убедиться</w:t>
            </w:r>
            <w:r w:rsidR="0021748D" w:rsidRPr="00667371">
              <w:rPr>
                <w:rFonts w:ascii="Times New Roman" w:hAnsi="Times New Roman" w:cs="Times New Roman"/>
              </w:rPr>
              <w:t xml:space="preserve"> </w:t>
            </w:r>
            <w:r w:rsidRPr="00667371">
              <w:rPr>
                <w:rFonts w:ascii="Times New Roman" w:hAnsi="Times New Roman" w:cs="Times New Roman"/>
              </w:rPr>
              <w:t>в том, что все поняли,</w:t>
            </w:r>
            <w:r w:rsidR="0021748D" w:rsidRPr="00667371">
              <w:rPr>
                <w:rFonts w:ascii="Times New Roman" w:hAnsi="Times New Roman" w:cs="Times New Roman"/>
              </w:rPr>
              <w:t xml:space="preserve"> </w:t>
            </w:r>
            <w:r w:rsidRPr="00667371">
              <w:rPr>
                <w:rFonts w:ascii="Times New Roman" w:hAnsi="Times New Roman" w:cs="Times New Roman"/>
              </w:rPr>
              <w:t>как его выполнять.</w:t>
            </w:r>
          </w:p>
          <w:p w:rsidR="003926FB" w:rsidRPr="00667371" w:rsidRDefault="003926FB" w:rsidP="003926FB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b/>
              </w:rPr>
              <w:t>ДЗ</w:t>
            </w:r>
            <w:r w:rsidRPr="00667371">
              <w:rPr>
                <w:rFonts w:ascii="Times New Roman" w:hAnsi="Times New Roman" w:cs="Times New Roman"/>
              </w:rPr>
              <w:t>: выучить новую лексику: уметь прави</w:t>
            </w:r>
            <w:r w:rsidR="001012F8" w:rsidRPr="00667371">
              <w:rPr>
                <w:rFonts w:ascii="Times New Roman" w:hAnsi="Times New Roman" w:cs="Times New Roman"/>
              </w:rPr>
              <w:t>льно произносить и писать слова; Рабочая тетрадь: стр.59№</w:t>
            </w:r>
            <w:r w:rsidR="001012F8" w:rsidRPr="00667371">
              <w:rPr>
                <w:rFonts w:ascii="Times New Roman" w:hAnsi="Times New Roman" w:cs="Times New Roman"/>
                <w:lang w:val="en-US"/>
              </w:rPr>
              <w:t>A</w:t>
            </w:r>
            <w:r w:rsidR="001012F8" w:rsidRPr="00667371">
              <w:rPr>
                <w:rFonts w:ascii="Times New Roman" w:hAnsi="Times New Roman" w:cs="Times New Roman"/>
              </w:rPr>
              <w:t xml:space="preserve"> (задание на закрепление изученного материала).</w:t>
            </w:r>
          </w:p>
        </w:tc>
        <w:tc>
          <w:tcPr>
            <w:tcW w:w="3777" w:type="dxa"/>
          </w:tcPr>
          <w:p w:rsidR="00A67F8C" w:rsidRPr="00667371" w:rsidRDefault="00A67F8C" w:rsidP="00A67F8C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spacing w:val="-2"/>
                <w:sz w:val="22"/>
                <w:szCs w:val="22"/>
              </w:rPr>
              <w:t>Осмысливают и записывают домашнее задание.</w:t>
            </w:r>
          </w:p>
          <w:p w:rsidR="00A67F8C" w:rsidRPr="00667371" w:rsidRDefault="00A67F8C" w:rsidP="00A67F8C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spacing w:val="-2"/>
                <w:sz w:val="22"/>
                <w:szCs w:val="22"/>
              </w:rPr>
              <w:t>Задают вопросы, если что-то не понятно.</w:t>
            </w:r>
          </w:p>
          <w:p w:rsidR="00A67F8C" w:rsidRPr="00667371" w:rsidRDefault="00A67F8C" w:rsidP="00A67F8C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21748D" w:rsidRPr="00667371" w:rsidRDefault="0021748D" w:rsidP="007F032A">
            <w:pPr>
              <w:jc w:val="both"/>
              <w:rPr>
                <w:b/>
              </w:rPr>
            </w:pPr>
          </w:p>
        </w:tc>
        <w:tc>
          <w:tcPr>
            <w:tcW w:w="3777" w:type="dxa"/>
          </w:tcPr>
          <w:p w:rsidR="007C7DCE" w:rsidRPr="00667371" w:rsidRDefault="007C7DCE" w:rsidP="007C7DCE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Познавательные: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Осуществлять анализ информации.</w:t>
            </w:r>
          </w:p>
          <w:p w:rsidR="007C7DCE" w:rsidRPr="00667371" w:rsidRDefault="007C7DCE" w:rsidP="007C7DCE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Коммуникативные: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Ставить вопросы, обращаться за помощью, формулировать свои затруднения.</w:t>
            </w:r>
          </w:p>
          <w:p w:rsidR="007C7DCE" w:rsidRPr="00667371" w:rsidRDefault="007C7DCE" w:rsidP="007C7DCE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>Регулятивные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: Использовать речь для регуляции своего действия.</w:t>
            </w:r>
          </w:p>
          <w:p w:rsidR="0021748D" w:rsidRPr="00667371" w:rsidRDefault="0021748D" w:rsidP="007F032A">
            <w:pPr>
              <w:jc w:val="both"/>
              <w:rPr>
                <w:b/>
              </w:rPr>
            </w:pPr>
          </w:p>
        </w:tc>
      </w:tr>
      <w:tr w:rsidR="00E75D26" w:rsidTr="00216686">
        <w:tc>
          <w:tcPr>
            <w:tcW w:w="11330" w:type="dxa"/>
            <w:gridSpan w:val="3"/>
          </w:tcPr>
          <w:p w:rsidR="00E75D26" w:rsidRPr="00E75D26" w:rsidRDefault="00E75D26" w:rsidP="007F03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75D26"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E75D26">
              <w:rPr>
                <w:rFonts w:ascii="Times New Roman" w:hAnsi="Times New Roman" w:cs="Times New Roman"/>
                <w:b/>
              </w:rPr>
              <w:t xml:space="preserve"> Рефлексия</w:t>
            </w:r>
            <w:r w:rsidRPr="00E75D26">
              <w:rPr>
                <w:rFonts w:ascii="Times New Roman" w:hAnsi="Times New Roman" w:cs="Times New Roman"/>
              </w:rPr>
              <w:t xml:space="preserve"> (</w:t>
            </w:r>
            <w:r w:rsidRPr="00E75D26">
              <w:rPr>
                <w:rFonts w:ascii="Times New Roman" w:hAnsi="Times New Roman" w:cs="Times New Roman"/>
                <w:u w:val="single"/>
              </w:rPr>
              <w:t>цель</w:t>
            </w:r>
            <w:r w:rsidRPr="00E75D26">
              <w:rPr>
                <w:rFonts w:ascii="Times New Roman" w:hAnsi="Times New Roman" w:cs="Times New Roman"/>
              </w:rPr>
              <w:t xml:space="preserve"> – подведение итогов  занятия)</w:t>
            </w:r>
            <w:r w:rsidR="006B0D49">
              <w:rPr>
                <w:rFonts w:ascii="Times New Roman" w:hAnsi="Times New Roman" w:cs="Times New Roman"/>
              </w:rPr>
              <w:t xml:space="preserve"> (3 мин)</w:t>
            </w:r>
          </w:p>
        </w:tc>
      </w:tr>
      <w:tr w:rsidR="0021748D" w:rsidTr="0021748D">
        <w:tc>
          <w:tcPr>
            <w:tcW w:w="3776" w:type="dxa"/>
          </w:tcPr>
          <w:p w:rsidR="0021748D" w:rsidRDefault="00E75D26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учителя</w:t>
            </w:r>
          </w:p>
        </w:tc>
        <w:tc>
          <w:tcPr>
            <w:tcW w:w="3777" w:type="dxa"/>
          </w:tcPr>
          <w:p w:rsidR="0021748D" w:rsidRDefault="00E75D26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3777" w:type="dxa"/>
          </w:tcPr>
          <w:p w:rsidR="0021748D" w:rsidRDefault="00E75D26" w:rsidP="007F032A">
            <w:pPr>
              <w:jc w:val="both"/>
              <w:rPr>
                <w:b/>
              </w:rPr>
            </w:pPr>
            <w:r w:rsidRPr="00007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УУД</w:t>
            </w:r>
          </w:p>
        </w:tc>
      </w:tr>
      <w:tr w:rsidR="0021748D" w:rsidTr="0021748D">
        <w:tc>
          <w:tcPr>
            <w:tcW w:w="3776" w:type="dxa"/>
          </w:tcPr>
          <w:p w:rsidR="00E75D26" w:rsidRPr="00667371" w:rsidRDefault="00E75D26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Подводит итог урока.</w:t>
            </w:r>
          </w:p>
          <w:p w:rsidR="0021748D" w:rsidRPr="00667371" w:rsidRDefault="00E75D26" w:rsidP="007F032A">
            <w:pPr>
              <w:jc w:val="both"/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 xml:space="preserve"> Интересуется о том, что показалось ученикам наиболее трудным для усвоения. И что было легко усвоить. </w:t>
            </w:r>
          </w:p>
          <w:p w:rsidR="00E75D26" w:rsidRPr="00667371" w:rsidRDefault="00E75D26" w:rsidP="007F032A">
            <w:pPr>
              <w:jc w:val="both"/>
              <w:rPr>
                <w:rFonts w:ascii="Times New Roman" w:hAnsi="Times New Roman" w:cs="Times New Roman"/>
              </w:rPr>
            </w:pPr>
          </w:p>
          <w:p w:rsidR="00E75D26" w:rsidRPr="00667371" w:rsidRDefault="00E75D26" w:rsidP="00E75D26">
            <w:pPr>
              <w:rPr>
                <w:rFonts w:ascii="Times New Roman" w:hAnsi="Times New Roman" w:cs="Times New Roman"/>
              </w:rPr>
            </w:pPr>
            <w:r w:rsidRPr="00667371">
              <w:rPr>
                <w:rFonts w:ascii="Times New Roman" w:hAnsi="Times New Roman" w:cs="Times New Roman"/>
              </w:rPr>
              <w:t>Прощается с учениками до следующего урока.</w:t>
            </w:r>
          </w:p>
        </w:tc>
        <w:tc>
          <w:tcPr>
            <w:tcW w:w="3777" w:type="dxa"/>
          </w:tcPr>
          <w:p w:rsidR="00E75D26" w:rsidRPr="00667371" w:rsidRDefault="00E75D26" w:rsidP="00667371">
            <w:pPr>
              <w:pStyle w:val="a5"/>
              <w:spacing w:after="0" w:line="100" w:lineRule="atLeast"/>
              <w:rPr>
                <w:rFonts w:cs="Times New Roman"/>
                <w:spacing w:val="-2"/>
                <w:sz w:val="22"/>
                <w:szCs w:val="22"/>
              </w:rPr>
            </w:pPr>
            <w:r w:rsidRPr="00667371">
              <w:rPr>
                <w:rFonts w:cs="Times New Roman"/>
                <w:spacing w:val="-2"/>
                <w:sz w:val="22"/>
                <w:szCs w:val="22"/>
              </w:rPr>
              <w:t>Отвечают на вопросы учителя. Высказывают свое мнение. Делают выводы.</w:t>
            </w:r>
          </w:p>
          <w:p w:rsidR="00E75D26" w:rsidRPr="00667371" w:rsidRDefault="00E75D26" w:rsidP="00667371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</w:p>
          <w:p w:rsidR="00E75D26" w:rsidRPr="00667371" w:rsidRDefault="00E75D26" w:rsidP="00667371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sz w:val="22"/>
                <w:szCs w:val="22"/>
              </w:rPr>
              <w:t xml:space="preserve">Прощаются </w:t>
            </w:r>
            <w:r w:rsidR="00667371" w:rsidRPr="00667371">
              <w:rPr>
                <w:rFonts w:cs="Times New Roman"/>
                <w:sz w:val="22"/>
                <w:szCs w:val="22"/>
              </w:rPr>
              <w:t>с учителем до</w:t>
            </w:r>
            <w:r w:rsidRPr="00667371">
              <w:rPr>
                <w:rFonts w:cs="Times New Roman"/>
                <w:sz w:val="22"/>
                <w:szCs w:val="22"/>
              </w:rPr>
              <w:t xml:space="preserve"> следующего урока.</w:t>
            </w:r>
          </w:p>
          <w:p w:rsidR="0021748D" w:rsidRPr="00667371" w:rsidRDefault="0021748D" w:rsidP="007F032A">
            <w:pPr>
              <w:jc w:val="both"/>
              <w:rPr>
                <w:b/>
              </w:rPr>
            </w:pPr>
          </w:p>
        </w:tc>
        <w:tc>
          <w:tcPr>
            <w:tcW w:w="3777" w:type="dxa"/>
          </w:tcPr>
          <w:p w:rsidR="00E75D26" w:rsidRPr="00667371" w:rsidRDefault="00E75D26" w:rsidP="00E75D26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Познавательные: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 xml:space="preserve">Оценивать процесс и результат деятельности. </w:t>
            </w:r>
          </w:p>
          <w:p w:rsidR="00E75D26" w:rsidRPr="00667371" w:rsidRDefault="00E75D26" w:rsidP="00E75D26">
            <w:pPr>
              <w:pStyle w:val="a5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 w:rsidRPr="00667371">
              <w:rPr>
                <w:rFonts w:cs="Times New Roman"/>
                <w:b/>
                <w:spacing w:val="-2"/>
                <w:sz w:val="22"/>
                <w:szCs w:val="22"/>
              </w:rPr>
              <w:t xml:space="preserve">Коммуникативные: </w:t>
            </w:r>
            <w:r w:rsidRPr="00667371">
              <w:rPr>
                <w:rFonts w:cs="Times New Roman"/>
                <w:spacing w:val="-2"/>
                <w:sz w:val="22"/>
                <w:szCs w:val="22"/>
              </w:rPr>
              <w:t>Формулировать собственное мнение и позицию.</w:t>
            </w:r>
          </w:p>
          <w:p w:rsidR="0021748D" w:rsidRPr="00667371" w:rsidRDefault="00E75D26" w:rsidP="00E75D26">
            <w:pPr>
              <w:jc w:val="both"/>
              <w:rPr>
                <w:b/>
              </w:rPr>
            </w:pPr>
            <w:r w:rsidRPr="00667371">
              <w:rPr>
                <w:rFonts w:ascii="Times New Roman" w:hAnsi="Times New Roman" w:cs="Times New Roman"/>
                <w:b/>
                <w:spacing w:val="-2"/>
              </w:rPr>
              <w:t>Личностные</w:t>
            </w:r>
            <w:r w:rsidRPr="00667371">
              <w:rPr>
                <w:rFonts w:ascii="Times New Roman" w:hAnsi="Times New Roman" w:cs="Times New Roman"/>
                <w:spacing w:val="-2"/>
              </w:rPr>
              <w:t>: Формировать мотивацию учебной деятельности, понимать значение знаний для человека.</w:t>
            </w:r>
          </w:p>
        </w:tc>
      </w:tr>
    </w:tbl>
    <w:p w:rsidR="00906C18" w:rsidRPr="00576049" w:rsidRDefault="00906C18" w:rsidP="007F032A">
      <w:pPr>
        <w:jc w:val="both"/>
        <w:rPr>
          <w:b/>
        </w:rPr>
      </w:pPr>
    </w:p>
    <w:sectPr w:rsidR="00906C18" w:rsidRPr="00576049" w:rsidSect="00FB4A0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07"/>
    <w:rsid w:val="000525B0"/>
    <w:rsid w:val="000A2D90"/>
    <w:rsid w:val="000F33EC"/>
    <w:rsid w:val="001012F8"/>
    <w:rsid w:val="001A7643"/>
    <w:rsid w:val="001C60D0"/>
    <w:rsid w:val="001E1361"/>
    <w:rsid w:val="00201C25"/>
    <w:rsid w:val="0021748D"/>
    <w:rsid w:val="0022304E"/>
    <w:rsid w:val="00274364"/>
    <w:rsid w:val="0029301A"/>
    <w:rsid w:val="002E03C6"/>
    <w:rsid w:val="00391180"/>
    <w:rsid w:val="003926FB"/>
    <w:rsid w:val="00424AFC"/>
    <w:rsid w:val="00433EB7"/>
    <w:rsid w:val="00450961"/>
    <w:rsid w:val="00456449"/>
    <w:rsid w:val="0049227C"/>
    <w:rsid w:val="004C794C"/>
    <w:rsid w:val="0051400E"/>
    <w:rsid w:val="005247F4"/>
    <w:rsid w:val="0052626A"/>
    <w:rsid w:val="0053023B"/>
    <w:rsid w:val="00576049"/>
    <w:rsid w:val="0058002C"/>
    <w:rsid w:val="005C1C26"/>
    <w:rsid w:val="00611D07"/>
    <w:rsid w:val="00636ADC"/>
    <w:rsid w:val="0065183C"/>
    <w:rsid w:val="00667371"/>
    <w:rsid w:val="006949A4"/>
    <w:rsid w:val="006B0D49"/>
    <w:rsid w:val="006D3BEE"/>
    <w:rsid w:val="007316CF"/>
    <w:rsid w:val="007650F7"/>
    <w:rsid w:val="007C7DCE"/>
    <w:rsid w:val="007E332F"/>
    <w:rsid w:val="007F032A"/>
    <w:rsid w:val="00813807"/>
    <w:rsid w:val="008166A2"/>
    <w:rsid w:val="00906C18"/>
    <w:rsid w:val="00924D85"/>
    <w:rsid w:val="00981DB3"/>
    <w:rsid w:val="00A013F9"/>
    <w:rsid w:val="00A20C26"/>
    <w:rsid w:val="00A536CB"/>
    <w:rsid w:val="00A54CDE"/>
    <w:rsid w:val="00A67F8C"/>
    <w:rsid w:val="00B27A66"/>
    <w:rsid w:val="00B93306"/>
    <w:rsid w:val="00BA7789"/>
    <w:rsid w:val="00BD30D9"/>
    <w:rsid w:val="00C80CD2"/>
    <w:rsid w:val="00CE0F43"/>
    <w:rsid w:val="00CF38CD"/>
    <w:rsid w:val="00D12919"/>
    <w:rsid w:val="00D54B96"/>
    <w:rsid w:val="00D6260E"/>
    <w:rsid w:val="00D81A41"/>
    <w:rsid w:val="00D826C9"/>
    <w:rsid w:val="00D92780"/>
    <w:rsid w:val="00DA10FB"/>
    <w:rsid w:val="00DA1B72"/>
    <w:rsid w:val="00DE6EE6"/>
    <w:rsid w:val="00E75D26"/>
    <w:rsid w:val="00EA3A24"/>
    <w:rsid w:val="00EC6BA0"/>
    <w:rsid w:val="00F11C49"/>
    <w:rsid w:val="00F16E63"/>
    <w:rsid w:val="00F60EC6"/>
    <w:rsid w:val="00F61B3C"/>
    <w:rsid w:val="00F61E8B"/>
    <w:rsid w:val="00FA6DB4"/>
    <w:rsid w:val="00FB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91756-D3E2-4695-831E-36532A0B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1A41"/>
    <w:rPr>
      <w:color w:val="0000FF"/>
      <w:u w:val="single"/>
    </w:rPr>
  </w:style>
  <w:style w:type="paragraph" w:customStyle="1" w:styleId="a5">
    <w:name w:val="Базовый"/>
    <w:rsid w:val="00456449"/>
    <w:pPr>
      <w:tabs>
        <w:tab w:val="left" w:pos="708"/>
      </w:tabs>
      <w:suppressAutoHyphens/>
      <w:spacing w:after="200" w:line="276" w:lineRule="atLeast"/>
    </w:pPr>
    <w:rPr>
      <w:rFonts w:ascii="Times New Roman" w:eastAsia="Times New Roman" w:hAnsi="Times New Roman" w:cs="Lohit Hindi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images" TargetMode="External"/><Relationship Id="rId5" Type="http://schemas.openxmlformats.org/officeDocument/2006/relationships/hyperlink" Target="http://www.edu.ru/db/portal/sites/school-pag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8ADB-3CB1-4171-8838-5BF71536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Алксандра Рудик</dc:creator>
  <cp:keywords/>
  <dc:description/>
  <cp:lastModifiedBy>Алксандра Рудик</cp:lastModifiedBy>
  <cp:revision>67</cp:revision>
  <dcterms:created xsi:type="dcterms:W3CDTF">2016-04-10T12:28:00Z</dcterms:created>
  <dcterms:modified xsi:type="dcterms:W3CDTF">2016-04-10T18:25:00Z</dcterms:modified>
</cp:coreProperties>
</file>