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EF" w:rsidRPr="00471CDA" w:rsidRDefault="00060E8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t xml:space="preserve">Soal Pilihan Ganda </w:t>
      </w:r>
      <w:r w:rsidR="00F17518" w:rsidRPr="00471CDA">
        <w:rPr>
          <w:rFonts w:ascii="Arial" w:hAnsi="Arial" w:cs="Arial"/>
          <w:noProof/>
          <w:lang w:eastAsia="id-ID"/>
        </w:rPr>
        <w:t xml:space="preserve">PKN </w:t>
      </w:r>
      <w:r w:rsidR="00050BEF">
        <w:rPr>
          <w:rFonts w:ascii="Arial" w:hAnsi="Arial" w:cs="Arial"/>
          <w:noProof/>
          <w:lang w:eastAsia="id-ID"/>
        </w:rPr>
        <w:t xml:space="preserve">SMP </w:t>
      </w:r>
      <w:r w:rsidR="00F17518" w:rsidRPr="00471CDA">
        <w:rPr>
          <w:rFonts w:ascii="Arial" w:hAnsi="Arial" w:cs="Arial"/>
          <w:noProof/>
          <w:lang w:eastAsia="id-ID"/>
        </w:rPr>
        <w:t>Kelas 7 Semester Ganjil  Drs Wahyu Nugroho</w:t>
      </w:r>
    </w:p>
    <w:p w:rsidR="0057522B" w:rsidRDefault="0057522B" w:rsidP="0057522B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Soal PKN SMP Kelas 7 UAS Smt Ganjil</w:t>
      </w:r>
    </w:p>
    <w:p w:rsidR="0057522B" w:rsidRDefault="0057522B" w:rsidP="0057522B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Soal PKN SMP Kelas 7 Smt Ganjil</w:t>
      </w:r>
    </w:p>
    <w:p w:rsidR="0057522B" w:rsidRDefault="00050BEF" w:rsidP="0057522B">
      <w:pPr>
        <w:tabs>
          <w:tab w:val="left" w:pos="426"/>
        </w:tabs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Latihan Semester Gasal</w:t>
      </w:r>
    </w:p>
    <w:p w:rsidR="006224EF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57522B" w:rsidRDefault="0057522B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57522B" w:rsidRDefault="0057522B" w:rsidP="0057522B">
      <w:pPr>
        <w:tabs>
          <w:tab w:val="left" w:pos="426"/>
          <w:tab w:val="left" w:pos="3686"/>
        </w:tabs>
        <w:rPr>
          <w:rFonts w:ascii="Arial" w:hAnsi="Arial" w:cs="Arial"/>
        </w:rPr>
      </w:pPr>
    </w:p>
    <w:p w:rsidR="00060E8F" w:rsidRPr="00060E8F" w:rsidRDefault="00060E8F" w:rsidP="00060E8F">
      <w:pPr>
        <w:autoSpaceDE w:val="0"/>
        <w:autoSpaceDN w:val="0"/>
        <w:adjustRightInd w:val="0"/>
        <w:rPr>
          <w:rFonts w:ascii="FranklinGothicBook" w:hAnsi="FranklinGothicBook" w:cs="FranklinGothicBook"/>
          <w:color w:val="231F20"/>
        </w:rPr>
      </w:pPr>
      <w:r>
        <w:rPr>
          <w:rFonts w:ascii="FranklinGothicBook" w:hAnsi="FranklinGothicBook" w:cs="FranklinGothicBook"/>
          <w:color w:val="231F20"/>
        </w:rPr>
        <w:t>Berilah tanda silang (×) pada huruf a, b, c, atau d di depan jawaban yang paling tepat</w:t>
      </w:r>
    </w:p>
    <w:p w:rsidR="00060E8F" w:rsidRPr="00471CDA" w:rsidRDefault="00060E8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1. </w:t>
      </w:r>
      <w:r w:rsidRPr="00471CDA">
        <w:rPr>
          <w:rFonts w:ascii="Arial" w:hAnsi="Arial" w:cs="Arial"/>
        </w:rPr>
        <w:tab/>
        <w:t>Norma kehidupan masyarakat yang selaras, serasi, dan seimbang dapat dicapai apabila masyarakat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menjunjung tinggi kebendaan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menerima budaya luar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melestarikan budaya bangsa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memerhatikan hak dan kewajiban serta saling menghargai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2. </w:t>
      </w:r>
      <w:r w:rsidRPr="00471CDA">
        <w:rPr>
          <w:rFonts w:ascii="Arial" w:hAnsi="Arial" w:cs="Arial"/>
        </w:rPr>
        <w:tab/>
        <w:t>Kesadaran tentang baik dan buruk dalam kehidupan merupakan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norma moral </w:t>
      </w:r>
      <w:r w:rsidRPr="00471CDA">
        <w:rPr>
          <w:rFonts w:ascii="Arial" w:hAnsi="Arial" w:cs="Arial"/>
        </w:rPr>
        <w:tab/>
        <w:t>c. norma sopan santun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b. norma hukum </w:t>
      </w:r>
      <w:r w:rsidRPr="00471CDA">
        <w:rPr>
          <w:rFonts w:ascii="Arial" w:hAnsi="Arial" w:cs="Arial"/>
        </w:rPr>
        <w:tab/>
        <w:t>d. norma etika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3. </w:t>
      </w:r>
      <w:r w:rsidRPr="00471CDA">
        <w:rPr>
          <w:rFonts w:ascii="Arial" w:hAnsi="Arial" w:cs="Arial"/>
        </w:rPr>
        <w:tab/>
        <w:t>Norma yang mengatur perilaku yang baik dan buruk, boleh dan tidak boleh, serta pantas dan tidak pantas menurut ukuran lingkungan masyarakat tertentu biasa disebut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norma agama </w:t>
      </w:r>
      <w:r w:rsidRPr="00471CDA">
        <w:rPr>
          <w:rFonts w:ascii="Arial" w:hAnsi="Arial" w:cs="Arial"/>
        </w:rPr>
        <w:tab/>
        <w:t>c. norma hukum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b. norma kesusilaan </w:t>
      </w:r>
      <w:r w:rsidRPr="00471CDA">
        <w:rPr>
          <w:rFonts w:ascii="Arial" w:hAnsi="Arial" w:cs="Arial"/>
        </w:rPr>
        <w:tab/>
        <w:t>d. kebiasaan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4. </w:t>
      </w:r>
      <w:r w:rsidRPr="00471CDA">
        <w:rPr>
          <w:rFonts w:ascii="Arial" w:hAnsi="Arial" w:cs="Arial"/>
        </w:rPr>
        <w:tab/>
        <w:t>Sikap menjunjung tinggi norma hukum dalam masyarakat, antara lain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menolong orang tua menyeberang jalan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minta izin kepada orang tua sebelum sekolah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memberi salam jika masuk sekolah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mematuhi peraturan lalu lintas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5. </w:t>
      </w:r>
      <w:r w:rsidRPr="00471CDA">
        <w:rPr>
          <w:rFonts w:ascii="Arial" w:hAnsi="Arial" w:cs="Arial"/>
        </w:rPr>
        <w:tab/>
        <w:t>Dalam masyarakat berlaku berbagai norma kehidupan.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ab/>
        <w:t>Sikap kita terhadap norma tersebut adalah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menjunjung tinggi </w:t>
      </w:r>
      <w:r w:rsidRPr="00471CDA">
        <w:rPr>
          <w:rFonts w:ascii="Arial" w:hAnsi="Arial" w:cs="Arial"/>
        </w:rPr>
        <w:tab/>
        <w:t>c. menghayati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b. memerhatikan </w:t>
      </w:r>
      <w:r w:rsidRPr="00471CDA">
        <w:rPr>
          <w:rFonts w:ascii="Arial" w:hAnsi="Arial" w:cs="Arial"/>
        </w:rPr>
        <w:tab/>
        <w:t>d. memahami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6. </w:t>
      </w:r>
      <w:r w:rsidRPr="00471CDA">
        <w:rPr>
          <w:rFonts w:ascii="Arial" w:hAnsi="Arial" w:cs="Arial"/>
        </w:rPr>
        <w:tab/>
        <w:t>Apabila dalam masyarakat terdapat seorang saja yang melakukan pelanggaran terhadap norma masyarakat berakibat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</w:t>
      </w:r>
      <w:r w:rsidRPr="00471CDA">
        <w:rPr>
          <w:rFonts w:ascii="Arial" w:hAnsi="Arial" w:cs="Arial"/>
        </w:rPr>
        <w:tab/>
        <w:t xml:space="preserve">ketenangan karena hanya seorang yang melanggar norma masyarakat 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b. </w:t>
      </w:r>
      <w:r w:rsidRPr="00471CDA">
        <w:rPr>
          <w:rFonts w:ascii="Arial" w:hAnsi="Arial" w:cs="Arial"/>
        </w:rPr>
        <w:tab/>
        <w:t>tindakan main hakim sendiri oleh masyarakat terhadap orang yang melanggar norma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c. </w:t>
      </w:r>
      <w:r w:rsidRPr="00471CDA">
        <w:rPr>
          <w:rFonts w:ascii="Arial" w:hAnsi="Arial" w:cs="Arial"/>
        </w:rPr>
        <w:tab/>
        <w:t>keresahan pada masyarakat sekalipun seorang saja yang melanggar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d. </w:t>
      </w:r>
      <w:r w:rsidRPr="00471CDA">
        <w:rPr>
          <w:rFonts w:ascii="Arial" w:hAnsi="Arial" w:cs="Arial"/>
        </w:rPr>
        <w:tab/>
        <w:t>ketenteraman sebab pelanggaran terhadap norma masyarakat tidak berpengaruh dalam hidup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7. </w:t>
      </w:r>
      <w:r w:rsidRPr="00471CDA">
        <w:rPr>
          <w:rFonts w:ascii="Arial" w:hAnsi="Arial" w:cs="Arial"/>
        </w:rPr>
        <w:tab/>
        <w:t>Menghormati dan mematuhi aturan hukum yang berlaku merupakan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hak setiap warga negara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kewajiban setiap warga negara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hakikat setiap warga negara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kehendak penguasa negara Indonesia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8. </w:t>
      </w:r>
      <w:r w:rsidRPr="00471CDA">
        <w:rPr>
          <w:rFonts w:ascii="Arial" w:hAnsi="Arial" w:cs="Arial"/>
        </w:rPr>
        <w:tab/>
        <w:t xml:space="preserve">Sebagai warga yang disiplin, kita wajib taat terhadap aturan/norma di bawah ini, </w:t>
      </w:r>
      <w:r w:rsidRPr="00471CDA">
        <w:rPr>
          <w:rFonts w:ascii="Arial" w:hAnsi="Arial" w:cs="Arial"/>
          <w:i/>
          <w:iCs/>
        </w:rPr>
        <w:t xml:space="preserve">kecuali </w:t>
      </w:r>
      <w:r w:rsidRPr="00471CDA">
        <w:rPr>
          <w:rFonts w:ascii="Arial" w:hAnsi="Arial" w:cs="Arial"/>
        </w:rPr>
        <w:t>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norma agama </w:t>
      </w:r>
      <w:r w:rsidRPr="00471CDA">
        <w:rPr>
          <w:rFonts w:ascii="Arial" w:hAnsi="Arial" w:cs="Arial"/>
        </w:rPr>
        <w:tab/>
        <w:t>c. norma kesusilaan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lastRenderedPageBreak/>
        <w:t xml:space="preserve">b. norma amoral </w:t>
      </w:r>
      <w:r w:rsidRPr="00471CDA">
        <w:rPr>
          <w:rFonts w:ascii="Arial" w:hAnsi="Arial" w:cs="Arial"/>
        </w:rPr>
        <w:tab/>
        <w:t>d. norma hukum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9. </w:t>
      </w:r>
      <w:r w:rsidRPr="00471CDA">
        <w:rPr>
          <w:rFonts w:ascii="Arial" w:hAnsi="Arial" w:cs="Arial"/>
        </w:rPr>
        <w:tab/>
        <w:t>Untuk menghindari pelanggaran terhadap norma agama, setiap pemeluk agama harus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meningkatkan iman dan takwa menurut keyakinannya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mendalami ajaran agamanya dan agama lainnya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memahami dan membandingkan semua ajaran agama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selalu mengikuti kegiatan keagamaan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10. </w:t>
      </w:r>
      <w:r w:rsidRPr="00471CDA">
        <w:rPr>
          <w:rFonts w:ascii="Arial" w:hAnsi="Arial" w:cs="Arial"/>
        </w:rPr>
        <w:tab/>
        <w:t>Pengamalan berbagai norma dalam kehidupan setiap warga negara akan menciptakan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masyarakat yang maju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masyarakat yang berbudaya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masyarakat yang tertekan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masyarakat yang tertib, aman, dan damai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11. </w:t>
      </w:r>
      <w:r w:rsidRPr="00471CDA">
        <w:rPr>
          <w:rFonts w:ascii="Arial" w:hAnsi="Arial" w:cs="Arial"/>
        </w:rPr>
        <w:tab/>
        <w:t>Supaya anggota masyarakat memiliki kesadaran untuk menghargai sesama sesuai dengan harkat dan martabatnya maka diperlukan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penerangan hukum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pembinaan kesadaran hukum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penegakan hukum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penerapan sanksi hukum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12. </w:t>
      </w:r>
      <w:r w:rsidRPr="00471CDA">
        <w:rPr>
          <w:rFonts w:ascii="Arial" w:hAnsi="Arial" w:cs="Arial"/>
        </w:rPr>
        <w:tab/>
        <w:t>Dengan memahami makna hukum dan pelaksanaannya maka hukum harus didasarkan pada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hak asasi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keadilan dan kebenaran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keadilan dan kemerdekaan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kebenaran dan kebebasan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13. </w:t>
      </w:r>
      <w:r w:rsidRPr="00471CDA">
        <w:rPr>
          <w:rFonts w:ascii="Arial" w:hAnsi="Arial" w:cs="Arial"/>
        </w:rPr>
        <w:tab/>
        <w:t>Sikap dan tindakan hukum tercermin dalam asas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peradilan yang tertutup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peradilan yang keras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peradilan yang bebas dan tidak memihak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peradilan yang terbuka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14. </w:t>
      </w:r>
      <w:r w:rsidRPr="00471CDA">
        <w:rPr>
          <w:rFonts w:ascii="Arial" w:hAnsi="Arial" w:cs="Arial"/>
        </w:rPr>
        <w:tab/>
        <w:t>Hukum di Indonesia berlaku terhadap siapa saja tanpa kecuali. Jika ada seorang pejabat diplomatik menabrak seorang anak, polisi mengambil tindakan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menahan surat-surat kendaraannya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meminta pejabat diplomatik membayar denda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meminta pejabat diplomatik pulang ke negaranya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melaporkan ke departemen luar negeri asal diplomat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15. </w:t>
      </w:r>
      <w:r w:rsidRPr="00471CDA">
        <w:rPr>
          <w:rFonts w:ascii="Arial" w:hAnsi="Arial" w:cs="Arial"/>
        </w:rPr>
        <w:tab/>
        <w:t>Norma hukum memuat dua hal, yaitu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114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perintah dan larangan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114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anjuran dan perintah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114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pelanggaran dan ketaatan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114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keharusan dan perintah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16. </w:t>
      </w:r>
      <w:r w:rsidRPr="00471CDA">
        <w:rPr>
          <w:rFonts w:ascii="Arial" w:hAnsi="Arial" w:cs="Arial"/>
        </w:rPr>
        <w:tab/>
        <w:t>Menurut bentuknya, hukum dibagi menjadi dua, yaitu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hukum positif dan hukum negatif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hukum lokal dan hukum nasional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hukum tertulis dan hukum tidak tertulis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hukum sekarang dan hukum yang akan datang</w:t>
      </w:r>
    </w:p>
    <w:p w:rsidR="006224EF" w:rsidRPr="00471CDA" w:rsidRDefault="006224EF" w:rsidP="001F7B54">
      <w:pPr>
        <w:tabs>
          <w:tab w:val="left" w:pos="426"/>
          <w:tab w:val="left" w:pos="3686"/>
        </w:tabs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lastRenderedPageBreak/>
        <w:t xml:space="preserve">17. </w:t>
      </w:r>
      <w:r w:rsidRPr="00471CDA">
        <w:rPr>
          <w:rFonts w:ascii="Arial" w:hAnsi="Arial" w:cs="Arial"/>
        </w:rPr>
        <w:tab/>
        <w:t>Dalam arti sempit, hukum privat sering disebut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hukum perdata </w:t>
      </w:r>
      <w:r w:rsidRPr="00471CDA">
        <w:rPr>
          <w:rFonts w:ascii="Arial" w:hAnsi="Arial" w:cs="Arial"/>
        </w:rPr>
        <w:tab/>
        <w:t>c. hukum acara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b. hukum pidana </w:t>
      </w:r>
      <w:r w:rsidRPr="00471CDA">
        <w:rPr>
          <w:rFonts w:ascii="Arial" w:hAnsi="Arial" w:cs="Arial"/>
        </w:rPr>
        <w:tab/>
        <w:t>d. hukum dagang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18. </w:t>
      </w:r>
      <w:r w:rsidRPr="00471CDA">
        <w:rPr>
          <w:rFonts w:ascii="Arial" w:hAnsi="Arial" w:cs="Arial"/>
        </w:rPr>
        <w:tab/>
        <w:t>Berikut ini yang termasuk jenis hukum menurut isinya adalah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hukum publik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hukum objektif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hukum nasional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hukum formal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19. </w:t>
      </w:r>
      <w:r w:rsidRPr="00471CDA">
        <w:rPr>
          <w:rFonts w:ascii="Arial" w:hAnsi="Arial" w:cs="Arial"/>
        </w:rPr>
        <w:tab/>
        <w:t>Dalam kehidupan masyarakat, keadilan menjadi unsur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utama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sampingan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biasa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penting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20. </w:t>
      </w:r>
      <w:r w:rsidRPr="00471CDA">
        <w:rPr>
          <w:rFonts w:ascii="Arial" w:hAnsi="Arial" w:cs="Arial"/>
        </w:rPr>
        <w:tab/>
        <w:t>Seorang petugas negara yang melanggar hukum dalam ruang lingkup tugasnya akan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langsung dipecat tanpa proses hukum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diberhentikan dengan hormat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dicap sebagai koruptor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dijatuhi hukuman yang berat</w:t>
      </w:r>
    </w:p>
    <w:p w:rsidR="006224EF" w:rsidRPr="00471CDA" w:rsidRDefault="006224EF" w:rsidP="00060E8F">
      <w:pPr>
        <w:tabs>
          <w:tab w:val="left" w:pos="426"/>
          <w:tab w:val="left" w:pos="3686"/>
        </w:tabs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224EF" w:rsidRPr="00471CDA">
        <w:rPr>
          <w:rFonts w:ascii="Arial" w:hAnsi="Arial" w:cs="Arial"/>
        </w:rPr>
        <w:t xml:space="preserve">1. </w:t>
      </w:r>
      <w:r w:rsidR="006224EF" w:rsidRPr="00471CDA">
        <w:rPr>
          <w:rFonts w:ascii="Arial" w:hAnsi="Arial" w:cs="Arial"/>
        </w:rPr>
        <w:tab/>
        <w:t>Orang yang menganjurkan tanam paksa adalah ....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Daendels </w:t>
      </w:r>
      <w:r w:rsidRPr="00471CDA">
        <w:rPr>
          <w:rFonts w:ascii="Arial" w:hAnsi="Arial" w:cs="Arial"/>
        </w:rPr>
        <w:tab/>
        <w:t>c. Van de Venter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b. Van den Bosch </w:t>
      </w:r>
      <w:r w:rsidRPr="00471CDA">
        <w:rPr>
          <w:rFonts w:ascii="Arial" w:hAnsi="Arial" w:cs="Arial"/>
        </w:rPr>
        <w:tab/>
        <w:t>d. Thomas Stanford Raffles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224EF" w:rsidRPr="00471CDA">
        <w:rPr>
          <w:rFonts w:ascii="Arial" w:hAnsi="Arial" w:cs="Arial"/>
        </w:rPr>
        <w:t xml:space="preserve">2. </w:t>
      </w:r>
      <w:r w:rsidR="006224EF" w:rsidRPr="00471CDA">
        <w:rPr>
          <w:rFonts w:ascii="Arial" w:hAnsi="Arial" w:cs="Arial"/>
        </w:rPr>
        <w:tab/>
        <w:t>Keuntungan Belanda dengan adanya tanam paksa adalah ....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kas negara Belanda yang kosong terisi kembali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Belanda membalas jasa bangsa Indonesia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Belanda dapat mengalahkan Prancis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Belanda mengakhiri penjajahan atas Indonesia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224EF" w:rsidRPr="00471CDA">
        <w:rPr>
          <w:rFonts w:ascii="Arial" w:hAnsi="Arial" w:cs="Arial"/>
        </w:rPr>
        <w:t>3</w:t>
      </w:r>
      <w:r w:rsidR="006224EF" w:rsidRPr="00471CDA">
        <w:rPr>
          <w:rFonts w:ascii="Arial" w:hAnsi="Arial" w:cs="Arial"/>
        </w:rPr>
        <w:tab/>
        <w:t>. Kekejaman pada masa penjajahan Jepang sangat terasa saat dilaksanakannya ....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tanam paksa </w:t>
      </w:r>
      <w:r w:rsidRPr="00471CDA">
        <w:rPr>
          <w:rFonts w:ascii="Arial" w:hAnsi="Arial" w:cs="Arial"/>
        </w:rPr>
        <w:tab/>
        <w:t>c. romusha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sewa tanah</w:t>
      </w:r>
      <w:r w:rsidRPr="00471CDA">
        <w:rPr>
          <w:rFonts w:ascii="Arial" w:hAnsi="Arial" w:cs="Arial"/>
        </w:rPr>
        <w:tab/>
        <w:t>d. kerja paksa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224EF" w:rsidRPr="00471CDA">
        <w:rPr>
          <w:rFonts w:ascii="Arial" w:hAnsi="Arial" w:cs="Arial"/>
        </w:rPr>
        <w:t xml:space="preserve">4. </w:t>
      </w:r>
      <w:r w:rsidR="006224EF" w:rsidRPr="00471CDA">
        <w:rPr>
          <w:rFonts w:ascii="Arial" w:hAnsi="Arial" w:cs="Arial"/>
        </w:rPr>
        <w:tab/>
        <w:t>Kolonialisme atau penjajahan pada hakikatnya bertentangan dengan Pancasila khususnya sila ....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pertama </w:t>
      </w:r>
      <w:r w:rsidRPr="00471CDA">
        <w:rPr>
          <w:rFonts w:ascii="Arial" w:hAnsi="Arial" w:cs="Arial"/>
        </w:rPr>
        <w:tab/>
        <w:t>c. ketiga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b. kedua </w:t>
      </w:r>
      <w:r w:rsidRPr="00471CDA">
        <w:rPr>
          <w:rFonts w:ascii="Arial" w:hAnsi="Arial" w:cs="Arial"/>
        </w:rPr>
        <w:tab/>
        <w:t>d. kelima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224EF" w:rsidRPr="00471CDA">
        <w:rPr>
          <w:rFonts w:ascii="Arial" w:hAnsi="Arial" w:cs="Arial"/>
        </w:rPr>
        <w:t xml:space="preserve">5. </w:t>
      </w:r>
      <w:r w:rsidR="006224EF" w:rsidRPr="00471CDA">
        <w:rPr>
          <w:rFonts w:ascii="Arial" w:hAnsi="Arial" w:cs="Arial"/>
        </w:rPr>
        <w:tab/>
        <w:t xml:space="preserve">Di bawah ini yang </w:t>
      </w:r>
      <w:r w:rsidR="006224EF" w:rsidRPr="00471CDA">
        <w:rPr>
          <w:rFonts w:ascii="Arial" w:hAnsi="Arial" w:cs="Arial"/>
          <w:i/>
          <w:iCs/>
        </w:rPr>
        <w:t xml:space="preserve">tidak </w:t>
      </w:r>
      <w:r w:rsidR="006224EF" w:rsidRPr="00471CDA">
        <w:rPr>
          <w:rFonts w:ascii="Arial" w:hAnsi="Arial" w:cs="Arial"/>
        </w:rPr>
        <w:t>termasuk semboyan untuk merdeka adalah ....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rawe-rawe rantas malang-malang putung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lebih baik mati berkalang tanah daripada hidup di tangan penjajah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sekali merdeka tetap merdeka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jer basuki mawa bea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224EF" w:rsidRPr="00471CDA">
        <w:rPr>
          <w:rFonts w:ascii="Arial" w:hAnsi="Arial" w:cs="Arial"/>
        </w:rPr>
        <w:t xml:space="preserve">6. </w:t>
      </w:r>
      <w:r w:rsidR="006224EF" w:rsidRPr="00471CDA">
        <w:rPr>
          <w:rFonts w:ascii="Arial" w:hAnsi="Arial" w:cs="Arial"/>
        </w:rPr>
        <w:tab/>
        <w:t>Undang-Undang Dasar yang tidak tertulis sering disebut ....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konvensi </w:t>
      </w:r>
      <w:r w:rsidRPr="00471CDA">
        <w:rPr>
          <w:rFonts w:ascii="Arial" w:hAnsi="Arial" w:cs="Arial"/>
        </w:rPr>
        <w:tab/>
        <w:t>c. norma adat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b. adat istiadat </w:t>
      </w:r>
      <w:r w:rsidRPr="00471CDA">
        <w:rPr>
          <w:rFonts w:ascii="Arial" w:hAnsi="Arial" w:cs="Arial"/>
        </w:rPr>
        <w:tab/>
        <w:t>d. konstituante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224EF" w:rsidRPr="00471CDA">
        <w:rPr>
          <w:rFonts w:ascii="Arial" w:hAnsi="Arial" w:cs="Arial"/>
        </w:rPr>
        <w:t xml:space="preserve">7. </w:t>
      </w:r>
      <w:r w:rsidR="006224EF" w:rsidRPr="00471CDA">
        <w:rPr>
          <w:rFonts w:ascii="Arial" w:hAnsi="Arial" w:cs="Arial"/>
        </w:rPr>
        <w:tab/>
        <w:t>Hukum dasar tertulis di Indonesia yaitu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konvensi </w:t>
      </w:r>
      <w:r w:rsidRPr="00471CDA">
        <w:rPr>
          <w:rFonts w:ascii="Arial" w:hAnsi="Arial" w:cs="Arial"/>
        </w:rPr>
        <w:tab/>
        <w:t>c. konstituante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b. UUD 1945 </w:t>
      </w:r>
      <w:r w:rsidRPr="00471CDA">
        <w:rPr>
          <w:rFonts w:ascii="Arial" w:hAnsi="Arial" w:cs="Arial"/>
        </w:rPr>
        <w:tab/>
        <w:t>d. konstitusi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224EF" w:rsidRPr="00471CDA">
        <w:rPr>
          <w:rFonts w:ascii="Arial" w:hAnsi="Arial" w:cs="Arial"/>
        </w:rPr>
        <w:t xml:space="preserve">8. </w:t>
      </w:r>
      <w:r w:rsidR="006224EF" w:rsidRPr="00471CDA">
        <w:rPr>
          <w:rFonts w:ascii="Arial" w:hAnsi="Arial" w:cs="Arial"/>
        </w:rPr>
        <w:tab/>
        <w:t>Menurut UUD 1945, Undang-Undang Dasar dibuat oleh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BPUPKI </w:t>
      </w:r>
      <w:r w:rsidRPr="00471CDA">
        <w:rPr>
          <w:rFonts w:ascii="Arial" w:hAnsi="Arial" w:cs="Arial"/>
        </w:rPr>
        <w:tab/>
        <w:t>c. MPR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b. PPKI </w:t>
      </w:r>
      <w:r w:rsidRPr="00471CDA">
        <w:rPr>
          <w:rFonts w:ascii="Arial" w:hAnsi="Arial" w:cs="Arial"/>
        </w:rPr>
        <w:tab/>
        <w:t>d. Presiden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224EF" w:rsidRPr="00471CDA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ab/>
      </w:r>
      <w:r w:rsidR="006224EF" w:rsidRPr="00471CDA">
        <w:rPr>
          <w:rFonts w:ascii="Arial" w:hAnsi="Arial" w:cs="Arial"/>
        </w:rPr>
        <w:t>Untuk pertama kali di Indonesia, presiden dan wakil presiden dipilih oleh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rakyat </w:t>
      </w:r>
      <w:r w:rsidRPr="00471CDA">
        <w:rPr>
          <w:rFonts w:ascii="Arial" w:hAnsi="Arial" w:cs="Arial"/>
        </w:rPr>
        <w:tab/>
        <w:t>c. PPKI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b. BPUPKI </w:t>
      </w:r>
      <w:r w:rsidRPr="00471CDA">
        <w:rPr>
          <w:rFonts w:ascii="Arial" w:hAnsi="Arial" w:cs="Arial"/>
        </w:rPr>
        <w:tab/>
        <w:t>d. MPR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224EF" w:rsidRPr="00471CDA">
        <w:rPr>
          <w:rFonts w:ascii="Arial" w:hAnsi="Arial" w:cs="Arial"/>
        </w:rPr>
        <w:t xml:space="preserve">0. </w:t>
      </w:r>
      <w:r w:rsidR="006224EF" w:rsidRPr="00471CDA">
        <w:rPr>
          <w:rFonts w:ascii="Arial" w:hAnsi="Arial" w:cs="Arial"/>
        </w:rPr>
        <w:tab/>
        <w:t>Cita-cita dan tujuan proklamasi kemerdekaan dituangkan di dalam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Pancasila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Undang-Undang Dasar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Pembukaan UUD 1945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GBHN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224EF" w:rsidRPr="00471CDA">
        <w:rPr>
          <w:rFonts w:ascii="Arial" w:hAnsi="Arial" w:cs="Arial"/>
        </w:rPr>
        <w:t xml:space="preserve">1. </w:t>
      </w:r>
      <w:r w:rsidR="006224EF" w:rsidRPr="00471CDA">
        <w:rPr>
          <w:rFonts w:ascii="Arial" w:hAnsi="Arial" w:cs="Arial"/>
        </w:rPr>
        <w:tab/>
        <w:t>Modal dasar utama dan pertama untuk melaksanakan pembangunan nasional adalah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/>
        <w:rPr>
          <w:rFonts w:ascii="Arial" w:hAnsi="Arial" w:cs="Arial"/>
        </w:rPr>
      </w:pPr>
      <w:r w:rsidRPr="00471CDA">
        <w:rPr>
          <w:rFonts w:ascii="Arial" w:hAnsi="Arial" w:cs="Arial"/>
        </w:rPr>
        <w:t>a. kemerdekaan dan kedaulatan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persatuan dan kesatuan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kekayaan alam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wawasan nusantara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224EF" w:rsidRPr="00471CDA">
        <w:rPr>
          <w:rFonts w:ascii="Arial" w:hAnsi="Arial" w:cs="Arial"/>
        </w:rPr>
        <w:t xml:space="preserve">2. </w:t>
      </w:r>
      <w:r w:rsidR="006224EF" w:rsidRPr="00471CDA">
        <w:rPr>
          <w:rFonts w:ascii="Arial" w:hAnsi="Arial" w:cs="Arial"/>
        </w:rPr>
        <w:tab/>
        <w:t xml:space="preserve">Berikut ini yang </w:t>
      </w:r>
      <w:r w:rsidR="006224EF" w:rsidRPr="00471CDA">
        <w:rPr>
          <w:rFonts w:ascii="Arial" w:hAnsi="Arial" w:cs="Arial"/>
          <w:i/>
          <w:iCs/>
        </w:rPr>
        <w:t xml:space="preserve">tidak </w:t>
      </w:r>
      <w:r w:rsidR="006224EF" w:rsidRPr="00471CDA">
        <w:rPr>
          <w:rFonts w:ascii="Arial" w:hAnsi="Arial" w:cs="Arial"/>
        </w:rPr>
        <w:t>termasuk syarat-syarat berdirinya suatu negara yaitu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adanya wilayah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adanya rakyat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adanya pemerintahan yang berdaulat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adanya presiden dan wakil presiden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224EF" w:rsidRPr="00471CDA">
        <w:rPr>
          <w:rFonts w:ascii="Arial" w:hAnsi="Arial" w:cs="Arial"/>
        </w:rPr>
        <w:t xml:space="preserve">3. </w:t>
      </w:r>
      <w:r w:rsidR="006224EF" w:rsidRPr="00471CDA">
        <w:rPr>
          <w:rFonts w:ascii="Arial" w:hAnsi="Arial" w:cs="Arial"/>
        </w:rPr>
        <w:tab/>
        <w:t>Kemerdekaan adalah hak segala bangsa dan oleh sebab itu penjajahan di atas duni harus dihapuskan karena tidak sesuai dengan perikemanusiaan dan perikeadilan. Kalimat tersebut tercantum dalam Pembukaan Undang- Undang Dasar 1945 alinea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pertama </w:t>
      </w:r>
      <w:r w:rsidRPr="00471CDA">
        <w:rPr>
          <w:rFonts w:ascii="Arial" w:hAnsi="Arial" w:cs="Arial"/>
        </w:rPr>
        <w:tab/>
        <w:t>c. ketiga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b. kedua </w:t>
      </w:r>
      <w:r w:rsidRPr="00471CDA">
        <w:rPr>
          <w:rFonts w:ascii="Arial" w:hAnsi="Arial" w:cs="Arial"/>
        </w:rPr>
        <w:tab/>
        <w:t>d. keempat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224EF" w:rsidRPr="00471CDA">
        <w:rPr>
          <w:rFonts w:ascii="Arial" w:hAnsi="Arial" w:cs="Arial"/>
        </w:rPr>
        <w:t xml:space="preserve">4. </w:t>
      </w:r>
      <w:r w:rsidR="006224EF" w:rsidRPr="00471CDA">
        <w:rPr>
          <w:rFonts w:ascii="Arial" w:hAnsi="Arial" w:cs="Arial"/>
        </w:rPr>
        <w:tab/>
        <w:t>Undang-Undang Dasar 1945 berlaku dalam dua kurun waktu. Kurun waktu kedua pada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18 Agustus 1945 - 27 Desember 1949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27 Desember 1949 - 17 Agustus 1950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17 Agustus 1950 - 5 Juli 1959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5 Juli 1959 - sekarang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1F7B54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224EF" w:rsidRPr="00471CDA">
        <w:rPr>
          <w:rFonts w:ascii="Arial" w:hAnsi="Arial" w:cs="Arial"/>
        </w:rPr>
        <w:t xml:space="preserve">5. </w:t>
      </w:r>
      <w:r w:rsidR="006224EF" w:rsidRPr="00471CDA">
        <w:rPr>
          <w:rFonts w:ascii="Arial" w:hAnsi="Arial" w:cs="Arial"/>
        </w:rPr>
        <w:tab/>
        <w:t>Secara yuridis formal, negara Indonesia ada dan sah sejak</w:t>
      </w:r>
      <w:r>
        <w:rPr>
          <w:rFonts w:ascii="Arial" w:hAnsi="Arial" w:cs="Arial"/>
        </w:rPr>
        <w:t xml:space="preserve"> </w:t>
      </w:r>
      <w:r w:rsidR="006224EF" w:rsidRPr="00471CDA">
        <w:rPr>
          <w:rFonts w:ascii="Arial" w:hAnsi="Arial" w:cs="Arial"/>
        </w:rPr>
        <w:t>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17 Agustus 1945 </w:t>
      </w:r>
      <w:r w:rsidRPr="00471CDA">
        <w:rPr>
          <w:rFonts w:ascii="Arial" w:hAnsi="Arial" w:cs="Arial"/>
        </w:rPr>
        <w:tab/>
        <w:t>c. 17 Agustus 1950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b. 18 Agustus 1945 </w:t>
      </w:r>
      <w:r w:rsidRPr="00471CDA">
        <w:rPr>
          <w:rFonts w:ascii="Arial" w:hAnsi="Arial" w:cs="Arial"/>
        </w:rPr>
        <w:tab/>
        <w:t>d. 18 Agustus 1950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224EF" w:rsidRPr="00471CDA">
        <w:rPr>
          <w:rFonts w:ascii="Arial" w:hAnsi="Arial" w:cs="Arial"/>
        </w:rPr>
        <w:t xml:space="preserve">6. </w:t>
      </w:r>
      <w:r w:rsidR="006224EF" w:rsidRPr="00471CDA">
        <w:rPr>
          <w:rFonts w:ascii="Arial" w:hAnsi="Arial" w:cs="Arial"/>
        </w:rPr>
        <w:tab/>
        <w:t xml:space="preserve">Di bawah ini yang </w:t>
      </w:r>
      <w:r w:rsidR="006224EF" w:rsidRPr="00471CDA">
        <w:rPr>
          <w:rFonts w:ascii="Arial" w:hAnsi="Arial" w:cs="Arial"/>
          <w:i/>
          <w:iCs/>
        </w:rPr>
        <w:t xml:space="preserve">tidak </w:t>
      </w:r>
      <w:r w:rsidR="006224EF" w:rsidRPr="00471CDA">
        <w:rPr>
          <w:rFonts w:ascii="Arial" w:hAnsi="Arial" w:cs="Arial"/>
        </w:rPr>
        <w:t>termasuk sikap kepahlawanan adalah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nasionalisme </w:t>
      </w:r>
      <w:r w:rsidRPr="00471CDA">
        <w:rPr>
          <w:rFonts w:ascii="Arial" w:hAnsi="Arial" w:cs="Arial"/>
        </w:rPr>
        <w:tab/>
        <w:t>c. chauvinisme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b. patriotisme </w:t>
      </w:r>
      <w:r w:rsidRPr="00471CDA">
        <w:rPr>
          <w:rFonts w:ascii="Arial" w:hAnsi="Arial" w:cs="Arial"/>
        </w:rPr>
        <w:tab/>
        <w:t>d. rela berkorban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224EF" w:rsidRPr="00471CDA">
        <w:rPr>
          <w:rFonts w:ascii="Arial" w:hAnsi="Arial" w:cs="Arial"/>
        </w:rPr>
        <w:t xml:space="preserve">7. </w:t>
      </w:r>
      <w:r w:rsidR="006224EF" w:rsidRPr="00471CDA">
        <w:rPr>
          <w:rFonts w:ascii="Arial" w:hAnsi="Arial" w:cs="Arial"/>
        </w:rPr>
        <w:tab/>
        <w:t>Kebangkitan nasional Indonesia diawali dengan berdirinya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a. Sarekat Islam </w:t>
      </w:r>
      <w:r w:rsidRPr="00471CDA">
        <w:rPr>
          <w:rFonts w:ascii="Arial" w:hAnsi="Arial" w:cs="Arial"/>
        </w:rPr>
        <w:tab/>
        <w:t>c. Indische Partij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b. Budi Utomo </w:t>
      </w:r>
      <w:r w:rsidRPr="00471CDA">
        <w:rPr>
          <w:rFonts w:ascii="Arial" w:hAnsi="Arial" w:cs="Arial"/>
        </w:rPr>
        <w:tab/>
        <w:t>d. Perhimpunan Indonesia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224EF" w:rsidRPr="00471CDA">
        <w:rPr>
          <w:rFonts w:ascii="Arial" w:hAnsi="Arial" w:cs="Arial"/>
        </w:rPr>
        <w:t xml:space="preserve">8. </w:t>
      </w:r>
      <w:r w:rsidR="006224EF" w:rsidRPr="00471CDA">
        <w:rPr>
          <w:rFonts w:ascii="Arial" w:hAnsi="Arial" w:cs="Arial"/>
        </w:rPr>
        <w:tab/>
        <w:t xml:space="preserve">Di bawah ini yang </w:t>
      </w:r>
      <w:r w:rsidR="006224EF" w:rsidRPr="00471CDA">
        <w:rPr>
          <w:rFonts w:ascii="Arial" w:hAnsi="Arial" w:cs="Arial"/>
          <w:i/>
          <w:iCs/>
        </w:rPr>
        <w:t xml:space="preserve">tidak </w:t>
      </w:r>
      <w:r w:rsidR="006224EF" w:rsidRPr="00471CDA">
        <w:rPr>
          <w:rFonts w:ascii="Arial" w:hAnsi="Arial" w:cs="Arial"/>
        </w:rPr>
        <w:t>termasuk usaha-usaha Jepang dalam melakukan pemerasan terhadap sumber daya alam Indonesia, yaitu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lastRenderedPageBreak/>
        <w:t>a. memonopoli hasil-hasil pertanian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melakukan penebangan hutan secara besar-besaran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memerintahkan penanaman jarak untuk kepentingan perang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meningkatkan produksi pertanian dengan melaksanakan pertanian maju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224EF" w:rsidRPr="00471CDA">
        <w:rPr>
          <w:rFonts w:ascii="Arial" w:hAnsi="Arial" w:cs="Arial"/>
        </w:rPr>
        <w:t xml:space="preserve">9. </w:t>
      </w:r>
      <w:r w:rsidR="006224EF" w:rsidRPr="00471CDA">
        <w:rPr>
          <w:rFonts w:ascii="Arial" w:hAnsi="Arial" w:cs="Arial"/>
        </w:rPr>
        <w:tab/>
        <w:t xml:space="preserve">Hal-hal di bawah ini yang menyebabkan bangsa Indonesia menderita di bawah penjajahan Jepang, </w:t>
      </w:r>
      <w:r w:rsidR="006224EF" w:rsidRPr="00471CDA">
        <w:rPr>
          <w:rFonts w:ascii="Arial" w:hAnsi="Arial" w:cs="Arial"/>
          <w:i/>
          <w:iCs/>
        </w:rPr>
        <w:t xml:space="preserve">kecuali </w:t>
      </w:r>
      <w:r w:rsidR="006224EF" w:rsidRPr="00471CDA">
        <w:rPr>
          <w:rFonts w:ascii="Arial" w:hAnsi="Arial" w:cs="Arial"/>
        </w:rPr>
        <w:t>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sebagian rakyat pedesaan wajib melaksanakan romusha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rakyat wajib menyerahkan 80% hasil panen kepada Jepang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para pemuda Indonesia banyak yang menjadi anggota PETA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pemerintah melakukan penebangan hutan secara besar-besaran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1F7B54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224EF" w:rsidRPr="00471CDA">
        <w:rPr>
          <w:rFonts w:ascii="Arial" w:hAnsi="Arial" w:cs="Arial"/>
        </w:rPr>
        <w:t xml:space="preserve">0. </w:t>
      </w:r>
      <w:r w:rsidR="006224EF" w:rsidRPr="00471CDA">
        <w:rPr>
          <w:rFonts w:ascii="Arial" w:hAnsi="Arial" w:cs="Arial"/>
        </w:rPr>
        <w:tab/>
        <w:t>Dalam usaha mempersiapkan berdirinya negara Indonesia, BPUPKI melaksanakan sidang pertama yang bertujuan ….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a. merumuskan dasar negara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b. merumuskan UUD 1945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c. merumuskan Piagam Jakarta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852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>d. membentuk pemerintahan</w:t>
      </w: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6224EF" w:rsidRPr="00471CDA" w:rsidRDefault="006224EF" w:rsidP="00471CDA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1F7B54" w:rsidRPr="00471CDA" w:rsidRDefault="001F7B54" w:rsidP="001F7B54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71CDA">
        <w:rPr>
          <w:rFonts w:ascii="Arial" w:hAnsi="Arial" w:cs="Arial"/>
        </w:rPr>
        <w:t xml:space="preserve">. </w:t>
      </w:r>
      <w:r w:rsidRPr="00471CDA">
        <w:rPr>
          <w:rFonts w:ascii="Arial" w:hAnsi="Arial" w:cs="Arial"/>
        </w:rPr>
        <w:tab/>
        <w:t>Isilah soal beriku</w:t>
      </w:r>
      <w:r>
        <w:rPr>
          <w:rFonts w:ascii="Arial" w:hAnsi="Arial" w:cs="Arial"/>
        </w:rPr>
        <w:t>t ini dengan jawaban yang benar</w:t>
      </w:r>
    </w:p>
    <w:p w:rsidR="001F7B54" w:rsidRPr="00471CDA" w:rsidRDefault="001F7B54" w:rsidP="001F7B54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</w:p>
    <w:p w:rsidR="001F7B54" w:rsidRPr="00471CDA" w:rsidRDefault="001F7B54" w:rsidP="001F7B54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1. </w:t>
      </w:r>
      <w:r w:rsidRPr="00471CDA">
        <w:rPr>
          <w:rFonts w:ascii="Arial" w:hAnsi="Arial" w:cs="Arial"/>
        </w:rPr>
        <w:tab/>
        <w:t>Nilai dalam bahasa Inggris disebut ….</w:t>
      </w:r>
    </w:p>
    <w:p w:rsidR="001F7B54" w:rsidRPr="00471CDA" w:rsidRDefault="001F7B54" w:rsidP="001F7B54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 w:rsidRPr="00471CDA">
        <w:rPr>
          <w:rFonts w:ascii="Arial" w:hAnsi="Arial" w:cs="Arial"/>
        </w:rPr>
        <w:t xml:space="preserve">2. </w:t>
      </w:r>
      <w:r w:rsidRPr="00471CDA">
        <w:rPr>
          <w:rFonts w:ascii="Arial" w:hAnsi="Arial" w:cs="Arial"/>
        </w:rPr>
        <w:tab/>
        <w:t>Segala sesuatu yang berhubungan dengan rohani manusia disebut nilai ….</w:t>
      </w:r>
    </w:p>
    <w:p w:rsidR="001F7B54" w:rsidRPr="00471CDA" w:rsidRDefault="001F7B54" w:rsidP="001F7B54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71CDA">
        <w:rPr>
          <w:rFonts w:ascii="Arial" w:hAnsi="Arial" w:cs="Arial"/>
        </w:rPr>
        <w:t xml:space="preserve">. </w:t>
      </w:r>
      <w:r w:rsidRPr="00471CDA">
        <w:rPr>
          <w:rFonts w:ascii="Arial" w:hAnsi="Arial" w:cs="Arial"/>
        </w:rPr>
        <w:tab/>
        <w:t>Hukum yang terbentuk karena keputusan hakim disebut ….</w:t>
      </w:r>
    </w:p>
    <w:p w:rsidR="001F7B54" w:rsidRPr="00471CDA" w:rsidRDefault="001F7B54" w:rsidP="001F7B54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471CDA">
        <w:rPr>
          <w:rFonts w:ascii="Arial" w:hAnsi="Arial" w:cs="Arial"/>
        </w:rPr>
        <w:t xml:space="preserve"> </w:t>
      </w:r>
      <w:r w:rsidRPr="00471CDA">
        <w:rPr>
          <w:rFonts w:ascii="Arial" w:hAnsi="Arial" w:cs="Arial"/>
        </w:rPr>
        <w:tab/>
        <w:t>Fungsi hukum adalah ….</w:t>
      </w:r>
    </w:p>
    <w:p w:rsidR="001F7B54" w:rsidRPr="00471CDA" w:rsidRDefault="001F7B54" w:rsidP="001F7B54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71CDA">
        <w:rPr>
          <w:rFonts w:ascii="Arial" w:hAnsi="Arial" w:cs="Arial"/>
        </w:rPr>
        <w:t xml:space="preserve">. </w:t>
      </w:r>
      <w:r w:rsidRPr="00471CDA">
        <w:rPr>
          <w:rFonts w:ascii="Arial" w:hAnsi="Arial" w:cs="Arial"/>
        </w:rPr>
        <w:tab/>
        <w:t>Macam hukum berdasarkan isinya adalah ….</w:t>
      </w:r>
    </w:p>
    <w:p w:rsidR="001F7B54" w:rsidRPr="00471CDA" w:rsidRDefault="001F7B54" w:rsidP="001F7B54">
      <w:pPr>
        <w:tabs>
          <w:tab w:val="left" w:pos="426"/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Pr="00471CDA">
        <w:rPr>
          <w:rFonts w:ascii="Arial" w:hAnsi="Arial" w:cs="Arial"/>
        </w:rPr>
        <w:t>Bentuk-bentuk penjajahan bertentangan dengan Pancasila, terutama sila ….</w:t>
      </w:r>
    </w:p>
    <w:p w:rsidR="001F7B54" w:rsidRPr="00471CDA" w:rsidRDefault="001F7B54" w:rsidP="001F7B54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471CDA">
        <w:rPr>
          <w:rFonts w:ascii="Arial" w:hAnsi="Arial" w:cs="Arial"/>
        </w:rPr>
        <w:t xml:space="preserve">. </w:t>
      </w:r>
      <w:r w:rsidRPr="00471CDA">
        <w:rPr>
          <w:rFonts w:ascii="Arial" w:hAnsi="Arial" w:cs="Arial"/>
        </w:rPr>
        <w:tab/>
        <w:t>BPUPKI didirikan dan diketuai oleh ….</w:t>
      </w:r>
    </w:p>
    <w:p w:rsidR="001F7B54" w:rsidRPr="00471CDA" w:rsidRDefault="001F7B54" w:rsidP="001F7B54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471CDA">
        <w:rPr>
          <w:rFonts w:ascii="Arial" w:hAnsi="Arial" w:cs="Arial"/>
        </w:rPr>
        <w:t xml:space="preserve">. </w:t>
      </w:r>
      <w:r w:rsidRPr="00471CDA">
        <w:rPr>
          <w:rFonts w:ascii="Arial" w:hAnsi="Arial" w:cs="Arial"/>
        </w:rPr>
        <w:tab/>
        <w:t>Tujuan dan cita-cita negara tercantum dalam ….</w:t>
      </w:r>
    </w:p>
    <w:p w:rsidR="001F7B54" w:rsidRPr="00471CDA" w:rsidRDefault="001F7B54" w:rsidP="001F7B54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471CDA">
        <w:rPr>
          <w:rFonts w:ascii="Arial" w:hAnsi="Arial" w:cs="Arial"/>
        </w:rPr>
        <w:t xml:space="preserve">. </w:t>
      </w:r>
      <w:r w:rsidRPr="00471CDA">
        <w:rPr>
          <w:rFonts w:ascii="Arial" w:hAnsi="Arial" w:cs="Arial"/>
        </w:rPr>
        <w:tab/>
        <w:t>Landasan konstitusi negara Indonesia adalah ….</w:t>
      </w:r>
    </w:p>
    <w:p w:rsidR="001F7B54" w:rsidRPr="00471CDA" w:rsidRDefault="001F7B54" w:rsidP="001F7B54">
      <w:pPr>
        <w:tabs>
          <w:tab w:val="left" w:pos="426"/>
          <w:tab w:val="left" w:pos="368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471CDA">
        <w:rPr>
          <w:rFonts w:ascii="Arial" w:hAnsi="Arial" w:cs="Arial"/>
        </w:rPr>
        <w:t xml:space="preserve">. </w:t>
      </w:r>
      <w:r w:rsidRPr="00471CDA">
        <w:rPr>
          <w:rFonts w:ascii="Arial" w:hAnsi="Arial" w:cs="Arial"/>
        </w:rPr>
        <w:tab/>
        <w:t>Hasil keputusan musyawarah disebut ….</w:t>
      </w:r>
    </w:p>
    <w:sectPr w:rsidR="001F7B54" w:rsidRPr="00471CDA" w:rsidSect="00DF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15F3"/>
    <w:rsid w:val="00001243"/>
    <w:rsid w:val="00001F06"/>
    <w:rsid w:val="00005D29"/>
    <w:rsid w:val="000101B5"/>
    <w:rsid w:val="00011752"/>
    <w:rsid w:val="00011BB6"/>
    <w:rsid w:val="00013853"/>
    <w:rsid w:val="0001518D"/>
    <w:rsid w:val="00022646"/>
    <w:rsid w:val="00024B31"/>
    <w:rsid w:val="00025721"/>
    <w:rsid w:val="0002606D"/>
    <w:rsid w:val="00032106"/>
    <w:rsid w:val="000343FF"/>
    <w:rsid w:val="000347F2"/>
    <w:rsid w:val="00035116"/>
    <w:rsid w:val="00035E7A"/>
    <w:rsid w:val="0003741A"/>
    <w:rsid w:val="000405CC"/>
    <w:rsid w:val="00042E9E"/>
    <w:rsid w:val="000468F7"/>
    <w:rsid w:val="00050BEF"/>
    <w:rsid w:val="00050D5C"/>
    <w:rsid w:val="00051164"/>
    <w:rsid w:val="0005146D"/>
    <w:rsid w:val="0006006D"/>
    <w:rsid w:val="00060E8F"/>
    <w:rsid w:val="000627E5"/>
    <w:rsid w:val="00062C3D"/>
    <w:rsid w:val="000631A0"/>
    <w:rsid w:val="00063ED8"/>
    <w:rsid w:val="0006625F"/>
    <w:rsid w:val="00067BE9"/>
    <w:rsid w:val="00071F8C"/>
    <w:rsid w:val="00072117"/>
    <w:rsid w:val="000722A5"/>
    <w:rsid w:val="0007302B"/>
    <w:rsid w:val="000805D7"/>
    <w:rsid w:val="0008075F"/>
    <w:rsid w:val="00082E23"/>
    <w:rsid w:val="00084394"/>
    <w:rsid w:val="00084559"/>
    <w:rsid w:val="000856FA"/>
    <w:rsid w:val="000858E7"/>
    <w:rsid w:val="00085997"/>
    <w:rsid w:val="00086D80"/>
    <w:rsid w:val="00086DCF"/>
    <w:rsid w:val="00094C63"/>
    <w:rsid w:val="0009559F"/>
    <w:rsid w:val="000A1F55"/>
    <w:rsid w:val="000A60F5"/>
    <w:rsid w:val="000B3A70"/>
    <w:rsid w:val="000B4E5E"/>
    <w:rsid w:val="000B6756"/>
    <w:rsid w:val="000B6EC6"/>
    <w:rsid w:val="000B7BA6"/>
    <w:rsid w:val="000C0881"/>
    <w:rsid w:val="000C237C"/>
    <w:rsid w:val="000C28B2"/>
    <w:rsid w:val="000C4D69"/>
    <w:rsid w:val="000C630D"/>
    <w:rsid w:val="000D0156"/>
    <w:rsid w:val="000D14FA"/>
    <w:rsid w:val="000D38BD"/>
    <w:rsid w:val="000D39FA"/>
    <w:rsid w:val="000D3D4C"/>
    <w:rsid w:val="000D41F8"/>
    <w:rsid w:val="000D57D1"/>
    <w:rsid w:val="000D580F"/>
    <w:rsid w:val="000D77A5"/>
    <w:rsid w:val="000E2D9B"/>
    <w:rsid w:val="000E4217"/>
    <w:rsid w:val="000E4E2A"/>
    <w:rsid w:val="000E618D"/>
    <w:rsid w:val="000F096E"/>
    <w:rsid w:val="000F0E78"/>
    <w:rsid w:val="000F14C9"/>
    <w:rsid w:val="000F7A3B"/>
    <w:rsid w:val="00101839"/>
    <w:rsid w:val="0010244F"/>
    <w:rsid w:val="00102B90"/>
    <w:rsid w:val="00103582"/>
    <w:rsid w:val="0010516D"/>
    <w:rsid w:val="0010560E"/>
    <w:rsid w:val="00107217"/>
    <w:rsid w:val="0010788B"/>
    <w:rsid w:val="001113C5"/>
    <w:rsid w:val="00112E90"/>
    <w:rsid w:val="00113CFF"/>
    <w:rsid w:val="00114201"/>
    <w:rsid w:val="0011542A"/>
    <w:rsid w:val="00120944"/>
    <w:rsid w:val="00121471"/>
    <w:rsid w:val="0012210B"/>
    <w:rsid w:val="00126CF7"/>
    <w:rsid w:val="00135BB5"/>
    <w:rsid w:val="00135EA0"/>
    <w:rsid w:val="00136A49"/>
    <w:rsid w:val="00137DDE"/>
    <w:rsid w:val="00141F01"/>
    <w:rsid w:val="00143471"/>
    <w:rsid w:val="001436B3"/>
    <w:rsid w:val="001506F5"/>
    <w:rsid w:val="00151243"/>
    <w:rsid w:val="00151B84"/>
    <w:rsid w:val="00152F2E"/>
    <w:rsid w:val="001561E3"/>
    <w:rsid w:val="0015687A"/>
    <w:rsid w:val="001575FE"/>
    <w:rsid w:val="00157667"/>
    <w:rsid w:val="00161F24"/>
    <w:rsid w:val="001634C1"/>
    <w:rsid w:val="00163546"/>
    <w:rsid w:val="0016390A"/>
    <w:rsid w:val="0016396E"/>
    <w:rsid w:val="00164C1A"/>
    <w:rsid w:val="0017217F"/>
    <w:rsid w:val="00180701"/>
    <w:rsid w:val="00181400"/>
    <w:rsid w:val="00181B09"/>
    <w:rsid w:val="00181E3E"/>
    <w:rsid w:val="0018274A"/>
    <w:rsid w:val="00183506"/>
    <w:rsid w:val="00184E64"/>
    <w:rsid w:val="0018541B"/>
    <w:rsid w:val="00187566"/>
    <w:rsid w:val="00194046"/>
    <w:rsid w:val="00196654"/>
    <w:rsid w:val="0019670F"/>
    <w:rsid w:val="001A0331"/>
    <w:rsid w:val="001A0AEB"/>
    <w:rsid w:val="001A1060"/>
    <w:rsid w:val="001A1524"/>
    <w:rsid w:val="001A169C"/>
    <w:rsid w:val="001A2BF9"/>
    <w:rsid w:val="001A3C9C"/>
    <w:rsid w:val="001A4655"/>
    <w:rsid w:val="001A752B"/>
    <w:rsid w:val="001B0E8E"/>
    <w:rsid w:val="001B195A"/>
    <w:rsid w:val="001B3C9A"/>
    <w:rsid w:val="001B7BF3"/>
    <w:rsid w:val="001C0F0B"/>
    <w:rsid w:val="001C1BA7"/>
    <w:rsid w:val="001C4F64"/>
    <w:rsid w:val="001C5AAA"/>
    <w:rsid w:val="001C6794"/>
    <w:rsid w:val="001C7C0C"/>
    <w:rsid w:val="001D0D94"/>
    <w:rsid w:val="001D5192"/>
    <w:rsid w:val="001E13F2"/>
    <w:rsid w:val="001E1C1D"/>
    <w:rsid w:val="001E5533"/>
    <w:rsid w:val="001F3881"/>
    <w:rsid w:val="001F5167"/>
    <w:rsid w:val="001F664B"/>
    <w:rsid w:val="001F7B54"/>
    <w:rsid w:val="001F7CD7"/>
    <w:rsid w:val="00202A69"/>
    <w:rsid w:val="00204124"/>
    <w:rsid w:val="00205B43"/>
    <w:rsid w:val="00206B8A"/>
    <w:rsid w:val="00206E28"/>
    <w:rsid w:val="002077A5"/>
    <w:rsid w:val="00207FDD"/>
    <w:rsid w:val="0021399B"/>
    <w:rsid w:val="00214E83"/>
    <w:rsid w:val="00216467"/>
    <w:rsid w:val="00216BF0"/>
    <w:rsid w:val="0022089E"/>
    <w:rsid w:val="00222FEC"/>
    <w:rsid w:val="00223646"/>
    <w:rsid w:val="00223A11"/>
    <w:rsid w:val="00224169"/>
    <w:rsid w:val="002244A3"/>
    <w:rsid w:val="002269FA"/>
    <w:rsid w:val="00226D7C"/>
    <w:rsid w:val="002344EB"/>
    <w:rsid w:val="00242C51"/>
    <w:rsid w:val="002431F3"/>
    <w:rsid w:val="00244169"/>
    <w:rsid w:val="00246A4E"/>
    <w:rsid w:val="00251B3D"/>
    <w:rsid w:val="00252B26"/>
    <w:rsid w:val="002531C5"/>
    <w:rsid w:val="002569E3"/>
    <w:rsid w:val="002609A9"/>
    <w:rsid w:val="00260A23"/>
    <w:rsid w:val="00260D6E"/>
    <w:rsid w:val="0026164D"/>
    <w:rsid w:val="00262541"/>
    <w:rsid w:val="00266A68"/>
    <w:rsid w:val="0026750B"/>
    <w:rsid w:val="002679F8"/>
    <w:rsid w:val="002707A8"/>
    <w:rsid w:val="002710EF"/>
    <w:rsid w:val="0027273F"/>
    <w:rsid w:val="00272EDC"/>
    <w:rsid w:val="00274F5C"/>
    <w:rsid w:val="002763DE"/>
    <w:rsid w:val="002776F3"/>
    <w:rsid w:val="00277B04"/>
    <w:rsid w:val="00280D1A"/>
    <w:rsid w:val="002854DE"/>
    <w:rsid w:val="00285601"/>
    <w:rsid w:val="00286DE2"/>
    <w:rsid w:val="00287369"/>
    <w:rsid w:val="00291748"/>
    <w:rsid w:val="002935A9"/>
    <w:rsid w:val="00296395"/>
    <w:rsid w:val="00296926"/>
    <w:rsid w:val="002A0E6D"/>
    <w:rsid w:val="002A1EEF"/>
    <w:rsid w:val="002A7D3B"/>
    <w:rsid w:val="002B32BA"/>
    <w:rsid w:val="002B3DF7"/>
    <w:rsid w:val="002B6AA0"/>
    <w:rsid w:val="002C7431"/>
    <w:rsid w:val="002D4A9E"/>
    <w:rsid w:val="002D6275"/>
    <w:rsid w:val="002D6D7E"/>
    <w:rsid w:val="002E2475"/>
    <w:rsid w:val="002E2501"/>
    <w:rsid w:val="002E33E4"/>
    <w:rsid w:val="002F223A"/>
    <w:rsid w:val="002F3A7D"/>
    <w:rsid w:val="002F7A0B"/>
    <w:rsid w:val="0030164E"/>
    <w:rsid w:val="00301C5F"/>
    <w:rsid w:val="00303467"/>
    <w:rsid w:val="003104CA"/>
    <w:rsid w:val="00312F91"/>
    <w:rsid w:val="00313AF6"/>
    <w:rsid w:val="00315A5E"/>
    <w:rsid w:val="00316272"/>
    <w:rsid w:val="00316C8E"/>
    <w:rsid w:val="003175D5"/>
    <w:rsid w:val="0032064E"/>
    <w:rsid w:val="00320E36"/>
    <w:rsid w:val="00322FB7"/>
    <w:rsid w:val="00325FF3"/>
    <w:rsid w:val="00332423"/>
    <w:rsid w:val="00335854"/>
    <w:rsid w:val="00340575"/>
    <w:rsid w:val="0034090D"/>
    <w:rsid w:val="003409AC"/>
    <w:rsid w:val="003440E6"/>
    <w:rsid w:val="00344163"/>
    <w:rsid w:val="00352252"/>
    <w:rsid w:val="003523B6"/>
    <w:rsid w:val="0035418A"/>
    <w:rsid w:val="00362AD1"/>
    <w:rsid w:val="00366988"/>
    <w:rsid w:val="00367B79"/>
    <w:rsid w:val="003702BD"/>
    <w:rsid w:val="00372801"/>
    <w:rsid w:val="0037379B"/>
    <w:rsid w:val="003749BC"/>
    <w:rsid w:val="00377542"/>
    <w:rsid w:val="00380853"/>
    <w:rsid w:val="003819A4"/>
    <w:rsid w:val="0038228B"/>
    <w:rsid w:val="00382863"/>
    <w:rsid w:val="00385FE4"/>
    <w:rsid w:val="0038747F"/>
    <w:rsid w:val="00393301"/>
    <w:rsid w:val="00394CA6"/>
    <w:rsid w:val="003961DB"/>
    <w:rsid w:val="00396752"/>
    <w:rsid w:val="003967C6"/>
    <w:rsid w:val="00397439"/>
    <w:rsid w:val="003A27E5"/>
    <w:rsid w:val="003A3657"/>
    <w:rsid w:val="003A3A79"/>
    <w:rsid w:val="003A5700"/>
    <w:rsid w:val="003A6509"/>
    <w:rsid w:val="003A6938"/>
    <w:rsid w:val="003A7070"/>
    <w:rsid w:val="003A7534"/>
    <w:rsid w:val="003B04DD"/>
    <w:rsid w:val="003B32ED"/>
    <w:rsid w:val="003B54B6"/>
    <w:rsid w:val="003B72B7"/>
    <w:rsid w:val="003C17E8"/>
    <w:rsid w:val="003C253E"/>
    <w:rsid w:val="003C2FC6"/>
    <w:rsid w:val="003C6AE4"/>
    <w:rsid w:val="003D001B"/>
    <w:rsid w:val="003D028B"/>
    <w:rsid w:val="003D14E7"/>
    <w:rsid w:val="003D6E88"/>
    <w:rsid w:val="003D7310"/>
    <w:rsid w:val="003D76AC"/>
    <w:rsid w:val="003E0055"/>
    <w:rsid w:val="003E0D76"/>
    <w:rsid w:val="003E3608"/>
    <w:rsid w:val="003F49AC"/>
    <w:rsid w:val="003F532B"/>
    <w:rsid w:val="00401910"/>
    <w:rsid w:val="00403CF9"/>
    <w:rsid w:val="004048D3"/>
    <w:rsid w:val="00404B45"/>
    <w:rsid w:val="004069AA"/>
    <w:rsid w:val="0041001B"/>
    <w:rsid w:val="004115F3"/>
    <w:rsid w:val="004123C0"/>
    <w:rsid w:val="0041622C"/>
    <w:rsid w:val="00417D3F"/>
    <w:rsid w:val="00417DEA"/>
    <w:rsid w:val="00432D9A"/>
    <w:rsid w:val="004357E3"/>
    <w:rsid w:val="0044198A"/>
    <w:rsid w:val="00441F9C"/>
    <w:rsid w:val="00442C45"/>
    <w:rsid w:val="004438D0"/>
    <w:rsid w:val="00443C70"/>
    <w:rsid w:val="00445F00"/>
    <w:rsid w:val="004522BE"/>
    <w:rsid w:val="00456352"/>
    <w:rsid w:val="004566D2"/>
    <w:rsid w:val="00461A79"/>
    <w:rsid w:val="00462182"/>
    <w:rsid w:val="0046316C"/>
    <w:rsid w:val="0046407F"/>
    <w:rsid w:val="004648AA"/>
    <w:rsid w:val="00464C67"/>
    <w:rsid w:val="00465223"/>
    <w:rsid w:val="00467A25"/>
    <w:rsid w:val="004705A0"/>
    <w:rsid w:val="00470D09"/>
    <w:rsid w:val="00471578"/>
    <w:rsid w:val="00471B3A"/>
    <w:rsid w:val="00471CDA"/>
    <w:rsid w:val="00474FCB"/>
    <w:rsid w:val="00475B47"/>
    <w:rsid w:val="0047635A"/>
    <w:rsid w:val="0047783B"/>
    <w:rsid w:val="00477856"/>
    <w:rsid w:val="00481735"/>
    <w:rsid w:val="00484E0A"/>
    <w:rsid w:val="004863E4"/>
    <w:rsid w:val="004874E9"/>
    <w:rsid w:val="0048775F"/>
    <w:rsid w:val="0049022B"/>
    <w:rsid w:val="004918D9"/>
    <w:rsid w:val="004937CA"/>
    <w:rsid w:val="0049492C"/>
    <w:rsid w:val="00494FB6"/>
    <w:rsid w:val="004956ED"/>
    <w:rsid w:val="004965CE"/>
    <w:rsid w:val="004A1A77"/>
    <w:rsid w:val="004A380E"/>
    <w:rsid w:val="004A40A0"/>
    <w:rsid w:val="004A60AA"/>
    <w:rsid w:val="004A723F"/>
    <w:rsid w:val="004B0DD1"/>
    <w:rsid w:val="004B4096"/>
    <w:rsid w:val="004B54D0"/>
    <w:rsid w:val="004B73C8"/>
    <w:rsid w:val="004C0226"/>
    <w:rsid w:val="004C0D3B"/>
    <w:rsid w:val="004C1A5B"/>
    <w:rsid w:val="004C3C5D"/>
    <w:rsid w:val="004C3E47"/>
    <w:rsid w:val="004C41D4"/>
    <w:rsid w:val="004C5C82"/>
    <w:rsid w:val="004C7520"/>
    <w:rsid w:val="004C75A9"/>
    <w:rsid w:val="004D0A9F"/>
    <w:rsid w:val="004D2F5B"/>
    <w:rsid w:val="004D3D78"/>
    <w:rsid w:val="004D4ADA"/>
    <w:rsid w:val="004D5514"/>
    <w:rsid w:val="004D6DFF"/>
    <w:rsid w:val="004E08B2"/>
    <w:rsid w:val="004E52AB"/>
    <w:rsid w:val="004E5D7F"/>
    <w:rsid w:val="004E7298"/>
    <w:rsid w:val="004E7634"/>
    <w:rsid w:val="004F0984"/>
    <w:rsid w:val="004F17F5"/>
    <w:rsid w:val="004F288D"/>
    <w:rsid w:val="004F7038"/>
    <w:rsid w:val="004F76BE"/>
    <w:rsid w:val="004F7B98"/>
    <w:rsid w:val="005025BB"/>
    <w:rsid w:val="00504864"/>
    <w:rsid w:val="0050644F"/>
    <w:rsid w:val="005108F3"/>
    <w:rsid w:val="00512451"/>
    <w:rsid w:val="00512476"/>
    <w:rsid w:val="00513605"/>
    <w:rsid w:val="00515581"/>
    <w:rsid w:val="00515E4E"/>
    <w:rsid w:val="00523703"/>
    <w:rsid w:val="005262A4"/>
    <w:rsid w:val="00530182"/>
    <w:rsid w:val="005304B5"/>
    <w:rsid w:val="00533F72"/>
    <w:rsid w:val="005377AF"/>
    <w:rsid w:val="00537811"/>
    <w:rsid w:val="00541163"/>
    <w:rsid w:val="00541274"/>
    <w:rsid w:val="00541F58"/>
    <w:rsid w:val="00542729"/>
    <w:rsid w:val="005429EC"/>
    <w:rsid w:val="00542D3A"/>
    <w:rsid w:val="00543E80"/>
    <w:rsid w:val="0054724C"/>
    <w:rsid w:val="005509EF"/>
    <w:rsid w:val="005538F6"/>
    <w:rsid w:val="00553CDA"/>
    <w:rsid w:val="00556134"/>
    <w:rsid w:val="00556DC5"/>
    <w:rsid w:val="00560730"/>
    <w:rsid w:val="00562D17"/>
    <w:rsid w:val="0056345B"/>
    <w:rsid w:val="00563DD8"/>
    <w:rsid w:val="005665C9"/>
    <w:rsid w:val="0056664C"/>
    <w:rsid w:val="00566D7A"/>
    <w:rsid w:val="00572FC5"/>
    <w:rsid w:val="00574412"/>
    <w:rsid w:val="0057522B"/>
    <w:rsid w:val="00576468"/>
    <w:rsid w:val="00584DE0"/>
    <w:rsid w:val="00584F42"/>
    <w:rsid w:val="0058772B"/>
    <w:rsid w:val="00590A33"/>
    <w:rsid w:val="00591BFC"/>
    <w:rsid w:val="00593E98"/>
    <w:rsid w:val="00594320"/>
    <w:rsid w:val="00595A2C"/>
    <w:rsid w:val="00595E0B"/>
    <w:rsid w:val="00596E06"/>
    <w:rsid w:val="005A4807"/>
    <w:rsid w:val="005A49AC"/>
    <w:rsid w:val="005A6CD2"/>
    <w:rsid w:val="005A7DB8"/>
    <w:rsid w:val="005B1FBD"/>
    <w:rsid w:val="005B4842"/>
    <w:rsid w:val="005B4B04"/>
    <w:rsid w:val="005B6273"/>
    <w:rsid w:val="005B6EC5"/>
    <w:rsid w:val="005B79CE"/>
    <w:rsid w:val="005C2034"/>
    <w:rsid w:val="005C3AC0"/>
    <w:rsid w:val="005C4A17"/>
    <w:rsid w:val="005C7717"/>
    <w:rsid w:val="005D4A4E"/>
    <w:rsid w:val="005D7FFC"/>
    <w:rsid w:val="005E0227"/>
    <w:rsid w:val="005E580C"/>
    <w:rsid w:val="005E5D25"/>
    <w:rsid w:val="005E5F81"/>
    <w:rsid w:val="005E7033"/>
    <w:rsid w:val="005F0975"/>
    <w:rsid w:val="005F34A0"/>
    <w:rsid w:val="005F4811"/>
    <w:rsid w:val="005F5291"/>
    <w:rsid w:val="00600FD8"/>
    <w:rsid w:val="006017FE"/>
    <w:rsid w:val="00602191"/>
    <w:rsid w:val="00605BC4"/>
    <w:rsid w:val="00606CE3"/>
    <w:rsid w:val="00610BF3"/>
    <w:rsid w:val="00611673"/>
    <w:rsid w:val="00611713"/>
    <w:rsid w:val="00612A85"/>
    <w:rsid w:val="00615B8F"/>
    <w:rsid w:val="0062001F"/>
    <w:rsid w:val="006224EF"/>
    <w:rsid w:val="00622DAD"/>
    <w:rsid w:val="006262E7"/>
    <w:rsid w:val="006264DE"/>
    <w:rsid w:val="0062652A"/>
    <w:rsid w:val="00627869"/>
    <w:rsid w:val="006335CA"/>
    <w:rsid w:val="006338C7"/>
    <w:rsid w:val="00637C28"/>
    <w:rsid w:val="006450CF"/>
    <w:rsid w:val="00647FC8"/>
    <w:rsid w:val="00650D61"/>
    <w:rsid w:val="00653D77"/>
    <w:rsid w:val="006553B1"/>
    <w:rsid w:val="006562E3"/>
    <w:rsid w:val="00656D32"/>
    <w:rsid w:val="006578BC"/>
    <w:rsid w:val="006578C8"/>
    <w:rsid w:val="0066082D"/>
    <w:rsid w:val="00661A4D"/>
    <w:rsid w:val="00661EBA"/>
    <w:rsid w:val="00662D45"/>
    <w:rsid w:val="0066657E"/>
    <w:rsid w:val="006703BC"/>
    <w:rsid w:val="006703E5"/>
    <w:rsid w:val="00675EB0"/>
    <w:rsid w:val="006808B8"/>
    <w:rsid w:val="00682B87"/>
    <w:rsid w:val="00685125"/>
    <w:rsid w:val="00686354"/>
    <w:rsid w:val="00687592"/>
    <w:rsid w:val="00691F12"/>
    <w:rsid w:val="00696140"/>
    <w:rsid w:val="006A0595"/>
    <w:rsid w:val="006A1D29"/>
    <w:rsid w:val="006A4549"/>
    <w:rsid w:val="006A6EB8"/>
    <w:rsid w:val="006A70F6"/>
    <w:rsid w:val="006A7846"/>
    <w:rsid w:val="006A79E4"/>
    <w:rsid w:val="006B1348"/>
    <w:rsid w:val="006B20F4"/>
    <w:rsid w:val="006B3592"/>
    <w:rsid w:val="006B37AC"/>
    <w:rsid w:val="006B3A34"/>
    <w:rsid w:val="006B442D"/>
    <w:rsid w:val="006B500C"/>
    <w:rsid w:val="006B5757"/>
    <w:rsid w:val="006B5828"/>
    <w:rsid w:val="006B5A9C"/>
    <w:rsid w:val="006B725C"/>
    <w:rsid w:val="006B7344"/>
    <w:rsid w:val="006B7F45"/>
    <w:rsid w:val="006C0F99"/>
    <w:rsid w:val="006C1F66"/>
    <w:rsid w:val="006C5692"/>
    <w:rsid w:val="006D032E"/>
    <w:rsid w:val="006D0B63"/>
    <w:rsid w:val="006D1AF0"/>
    <w:rsid w:val="006D4323"/>
    <w:rsid w:val="006D53FA"/>
    <w:rsid w:val="006E32E2"/>
    <w:rsid w:val="006E439D"/>
    <w:rsid w:val="006E4580"/>
    <w:rsid w:val="006E6623"/>
    <w:rsid w:val="006E7347"/>
    <w:rsid w:val="006F2EE5"/>
    <w:rsid w:val="006F5742"/>
    <w:rsid w:val="006F6078"/>
    <w:rsid w:val="006F7C55"/>
    <w:rsid w:val="0070169D"/>
    <w:rsid w:val="007016F9"/>
    <w:rsid w:val="00703FA9"/>
    <w:rsid w:val="007043DB"/>
    <w:rsid w:val="007049F2"/>
    <w:rsid w:val="00707D28"/>
    <w:rsid w:val="00710A7E"/>
    <w:rsid w:val="00711392"/>
    <w:rsid w:val="00711D5E"/>
    <w:rsid w:val="007125B4"/>
    <w:rsid w:val="00725562"/>
    <w:rsid w:val="007272E1"/>
    <w:rsid w:val="00730084"/>
    <w:rsid w:val="007309D1"/>
    <w:rsid w:val="00730E00"/>
    <w:rsid w:val="00733713"/>
    <w:rsid w:val="007346D6"/>
    <w:rsid w:val="00735884"/>
    <w:rsid w:val="007358FC"/>
    <w:rsid w:val="007360D7"/>
    <w:rsid w:val="00736855"/>
    <w:rsid w:val="00736E86"/>
    <w:rsid w:val="00740AC7"/>
    <w:rsid w:val="00741FC8"/>
    <w:rsid w:val="00742478"/>
    <w:rsid w:val="00743096"/>
    <w:rsid w:val="00743170"/>
    <w:rsid w:val="007437AB"/>
    <w:rsid w:val="00744095"/>
    <w:rsid w:val="00750585"/>
    <w:rsid w:val="007533B0"/>
    <w:rsid w:val="00755092"/>
    <w:rsid w:val="00755114"/>
    <w:rsid w:val="007568D4"/>
    <w:rsid w:val="00760190"/>
    <w:rsid w:val="007607FB"/>
    <w:rsid w:val="0076467C"/>
    <w:rsid w:val="0076532E"/>
    <w:rsid w:val="007653A5"/>
    <w:rsid w:val="007717BC"/>
    <w:rsid w:val="0077487C"/>
    <w:rsid w:val="00780591"/>
    <w:rsid w:val="00784B65"/>
    <w:rsid w:val="00784C32"/>
    <w:rsid w:val="007874B1"/>
    <w:rsid w:val="00790A97"/>
    <w:rsid w:val="007913A6"/>
    <w:rsid w:val="007916BD"/>
    <w:rsid w:val="00791808"/>
    <w:rsid w:val="0079228E"/>
    <w:rsid w:val="00794022"/>
    <w:rsid w:val="0079475F"/>
    <w:rsid w:val="0079523C"/>
    <w:rsid w:val="007964BF"/>
    <w:rsid w:val="007A0E57"/>
    <w:rsid w:val="007A3B56"/>
    <w:rsid w:val="007A4AB3"/>
    <w:rsid w:val="007A719C"/>
    <w:rsid w:val="007B0496"/>
    <w:rsid w:val="007B08C4"/>
    <w:rsid w:val="007B154E"/>
    <w:rsid w:val="007B2B2B"/>
    <w:rsid w:val="007B306E"/>
    <w:rsid w:val="007C0FC8"/>
    <w:rsid w:val="007C1B89"/>
    <w:rsid w:val="007C2091"/>
    <w:rsid w:val="007C2A14"/>
    <w:rsid w:val="007C4277"/>
    <w:rsid w:val="007C4ADE"/>
    <w:rsid w:val="007C5FDC"/>
    <w:rsid w:val="007D25DC"/>
    <w:rsid w:val="007D4429"/>
    <w:rsid w:val="007E036C"/>
    <w:rsid w:val="007E3660"/>
    <w:rsid w:val="007E3BEC"/>
    <w:rsid w:val="007E7C31"/>
    <w:rsid w:val="007F24E8"/>
    <w:rsid w:val="007F4CA0"/>
    <w:rsid w:val="007F5F03"/>
    <w:rsid w:val="007F6783"/>
    <w:rsid w:val="00801755"/>
    <w:rsid w:val="0080198B"/>
    <w:rsid w:val="0080296B"/>
    <w:rsid w:val="00803314"/>
    <w:rsid w:val="00803511"/>
    <w:rsid w:val="0080467C"/>
    <w:rsid w:val="008048ED"/>
    <w:rsid w:val="008072E2"/>
    <w:rsid w:val="00810C7A"/>
    <w:rsid w:val="00814308"/>
    <w:rsid w:val="00816770"/>
    <w:rsid w:val="00816DD0"/>
    <w:rsid w:val="00824CD2"/>
    <w:rsid w:val="0082627C"/>
    <w:rsid w:val="00826745"/>
    <w:rsid w:val="00826EA0"/>
    <w:rsid w:val="0083577F"/>
    <w:rsid w:val="0084212F"/>
    <w:rsid w:val="00842578"/>
    <w:rsid w:val="00843197"/>
    <w:rsid w:val="00843CA1"/>
    <w:rsid w:val="00844766"/>
    <w:rsid w:val="00847C00"/>
    <w:rsid w:val="00854CB5"/>
    <w:rsid w:val="00855E8A"/>
    <w:rsid w:val="0085671D"/>
    <w:rsid w:val="00857B49"/>
    <w:rsid w:val="00860C45"/>
    <w:rsid w:val="00860F42"/>
    <w:rsid w:val="00861DB6"/>
    <w:rsid w:val="008673F8"/>
    <w:rsid w:val="00872ADA"/>
    <w:rsid w:val="00873C06"/>
    <w:rsid w:val="0087419A"/>
    <w:rsid w:val="008766D6"/>
    <w:rsid w:val="00877A74"/>
    <w:rsid w:val="008829A5"/>
    <w:rsid w:val="00885B38"/>
    <w:rsid w:val="00887C43"/>
    <w:rsid w:val="00893338"/>
    <w:rsid w:val="008A00C6"/>
    <w:rsid w:val="008A09E7"/>
    <w:rsid w:val="008A2A31"/>
    <w:rsid w:val="008A3339"/>
    <w:rsid w:val="008A3DB7"/>
    <w:rsid w:val="008A649B"/>
    <w:rsid w:val="008A7123"/>
    <w:rsid w:val="008B1E30"/>
    <w:rsid w:val="008B3B53"/>
    <w:rsid w:val="008B5582"/>
    <w:rsid w:val="008B7027"/>
    <w:rsid w:val="008C0B91"/>
    <w:rsid w:val="008C2A61"/>
    <w:rsid w:val="008C2B0C"/>
    <w:rsid w:val="008C3CC8"/>
    <w:rsid w:val="008C436B"/>
    <w:rsid w:val="008C43AE"/>
    <w:rsid w:val="008C4ECE"/>
    <w:rsid w:val="008C5D1A"/>
    <w:rsid w:val="008D0167"/>
    <w:rsid w:val="008D080C"/>
    <w:rsid w:val="008D1405"/>
    <w:rsid w:val="008D2B6B"/>
    <w:rsid w:val="008D36AA"/>
    <w:rsid w:val="008D3D56"/>
    <w:rsid w:val="008E06F2"/>
    <w:rsid w:val="008E7D78"/>
    <w:rsid w:val="008F18EA"/>
    <w:rsid w:val="008F364A"/>
    <w:rsid w:val="008F643B"/>
    <w:rsid w:val="008F6A21"/>
    <w:rsid w:val="00900DDD"/>
    <w:rsid w:val="0090722E"/>
    <w:rsid w:val="00911F3B"/>
    <w:rsid w:val="00913310"/>
    <w:rsid w:val="00914A5C"/>
    <w:rsid w:val="00915A1F"/>
    <w:rsid w:val="00920E12"/>
    <w:rsid w:val="00921050"/>
    <w:rsid w:val="009248B1"/>
    <w:rsid w:val="00930EFF"/>
    <w:rsid w:val="0093258E"/>
    <w:rsid w:val="009361F2"/>
    <w:rsid w:val="00940404"/>
    <w:rsid w:val="009436DD"/>
    <w:rsid w:val="009448EB"/>
    <w:rsid w:val="009518C7"/>
    <w:rsid w:val="00951B62"/>
    <w:rsid w:val="009545C4"/>
    <w:rsid w:val="0095591C"/>
    <w:rsid w:val="00960616"/>
    <w:rsid w:val="009628C0"/>
    <w:rsid w:val="0096478D"/>
    <w:rsid w:val="00965061"/>
    <w:rsid w:val="00965643"/>
    <w:rsid w:val="00966703"/>
    <w:rsid w:val="0097029A"/>
    <w:rsid w:val="009711CF"/>
    <w:rsid w:val="00973742"/>
    <w:rsid w:val="00974511"/>
    <w:rsid w:val="0097503E"/>
    <w:rsid w:val="00975A8C"/>
    <w:rsid w:val="009767E1"/>
    <w:rsid w:val="009802BC"/>
    <w:rsid w:val="009809E4"/>
    <w:rsid w:val="009848B3"/>
    <w:rsid w:val="00985C17"/>
    <w:rsid w:val="009872EA"/>
    <w:rsid w:val="00990BB5"/>
    <w:rsid w:val="009940A3"/>
    <w:rsid w:val="0099703B"/>
    <w:rsid w:val="009A330D"/>
    <w:rsid w:val="009A57D7"/>
    <w:rsid w:val="009A728B"/>
    <w:rsid w:val="009A7523"/>
    <w:rsid w:val="009A7C89"/>
    <w:rsid w:val="009A7E88"/>
    <w:rsid w:val="009B1593"/>
    <w:rsid w:val="009B17A4"/>
    <w:rsid w:val="009B297A"/>
    <w:rsid w:val="009B5147"/>
    <w:rsid w:val="009B6F7A"/>
    <w:rsid w:val="009B7610"/>
    <w:rsid w:val="009C0675"/>
    <w:rsid w:val="009C35DE"/>
    <w:rsid w:val="009C3CA4"/>
    <w:rsid w:val="009C56F0"/>
    <w:rsid w:val="009C6118"/>
    <w:rsid w:val="009C6A3E"/>
    <w:rsid w:val="009D2451"/>
    <w:rsid w:val="009D3092"/>
    <w:rsid w:val="009D51E7"/>
    <w:rsid w:val="009D550D"/>
    <w:rsid w:val="009D6949"/>
    <w:rsid w:val="009E39DE"/>
    <w:rsid w:val="009E44DA"/>
    <w:rsid w:val="009E569E"/>
    <w:rsid w:val="009F00AE"/>
    <w:rsid w:val="009F1279"/>
    <w:rsid w:val="009F1478"/>
    <w:rsid w:val="009F231E"/>
    <w:rsid w:val="009F40BF"/>
    <w:rsid w:val="009F61C6"/>
    <w:rsid w:val="009F7054"/>
    <w:rsid w:val="009F7154"/>
    <w:rsid w:val="00A00DF4"/>
    <w:rsid w:val="00A01200"/>
    <w:rsid w:val="00A0296D"/>
    <w:rsid w:val="00A0314C"/>
    <w:rsid w:val="00A037BD"/>
    <w:rsid w:val="00A0405C"/>
    <w:rsid w:val="00A05836"/>
    <w:rsid w:val="00A06CA9"/>
    <w:rsid w:val="00A0715F"/>
    <w:rsid w:val="00A072CE"/>
    <w:rsid w:val="00A11222"/>
    <w:rsid w:val="00A115B2"/>
    <w:rsid w:val="00A1323B"/>
    <w:rsid w:val="00A150F6"/>
    <w:rsid w:val="00A17AD3"/>
    <w:rsid w:val="00A17EA4"/>
    <w:rsid w:val="00A20F7A"/>
    <w:rsid w:val="00A21D00"/>
    <w:rsid w:val="00A227D7"/>
    <w:rsid w:val="00A22A40"/>
    <w:rsid w:val="00A23CC6"/>
    <w:rsid w:val="00A270D8"/>
    <w:rsid w:val="00A2760D"/>
    <w:rsid w:val="00A277F9"/>
    <w:rsid w:val="00A303F2"/>
    <w:rsid w:val="00A341B0"/>
    <w:rsid w:val="00A34207"/>
    <w:rsid w:val="00A342FF"/>
    <w:rsid w:val="00A41DBC"/>
    <w:rsid w:val="00A41E89"/>
    <w:rsid w:val="00A42C53"/>
    <w:rsid w:val="00A437A1"/>
    <w:rsid w:val="00A438E7"/>
    <w:rsid w:val="00A46B7E"/>
    <w:rsid w:val="00A5021F"/>
    <w:rsid w:val="00A52710"/>
    <w:rsid w:val="00A54099"/>
    <w:rsid w:val="00A55B1F"/>
    <w:rsid w:val="00A57A0E"/>
    <w:rsid w:val="00A57BA2"/>
    <w:rsid w:val="00A612EE"/>
    <w:rsid w:val="00A62CB2"/>
    <w:rsid w:val="00A63165"/>
    <w:rsid w:val="00A71AD3"/>
    <w:rsid w:val="00A756EE"/>
    <w:rsid w:val="00A765C2"/>
    <w:rsid w:val="00A76F9A"/>
    <w:rsid w:val="00A80E37"/>
    <w:rsid w:val="00A824AB"/>
    <w:rsid w:val="00A8323C"/>
    <w:rsid w:val="00A8337C"/>
    <w:rsid w:val="00A83B12"/>
    <w:rsid w:val="00A84F36"/>
    <w:rsid w:val="00A867CE"/>
    <w:rsid w:val="00A87FC9"/>
    <w:rsid w:val="00A90055"/>
    <w:rsid w:val="00A92AEE"/>
    <w:rsid w:val="00A93B7F"/>
    <w:rsid w:val="00A94271"/>
    <w:rsid w:val="00A95AB5"/>
    <w:rsid w:val="00A95B2B"/>
    <w:rsid w:val="00A96B6D"/>
    <w:rsid w:val="00A96DE0"/>
    <w:rsid w:val="00A977F2"/>
    <w:rsid w:val="00A978A7"/>
    <w:rsid w:val="00AA3E75"/>
    <w:rsid w:val="00AB0B0E"/>
    <w:rsid w:val="00AB0ECE"/>
    <w:rsid w:val="00AB3063"/>
    <w:rsid w:val="00AB3971"/>
    <w:rsid w:val="00AB4FF2"/>
    <w:rsid w:val="00AB5316"/>
    <w:rsid w:val="00AB77A1"/>
    <w:rsid w:val="00AC084E"/>
    <w:rsid w:val="00AC2589"/>
    <w:rsid w:val="00AC59DC"/>
    <w:rsid w:val="00AC5E5C"/>
    <w:rsid w:val="00AC75A9"/>
    <w:rsid w:val="00AD248D"/>
    <w:rsid w:val="00AD24E6"/>
    <w:rsid w:val="00AD5B62"/>
    <w:rsid w:val="00AD6CCE"/>
    <w:rsid w:val="00AE141A"/>
    <w:rsid w:val="00AE1F60"/>
    <w:rsid w:val="00AE2AEC"/>
    <w:rsid w:val="00AF15E5"/>
    <w:rsid w:val="00AF1EF4"/>
    <w:rsid w:val="00AF22DD"/>
    <w:rsid w:val="00AF22EE"/>
    <w:rsid w:val="00AF2655"/>
    <w:rsid w:val="00AF29C3"/>
    <w:rsid w:val="00AF3346"/>
    <w:rsid w:val="00AF401C"/>
    <w:rsid w:val="00AF41BD"/>
    <w:rsid w:val="00B03392"/>
    <w:rsid w:val="00B03835"/>
    <w:rsid w:val="00B03F6A"/>
    <w:rsid w:val="00B03FFE"/>
    <w:rsid w:val="00B04CC6"/>
    <w:rsid w:val="00B05992"/>
    <w:rsid w:val="00B05ECD"/>
    <w:rsid w:val="00B06E59"/>
    <w:rsid w:val="00B1037C"/>
    <w:rsid w:val="00B10F01"/>
    <w:rsid w:val="00B12AAB"/>
    <w:rsid w:val="00B162EC"/>
    <w:rsid w:val="00B17E07"/>
    <w:rsid w:val="00B2065D"/>
    <w:rsid w:val="00B26434"/>
    <w:rsid w:val="00B265D2"/>
    <w:rsid w:val="00B26A22"/>
    <w:rsid w:val="00B31F4E"/>
    <w:rsid w:val="00B3245A"/>
    <w:rsid w:val="00B354DC"/>
    <w:rsid w:val="00B3599A"/>
    <w:rsid w:val="00B362DE"/>
    <w:rsid w:val="00B3703F"/>
    <w:rsid w:val="00B37EAA"/>
    <w:rsid w:val="00B410D9"/>
    <w:rsid w:val="00B444EB"/>
    <w:rsid w:val="00B4692B"/>
    <w:rsid w:val="00B477E0"/>
    <w:rsid w:val="00B47DAC"/>
    <w:rsid w:val="00B51B57"/>
    <w:rsid w:val="00B53400"/>
    <w:rsid w:val="00B5459E"/>
    <w:rsid w:val="00B54629"/>
    <w:rsid w:val="00B54A3F"/>
    <w:rsid w:val="00B55234"/>
    <w:rsid w:val="00B55F2E"/>
    <w:rsid w:val="00B570C0"/>
    <w:rsid w:val="00B57638"/>
    <w:rsid w:val="00B5782B"/>
    <w:rsid w:val="00B57A7C"/>
    <w:rsid w:val="00B632B3"/>
    <w:rsid w:val="00B6626C"/>
    <w:rsid w:val="00B67F76"/>
    <w:rsid w:val="00B709F7"/>
    <w:rsid w:val="00B74B44"/>
    <w:rsid w:val="00B75D04"/>
    <w:rsid w:val="00B7769D"/>
    <w:rsid w:val="00B8026D"/>
    <w:rsid w:val="00B835E3"/>
    <w:rsid w:val="00B850A5"/>
    <w:rsid w:val="00B86450"/>
    <w:rsid w:val="00B916F0"/>
    <w:rsid w:val="00B91AC2"/>
    <w:rsid w:val="00B9476A"/>
    <w:rsid w:val="00B96267"/>
    <w:rsid w:val="00B97017"/>
    <w:rsid w:val="00BA31F4"/>
    <w:rsid w:val="00BA407F"/>
    <w:rsid w:val="00BB0F72"/>
    <w:rsid w:val="00BB1597"/>
    <w:rsid w:val="00BB5DBA"/>
    <w:rsid w:val="00BB73D1"/>
    <w:rsid w:val="00BC1B73"/>
    <w:rsid w:val="00BC246B"/>
    <w:rsid w:val="00BC2D29"/>
    <w:rsid w:val="00BC385D"/>
    <w:rsid w:val="00BD21B7"/>
    <w:rsid w:val="00BD3AED"/>
    <w:rsid w:val="00BD522C"/>
    <w:rsid w:val="00BD5A29"/>
    <w:rsid w:val="00BD6E03"/>
    <w:rsid w:val="00BE2CCD"/>
    <w:rsid w:val="00BE2E0E"/>
    <w:rsid w:val="00BE3420"/>
    <w:rsid w:val="00BE5306"/>
    <w:rsid w:val="00BE6884"/>
    <w:rsid w:val="00BE6DD9"/>
    <w:rsid w:val="00BF0D44"/>
    <w:rsid w:val="00BF3205"/>
    <w:rsid w:val="00BF333D"/>
    <w:rsid w:val="00BF3811"/>
    <w:rsid w:val="00BF4B23"/>
    <w:rsid w:val="00C00995"/>
    <w:rsid w:val="00C069D2"/>
    <w:rsid w:val="00C10E01"/>
    <w:rsid w:val="00C117E3"/>
    <w:rsid w:val="00C13E78"/>
    <w:rsid w:val="00C16E89"/>
    <w:rsid w:val="00C22418"/>
    <w:rsid w:val="00C25DE9"/>
    <w:rsid w:val="00C27AE3"/>
    <w:rsid w:val="00C27B52"/>
    <w:rsid w:val="00C27E53"/>
    <w:rsid w:val="00C309AD"/>
    <w:rsid w:val="00C334FA"/>
    <w:rsid w:val="00C349E5"/>
    <w:rsid w:val="00C34ABA"/>
    <w:rsid w:val="00C35284"/>
    <w:rsid w:val="00C37016"/>
    <w:rsid w:val="00C404A6"/>
    <w:rsid w:val="00C415FE"/>
    <w:rsid w:val="00C41BD3"/>
    <w:rsid w:val="00C43A19"/>
    <w:rsid w:val="00C453A7"/>
    <w:rsid w:val="00C46133"/>
    <w:rsid w:val="00C47EC0"/>
    <w:rsid w:val="00C50377"/>
    <w:rsid w:val="00C5367E"/>
    <w:rsid w:val="00C56466"/>
    <w:rsid w:val="00C603E9"/>
    <w:rsid w:val="00C616AD"/>
    <w:rsid w:val="00C630C2"/>
    <w:rsid w:val="00C63F11"/>
    <w:rsid w:val="00C67B56"/>
    <w:rsid w:val="00C707D0"/>
    <w:rsid w:val="00C71473"/>
    <w:rsid w:val="00C763B1"/>
    <w:rsid w:val="00C76D0A"/>
    <w:rsid w:val="00C806E4"/>
    <w:rsid w:val="00C827BC"/>
    <w:rsid w:val="00C845E9"/>
    <w:rsid w:val="00C84643"/>
    <w:rsid w:val="00C853FC"/>
    <w:rsid w:val="00C860DB"/>
    <w:rsid w:val="00C90BC1"/>
    <w:rsid w:val="00C9105F"/>
    <w:rsid w:val="00C918A1"/>
    <w:rsid w:val="00C93359"/>
    <w:rsid w:val="00C95470"/>
    <w:rsid w:val="00C95EA8"/>
    <w:rsid w:val="00C96F82"/>
    <w:rsid w:val="00CA0B37"/>
    <w:rsid w:val="00CA1578"/>
    <w:rsid w:val="00CA2ED6"/>
    <w:rsid w:val="00CA4D2D"/>
    <w:rsid w:val="00CC0A95"/>
    <w:rsid w:val="00CC21B7"/>
    <w:rsid w:val="00CC28D7"/>
    <w:rsid w:val="00CC3FD9"/>
    <w:rsid w:val="00CC4F0D"/>
    <w:rsid w:val="00CC5499"/>
    <w:rsid w:val="00CC5982"/>
    <w:rsid w:val="00CC6863"/>
    <w:rsid w:val="00CD44CA"/>
    <w:rsid w:val="00CD5DD5"/>
    <w:rsid w:val="00CD7AFF"/>
    <w:rsid w:val="00CE28D1"/>
    <w:rsid w:val="00CE3A3B"/>
    <w:rsid w:val="00CE5B12"/>
    <w:rsid w:val="00CE6860"/>
    <w:rsid w:val="00CF1D1D"/>
    <w:rsid w:val="00CF2D82"/>
    <w:rsid w:val="00CF3191"/>
    <w:rsid w:val="00CF513C"/>
    <w:rsid w:val="00CF5CF5"/>
    <w:rsid w:val="00CF7EA0"/>
    <w:rsid w:val="00D00C0D"/>
    <w:rsid w:val="00D00F9C"/>
    <w:rsid w:val="00D0339C"/>
    <w:rsid w:val="00D04062"/>
    <w:rsid w:val="00D0407D"/>
    <w:rsid w:val="00D0536B"/>
    <w:rsid w:val="00D053D8"/>
    <w:rsid w:val="00D05EAA"/>
    <w:rsid w:val="00D1055A"/>
    <w:rsid w:val="00D11598"/>
    <w:rsid w:val="00D12BB1"/>
    <w:rsid w:val="00D134DF"/>
    <w:rsid w:val="00D14211"/>
    <w:rsid w:val="00D15270"/>
    <w:rsid w:val="00D1598B"/>
    <w:rsid w:val="00D203A1"/>
    <w:rsid w:val="00D210F9"/>
    <w:rsid w:val="00D24E7F"/>
    <w:rsid w:val="00D310AD"/>
    <w:rsid w:val="00D33191"/>
    <w:rsid w:val="00D34DC4"/>
    <w:rsid w:val="00D3567D"/>
    <w:rsid w:val="00D356B9"/>
    <w:rsid w:val="00D357C8"/>
    <w:rsid w:val="00D36711"/>
    <w:rsid w:val="00D4056C"/>
    <w:rsid w:val="00D405D6"/>
    <w:rsid w:val="00D410ED"/>
    <w:rsid w:val="00D43726"/>
    <w:rsid w:val="00D4481A"/>
    <w:rsid w:val="00D4533A"/>
    <w:rsid w:val="00D47A65"/>
    <w:rsid w:val="00D5258A"/>
    <w:rsid w:val="00D5359F"/>
    <w:rsid w:val="00D5612C"/>
    <w:rsid w:val="00D6034B"/>
    <w:rsid w:val="00D6566B"/>
    <w:rsid w:val="00D733CA"/>
    <w:rsid w:val="00D74C4A"/>
    <w:rsid w:val="00D7605F"/>
    <w:rsid w:val="00D807E4"/>
    <w:rsid w:val="00D8081D"/>
    <w:rsid w:val="00D81248"/>
    <w:rsid w:val="00D83372"/>
    <w:rsid w:val="00D8590F"/>
    <w:rsid w:val="00D86E92"/>
    <w:rsid w:val="00D901E5"/>
    <w:rsid w:val="00D91A05"/>
    <w:rsid w:val="00D9339A"/>
    <w:rsid w:val="00D93847"/>
    <w:rsid w:val="00D94104"/>
    <w:rsid w:val="00D958B5"/>
    <w:rsid w:val="00D96ECF"/>
    <w:rsid w:val="00DA1145"/>
    <w:rsid w:val="00DA2F9D"/>
    <w:rsid w:val="00DA4430"/>
    <w:rsid w:val="00DA4E0D"/>
    <w:rsid w:val="00DB09E7"/>
    <w:rsid w:val="00DB1ABB"/>
    <w:rsid w:val="00DB1C67"/>
    <w:rsid w:val="00DB3B41"/>
    <w:rsid w:val="00DB3C13"/>
    <w:rsid w:val="00DB4931"/>
    <w:rsid w:val="00DB49C3"/>
    <w:rsid w:val="00DB4FEE"/>
    <w:rsid w:val="00DB4FF7"/>
    <w:rsid w:val="00DB5860"/>
    <w:rsid w:val="00DB7B38"/>
    <w:rsid w:val="00DC4D53"/>
    <w:rsid w:val="00DC5E58"/>
    <w:rsid w:val="00DC6CF7"/>
    <w:rsid w:val="00DD008F"/>
    <w:rsid w:val="00DD1877"/>
    <w:rsid w:val="00DD24EB"/>
    <w:rsid w:val="00DD38DE"/>
    <w:rsid w:val="00DD3AC5"/>
    <w:rsid w:val="00DD7C77"/>
    <w:rsid w:val="00DE0053"/>
    <w:rsid w:val="00DE26ED"/>
    <w:rsid w:val="00DE4B03"/>
    <w:rsid w:val="00DE6BF6"/>
    <w:rsid w:val="00DF13B5"/>
    <w:rsid w:val="00DF1420"/>
    <w:rsid w:val="00E0001A"/>
    <w:rsid w:val="00E00B25"/>
    <w:rsid w:val="00E01344"/>
    <w:rsid w:val="00E025C6"/>
    <w:rsid w:val="00E06D54"/>
    <w:rsid w:val="00E12670"/>
    <w:rsid w:val="00E1322D"/>
    <w:rsid w:val="00E1599B"/>
    <w:rsid w:val="00E165D5"/>
    <w:rsid w:val="00E20BA6"/>
    <w:rsid w:val="00E2487F"/>
    <w:rsid w:val="00E26E7C"/>
    <w:rsid w:val="00E3250B"/>
    <w:rsid w:val="00E331A8"/>
    <w:rsid w:val="00E406C6"/>
    <w:rsid w:val="00E42128"/>
    <w:rsid w:val="00E43AB0"/>
    <w:rsid w:val="00E44708"/>
    <w:rsid w:val="00E47B4F"/>
    <w:rsid w:val="00E50C76"/>
    <w:rsid w:val="00E517D2"/>
    <w:rsid w:val="00E56AC2"/>
    <w:rsid w:val="00E579CD"/>
    <w:rsid w:val="00E601D6"/>
    <w:rsid w:val="00E61F8E"/>
    <w:rsid w:val="00E621B3"/>
    <w:rsid w:val="00E62CCE"/>
    <w:rsid w:val="00E65914"/>
    <w:rsid w:val="00E65F45"/>
    <w:rsid w:val="00E702BB"/>
    <w:rsid w:val="00E71CE3"/>
    <w:rsid w:val="00E71FA3"/>
    <w:rsid w:val="00E723B6"/>
    <w:rsid w:val="00E814DC"/>
    <w:rsid w:val="00E83CED"/>
    <w:rsid w:val="00E84D5C"/>
    <w:rsid w:val="00E851CA"/>
    <w:rsid w:val="00E864A5"/>
    <w:rsid w:val="00E90D72"/>
    <w:rsid w:val="00E922EE"/>
    <w:rsid w:val="00E977C8"/>
    <w:rsid w:val="00EA09A2"/>
    <w:rsid w:val="00EA182E"/>
    <w:rsid w:val="00EA31B7"/>
    <w:rsid w:val="00EA4C75"/>
    <w:rsid w:val="00EA4CE8"/>
    <w:rsid w:val="00EA76AF"/>
    <w:rsid w:val="00EB23FB"/>
    <w:rsid w:val="00EB353F"/>
    <w:rsid w:val="00EB4BEC"/>
    <w:rsid w:val="00EC2216"/>
    <w:rsid w:val="00EC543A"/>
    <w:rsid w:val="00EC6332"/>
    <w:rsid w:val="00ED0784"/>
    <w:rsid w:val="00ED2F17"/>
    <w:rsid w:val="00ED4C0F"/>
    <w:rsid w:val="00EE5B57"/>
    <w:rsid w:val="00EE6B2A"/>
    <w:rsid w:val="00EF069C"/>
    <w:rsid w:val="00EF0AE7"/>
    <w:rsid w:val="00EF232E"/>
    <w:rsid w:val="00EF56E7"/>
    <w:rsid w:val="00EF6A2C"/>
    <w:rsid w:val="00F00242"/>
    <w:rsid w:val="00F006D1"/>
    <w:rsid w:val="00F00C2C"/>
    <w:rsid w:val="00F00CD0"/>
    <w:rsid w:val="00F0228E"/>
    <w:rsid w:val="00F0321E"/>
    <w:rsid w:val="00F04C37"/>
    <w:rsid w:val="00F06DAA"/>
    <w:rsid w:val="00F11478"/>
    <w:rsid w:val="00F13B8F"/>
    <w:rsid w:val="00F13C30"/>
    <w:rsid w:val="00F17518"/>
    <w:rsid w:val="00F22A4F"/>
    <w:rsid w:val="00F2369A"/>
    <w:rsid w:val="00F23E05"/>
    <w:rsid w:val="00F23FE4"/>
    <w:rsid w:val="00F24BCB"/>
    <w:rsid w:val="00F26528"/>
    <w:rsid w:val="00F27E7F"/>
    <w:rsid w:val="00F3118C"/>
    <w:rsid w:val="00F340E1"/>
    <w:rsid w:val="00F34874"/>
    <w:rsid w:val="00F365BF"/>
    <w:rsid w:val="00F40FCD"/>
    <w:rsid w:val="00F42D4B"/>
    <w:rsid w:val="00F430E7"/>
    <w:rsid w:val="00F443DE"/>
    <w:rsid w:val="00F4527D"/>
    <w:rsid w:val="00F51673"/>
    <w:rsid w:val="00F54887"/>
    <w:rsid w:val="00F54A8E"/>
    <w:rsid w:val="00F551F8"/>
    <w:rsid w:val="00F56E08"/>
    <w:rsid w:val="00F606E7"/>
    <w:rsid w:val="00F61708"/>
    <w:rsid w:val="00F628BC"/>
    <w:rsid w:val="00F62DF1"/>
    <w:rsid w:val="00F63D29"/>
    <w:rsid w:val="00F642F3"/>
    <w:rsid w:val="00F64549"/>
    <w:rsid w:val="00F64A5C"/>
    <w:rsid w:val="00F72E8E"/>
    <w:rsid w:val="00F73ACD"/>
    <w:rsid w:val="00F75582"/>
    <w:rsid w:val="00F76917"/>
    <w:rsid w:val="00F80B72"/>
    <w:rsid w:val="00F82644"/>
    <w:rsid w:val="00F82BF5"/>
    <w:rsid w:val="00F82DEC"/>
    <w:rsid w:val="00F8593A"/>
    <w:rsid w:val="00F85F51"/>
    <w:rsid w:val="00F87231"/>
    <w:rsid w:val="00F87790"/>
    <w:rsid w:val="00F87F52"/>
    <w:rsid w:val="00F9319D"/>
    <w:rsid w:val="00F93ED2"/>
    <w:rsid w:val="00F942FE"/>
    <w:rsid w:val="00F976E3"/>
    <w:rsid w:val="00FA0F04"/>
    <w:rsid w:val="00FA21D3"/>
    <w:rsid w:val="00FA379C"/>
    <w:rsid w:val="00FA4091"/>
    <w:rsid w:val="00FA47FB"/>
    <w:rsid w:val="00FB0040"/>
    <w:rsid w:val="00FB2FC7"/>
    <w:rsid w:val="00FB3871"/>
    <w:rsid w:val="00FB3CA6"/>
    <w:rsid w:val="00FB60AC"/>
    <w:rsid w:val="00FB6D66"/>
    <w:rsid w:val="00FB7789"/>
    <w:rsid w:val="00FC0B09"/>
    <w:rsid w:val="00FC13BC"/>
    <w:rsid w:val="00FC1E5E"/>
    <w:rsid w:val="00FC3215"/>
    <w:rsid w:val="00FC46DF"/>
    <w:rsid w:val="00FC5109"/>
    <w:rsid w:val="00FD070D"/>
    <w:rsid w:val="00FD0713"/>
    <w:rsid w:val="00FD1208"/>
    <w:rsid w:val="00FD4305"/>
    <w:rsid w:val="00FD54A4"/>
    <w:rsid w:val="00FD611D"/>
    <w:rsid w:val="00FE1F30"/>
    <w:rsid w:val="00FE39E1"/>
    <w:rsid w:val="00FE3C53"/>
    <w:rsid w:val="00FE3DF3"/>
    <w:rsid w:val="00FF1860"/>
    <w:rsid w:val="00FF2387"/>
    <w:rsid w:val="00FF336C"/>
    <w:rsid w:val="00FF4259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10</cp:revision>
  <dcterms:created xsi:type="dcterms:W3CDTF">2013-12-06T05:53:00Z</dcterms:created>
  <dcterms:modified xsi:type="dcterms:W3CDTF">2013-12-06T07:39:00Z</dcterms:modified>
</cp:coreProperties>
</file>