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5D8" w:rsidRPr="004333CA" w:rsidRDefault="008A45D8" w:rsidP="008A45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333CA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8A45D8" w:rsidRPr="004333CA" w:rsidRDefault="008A45D8" w:rsidP="008A45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333CA">
        <w:rPr>
          <w:rFonts w:ascii="Times New Roman" w:hAnsi="Times New Roman"/>
          <w:sz w:val="28"/>
          <w:szCs w:val="28"/>
        </w:rPr>
        <w:t>«Средняя общеобразовательная школа № 51»</w:t>
      </w:r>
    </w:p>
    <w:p w:rsidR="008A45D8" w:rsidRPr="004333CA" w:rsidRDefault="008A45D8" w:rsidP="008A45D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A45D8" w:rsidRPr="004333CA" w:rsidRDefault="008A45D8" w:rsidP="008A45D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A45D8" w:rsidRDefault="008A45D8" w:rsidP="008A45D8">
      <w:pPr>
        <w:spacing w:after="0"/>
        <w:ind w:left="3740"/>
        <w:jc w:val="both"/>
        <w:rPr>
          <w:rFonts w:ascii="Times New Roman" w:hAnsi="Times New Roman"/>
          <w:b/>
          <w:sz w:val="32"/>
          <w:szCs w:val="32"/>
        </w:rPr>
      </w:pPr>
    </w:p>
    <w:p w:rsidR="008A45D8" w:rsidRDefault="008A45D8" w:rsidP="008A45D8">
      <w:pPr>
        <w:spacing w:after="0"/>
        <w:ind w:left="3740"/>
        <w:jc w:val="both"/>
        <w:rPr>
          <w:rFonts w:ascii="Times New Roman" w:hAnsi="Times New Roman"/>
          <w:b/>
          <w:sz w:val="32"/>
          <w:szCs w:val="32"/>
        </w:rPr>
      </w:pPr>
    </w:p>
    <w:p w:rsidR="008A45D8" w:rsidRDefault="008A45D8" w:rsidP="008A45D8">
      <w:pPr>
        <w:spacing w:after="0"/>
        <w:ind w:left="3740"/>
        <w:jc w:val="both"/>
        <w:rPr>
          <w:rFonts w:ascii="Times New Roman" w:hAnsi="Times New Roman"/>
          <w:b/>
          <w:sz w:val="32"/>
          <w:szCs w:val="32"/>
        </w:rPr>
      </w:pPr>
    </w:p>
    <w:p w:rsidR="008A45D8" w:rsidRDefault="008A45D8" w:rsidP="008A45D8">
      <w:pPr>
        <w:spacing w:after="0"/>
        <w:ind w:left="3740"/>
        <w:jc w:val="both"/>
        <w:rPr>
          <w:rFonts w:ascii="Times New Roman" w:hAnsi="Times New Roman"/>
          <w:b/>
          <w:sz w:val="32"/>
          <w:szCs w:val="32"/>
        </w:rPr>
      </w:pPr>
    </w:p>
    <w:p w:rsidR="008A45D8" w:rsidRDefault="008A45D8" w:rsidP="008A45D8">
      <w:pPr>
        <w:spacing w:after="0"/>
        <w:ind w:left="3740"/>
        <w:jc w:val="both"/>
        <w:rPr>
          <w:rFonts w:ascii="Times New Roman" w:hAnsi="Times New Roman"/>
          <w:b/>
          <w:sz w:val="32"/>
          <w:szCs w:val="32"/>
        </w:rPr>
      </w:pPr>
    </w:p>
    <w:p w:rsidR="008A45D8" w:rsidRDefault="008A45D8" w:rsidP="008A45D8">
      <w:pPr>
        <w:spacing w:after="0"/>
        <w:jc w:val="center"/>
        <w:rPr>
          <w:rFonts w:ascii="Times New Roman" w:hAnsi="Times New Roman"/>
          <w:b/>
          <w:bCs/>
          <w:kern w:val="36"/>
          <w:sz w:val="40"/>
          <w:szCs w:val="40"/>
        </w:rPr>
      </w:pPr>
      <w:r>
        <w:rPr>
          <w:rFonts w:ascii="Times New Roman" w:hAnsi="Times New Roman"/>
          <w:b/>
          <w:bCs/>
          <w:kern w:val="36"/>
          <w:sz w:val="40"/>
          <w:szCs w:val="40"/>
        </w:rPr>
        <w:t>Уравнения</w:t>
      </w:r>
    </w:p>
    <w:p w:rsidR="008A45D8" w:rsidRDefault="008A45D8" w:rsidP="008A45D8">
      <w:pPr>
        <w:spacing w:after="0"/>
        <w:jc w:val="center"/>
        <w:rPr>
          <w:rFonts w:ascii="Times New Roman" w:hAnsi="Times New Roman"/>
          <w:b/>
          <w:bCs/>
          <w:kern w:val="36"/>
          <w:sz w:val="32"/>
          <w:szCs w:val="32"/>
        </w:rPr>
      </w:pPr>
    </w:p>
    <w:p w:rsidR="008A45D8" w:rsidRPr="00FF4EAD" w:rsidRDefault="008A45D8" w:rsidP="008A45D8">
      <w:pPr>
        <w:spacing w:after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Cs/>
          <w:kern w:val="36"/>
          <w:sz w:val="36"/>
          <w:szCs w:val="36"/>
        </w:rPr>
        <w:t>Технологическая карта</w:t>
      </w:r>
    </w:p>
    <w:p w:rsidR="008A45D8" w:rsidRPr="00FF4EAD" w:rsidRDefault="008A45D8" w:rsidP="008A45D8">
      <w:pPr>
        <w:spacing w:after="0"/>
        <w:jc w:val="center"/>
        <w:rPr>
          <w:rFonts w:ascii="Times New Roman" w:hAnsi="Times New Roman"/>
          <w:sz w:val="36"/>
          <w:szCs w:val="36"/>
        </w:rPr>
      </w:pPr>
      <w:r w:rsidRPr="00FF4EAD">
        <w:rPr>
          <w:rFonts w:ascii="Times New Roman" w:hAnsi="Times New Roman"/>
          <w:bCs/>
          <w:kern w:val="36"/>
          <w:sz w:val="36"/>
          <w:szCs w:val="36"/>
        </w:rPr>
        <w:t xml:space="preserve">урока </w:t>
      </w:r>
      <w:r>
        <w:rPr>
          <w:rFonts w:ascii="Times New Roman" w:hAnsi="Times New Roman"/>
          <w:bCs/>
          <w:kern w:val="36"/>
          <w:sz w:val="36"/>
          <w:szCs w:val="36"/>
        </w:rPr>
        <w:t>математики</w:t>
      </w:r>
    </w:p>
    <w:p w:rsidR="008A45D8" w:rsidRPr="00FF4EAD" w:rsidRDefault="008A45D8" w:rsidP="008A45D8">
      <w:pPr>
        <w:spacing w:after="0"/>
        <w:jc w:val="center"/>
        <w:rPr>
          <w:rFonts w:ascii="Times New Roman" w:hAnsi="Times New Roman"/>
          <w:sz w:val="36"/>
          <w:szCs w:val="36"/>
        </w:rPr>
      </w:pPr>
      <w:r w:rsidRPr="00FF4EAD">
        <w:rPr>
          <w:rFonts w:ascii="Times New Roman" w:hAnsi="Times New Roman"/>
          <w:bCs/>
          <w:kern w:val="36"/>
          <w:sz w:val="36"/>
          <w:szCs w:val="36"/>
        </w:rPr>
        <w:t>5 класс</w:t>
      </w:r>
    </w:p>
    <w:p w:rsidR="008A45D8" w:rsidRPr="00590ED7" w:rsidRDefault="008A45D8" w:rsidP="008A45D8">
      <w:pPr>
        <w:spacing w:after="0"/>
        <w:jc w:val="center"/>
        <w:rPr>
          <w:rFonts w:ascii="Times New Roman" w:hAnsi="Times New Roman"/>
          <w:b/>
          <w:bCs/>
          <w:kern w:val="36"/>
          <w:sz w:val="40"/>
          <w:szCs w:val="40"/>
        </w:rPr>
      </w:pPr>
    </w:p>
    <w:p w:rsidR="008A45D8" w:rsidRDefault="008A45D8" w:rsidP="008A45D8">
      <w:pPr>
        <w:spacing w:after="0"/>
        <w:jc w:val="center"/>
        <w:rPr>
          <w:rFonts w:ascii="Times New Roman" w:hAnsi="Times New Roman"/>
          <w:b/>
          <w:bCs/>
          <w:kern w:val="36"/>
          <w:sz w:val="36"/>
          <w:szCs w:val="36"/>
        </w:rPr>
      </w:pPr>
    </w:p>
    <w:p w:rsidR="008A45D8" w:rsidRDefault="008A45D8" w:rsidP="008A45D8">
      <w:pPr>
        <w:spacing w:after="0"/>
        <w:ind w:left="3740"/>
        <w:rPr>
          <w:rFonts w:ascii="Times New Roman" w:hAnsi="Times New Roman"/>
          <w:sz w:val="28"/>
          <w:szCs w:val="28"/>
        </w:rPr>
      </w:pPr>
    </w:p>
    <w:p w:rsidR="008A45D8" w:rsidRPr="0031170A" w:rsidRDefault="008A45D8" w:rsidP="008A45D8">
      <w:pPr>
        <w:spacing w:after="0"/>
        <w:ind w:left="3740"/>
        <w:jc w:val="both"/>
        <w:rPr>
          <w:rFonts w:ascii="Times New Roman" w:hAnsi="Times New Roman"/>
          <w:b/>
          <w:sz w:val="32"/>
          <w:szCs w:val="32"/>
        </w:rPr>
      </w:pPr>
    </w:p>
    <w:p w:rsidR="008A45D8" w:rsidRDefault="008A45D8" w:rsidP="008A45D8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:rsidR="008A45D8" w:rsidRPr="004333CA" w:rsidRDefault="008A45D8" w:rsidP="008A45D8">
      <w:pPr>
        <w:spacing w:after="0"/>
        <w:ind w:left="4248"/>
        <w:jc w:val="both"/>
        <w:rPr>
          <w:rFonts w:ascii="Times New Roman" w:hAnsi="Times New Roman"/>
          <w:sz w:val="28"/>
          <w:szCs w:val="28"/>
        </w:rPr>
      </w:pPr>
      <w:r w:rsidRPr="004333CA">
        <w:rPr>
          <w:rFonts w:ascii="Times New Roman" w:hAnsi="Times New Roman"/>
          <w:sz w:val="28"/>
          <w:szCs w:val="28"/>
        </w:rPr>
        <w:t>Разработала:</w:t>
      </w:r>
      <w:r>
        <w:rPr>
          <w:rFonts w:ascii="Times New Roman" w:hAnsi="Times New Roman"/>
          <w:sz w:val="28"/>
          <w:szCs w:val="28"/>
        </w:rPr>
        <w:t xml:space="preserve"> Сорокина Татьяна Викторовна</w:t>
      </w:r>
      <w:r w:rsidRPr="004333C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4333CA">
        <w:rPr>
          <w:rFonts w:ascii="Times New Roman" w:hAnsi="Times New Roman"/>
          <w:sz w:val="28"/>
          <w:szCs w:val="28"/>
        </w:rPr>
        <w:t xml:space="preserve">учитель </w:t>
      </w:r>
      <w:r>
        <w:rPr>
          <w:rFonts w:ascii="Times New Roman" w:hAnsi="Times New Roman"/>
          <w:sz w:val="28"/>
          <w:szCs w:val="28"/>
        </w:rPr>
        <w:t>математики</w:t>
      </w:r>
    </w:p>
    <w:p w:rsidR="008A45D8" w:rsidRDefault="008A45D8" w:rsidP="008A45D8">
      <w:pPr>
        <w:spacing w:after="0"/>
        <w:ind w:left="8931"/>
        <w:jc w:val="both"/>
        <w:rPr>
          <w:rFonts w:ascii="Times New Roman" w:hAnsi="Times New Roman"/>
          <w:sz w:val="28"/>
          <w:szCs w:val="28"/>
        </w:rPr>
      </w:pPr>
    </w:p>
    <w:p w:rsidR="008A45D8" w:rsidRDefault="008A45D8" w:rsidP="008A45D8">
      <w:pPr>
        <w:spacing w:after="0"/>
        <w:ind w:left="8931"/>
        <w:jc w:val="both"/>
        <w:rPr>
          <w:rFonts w:ascii="Times New Roman" w:hAnsi="Times New Roman"/>
          <w:sz w:val="28"/>
          <w:szCs w:val="28"/>
        </w:rPr>
      </w:pPr>
    </w:p>
    <w:p w:rsidR="008A45D8" w:rsidRDefault="008A45D8" w:rsidP="008A45D8">
      <w:pPr>
        <w:spacing w:after="0"/>
        <w:ind w:left="8931"/>
        <w:jc w:val="both"/>
        <w:rPr>
          <w:rFonts w:ascii="Times New Roman" w:hAnsi="Times New Roman"/>
          <w:sz w:val="28"/>
          <w:szCs w:val="28"/>
        </w:rPr>
      </w:pPr>
    </w:p>
    <w:p w:rsidR="008A45D8" w:rsidRDefault="008A45D8" w:rsidP="008A45D8">
      <w:pPr>
        <w:spacing w:after="0"/>
        <w:ind w:left="8931"/>
        <w:jc w:val="both"/>
        <w:rPr>
          <w:rFonts w:ascii="Times New Roman" w:hAnsi="Times New Roman"/>
          <w:sz w:val="28"/>
          <w:szCs w:val="28"/>
        </w:rPr>
      </w:pPr>
    </w:p>
    <w:p w:rsidR="008A45D8" w:rsidRDefault="008A45D8" w:rsidP="008A45D8">
      <w:pPr>
        <w:spacing w:after="0"/>
        <w:ind w:left="8931"/>
        <w:jc w:val="both"/>
        <w:rPr>
          <w:rFonts w:ascii="Times New Roman" w:hAnsi="Times New Roman"/>
          <w:sz w:val="28"/>
          <w:szCs w:val="28"/>
        </w:rPr>
      </w:pPr>
    </w:p>
    <w:p w:rsidR="008A45D8" w:rsidRDefault="008A45D8" w:rsidP="008A45D8">
      <w:pPr>
        <w:spacing w:after="0"/>
        <w:ind w:left="8931"/>
        <w:jc w:val="both"/>
        <w:rPr>
          <w:rFonts w:ascii="Times New Roman" w:hAnsi="Times New Roman"/>
          <w:sz w:val="28"/>
          <w:szCs w:val="28"/>
        </w:rPr>
      </w:pPr>
    </w:p>
    <w:p w:rsidR="008A45D8" w:rsidRDefault="008A45D8" w:rsidP="008A45D8">
      <w:pPr>
        <w:spacing w:after="0"/>
        <w:ind w:left="8931"/>
        <w:jc w:val="both"/>
        <w:rPr>
          <w:rFonts w:ascii="Times New Roman" w:hAnsi="Times New Roman"/>
          <w:sz w:val="28"/>
          <w:szCs w:val="28"/>
        </w:rPr>
      </w:pPr>
    </w:p>
    <w:p w:rsidR="008A45D8" w:rsidRDefault="008A45D8" w:rsidP="008A45D8">
      <w:pPr>
        <w:spacing w:after="0"/>
        <w:ind w:left="8931"/>
        <w:jc w:val="both"/>
        <w:rPr>
          <w:rFonts w:ascii="Times New Roman" w:hAnsi="Times New Roman"/>
          <w:sz w:val="28"/>
          <w:szCs w:val="28"/>
        </w:rPr>
      </w:pPr>
    </w:p>
    <w:p w:rsidR="008A45D8" w:rsidRDefault="008A45D8" w:rsidP="008A45D8">
      <w:pPr>
        <w:spacing w:after="0"/>
        <w:ind w:left="8931"/>
        <w:jc w:val="both"/>
        <w:rPr>
          <w:rFonts w:ascii="Times New Roman" w:hAnsi="Times New Roman"/>
          <w:sz w:val="28"/>
          <w:szCs w:val="28"/>
        </w:rPr>
      </w:pPr>
    </w:p>
    <w:p w:rsidR="008A45D8" w:rsidRDefault="008A45D8" w:rsidP="008A45D8">
      <w:pPr>
        <w:spacing w:after="0"/>
        <w:ind w:left="8931"/>
        <w:jc w:val="both"/>
        <w:rPr>
          <w:rFonts w:ascii="Times New Roman" w:hAnsi="Times New Roman"/>
          <w:sz w:val="28"/>
          <w:szCs w:val="28"/>
        </w:rPr>
      </w:pPr>
    </w:p>
    <w:p w:rsidR="008A45D8" w:rsidRDefault="008A45D8" w:rsidP="008A45D8">
      <w:pPr>
        <w:spacing w:after="0"/>
        <w:ind w:left="8931"/>
        <w:jc w:val="both"/>
        <w:rPr>
          <w:rFonts w:ascii="Times New Roman" w:hAnsi="Times New Roman"/>
          <w:sz w:val="28"/>
          <w:szCs w:val="28"/>
        </w:rPr>
      </w:pPr>
    </w:p>
    <w:p w:rsidR="008A45D8" w:rsidRDefault="008A45D8" w:rsidP="008A45D8">
      <w:pPr>
        <w:spacing w:after="0"/>
        <w:ind w:left="8931"/>
        <w:jc w:val="both"/>
        <w:rPr>
          <w:rFonts w:ascii="Times New Roman" w:hAnsi="Times New Roman"/>
          <w:sz w:val="28"/>
          <w:szCs w:val="28"/>
        </w:rPr>
      </w:pPr>
    </w:p>
    <w:p w:rsidR="008A45D8" w:rsidRDefault="008A45D8" w:rsidP="008A45D8">
      <w:pPr>
        <w:spacing w:after="0"/>
        <w:ind w:left="8931"/>
        <w:jc w:val="both"/>
        <w:rPr>
          <w:rFonts w:ascii="Times New Roman" w:hAnsi="Times New Roman"/>
          <w:sz w:val="28"/>
          <w:szCs w:val="28"/>
        </w:rPr>
      </w:pPr>
    </w:p>
    <w:p w:rsidR="008A45D8" w:rsidRDefault="008A45D8" w:rsidP="008A45D8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8A45D8" w:rsidRPr="004333CA" w:rsidRDefault="008A45D8" w:rsidP="008A45D8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4333CA">
        <w:rPr>
          <w:rFonts w:ascii="Times New Roman" w:hAnsi="Times New Roman"/>
          <w:sz w:val="28"/>
          <w:szCs w:val="28"/>
        </w:rPr>
        <w:t>г. Прокопьевск</w:t>
      </w:r>
    </w:p>
    <w:p w:rsidR="008A45D8" w:rsidRDefault="008A45D8" w:rsidP="008A45D8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4333CA">
        <w:rPr>
          <w:rFonts w:ascii="Times New Roman" w:hAnsi="Times New Roman"/>
          <w:sz w:val="28"/>
          <w:szCs w:val="28"/>
        </w:rPr>
        <w:t>2015</w:t>
      </w:r>
    </w:p>
    <w:p w:rsidR="008A45D8" w:rsidRPr="004333CA" w:rsidRDefault="008A45D8" w:rsidP="008A45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Сорокина Татьяна Викторовна, учитель математики МБОУ </w:t>
      </w:r>
      <w:r w:rsidRPr="004333CA">
        <w:rPr>
          <w:rFonts w:ascii="Times New Roman" w:hAnsi="Times New Roman"/>
          <w:sz w:val="28"/>
          <w:szCs w:val="28"/>
        </w:rPr>
        <w:t>«Средняя общеобразовательная школа № 51»</w:t>
      </w:r>
      <w:r>
        <w:rPr>
          <w:rFonts w:ascii="Times New Roman" w:hAnsi="Times New Roman"/>
          <w:sz w:val="28"/>
          <w:szCs w:val="28"/>
        </w:rPr>
        <w:t>, г. Прокопьевск</w:t>
      </w:r>
    </w:p>
    <w:p w:rsidR="008A45D8" w:rsidRPr="00FA0DF5" w:rsidRDefault="008A45D8" w:rsidP="008A45D8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Pr="00FA0DF5">
        <w:rPr>
          <w:rFonts w:ascii="Times New Roman" w:hAnsi="Times New Roman"/>
          <w:b/>
          <w:sz w:val="28"/>
          <w:szCs w:val="28"/>
        </w:rPr>
        <w:t>Технологическая карта урока по предмету «</w:t>
      </w:r>
      <w:r>
        <w:rPr>
          <w:rFonts w:ascii="Times New Roman" w:hAnsi="Times New Roman"/>
          <w:b/>
          <w:sz w:val="28"/>
          <w:szCs w:val="28"/>
        </w:rPr>
        <w:t>Математика</w:t>
      </w:r>
      <w:r w:rsidRPr="00FA0DF5">
        <w:rPr>
          <w:rFonts w:ascii="Times New Roman" w:hAnsi="Times New Roman"/>
          <w:b/>
          <w:sz w:val="28"/>
          <w:szCs w:val="28"/>
        </w:rPr>
        <w:t>» в 5-ом классе</w:t>
      </w:r>
    </w:p>
    <w:p w:rsidR="008A45D8" w:rsidRPr="00FA0DF5" w:rsidRDefault="008A45D8" w:rsidP="008A45D8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</w:t>
      </w:r>
      <w:r w:rsidRPr="00FA0DF5">
        <w:rPr>
          <w:rFonts w:ascii="Times New Roman" w:hAnsi="Times New Roman"/>
          <w:b/>
          <w:sz w:val="28"/>
          <w:szCs w:val="28"/>
        </w:rPr>
        <w:t>а тему: «</w:t>
      </w:r>
      <w:r>
        <w:rPr>
          <w:rFonts w:ascii="Times New Roman" w:hAnsi="Times New Roman"/>
          <w:b/>
          <w:bCs/>
          <w:kern w:val="36"/>
          <w:sz w:val="28"/>
          <w:szCs w:val="28"/>
        </w:rPr>
        <w:t>Уравнения</w:t>
      </w:r>
      <w:r w:rsidRPr="00FA0DF5">
        <w:rPr>
          <w:rFonts w:ascii="Times New Roman" w:hAnsi="Times New Roman"/>
          <w:b/>
          <w:bCs/>
          <w:kern w:val="36"/>
          <w:sz w:val="28"/>
          <w:szCs w:val="28"/>
        </w:rPr>
        <w:t>»</w:t>
      </w:r>
    </w:p>
    <w:tbl>
      <w:tblPr>
        <w:tblStyle w:val="a9"/>
        <w:tblW w:w="10064" w:type="dxa"/>
        <w:tblInd w:w="250" w:type="dxa"/>
        <w:tblLook w:val="04A0"/>
      </w:tblPr>
      <w:tblGrid>
        <w:gridCol w:w="2693"/>
        <w:gridCol w:w="7371"/>
      </w:tblGrid>
      <w:tr w:rsidR="008A45D8" w:rsidTr="00346186">
        <w:tc>
          <w:tcPr>
            <w:tcW w:w="2693" w:type="dxa"/>
          </w:tcPr>
          <w:p w:rsidR="008A45D8" w:rsidRPr="00E8474D" w:rsidRDefault="008A45D8" w:rsidP="005F1B9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474D">
              <w:rPr>
                <w:rFonts w:ascii="Times New Roman" w:hAnsi="Times New Roman"/>
                <w:sz w:val="28"/>
                <w:szCs w:val="28"/>
              </w:rPr>
              <w:t>Тип урока:</w:t>
            </w:r>
          </w:p>
        </w:tc>
        <w:tc>
          <w:tcPr>
            <w:tcW w:w="7371" w:type="dxa"/>
          </w:tcPr>
          <w:p w:rsidR="008A45D8" w:rsidRPr="00F03E7A" w:rsidRDefault="00F03E7A" w:rsidP="00F03E7A">
            <w:pPr>
              <w:ind w:left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03E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закрепления, первичной проверки знаний.</w:t>
            </w:r>
          </w:p>
        </w:tc>
      </w:tr>
      <w:tr w:rsidR="008A45D8" w:rsidTr="00346186">
        <w:tc>
          <w:tcPr>
            <w:tcW w:w="2693" w:type="dxa"/>
          </w:tcPr>
          <w:p w:rsidR="008A45D8" w:rsidRPr="00E8474D" w:rsidRDefault="008A45D8" w:rsidP="005F1B9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474D">
              <w:rPr>
                <w:rFonts w:ascii="Times New Roman" w:hAnsi="Times New Roman"/>
                <w:sz w:val="28"/>
                <w:szCs w:val="28"/>
              </w:rPr>
              <w:t>Авторы УМК:</w:t>
            </w:r>
          </w:p>
        </w:tc>
        <w:tc>
          <w:tcPr>
            <w:tcW w:w="7371" w:type="dxa"/>
          </w:tcPr>
          <w:p w:rsidR="008A45D8" w:rsidRPr="00E8474D" w:rsidRDefault="00F03E7A" w:rsidP="00F03E7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А.Г.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Мерзляк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В.Б. Полонский, М.С. Якир</w:t>
            </w:r>
          </w:p>
        </w:tc>
      </w:tr>
      <w:tr w:rsidR="008A45D8" w:rsidTr="00346186">
        <w:tc>
          <w:tcPr>
            <w:tcW w:w="2693" w:type="dxa"/>
          </w:tcPr>
          <w:p w:rsidR="008A45D8" w:rsidRPr="00E8474D" w:rsidRDefault="008A45D8" w:rsidP="005F1B9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Цели урока:</w:t>
            </w:r>
          </w:p>
        </w:tc>
        <w:tc>
          <w:tcPr>
            <w:tcW w:w="7371" w:type="dxa"/>
          </w:tcPr>
          <w:p w:rsidR="00F03E7A" w:rsidRPr="00F03E7A" w:rsidRDefault="00F03E7A" w:rsidP="00F03E7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u w:val="single"/>
              </w:rPr>
            </w:pPr>
            <w:r w:rsidRPr="00F03E7A">
              <w:rPr>
                <w:rStyle w:val="a8"/>
                <w:b/>
                <w:bCs/>
                <w:color w:val="000000"/>
                <w:sz w:val="28"/>
                <w:szCs w:val="28"/>
              </w:rPr>
              <w:t>образовательные:</w:t>
            </w:r>
            <w:r w:rsidRPr="00F03E7A">
              <w:rPr>
                <w:color w:val="000000"/>
                <w:sz w:val="28"/>
                <w:szCs w:val="28"/>
              </w:rPr>
              <w:t xml:space="preserve">   решение  усложнённых уравнений; работа по обучению учащихся алгебраическому способу решения задач;</w:t>
            </w:r>
          </w:p>
          <w:p w:rsidR="00F03E7A" w:rsidRPr="00F03E7A" w:rsidRDefault="00F03E7A" w:rsidP="00F03E7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u w:val="single"/>
              </w:rPr>
            </w:pPr>
            <w:r w:rsidRPr="00F03E7A">
              <w:rPr>
                <w:rStyle w:val="a8"/>
                <w:b/>
                <w:bCs/>
                <w:color w:val="000000"/>
                <w:sz w:val="28"/>
                <w:szCs w:val="28"/>
              </w:rPr>
              <w:t>развивающие:</w:t>
            </w:r>
            <w:r w:rsidRPr="00F03E7A">
              <w:rPr>
                <w:color w:val="000000"/>
                <w:sz w:val="28"/>
                <w:szCs w:val="28"/>
              </w:rPr>
              <w:t>  развитие интереса к математике, логического мышления и математической грамотности речи, умение объективно оценивать свои достижения.</w:t>
            </w:r>
          </w:p>
          <w:p w:rsidR="008A45D8" w:rsidRDefault="00F03E7A" w:rsidP="00F03E7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03E7A">
              <w:rPr>
                <w:rStyle w:val="a8"/>
                <w:b/>
                <w:bCs/>
                <w:color w:val="000000"/>
                <w:sz w:val="28"/>
                <w:szCs w:val="28"/>
              </w:rPr>
              <w:t>воспитательные:</w:t>
            </w:r>
            <w:r w:rsidRPr="00F03E7A">
              <w:rPr>
                <w:color w:val="000000"/>
                <w:sz w:val="28"/>
                <w:szCs w:val="28"/>
              </w:rPr>
              <w:t xml:space="preserve">   воспитание познавательной активности, чувства ответственности, культуры общения и диалога</w:t>
            </w:r>
            <w:r w:rsidRPr="00F03E7A">
              <w:rPr>
                <w:rFonts w:ascii="Arial" w:hAnsi="Arial" w:cs="Arial"/>
                <w:color w:val="000000"/>
                <w:sz w:val="28"/>
                <w:szCs w:val="28"/>
              </w:rPr>
              <w:t>.</w:t>
            </w:r>
          </w:p>
        </w:tc>
      </w:tr>
      <w:tr w:rsidR="008A45D8" w:rsidTr="00346186">
        <w:tc>
          <w:tcPr>
            <w:tcW w:w="2693" w:type="dxa"/>
          </w:tcPr>
          <w:p w:rsidR="008A45D8" w:rsidRPr="00E8474D" w:rsidRDefault="008A45D8" w:rsidP="005F1B93">
            <w:pPr>
              <w:rPr>
                <w:rFonts w:ascii="Times New Roman" w:hAnsi="Times New Roman"/>
                <w:sz w:val="28"/>
                <w:szCs w:val="28"/>
              </w:rPr>
            </w:pPr>
            <w:r w:rsidRPr="00E8474D">
              <w:rPr>
                <w:rFonts w:ascii="Times New Roman" w:hAnsi="Times New Roman"/>
                <w:sz w:val="28"/>
                <w:szCs w:val="28"/>
              </w:rPr>
              <w:t>Планируемые образовательные результаты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474D">
              <w:rPr>
                <w:rFonts w:ascii="Times New Roman" w:hAnsi="Times New Roman"/>
                <w:sz w:val="28"/>
                <w:szCs w:val="28"/>
              </w:rPr>
              <w:t xml:space="preserve">(личностные, </w:t>
            </w:r>
            <w:proofErr w:type="spellStart"/>
            <w:r w:rsidRPr="00E8474D">
              <w:rPr>
                <w:rFonts w:ascii="Times New Roman" w:hAnsi="Times New Roman"/>
                <w:sz w:val="28"/>
                <w:szCs w:val="28"/>
              </w:rPr>
              <w:t>метапредметные</w:t>
            </w:r>
            <w:proofErr w:type="spellEnd"/>
            <w:r w:rsidRPr="00E8474D">
              <w:rPr>
                <w:rFonts w:ascii="Times New Roman" w:hAnsi="Times New Roman"/>
                <w:sz w:val="28"/>
                <w:szCs w:val="28"/>
              </w:rPr>
              <w:t>, предметные)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7371" w:type="dxa"/>
          </w:tcPr>
          <w:p w:rsidR="00F03E7A" w:rsidRPr="00F03E7A" w:rsidRDefault="00F03E7A" w:rsidP="00F03E7A">
            <w:pPr>
              <w:shd w:val="clear" w:color="auto" w:fill="FFFFFF"/>
              <w:ind w:left="2127" w:hanging="21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E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Личностные:</w:t>
            </w:r>
            <w:r w:rsidRPr="00F03E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  создание педагогических условий для формирования у </w:t>
            </w:r>
            <w:proofErr w:type="spellStart"/>
            <w:r w:rsidRPr="00F03E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обучащихся</w:t>
            </w:r>
            <w:proofErr w:type="spellEnd"/>
            <w:r w:rsidRPr="00F03E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положительной мотивацию к учению, умения преодолевать посильные трудности, чувства коллективизма, взаимовыручки и уважения друг к другу, умения вести диалог, аккуратности.</w:t>
            </w:r>
          </w:p>
          <w:p w:rsidR="00F03E7A" w:rsidRPr="00F03E7A" w:rsidRDefault="00F03E7A" w:rsidP="00F03E7A">
            <w:pPr>
              <w:shd w:val="clear" w:color="auto" w:fill="FFFFFF"/>
              <w:ind w:left="2127" w:hanging="21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03E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F03E7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Pr="00F03E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умения ставить цели и задачи, планировать и контролировать деятельность, умения классифицировать объекты, создавать, применять и преобразовывать модели, повышать алгоритмическую культуру </w:t>
            </w:r>
            <w:proofErr w:type="gramStart"/>
            <w:r w:rsidRPr="00F03E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F03E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развивать                                   логическое мышление, познавательную активность и навыки научной речи.</w:t>
            </w:r>
          </w:p>
          <w:p w:rsidR="00F03E7A" w:rsidRPr="00F03E7A" w:rsidRDefault="00F03E7A" w:rsidP="00F03E7A">
            <w:pPr>
              <w:shd w:val="clear" w:color="auto" w:fill="FFFFFF"/>
              <w:ind w:left="2127" w:hanging="21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E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F03E7A" w:rsidRPr="00F03E7A" w:rsidRDefault="00F03E7A" w:rsidP="00F03E7A">
            <w:pPr>
              <w:shd w:val="clear" w:color="auto" w:fill="FFFFFF"/>
              <w:ind w:left="2127" w:hanging="21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E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Предметные:</w:t>
            </w:r>
            <w:r w:rsidRPr="00F03E7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Pr="00F03E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 формирование умения построения математической модели, решения уравнений, содержащих одно или более одного арифметического действия и задач с помощью уравнений.</w:t>
            </w:r>
          </w:p>
          <w:p w:rsidR="008A45D8" w:rsidRPr="00F03E7A" w:rsidRDefault="008A45D8" w:rsidP="005F1B93">
            <w:pPr>
              <w:ind w:left="567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A45D8" w:rsidTr="00346186">
        <w:tc>
          <w:tcPr>
            <w:tcW w:w="2693" w:type="dxa"/>
          </w:tcPr>
          <w:p w:rsidR="008A45D8" w:rsidRPr="00E8474D" w:rsidRDefault="008A45D8" w:rsidP="005F1B9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474D">
              <w:rPr>
                <w:rFonts w:ascii="Times New Roman" w:hAnsi="Times New Roman"/>
                <w:sz w:val="28"/>
                <w:szCs w:val="28"/>
              </w:rPr>
              <w:t>Оборудование:</w:t>
            </w:r>
          </w:p>
        </w:tc>
        <w:tc>
          <w:tcPr>
            <w:tcW w:w="7371" w:type="dxa"/>
          </w:tcPr>
          <w:p w:rsidR="008A45D8" w:rsidRDefault="008A45D8" w:rsidP="005F1B93">
            <w:pPr>
              <w:shd w:val="clear" w:color="auto" w:fill="FFFFFF"/>
              <w:ind w:left="567" w:right="-284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677CBE">
              <w:rPr>
                <w:rFonts w:ascii="Times New Roman" w:hAnsi="Times New Roman"/>
                <w:sz w:val="28"/>
                <w:szCs w:val="28"/>
              </w:rPr>
              <w:t>ультимедийный</w:t>
            </w:r>
            <w:proofErr w:type="spellEnd"/>
            <w:r w:rsidRPr="00677CBE">
              <w:rPr>
                <w:rFonts w:ascii="Times New Roman" w:hAnsi="Times New Roman"/>
                <w:sz w:val="28"/>
                <w:szCs w:val="28"/>
              </w:rPr>
              <w:t xml:space="preserve"> проектор, </w:t>
            </w:r>
            <w:r>
              <w:rPr>
                <w:rFonts w:ascii="Times New Roman" w:hAnsi="Times New Roman"/>
                <w:sz w:val="28"/>
                <w:szCs w:val="28"/>
              </w:rPr>
              <w:t>ноутбук, экран.</w:t>
            </w:r>
          </w:p>
        </w:tc>
      </w:tr>
      <w:tr w:rsidR="008A45D8" w:rsidTr="00346186">
        <w:tc>
          <w:tcPr>
            <w:tcW w:w="2693" w:type="dxa"/>
          </w:tcPr>
          <w:p w:rsidR="008A45D8" w:rsidRPr="00E8474D" w:rsidRDefault="008A45D8" w:rsidP="005F1B9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474D">
              <w:rPr>
                <w:rFonts w:ascii="Times New Roman" w:hAnsi="Times New Roman"/>
                <w:sz w:val="28"/>
                <w:szCs w:val="28"/>
              </w:rPr>
              <w:t>Образовательные ресурсы:</w:t>
            </w:r>
          </w:p>
        </w:tc>
        <w:tc>
          <w:tcPr>
            <w:tcW w:w="7371" w:type="dxa"/>
          </w:tcPr>
          <w:p w:rsidR="008A45D8" w:rsidRDefault="008A45D8" w:rsidP="005F1B93">
            <w:pPr>
              <w:shd w:val="clear" w:color="auto" w:fill="FFFFFF"/>
              <w:ind w:left="567" w:right="-28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Слайдовая презентация, у</w:t>
            </w:r>
            <w:r w:rsidRPr="00677CBE">
              <w:rPr>
                <w:rFonts w:ascii="Times New Roman" w:hAnsi="Times New Roman"/>
                <w:sz w:val="28"/>
                <w:szCs w:val="28"/>
              </w:rPr>
              <w:t xml:space="preserve">чебник под ред. </w:t>
            </w:r>
            <w:r w:rsidR="00422F5F">
              <w:rPr>
                <w:rFonts w:ascii="Times New Roman" w:hAnsi="Times New Roman"/>
                <w:sz w:val="28"/>
                <w:szCs w:val="28"/>
              </w:rPr>
              <w:t xml:space="preserve">А.Г. </w:t>
            </w:r>
            <w:proofErr w:type="gramStart"/>
            <w:r w:rsidR="00422F5F">
              <w:rPr>
                <w:rFonts w:ascii="Times New Roman" w:hAnsi="Times New Roman"/>
                <w:sz w:val="28"/>
                <w:szCs w:val="28"/>
              </w:rPr>
              <w:t>Мерзляка</w:t>
            </w:r>
            <w:proofErr w:type="gramEnd"/>
            <w:r w:rsidRPr="00677CB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422F5F">
              <w:rPr>
                <w:rFonts w:ascii="Times New Roman" w:hAnsi="Times New Roman"/>
                <w:sz w:val="28"/>
                <w:szCs w:val="28"/>
              </w:rPr>
              <w:t>карточки с заданиями</w:t>
            </w:r>
            <w:r w:rsidRPr="00677CBE">
              <w:rPr>
                <w:rFonts w:ascii="Times New Roman" w:hAnsi="Times New Roman"/>
                <w:sz w:val="28"/>
                <w:szCs w:val="28"/>
              </w:rPr>
              <w:t xml:space="preserve"> на стола</w:t>
            </w:r>
            <w:r w:rsidR="00346186">
              <w:rPr>
                <w:rFonts w:ascii="Times New Roman" w:hAnsi="Times New Roman"/>
                <w:sz w:val="28"/>
                <w:szCs w:val="28"/>
              </w:rPr>
              <w:t>х учащихся, рабочие листы.</w:t>
            </w:r>
          </w:p>
          <w:p w:rsidR="008A45D8" w:rsidRDefault="008A45D8" w:rsidP="005F1B9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8A45D8" w:rsidRDefault="008A45D8" w:rsidP="00E02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46186" w:rsidRDefault="00346186" w:rsidP="00E02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022DE" w:rsidRPr="00346186" w:rsidRDefault="00E022DE" w:rsidP="00E02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34618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Тема «Уравнение»</w:t>
      </w:r>
    </w:p>
    <w:p w:rsidR="008A45D8" w:rsidRPr="00346186" w:rsidRDefault="008A45D8" w:rsidP="00E02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E022DE" w:rsidRPr="00346186" w:rsidRDefault="00E022DE" w:rsidP="00E02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8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Тип урока</w:t>
      </w:r>
      <w:r w:rsidRPr="0034618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 </w:t>
      </w:r>
      <w:r w:rsidRPr="00346186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закрепления, первичной проверки знаний.</w:t>
      </w:r>
    </w:p>
    <w:p w:rsidR="009B1D2E" w:rsidRPr="00346186" w:rsidRDefault="009B1D2E" w:rsidP="00E02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9B1D2E" w:rsidRPr="00346186" w:rsidRDefault="00E022DE" w:rsidP="009B1D2E">
      <w:pPr>
        <w:pStyle w:val="a3"/>
        <w:spacing w:before="0" w:beforeAutospacing="0" w:after="0" w:afterAutospacing="0"/>
        <w:rPr>
          <w:b/>
          <w:bCs/>
          <w:i/>
          <w:iCs/>
          <w:sz w:val="28"/>
          <w:szCs w:val="28"/>
          <w:u w:val="single"/>
        </w:rPr>
      </w:pPr>
      <w:r w:rsidRPr="00346186">
        <w:rPr>
          <w:b/>
          <w:bCs/>
          <w:i/>
          <w:iCs/>
          <w:sz w:val="28"/>
          <w:szCs w:val="28"/>
          <w:u w:val="single"/>
        </w:rPr>
        <w:t>Цели урока:</w:t>
      </w:r>
      <w:r w:rsidR="009B1D2E" w:rsidRPr="00346186">
        <w:rPr>
          <w:b/>
          <w:bCs/>
          <w:i/>
          <w:iCs/>
          <w:sz w:val="28"/>
          <w:szCs w:val="28"/>
          <w:u w:val="single"/>
        </w:rPr>
        <w:t xml:space="preserve"> </w:t>
      </w:r>
    </w:p>
    <w:p w:rsidR="009B1D2E" w:rsidRPr="00346186" w:rsidRDefault="009B1D2E" w:rsidP="009B1D2E">
      <w:pPr>
        <w:pStyle w:val="a3"/>
        <w:spacing w:before="0" w:beforeAutospacing="0" w:after="0" w:afterAutospacing="0"/>
        <w:rPr>
          <w:b/>
          <w:bCs/>
          <w:i/>
          <w:iCs/>
          <w:sz w:val="28"/>
          <w:szCs w:val="28"/>
          <w:u w:val="single"/>
        </w:rPr>
      </w:pPr>
    </w:p>
    <w:p w:rsidR="009B1D2E" w:rsidRPr="00346186" w:rsidRDefault="009B1D2E" w:rsidP="009B1D2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 w:rsidRPr="00346186">
        <w:rPr>
          <w:rStyle w:val="a8"/>
          <w:b/>
          <w:bCs/>
          <w:color w:val="000000"/>
          <w:sz w:val="28"/>
          <w:szCs w:val="28"/>
          <w:u w:val="single"/>
        </w:rPr>
        <w:t>образовательные:</w:t>
      </w:r>
      <w:r w:rsidRPr="00346186">
        <w:rPr>
          <w:color w:val="000000"/>
          <w:sz w:val="28"/>
          <w:szCs w:val="28"/>
          <w:u w:val="single"/>
        </w:rPr>
        <w:t xml:space="preserve">  </w:t>
      </w:r>
      <w:r w:rsidRPr="00346186">
        <w:rPr>
          <w:color w:val="000000"/>
          <w:sz w:val="28"/>
          <w:szCs w:val="28"/>
        </w:rPr>
        <w:t xml:space="preserve"> решение  усложнённых уравнений; работ</w:t>
      </w:r>
      <w:r w:rsidR="008A45D8" w:rsidRPr="00346186">
        <w:rPr>
          <w:color w:val="000000"/>
          <w:sz w:val="28"/>
          <w:szCs w:val="28"/>
        </w:rPr>
        <w:t>а</w:t>
      </w:r>
      <w:r w:rsidRPr="00346186">
        <w:rPr>
          <w:color w:val="000000"/>
          <w:sz w:val="28"/>
          <w:szCs w:val="28"/>
        </w:rPr>
        <w:t xml:space="preserve"> по обучению учащихся алгебраическому способу решения задач</w:t>
      </w:r>
      <w:r w:rsidR="008A45D8" w:rsidRPr="00346186">
        <w:rPr>
          <w:color w:val="000000"/>
          <w:sz w:val="28"/>
          <w:szCs w:val="28"/>
        </w:rPr>
        <w:t>;</w:t>
      </w:r>
    </w:p>
    <w:p w:rsidR="009B1D2E" w:rsidRPr="00346186" w:rsidRDefault="009B1D2E" w:rsidP="009B1D2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 w:rsidRPr="00346186">
        <w:rPr>
          <w:rStyle w:val="a8"/>
          <w:b/>
          <w:bCs/>
          <w:color w:val="000000"/>
          <w:sz w:val="28"/>
          <w:szCs w:val="28"/>
          <w:u w:val="single"/>
        </w:rPr>
        <w:t>развивающие:</w:t>
      </w:r>
      <w:r w:rsidRPr="00346186">
        <w:rPr>
          <w:color w:val="000000"/>
          <w:sz w:val="28"/>
          <w:szCs w:val="28"/>
        </w:rPr>
        <w:t>  развитие интереса к математике, логического мышления и математической грамотности речи, умение объективно оценивать свои достижения.</w:t>
      </w:r>
    </w:p>
    <w:p w:rsidR="009B1D2E" w:rsidRPr="00346186" w:rsidRDefault="009B1D2E" w:rsidP="009B1D2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6186">
        <w:rPr>
          <w:rStyle w:val="a8"/>
          <w:b/>
          <w:bCs/>
          <w:color w:val="000000"/>
          <w:sz w:val="28"/>
          <w:szCs w:val="28"/>
          <w:u w:val="single"/>
        </w:rPr>
        <w:t>воспитательные:</w:t>
      </w:r>
      <w:r w:rsidRPr="00346186">
        <w:rPr>
          <w:color w:val="000000"/>
          <w:sz w:val="28"/>
          <w:szCs w:val="28"/>
        </w:rPr>
        <w:t xml:space="preserve">   воспит</w:t>
      </w:r>
      <w:r w:rsidR="008F6E06" w:rsidRPr="00346186">
        <w:rPr>
          <w:color w:val="000000"/>
          <w:sz w:val="28"/>
          <w:szCs w:val="28"/>
        </w:rPr>
        <w:t>ание</w:t>
      </w:r>
      <w:r w:rsidRPr="00346186">
        <w:rPr>
          <w:color w:val="000000"/>
          <w:sz w:val="28"/>
          <w:szCs w:val="28"/>
        </w:rPr>
        <w:t xml:space="preserve"> познавательн</w:t>
      </w:r>
      <w:r w:rsidR="008F6E06" w:rsidRPr="00346186">
        <w:rPr>
          <w:color w:val="000000"/>
          <w:sz w:val="28"/>
          <w:szCs w:val="28"/>
        </w:rPr>
        <w:t>ой</w:t>
      </w:r>
      <w:r w:rsidRPr="00346186">
        <w:rPr>
          <w:color w:val="000000"/>
          <w:sz w:val="28"/>
          <w:szCs w:val="28"/>
        </w:rPr>
        <w:t xml:space="preserve"> активност</w:t>
      </w:r>
      <w:r w:rsidR="008F6E06" w:rsidRPr="00346186">
        <w:rPr>
          <w:color w:val="000000"/>
          <w:sz w:val="28"/>
          <w:szCs w:val="28"/>
        </w:rPr>
        <w:t>и</w:t>
      </w:r>
      <w:r w:rsidRPr="00346186">
        <w:rPr>
          <w:color w:val="000000"/>
          <w:sz w:val="28"/>
          <w:szCs w:val="28"/>
        </w:rPr>
        <w:t>, чувств</w:t>
      </w:r>
      <w:r w:rsidR="008F6E06" w:rsidRPr="00346186">
        <w:rPr>
          <w:color w:val="000000"/>
          <w:sz w:val="28"/>
          <w:szCs w:val="28"/>
        </w:rPr>
        <w:t>а</w:t>
      </w:r>
      <w:r w:rsidRPr="00346186">
        <w:rPr>
          <w:color w:val="000000"/>
          <w:sz w:val="28"/>
          <w:szCs w:val="28"/>
        </w:rPr>
        <w:t xml:space="preserve"> ответственности, культур</w:t>
      </w:r>
      <w:r w:rsidR="008F6E06" w:rsidRPr="00346186">
        <w:rPr>
          <w:color w:val="000000"/>
          <w:sz w:val="28"/>
          <w:szCs w:val="28"/>
        </w:rPr>
        <w:t>ы</w:t>
      </w:r>
      <w:r w:rsidRPr="00346186">
        <w:rPr>
          <w:color w:val="000000"/>
          <w:sz w:val="28"/>
          <w:szCs w:val="28"/>
        </w:rPr>
        <w:t xml:space="preserve"> общения и диалога</w:t>
      </w:r>
      <w:r w:rsidRPr="00346186">
        <w:rPr>
          <w:rFonts w:ascii="Arial" w:hAnsi="Arial" w:cs="Arial"/>
          <w:color w:val="000000"/>
          <w:sz w:val="28"/>
          <w:szCs w:val="28"/>
        </w:rPr>
        <w:t>.</w:t>
      </w:r>
    </w:p>
    <w:p w:rsidR="00E022DE" w:rsidRPr="00346186" w:rsidRDefault="00E022DE" w:rsidP="00E02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1D2E" w:rsidRPr="00346186" w:rsidRDefault="009B1D2E" w:rsidP="009B1D2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4618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Задачи урока:</w:t>
      </w:r>
    </w:p>
    <w:p w:rsidR="009B1D2E" w:rsidRPr="00346186" w:rsidRDefault="009B1D2E" w:rsidP="009B1D2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6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усвоить определение уравнения и понятия «корни уравнения», уметь решать уравнения, содержащие 2-3 действия. Учить решать задачи с помощью уравнений.</w:t>
      </w:r>
    </w:p>
    <w:p w:rsidR="009B1D2E" w:rsidRPr="00346186" w:rsidRDefault="009B1D2E" w:rsidP="009B1D2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6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привычку правильно, аккуратно записывать решение уравнений и задач. Учить самостоятельности и умению работать в коллективе. Уметь слушать музыку и ритм.</w:t>
      </w:r>
    </w:p>
    <w:p w:rsidR="009B1D2E" w:rsidRPr="00346186" w:rsidRDefault="009B1D2E" w:rsidP="009B1D2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46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3461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 решении уравнений учить учеников использовать грамотно термины и понятия, выделять главное, анализировать, делать выводы и сравнивать.</w:t>
      </w:r>
    </w:p>
    <w:p w:rsidR="009B1D2E" w:rsidRPr="00346186" w:rsidRDefault="009B1D2E" w:rsidP="00E022DE">
      <w:pPr>
        <w:shd w:val="clear" w:color="auto" w:fill="FFFFFF"/>
        <w:spacing w:after="0" w:line="240" w:lineRule="auto"/>
        <w:ind w:left="2127" w:hanging="212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9B1D2E" w:rsidRPr="00346186" w:rsidRDefault="009B1D2E" w:rsidP="00E022DE">
      <w:pPr>
        <w:shd w:val="clear" w:color="auto" w:fill="FFFFFF"/>
        <w:spacing w:after="0" w:line="240" w:lineRule="auto"/>
        <w:ind w:left="2127" w:hanging="212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34618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Планируемые результаты</w:t>
      </w:r>
    </w:p>
    <w:p w:rsidR="00E022DE" w:rsidRPr="00346186" w:rsidRDefault="00E022DE" w:rsidP="00E022DE">
      <w:pPr>
        <w:shd w:val="clear" w:color="auto" w:fill="FFFFFF"/>
        <w:spacing w:after="0" w:line="240" w:lineRule="auto"/>
        <w:ind w:left="2127" w:hanging="21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8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Личностные: </w:t>
      </w:r>
      <w:r w:rsidRPr="0034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создание педагогических условий для формирования у </w:t>
      </w:r>
      <w:proofErr w:type="spellStart"/>
      <w:r w:rsidRPr="003461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обучащихся</w:t>
      </w:r>
      <w:proofErr w:type="spellEnd"/>
      <w:r w:rsidRPr="0034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положительной мотивацию к учению, умения преодолевать посильные трудности, чувства коллективизма, взаимовыручки и уважения друг к другу, умения вести диалог, аккуратности.</w:t>
      </w:r>
    </w:p>
    <w:p w:rsidR="00E022DE" w:rsidRPr="00346186" w:rsidRDefault="00E022DE" w:rsidP="00E022DE">
      <w:pPr>
        <w:shd w:val="clear" w:color="auto" w:fill="FFFFFF"/>
        <w:spacing w:after="0" w:line="240" w:lineRule="auto"/>
        <w:ind w:left="2127" w:hanging="21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4618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Метапредметные</w:t>
      </w:r>
      <w:proofErr w:type="spellEnd"/>
      <w:r w:rsidRPr="0034618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:</w:t>
      </w:r>
      <w:r w:rsidRPr="003461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34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умения ставить цели и задачи, планировать и контролировать деятельность, умения классифицировать объекты, создавать, применять и преобразовывать модели, повышать алгоритмическую культуру </w:t>
      </w:r>
      <w:proofErr w:type="gramStart"/>
      <w:r w:rsidRPr="003461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346186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развивать                                   логическое мышление, познавательную активность и навыки научной речи.</w:t>
      </w:r>
    </w:p>
    <w:p w:rsidR="00E022DE" w:rsidRPr="00346186" w:rsidRDefault="00E022DE" w:rsidP="00E022DE">
      <w:pPr>
        <w:shd w:val="clear" w:color="auto" w:fill="FFFFFF"/>
        <w:spacing w:after="0" w:line="240" w:lineRule="auto"/>
        <w:ind w:left="2127" w:hanging="21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8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E022DE" w:rsidRPr="00346186" w:rsidRDefault="00E022DE" w:rsidP="00E022DE">
      <w:pPr>
        <w:shd w:val="clear" w:color="auto" w:fill="FFFFFF"/>
        <w:spacing w:after="0" w:line="240" w:lineRule="auto"/>
        <w:ind w:left="2127" w:hanging="21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8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Предметные: </w:t>
      </w:r>
      <w:r w:rsidRPr="003461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      </w:t>
      </w:r>
      <w:r w:rsidRPr="0034618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построения математической модели, решения уравнений, содержащих одно или более одного арифметического действия и задач с помощью уравнений.</w:t>
      </w:r>
    </w:p>
    <w:p w:rsidR="00346186" w:rsidRDefault="00346186" w:rsidP="00E022DE">
      <w:pPr>
        <w:shd w:val="clear" w:color="auto" w:fill="FFFFFF"/>
        <w:spacing w:before="272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22DE" w:rsidRPr="00346186" w:rsidRDefault="00E022DE" w:rsidP="00E022DE">
      <w:pPr>
        <w:shd w:val="clear" w:color="auto" w:fill="FFFFFF"/>
        <w:spacing w:before="27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 обучения:</w:t>
      </w:r>
      <w:r w:rsidRPr="00346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наглядный, словесный, практический, частично-поисковый, репродуктивный.</w:t>
      </w:r>
    </w:p>
    <w:p w:rsidR="00346186" w:rsidRDefault="00346186" w:rsidP="00E02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46186" w:rsidRDefault="00346186" w:rsidP="00E02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46186" w:rsidRDefault="00346186" w:rsidP="00E02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022DE" w:rsidRPr="00346186" w:rsidRDefault="00E022DE" w:rsidP="00E02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8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Основные этапы урока:</w:t>
      </w:r>
    </w:p>
    <w:p w:rsidR="00E022DE" w:rsidRPr="00346186" w:rsidRDefault="00E022DE" w:rsidP="00E022DE">
      <w:pPr>
        <w:shd w:val="clear" w:color="auto" w:fill="FFFFFF"/>
        <w:spacing w:before="27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8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организационный этап;</w:t>
      </w:r>
    </w:p>
    <w:p w:rsidR="00E022DE" w:rsidRPr="00346186" w:rsidRDefault="00E022DE" w:rsidP="00E022DE">
      <w:pPr>
        <w:shd w:val="clear" w:color="auto" w:fill="FFFFFF"/>
        <w:spacing w:before="27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86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этап включения учащихся в активную деятельность;</w:t>
      </w:r>
    </w:p>
    <w:p w:rsidR="00E022DE" w:rsidRPr="00346186" w:rsidRDefault="00E022DE" w:rsidP="00E022DE">
      <w:pPr>
        <w:shd w:val="clear" w:color="auto" w:fill="FFFFFF"/>
        <w:spacing w:before="27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86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актуализация опорных знаний, умений и навыков;</w:t>
      </w:r>
    </w:p>
    <w:p w:rsidR="00E022DE" w:rsidRPr="00346186" w:rsidRDefault="00E022DE" w:rsidP="00E022DE">
      <w:pPr>
        <w:shd w:val="clear" w:color="auto" w:fill="FFFFFF"/>
        <w:spacing w:before="27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86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физкультминутка;</w:t>
      </w:r>
    </w:p>
    <w:p w:rsidR="00E022DE" w:rsidRPr="00346186" w:rsidRDefault="00E022DE" w:rsidP="00E022DE">
      <w:pPr>
        <w:shd w:val="clear" w:color="auto" w:fill="FFFFFF"/>
        <w:spacing w:before="27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86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этап закрепления, первичной проверки и коррекции изученного материала;</w:t>
      </w:r>
    </w:p>
    <w:p w:rsidR="00E022DE" w:rsidRPr="00346186" w:rsidRDefault="00E022DE" w:rsidP="00E022DE">
      <w:pPr>
        <w:shd w:val="clear" w:color="auto" w:fill="FFFFFF"/>
        <w:spacing w:before="27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8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рефлексия</w:t>
      </w:r>
    </w:p>
    <w:p w:rsidR="00E022DE" w:rsidRPr="00346186" w:rsidRDefault="00E022DE" w:rsidP="00E022DE">
      <w:pPr>
        <w:shd w:val="clear" w:color="auto" w:fill="FFFFFF"/>
        <w:spacing w:before="27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86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этап информации о домашнем задании и инструктаж по его выполнению;</w:t>
      </w:r>
    </w:p>
    <w:p w:rsidR="00E022DE" w:rsidRPr="00346186" w:rsidRDefault="00E022DE" w:rsidP="00E022DE">
      <w:pPr>
        <w:shd w:val="clear" w:color="auto" w:fill="FFFFFF"/>
        <w:spacing w:before="27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86">
        <w:rPr>
          <w:rFonts w:ascii="Times New Roman" w:eastAsia="Times New Roman" w:hAnsi="Times New Roman" w:cs="Times New Roman"/>
          <w:sz w:val="28"/>
          <w:szCs w:val="28"/>
          <w:lang w:eastAsia="ru-RU"/>
        </w:rPr>
        <w:t>- итог урока.</w:t>
      </w:r>
    </w:p>
    <w:p w:rsidR="00E022DE" w:rsidRPr="00346186" w:rsidRDefault="00E022DE" w:rsidP="00E022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8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План урока:</w:t>
      </w:r>
    </w:p>
    <w:p w:rsidR="00E022DE" w:rsidRPr="00346186" w:rsidRDefault="00E022DE" w:rsidP="00E022D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86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Вводное      слово учителя.</w:t>
      </w:r>
    </w:p>
    <w:p w:rsidR="00E022DE" w:rsidRPr="00346186" w:rsidRDefault="00E022DE" w:rsidP="00E022D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Разминка.      Устный счет.</w:t>
      </w:r>
    </w:p>
    <w:p w:rsidR="00E022DE" w:rsidRPr="00346186" w:rsidRDefault="00E022DE" w:rsidP="00E022D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8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Актуализация      знаний учащихся. Вопросы теории.</w:t>
      </w:r>
    </w:p>
    <w:p w:rsidR="00E022DE" w:rsidRPr="00346186" w:rsidRDefault="00E022DE" w:rsidP="00E022D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8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Закрепление,      первичная проверка и коррекция полученных ранее знаний.</w:t>
      </w:r>
    </w:p>
    <w:p w:rsidR="00E022DE" w:rsidRPr="00346186" w:rsidRDefault="00E022DE" w:rsidP="00E022D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8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Физкультминутка.</w:t>
      </w:r>
    </w:p>
    <w:p w:rsidR="00E022DE" w:rsidRPr="00346186" w:rsidRDefault="00E022DE" w:rsidP="00E022D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8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Самостоятельная      работа.</w:t>
      </w:r>
    </w:p>
    <w:p w:rsidR="00E022DE" w:rsidRPr="00346186" w:rsidRDefault="00E022DE" w:rsidP="00E022D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8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Рефлексия.</w:t>
      </w:r>
    </w:p>
    <w:p w:rsidR="00E022DE" w:rsidRPr="00346186" w:rsidRDefault="00E022DE" w:rsidP="00E022D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8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 учащихся о домашнем задании и инструктаж по его выполнению.</w:t>
      </w:r>
    </w:p>
    <w:p w:rsidR="00E022DE" w:rsidRPr="00346186" w:rsidRDefault="00E022DE" w:rsidP="00E022D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урока.</w:t>
      </w:r>
    </w:p>
    <w:p w:rsidR="00E022DE" w:rsidRPr="00346186" w:rsidRDefault="00E022DE" w:rsidP="00E02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ectPr w:rsidR="00E022DE" w:rsidRPr="00346186" w:rsidSect="00E022DE">
          <w:pgSz w:w="11906" w:h="16838"/>
          <w:pgMar w:top="709" w:right="850" w:bottom="1134" w:left="851" w:header="708" w:footer="708" w:gutter="0"/>
          <w:cols w:space="708"/>
          <w:docGrid w:linePitch="360"/>
        </w:sectPr>
      </w:pPr>
      <w:r w:rsidRPr="0034618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E022DE" w:rsidRPr="00346186" w:rsidRDefault="00E022DE" w:rsidP="00E022D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</w:p>
    <w:tbl>
      <w:tblPr>
        <w:tblW w:w="16160" w:type="dxa"/>
        <w:tblInd w:w="-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85"/>
        <w:gridCol w:w="992"/>
        <w:gridCol w:w="2811"/>
        <w:gridCol w:w="2349"/>
        <w:gridCol w:w="1762"/>
        <w:gridCol w:w="1843"/>
        <w:gridCol w:w="2269"/>
        <w:gridCol w:w="2149"/>
      </w:tblGrid>
      <w:tr w:rsidR="00346186" w:rsidRPr="00346186" w:rsidTr="00346186">
        <w:trPr>
          <w:trHeight w:val="139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6" w:rsidRPr="00346186" w:rsidRDefault="00346186" w:rsidP="00E022DE">
            <w:pPr>
              <w:spacing w:after="0" w:line="13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6" w:rsidRPr="00346186" w:rsidRDefault="00346186" w:rsidP="00E022DE">
            <w:pPr>
              <w:spacing w:after="0" w:line="13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46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Хроно</w:t>
            </w:r>
            <w:proofErr w:type="spellEnd"/>
            <w:r w:rsidRPr="00346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логия</w:t>
            </w:r>
            <w:proofErr w:type="gramEnd"/>
            <w:r w:rsidRPr="00346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урока</w:t>
            </w:r>
          </w:p>
        </w:tc>
        <w:tc>
          <w:tcPr>
            <w:tcW w:w="2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6" w:rsidRPr="00346186" w:rsidRDefault="00346186" w:rsidP="00E022DE">
            <w:pPr>
              <w:spacing w:after="0" w:line="13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  учителя</w:t>
            </w:r>
          </w:p>
        </w:tc>
        <w:tc>
          <w:tcPr>
            <w:tcW w:w="23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6" w:rsidRPr="00346186" w:rsidRDefault="00346186" w:rsidP="00E022DE">
            <w:pPr>
              <w:spacing w:after="0" w:line="13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Деятельность   </w:t>
            </w:r>
            <w:proofErr w:type="gramStart"/>
            <w:r w:rsidRPr="00346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7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6" w:rsidRPr="00346186" w:rsidRDefault="00346186" w:rsidP="00E022DE">
            <w:pPr>
              <w:spacing w:after="0" w:line="13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   обучения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6" w:rsidRPr="00346186" w:rsidRDefault="00346186" w:rsidP="00E022DE">
            <w:pPr>
              <w:spacing w:after="0" w:line="13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  организации познавательной деятельности</w:t>
            </w:r>
          </w:p>
        </w:tc>
        <w:tc>
          <w:tcPr>
            <w:tcW w:w="22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6" w:rsidRPr="00346186" w:rsidRDefault="00346186" w:rsidP="00E022DE">
            <w:pPr>
              <w:spacing w:after="0" w:line="13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Реальный   результат</w:t>
            </w:r>
          </w:p>
        </w:tc>
        <w:tc>
          <w:tcPr>
            <w:tcW w:w="21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46186" w:rsidRPr="00346186" w:rsidRDefault="00346186" w:rsidP="00E022DE">
            <w:pPr>
              <w:spacing w:after="0" w:line="139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  <w:t>Формируемые УУД</w:t>
            </w:r>
          </w:p>
        </w:tc>
      </w:tr>
      <w:tr w:rsidR="00346186" w:rsidRPr="00346186" w:rsidTr="00346186">
        <w:trPr>
          <w:trHeight w:val="139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6" w:rsidRPr="00346186" w:rsidRDefault="00346186" w:rsidP="00E022DE">
            <w:pPr>
              <w:spacing w:after="0" w:line="13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proofErr w:type="gramStart"/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Организа-ционный</w:t>
            </w:r>
            <w:proofErr w:type="gramEnd"/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6" w:rsidRPr="00346186" w:rsidRDefault="00346186" w:rsidP="00E022DE">
            <w:pPr>
              <w:spacing w:after="0" w:line="13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мин.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6" w:rsidRPr="00346186" w:rsidRDefault="00346186" w:rsidP="00346186">
            <w:pPr>
              <w:spacing w:after="0" w:line="13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Вводное слово учителя. Учитель   организует учащихся для работы на уроке; проверяет готовность класса; вопросы  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домашнему заданию, мотивирует </w:t>
            </w: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 сформулировать тему; говорит о важности   данной темы, о связи темы с ранее изученным материалом; цели урока. Собирает   иллюстрации к домашней задаче.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6" w:rsidRPr="00346186" w:rsidRDefault="00346186" w:rsidP="00E022DE">
            <w:pPr>
              <w:spacing w:after="0" w:line="13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учителя. Формулируют   и записывают тему, дату.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6" w:rsidRPr="00346186" w:rsidRDefault="00346186" w:rsidP="00E022DE">
            <w:pPr>
              <w:spacing w:after="0" w:line="13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6" w:rsidRPr="00346186" w:rsidRDefault="00346186" w:rsidP="00E022DE">
            <w:pPr>
              <w:spacing w:after="0" w:line="13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Общеклассная</w:t>
            </w:r>
            <w:proofErr w:type="spellEnd"/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6" w:rsidRPr="00346186" w:rsidRDefault="00346186" w:rsidP="00422F5F">
            <w:pPr>
              <w:spacing w:after="0" w:line="13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Кратковременность этапа,   постановка цели урока. Готовность учащихся к уроку.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6186" w:rsidRPr="00187504" w:rsidRDefault="00346186" w:rsidP="00346186">
            <w:pPr>
              <w:ind w:left="23"/>
              <w:rPr>
                <w:rFonts w:ascii="Times New Roman" w:hAnsi="Times New Roman"/>
                <w:b/>
                <w:sz w:val="24"/>
                <w:szCs w:val="24"/>
              </w:rPr>
            </w:pPr>
            <w:r w:rsidRPr="00187504">
              <w:rPr>
                <w:rFonts w:ascii="Times New Roman" w:hAnsi="Times New Roman"/>
                <w:sz w:val="24"/>
                <w:szCs w:val="24"/>
                <w:u w:val="single"/>
              </w:rPr>
              <w:t xml:space="preserve">Коммуникативные: </w:t>
            </w:r>
            <w:r w:rsidRPr="00187504">
              <w:rPr>
                <w:rFonts w:ascii="Times New Roman" w:hAnsi="Times New Roman"/>
                <w:sz w:val="24"/>
                <w:szCs w:val="24"/>
              </w:rPr>
              <w:t>приветствуют учителя;</w:t>
            </w:r>
          </w:p>
          <w:p w:rsidR="00346186" w:rsidRPr="00187504" w:rsidRDefault="00346186" w:rsidP="00346186">
            <w:pPr>
              <w:ind w:left="2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87504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187504">
              <w:rPr>
                <w:rFonts w:ascii="Times New Roman" w:hAnsi="Times New Roman"/>
                <w:sz w:val="24"/>
                <w:szCs w:val="24"/>
              </w:rPr>
              <w:t xml:space="preserve"> самоконтроль учебной деятельности;</w:t>
            </w:r>
            <w:proofErr w:type="gramEnd"/>
          </w:p>
          <w:p w:rsidR="00346186" w:rsidRPr="00187504" w:rsidRDefault="00346186" w:rsidP="00346186">
            <w:pPr>
              <w:spacing w:after="0" w:line="139" w:lineRule="atLeast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87504">
              <w:rPr>
                <w:rFonts w:ascii="Times New Roman" w:hAnsi="Times New Roman"/>
                <w:sz w:val="24"/>
                <w:szCs w:val="24"/>
                <w:u w:val="single"/>
              </w:rPr>
              <w:t>Личностные</w:t>
            </w:r>
            <w:proofErr w:type="gramEnd"/>
            <w:r w:rsidRPr="00187504">
              <w:rPr>
                <w:rFonts w:ascii="Times New Roman" w:hAnsi="Times New Roman"/>
                <w:sz w:val="24"/>
                <w:szCs w:val="24"/>
              </w:rPr>
              <w:t>: формирование положительного эмоционального настроя на урок.</w:t>
            </w:r>
          </w:p>
        </w:tc>
      </w:tr>
      <w:tr w:rsidR="00346186" w:rsidRPr="00346186" w:rsidTr="00346186">
        <w:trPr>
          <w:trHeight w:val="139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6" w:rsidRPr="00346186" w:rsidRDefault="00346186" w:rsidP="00E02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Этап включения учащихся   в активную деятельность.</w:t>
            </w:r>
          </w:p>
          <w:p w:rsidR="00346186" w:rsidRPr="00346186" w:rsidRDefault="00346186" w:rsidP="00E022DE">
            <w:pPr>
              <w:spacing w:after="0" w:line="13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азминка – устный счет)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6" w:rsidRPr="00346186" w:rsidRDefault="00346186" w:rsidP="00E022DE">
            <w:pPr>
              <w:spacing w:after="0" w:line="13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мин.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6" w:rsidRPr="00346186" w:rsidRDefault="00346186" w:rsidP="00E02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демонстрирует слайды 2-3 с заданиями устного счета. При   демонстрации слайда 3 задает вопросы:</w:t>
            </w:r>
          </w:p>
          <w:p w:rsidR="00346186" w:rsidRPr="00346186" w:rsidRDefault="00346186" w:rsidP="00E02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-какой компонент действия   неизвестен?</w:t>
            </w:r>
          </w:p>
          <w:p w:rsidR="00346186" w:rsidRPr="00346186" w:rsidRDefault="00346186" w:rsidP="00E022DE">
            <w:pPr>
              <w:spacing w:after="0" w:line="13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его найти?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6" w:rsidRPr="00346186" w:rsidRDefault="00346186" w:rsidP="00E022DE">
            <w:pPr>
              <w:spacing w:after="0" w:line="13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выполняют примеры,   формулируют правила нахождения неизвестных компонентов действия.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6" w:rsidRPr="00346186" w:rsidRDefault="00346186" w:rsidP="00E022DE">
            <w:pPr>
              <w:spacing w:after="0" w:line="13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6" w:rsidRPr="00346186" w:rsidRDefault="00346186" w:rsidP="00E022DE">
            <w:pPr>
              <w:spacing w:after="0" w:line="13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6" w:rsidRPr="00346186" w:rsidRDefault="00346186" w:rsidP="00E022DE">
            <w:pPr>
              <w:spacing w:after="0" w:line="13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включаются в   активную деятельность.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C174E" w:rsidRPr="00187504" w:rsidRDefault="00CC174E" w:rsidP="00CC174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7504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Start"/>
            <w:r w:rsidRPr="00187504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187504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187504">
              <w:rPr>
                <w:rFonts w:ascii="Times New Roman" w:hAnsi="Times New Roman"/>
                <w:sz w:val="24"/>
                <w:szCs w:val="24"/>
              </w:rPr>
              <w:t>лушают</w:t>
            </w:r>
            <w:proofErr w:type="spellEnd"/>
            <w:r w:rsidRPr="00187504">
              <w:rPr>
                <w:rFonts w:ascii="Times New Roman" w:hAnsi="Times New Roman"/>
                <w:sz w:val="24"/>
                <w:szCs w:val="24"/>
              </w:rPr>
              <w:t xml:space="preserve"> ответ одноклассника, определяют </w:t>
            </w:r>
            <w:proofErr w:type="spellStart"/>
            <w:r w:rsidRPr="00187504">
              <w:rPr>
                <w:rFonts w:ascii="Times New Roman" w:hAnsi="Times New Roman"/>
                <w:sz w:val="24"/>
                <w:szCs w:val="24"/>
              </w:rPr>
              <w:t>правильностьответа</w:t>
            </w:r>
            <w:proofErr w:type="spellEnd"/>
            <w:r w:rsidRPr="00187504">
              <w:rPr>
                <w:rFonts w:ascii="Times New Roman" w:hAnsi="Times New Roman"/>
                <w:sz w:val="24"/>
                <w:szCs w:val="24"/>
              </w:rPr>
              <w:t>, дополняют</w:t>
            </w:r>
          </w:p>
          <w:p w:rsidR="00CC174E" w:rsidRPr="00187504" w:rsidRDefault="00CC174E" w:rsidP="00CC174E">
            <w:pPr>
              <w:rPr>
                <w:rFonts w:ascii="Times New Roman" w:hAnsi="Times New Roman"/>
                <w:sz w:val="24"/>
                <w:szCs w:val="24"/>
              </w:rPr>
            </w:pPr>
            <w:r w:rsidRPr="00187504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18750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187504">
              <w:rPr>
                <w:rFonts w:ascii="Times New Roman" w:hAnsi="Times New Roman"/>
                <w:sz w:val="24"/>
                <w:szCs w:val="24"/>
              </w:rPr>
              <w:t>целеполагание</w:t>
            </w:r>
            <w:proofErr w:type="spellEnd"/>
            <w:r w:rsidRPr="0018750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C174E" w:rsidRPr="00187504" w:rsidRDefault="00CC174E" w:rsidP="00CC174E">
            <w:pPr>
              <w:rPr>
                <w:rFonts w:ascii="Times New Roman" w:hAnsi="Times New Roman"/>
                <w:sz w:val="24"/>
                <w:szCs w:val="24"/>
              </w:rPr>
            </w:pPr>
            <w:r w:rsidRPr="00187504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</w:t>
            </w:r>
            <w:r w:rsidRPr="00187504">
              <w:rPr>
                <w:rFonts w:ascii="Times New Roman" w:hAnsi="Times New Roman"/>
                <w:sz w:val="24"/>
                <w:szCs w:val="24"/>
              </w:rPr>
              <w:t xml:space="preserve">: осознанно строят речевые высказывания, рефлексия своих </w:t>
            </w:r>
            <w:r w:rsidRPr="00187504">
              <w:rPr>
                <w:rFonts w:ascii="Times New Roman" w:hAnsi="Times New Roman"/>
                <w:sz w:val="24"/>
                <w:szCs w:val="24"/>
              </w:rPr>
              <w:lastRenderedPageBreak/>
              <w:t>действий.</w:t>
            </w:r>
          </w:p>
          <w:p w:rsidR="00346186" w:rsidRPr="00187504" w:rsidRDefault="00CC174E" w:rsidP="00CC174E">
            <w:pPr>
              <w:spacing w:after="0" w:line="139" w:lineRule="atLeast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504">
              <w:rPr>
                <w:rFonts w:ascii="Times New Roman" w:hAnsi="Times New Roman"/>
                <w:sz w:val="24"/>
                <w:szCs w:val="24"/>
                <w:u w:val="single"/>
              </w:rPr>
              <w:t>Личностные</w:t>
            </w:r>
            <w:proofErr w:type="gramStart"/>
            <w:r w:rsidRPr="00187504">
              <w:rPr>
                <w:rFonts w:ascii="Times New Roman" w:hAnsi="Times New Roman"/>
                <w:sz w:val="24"/>
                <w:szCs w:val="24"/>
              </w:rPr>
              <w:t>:ф</w:t>
            </w:r>
            <w:proofErr w:type="gramEnd"/>
            <w:r w:rsidRPr="00187504">
              <w:rPr>
                <w:rFonts w:ascii="Times New Roman" w:hAnsi="Times New Roman"/>
                <w:sz w:val="24"/>
                <w:szCs w:val="24"/>
              </w:rPr>
              <w:t>ормирование</w:t>
            </w:r>
            <w:proofErr w:type="spellEnd"/>
            <w:r w:rsidRPr="00187504">
              <w:rPr>
                <w:rFonts w:ascii="Times New Roman" w:hAnsi="Times New Roman"/>
                <w:sz w:val="24"/>
                <w:szCs w:val="24"/>
              </w:rPr>
              <w:t xml:space="preserve"> ответственного отношения к учебной деятельности</w:t>
            </w:r>
          </w:p>
        </w:tc>
      </w:tr>
      <w:tr w:rsidR="00346186" w:rsidRPr="00346186" w:rsidTr="00346186">
        <w:trPr>
          <w:trHeight w:val="1203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6" w:rsidRPr="00346186" w:rsidRDefault="00346186" w:rsidP="00E02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Актуализация опорных   знаний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6" w:rsidRPr="00346186" w:rsidRDefault="00346186" w:rsidP="00E02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мин.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6" w:rsidRPr="00346186" w:rsidRDefault="00346186" w:rsidP="00E02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демонстрирует слайд 4.</w:t>
            </w:r>
          </w:p>
          <w:p w:rsidR="00346186" w:rsidRPr="00346186" w:rsidRDefault="00346186" w:rsidP="00E02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-Есть ли среди записанных   утверждений уравнения?</w:t>
            </w:r>
          </w:p>
          <w:p w:rsidR="00346186" w:rsidRPr="00346186" w:rsidRDefault="00346186" w:rsidP="00E02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каким признакам вы это   установили?</w:t>
            </w:r>
          </w:p>
          <w:p w:rsidR="00346186" w:rsidRPr="00346186" w:rsidRDefault="00346186" w:rsidP="00E02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назвать другие   утверждения?</w:t>
            </w:r>
          </w:p>
          <w:p w:rsidR="00346186" w:rsidRPr="00346186" w:rsidRDefault="00346186" w:rsidP="00E02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Что значит решить   </w:t>
            </w:r>
            <w:proofErr w:type="gramStart"/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уравнении</w:t>
            </w:r>
            <w:proofErr w:type="gramEnd"/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46186" w:rsidRPr="00346186" w:rsidRDefault="00346186" w:rsidP="00E02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Давай те решим уравнения.</w:t>
            </w:r>
          </w:p>
          <w:p w:rsidR="00346186" w:rsidRPr="00346186" w:rsidRDefault="00346186" w:rsidP="00E02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Какие правила вы использовали при их   решении?</w:t>
            </w:r>
          </w:p>
          <w:p w:rsidR="00346186" w:rsidRPr="00346186" w:rsidRDefault="00346186" w:rsidP="00E02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демонстрирует слайд 5.</w:t>
            </w:r>
          </w:p>
          <w:p w:rsidR="00346186" w:rsidRPr="00346186" w:rsidRDefault="00346186" w:rsidP="00E02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свойства   использовались при решении этих примеров?</w:t>
            </w:r>
          </w:p>
          <w:p w:rsidR="00346186" w:rsidRPr="00346186" w:rsidRDefault="00346186" w:rsidP="00E02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120-(20+15)=</w:t>
            </w: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461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120-20-15=85</w:t>
            </w: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 (свойство вычитания суммы из числа)</w:t>
            </w:r>
          </w:p>
          <w:p w:rsidR="00346186" w:rsidRPr="00346186" w:rsidRDefault="00346186" w:rsidP="00E02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(50+12)-10 =</w:t>
            </w: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461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50-10+12= 52</w:t>
            </w: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 (свойство вычитания числа из   суммы).</w:t>
            </w:r>
          </w:p>
          <w:p w:rsidR="00346186" w:rsidRPr="00346186" w:rsidRDefault="00346186" w:rsidP="00E02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еще можно решить эти примеры?</w:t>
            </w:r>
          </w:p>
          <w:p w:rsidR="00346186" w:rsidRPr="00346186" w:rsidRDefault="00346186" w:rsidP="00E02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Демонстрация иллюстраций к домашней задаче</w:t>
            </w:r>
          </w:p>
          <w:p w:rsidR="00346186" w:rsidRPr="00346186" w:rsidRDefault="00346186" w:rsidP="00E02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демонстрирует   слайды 6-8.</w:t>
            </w:r>
          </w:p>
          <w:p w:rsidR="00346186" w:rsidRPr="00346186" w:rsidRDefault="00346186" w:rsidP="00E02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-Составьте уравнение для   решения задачи</w:t>
            </w:r>
          </w:p>
          <w:p w:rsidR="00346186" w:rsidRPr="00346186" w:rsidRDefault="00346186" w:rsidP="00E02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Решите уравнение.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6" w:rsidRPr="00346186" w:rsidRDefault="00346186" w:rsidP="00E02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учащиеся с места   отвечают на поставленные вопросы по поднятию руки.</w:t>
            </w:r>
          </w:p>
          <w:p w:rsidR="00346186" w:rsidRPr="00346186" w:rsidRDefault="00346186" w:rsidP="00E02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с места   предлагают второе решение.</w:t>
            </w:r>
          </w:p>
          <w:p w:rsidR="00346186" w:rsidRPr="00346186" w:rsidRDefault="00346186" w:rsidP="00422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с места решают задачи с помощью уравнений.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6" w:rsidRPr="00346186" w:rsidRDefault="00346186" w:rsidP="00E02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</w:t>
            </w:r>
          </w:p>
          <w:p w:rsidR="00346186" w:rsidRPr="00346186" w:rsidRDefault="00346186" w:rsidP="00E02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наглядный, репродуктивный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6" w:rsidRPr="00346186" w:rsidRDefault="00346186" w:rsidP="00E02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6" w:rsidRPr="00346186" w:rsidRDefault="00346186" w:rsidP="00E02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Проверка, полученных   ранее, теоретических знаний и умения применять   их на простейших примерах.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C174E" w:rsidRPr="00187504" w:rsidRDefault="00CC174E" w:rsidP="00CC174E">
            <w:pPr>
              <w:rPr>
                <w:rFonts w:ascii="Times New Roman" w:hAnsi="Times New Roman"/>
                <w:sz w:val="24"/>
                <w:szCs w:val="24"/>
              </w:rPr>
            </w:pPr>
            <w:r w:rsidRPr="00187504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Познавательные: </w:t>
            </w:r>
            <w:r w:rsidRPr="00187504">
              <w:rPr>
                <w:rFonts w:ascii="Times New Roman" w:hAnsi="Times New Roman"/>
                <w:sz w:val="24"/>
                <w:szCs w:val="24"/>
              </w:rPr>
              <w:t>поиск путей решения; Анализ информации с выявлением существенных и несущественных признаков, сравнение, установление причинно-следственных связей, знаково-символические действия; построение речевого высказывания.</w:t>
            </w:r>
          </w:p>
          <w:p w:rsidR="00CC174E" w:rsidRPr="00187504" w:rsidRDefault="00CC174E" w:rsidP="00CC174E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87504">
              <w:rPr>
                <w:rFonts w:ascii="Times New Roman" w:hAnsi="Times New Roman"/>
                <w:sz w:val="24"/>
                <w:szCs w:val="24"/>
                <w:u w:val="single"/>
              </w:rPr>
              <w:t xml:space="preserve">Регулятивные:  </w:t>
            </w:r>
          </w:p>
          <w:p w:rsidR="00CC174E" w:rsidRPr="00187504" w:rsidRDefault="00E17AA8" w:rsidP="00CC174E">
            <w:pPr>
              <w:rPr>
                <w:rFonts w:ascii="Times New Roman" w:hAnsi="Times New Roman"/>
                <w:sz w:val="24"/>
                <w:szCs w:val="24"/>
              </w:rPr>
            </w:pPr>
            <w:r w:rsidRPr="00187504">
              <w:rPr>
                <w:rFonts w:ascii="Times New Roman" w:hAnsi="Times New Roman"/>
                <w:sz w:val="24"/>
                <w:szCs w:val="24"/>
              </w:rPr>
              <w:t>п</w:t>
            </w:r>
            <w:r w:rsidR="00CC174E" w:rsidRPr="00187504">
              <w:rPr>
                <w:rFonts w:ascii="Times New Roman" w:hAnsi="Times New Roman"/>
                <w:sz w:val="24"/>
                <w:szCs w:val="24"/>
              </w:rPr>
              <w:t>ланирование;</w:t>
            </w:r>
            <w:r w:rsidRPr="00187504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="00CC174E" w:rsidRPr="00187504">
              <w:rPr>
                <w:rFonts w:ascii="Times New Roman" w:hAnsi="Times New Roman"/>
                <w:sz w:val="24"/>
                <w:szCs w:val="24"/>
              </w:rPr>
              <w:t xml:space="preserve">онтроль; </w:t>
            </w:r>
            <w:r w:rsidRPr="00187504">
              <w:rPr>
                <w:rFonts w:ascii="Times New Roman" w:hAnsi="Times New Roman"/>
                <w:sz w:val="24"/>
                <w:szCs w:val="24"/>
              </w:rPr>
              <w:t>о</w:t>
            </w:r>
            <w:r w:rsidR="00CC174E" w:rsidRPr="00187504">
              <w:rPr>
                <w:rFonts w:ascii="Times New Roman" w:hAnsi="Times New Roman"/>
                <w:sz w:val="24"/>
                <w:szCs w:val="24"/>
              </w:rPr>
              <w:t>ценка и самооценка.</w:t>
            </w:r>
          </w:p>
          <w:p w:rsidR="00346186" w:rsidRPr="00187504" w:rsidRDefault="00346186" w:rsidP="00CC174E">
            <w:p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186" w:rsidRPr="00346186" w:rsidTr="00346186">
        <w:trPr>
          <w:trHeight w:val="139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6" w:rsidRPr="00346186" w:rsidRDefault="00346186" w:rsidP="00E022DE">
            <w:pPr>
              <w:spacing w:after="0" w:line="13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Закрепление, первичная   проверка и коррекция полученных ранее знаний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6" w:rsidRPr="00346186" w:rsidRDefault="00346186" w:rsidP="00E022DE">
            <w:pPr>
              <w:spacing w:after="0" w:line="13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мин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6" w:rsidRPr="00346186" w:rsidRDefault="00346186" w:rsidP="00E02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(Класс предварительно   разбит на группы по 4 </w:t>
            </w:r>
            <w:proofErr w:type="gramStart"/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человека) </w:t>
            </w:r>
            <w:proofErr w:type="gramEnd"/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Каждая группа получает карточку с уравнением.   Задание: решить уравнение с помощью правил нахождения неизвестных компонентов   действий; решить уравнение с помощью свой</w:t>
            </w:r>
            <w:proofErr w:type="gramStart"/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сл</w:t>
            </w:r>
            <w:proofErr w:type="gramEnd"/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ожения и вычитания.   Дополнительное задание: составить задачу, решением которой служит данное   уравнение.</w:t>
            </w:r>
          </w:p>
          <w:p w:rsidR="00346186" w:rsidRPr="00346186" w:rsidRDefault="00346186" w:rsidP="00E022DE">
            <w:pPr>
              <w:spacing w:after="0" w:line="13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6" w:rsidRPr="00346186" w:rsidRDefault="00346186" w:rsidP="00E02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в группах   решают уравнения и готовят защиту решения.</w:t>
            </w:r>
          </w:p>
          <w:p w:rsidR="00346186" w:rsidRPr="00346186" w:rsidRDefault="00346186" w:rsidP="00E022DE">
            <w:pPr>
              <w:spacing w:after="0" w:line="13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группы   защищает решение.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6" w:rsidRPr="00346186" w:rsidRDefault="00346186" w:rsidP="00E022DE">
            <w:pPr>
              <w:spacing w:after="0" w:line="13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6" w:rsidRPr="00346186" w:rsidRDefault="00346186" w:rsidP="00E022DE">
            <w:pPr>
              <w:spacing w:after="0" w:line="13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6" w:rsidRPr="00346186" w:rsidRDefault="00346186" w:rsidP="00E022DE">
            <w:pPr>
              <w:spacing w:after="0" w:line="13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полученных ранее   навыков решения уравнений различными способами.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87504" w:rsidRPr="00187504" w:rsidRDefault="00187504" w:rsidP="00187504">
            <w:pPr>
              <w:rPr>
                <w:rFonts w:ascii="Times New Roman" w:hAnsi="Times New Roman"/>
                <w:sz w:val="24"/>
                <w:szCs w:val="24"/>
              </w:rPr>
            </w:pPr>
            <w:r w:rsidRPr="00187504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</w:t>
            </w:r>
            <w:r w:rsidRPr="00187504">
              <w:rPr>
                <w:rFonts w:ascii="Times New Roman" w:hAnsi="Times New Roman"/>
                <w:sz w:val="24"/>
                <w:szCs w:val="24"/>
              </w:rPr>
              <w:t>:    участие в совместной деятельности; изложение собственных мыслей, диалог, умение вести дискуссию; учёт разных мнений.</w:t>
            </w:r>
          </w:p>
          <w:p w:rsidR="00346186" w:rsidRPr="00187504" w:rsidRDefault="00187504" w:rsidP="001875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87504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 w:rsidRPr="00187504">
              <w:rPr>
                <w:rFonts w:ascii="Times New Roman" w:hAnsi="Times New Roman"/>
                <w:sz w:val="24"/>
                <w:szCs w:val="24"/>
              </w:rPr>
              <w:t xml:space="preserve"> ответственное отношение к выполнению учебных задач; готовность к восприятию научной картины мира; уважительное отношение к мнению другого человека.</w:t>
            </w:r>
            <w:proofErr w:type="gramEnd"/>
          </w:p>
        </w:tc>
      </w:tr>
      <w:tr w:rsidR="00346186" w:rsidRPr="00346186" w:rsidTr="00346186">
        <w:trPr>
          <w:trHeight w:val="139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6" w:rsidRPr="00346186" w:rsidRDefault="00346186" w:rsidP="00E022DE">
            <w:pPr>
              <w:spacing w:after="0" w:line="13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Физкультминутка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6" w:rsidRPr="00346186" w:rsidRDefault="00346186" w:rsidP="00E022DE">
            <w:pPr>
              <w:spacing w:after="0" w:line="13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мин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6" w:rsidRPr="00346186" w:rsidRDefault="00346186" w:rsidP="00E022DE">
            <w:pPr>
              <w:spacing w:after="0" w:line="13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 11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6" w:rsidRPr="00346186" w:rsidRDefault="00346186" w:rsidP="00E022DE">
            <w:pPr>
              <w:spacing w:after="0" w:line="13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упражнения   физкультминутки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6" w:rsidRPr="00346186" w:rsidRDefault="00346186" w:rsidP="00E022DE">
            <w:pPr>
              <w:spacing w:after="0" w:line="13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6" w:rsidRPr="00346186" w:rsidRDefault="00346186" w:rsidP="00E022DE">
            <w:pPr>
              <w:spacing w:after="0" w:line="13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6" w:rsidRPr="00346186" w:rsidRDefault="00346186" w:rsidP="00E022DE">
            <w:pPr>
              <w:spacing w:after="0" w:line="13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6186" w:rsidRPr="00187504" w:rsidRDefault="00346186" w:rsidP="00187504">
            <w:pPr>
              <w:spacing w:after="0" w:line="139" w:lineRule="atLeast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186" w:rsidRPr="00346186" w:rsidTr="00346186">
        <w:trPr>
          <w:trHeight w:val="882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6" w:rsidRPr="00346186" w:rsidRDefault="00346186" w:rsidP="00E02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 Самостоятельная работа в   группах с взаимопроверкой.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6" w:rsidRPr="00346186" w:rsidRDefault="00346186" w:rsidP="00E02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мин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6" w:rsidRPr="00346186" w:rsidRDefault="00346186" w:rsidP="00E02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Каждая группа получает задания:   4 упражнения различной степени сложности. Упражнения распределяются   учащимися внутри группы (по одному на каждого участника).</w:t>
            </w:r>
          </w:p>
          <w:p w:rsidR="00346186" w:rsidRPr="00346186" w:rsidRDefault="00346186" w:rsidP="00E02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собирает тетради   для дальнейшей проверки.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6" w:rsidRPr="00346186" w:rsidRDefault="00346186" w:rsidP="00E02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решают   упражнения. Осуществляют консультации, взаимопомощь, взаимоконтроль.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6" w:rsidRPr="00346186" w:rsidRDefault="00346186" w:rsidP="00E02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6" w:rsidRPr="00346186" w:rsidRDefault="00346186" w:rsidP="00E02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6" w:rsidRPr="00346186" w:rsidRDefault="00346186" w:rsidP="00E02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полученных ранее   навыков решения уравнений различными способами решения задач с помощью   уравнений, упрощения буквенных выражений.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87504" w:rsidRDefault="00187504" w:rsidP="00187504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  <w:u w:val="single"/>
              </w:rPr>
            </w:pPr>
            <w:proofErr w:type="spellStart"/>
            <w:r w:rsidRPr="00F00E54">
              <w:rPr>
                <w:rFonts w:ascii="Times New Roman" w:hAnsi="Times New Roman"/>
                <w:color w:val="0F243E" w:themeColor="text2" w:themeShade="80"/>
                <w:sz w:val="24"/>
                <w:szCs w:val="24"/>
                <w:u w:val="single"/>
              </w:rPr>
              <w:t>Регулятивные</w:t>
            </w:r>
            <w:proofErr w:type="gramStart"/>
            <w:r w:rsidRPr="00F00E54">
              <w:rPr>
                <w:rFonts w:ascii="Times New Roman" w:hAnsi="Times New Roman"/>
                <w:color w:val="0F243E" w:themeColor="text2" w:themeShade="80"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ценка</w:t>
            </w:r>
            <w:proofErr w:type="spell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процесса и результатов деятельности;</w:t>
            </w:r>
          </w:p>
          <w:p w:rsidR="00187504" w:rsidRPr="0036460D" w:rsidRDefault="00187504" w:rsidP="00187504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  <w:u w:val="single"/>
              </w:rPr>
            </w:pPr>
            <w:proofErr w:type="spellStart"/>
            <w:r w:rsidRPr="00010FA6">
              <w:rPr>
                <w:rFonts w:ascii="Times New Roman" w:hAnsi="Times New Roman"/>
                <w:color w:val="0F243E" w:themeColor="text2" w:themeShade="80"/>
                <w:sz w:val="24"/>
                <w:szCs w:val="24"/>
                <w:u w:val="single"/>
              </w:rPr>
              <w:t>Личностные</w:t>
            </w:r>
            <w:proofErr w:type="gram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:о</w:t>
            </w:r>
            <w:proofErr w:type="gram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ценка</w:t>
            </w:r>
            <w:proofErr w:type="spell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и самооценка; адекватное понимание причин успеха и неуспеха в учебной деятельности.</w:t>
            </w:r>
          </w:p>
          <w:p w:rsidR="00346186" w:rsidRPr="00187504" w:rsidRDefault="00187504" w:rsidP="00187504">
            <w:p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6460D">
              <w:rPr>
                <w:rFonts w:ascii="Times New Roman" w:hAnsi="Times New Roman"/>
                <w:color w:val="0F243E" w:themeColor="text2" w:themeShade="80"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36460D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выражение своих мыслей с достаточной полнотой и точностью;  уважительное отношение к мнению другого человека.</w:t>
            </w:r>
          </w:p>
        </w:tc>
      </w:tr>
      <w:tr w:rsidR="00B30D81" w:rsidRPr="00346186" w:rsidTr="00346186">
        <w:trPr>
          <w:trHeight w:val="882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D81" w:rsidRPr="00346186" w:rsidRDefault="00B30D81" w:rsidP="00B3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Рефлексия.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D81" w:rsidRPr="00346186" w:rsidRDefault="00B30D81" w:rsidP="00B3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мин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D81" w:rsidRPr="0058349B" w:rsidRDefault="00B30D81" w:rsidP="00B30D81">
            <w:pPr>
              <w:jc w:val="both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Вернёмся к целям, поставленным в начале урока. Удалось ли их достичь?</w:t>
            </w:r>
          </w:p>
          <w:p w:rsidR="00B30D81" w:rsidRDefault="00B30D81" w:rsidP="00B30D81">
            <w:pPr>
              <w:jc w:val="both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Закончите высказывания:</w:t>
            </w:r>
          </w:p>
          <w:p w:rsidR="00B30D81" w:rsidRPr="0058349B" w:rsidRDefault="00B30D81" w:rsidP="00B30D81">
            <w:pPr>
              <w:jc w:val="both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Мне было интересно…                      </w:t>
            </w:r>
          </w:p>
          <w:p w:rsidR="00B30D81" w:rsidRPr="0058349B" w:rsidRDefault="00B30D81" w:rsidP="00B30D81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Мне было трудно…</w:t>
            </w:r>
          </w:p>
          <w:p w:rsidR="00B30D81" w:rsidRPr="0058349B" w:rsidRDefault="00B30D81" w:rsidP="00B30D81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Сегодня я узнал…                                            </w:t>
            </w:r>
          </w:p>
          <w:p w:rsidR="00B30D81" w:rsidRDefault="00B30D81" w:rsidP="00B30D81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lastRenderedPageBreak/>
              <w:t>Я научился...</w:t>
            </w:r>
          </w:p>
          <w:p w:rsidR="00B30D81" w:rsidRPr="001B6781" w:rsidRDefault="00B30D81" w:rsidP="00B30D81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Оцените своё настроение на уроке: н</w:t>
            </w:r>
            <w:r w:rsidRPr="0058349B">
              <w:rPr>
                <w:rFonts w:ascii="Times New Roman" w:hAnsi="Times New Roman"/>
                <w:bCs/>
                <w:color w:val="0F243E" w:themeColor="text2" w:themeShade="80"/>
                <w:sz w:val="24"/>
                <w:szCs w:val="24"/>
              </w:rPr>
              <w:t>арисуйте  смайлика (улыбающегося, плачущего, сердитого, грустного), что Вам ближе по настроению.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D81" w:rsidRDefault="00B30D81" w:rsidP="00B30D81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lastRenderedPageBreak/>
              <w:t>Осуществляют рефлексию.</w:t>
            </w:r>
          </w:p>
          <w:p w:rsidR="00B30D81" w:rsidRDefault="00B30D81" w:rsidP="00B30D81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Отвечают на вопрос.</w:t>
            </w:r>
          </w:p>
          <w:p w:rsidR="00B30D81" w:rsidRDefault="00B30D81" w:rsidP="00B30D81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B30D81" w:rsidRDefault="00B30D81" w:rsidP="00B30D81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B30D81" w:rsidRPr="0058349B" w:rsidRDefault="00B30D81" w:rsidP="00B30D81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Заканчивают высказывания</w:t>
            </w:r>
          </w:p>
          <w:p w:rsidR="00B30D81" w:rsidRPr="0058349B" w:rsidRDefault="00B30D81" w:rsidP="00B30D81">
            <w:pPr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</w:p>
          <w:p w:rsidR="00B30D81" w:rsidRDefault="00B30D81" w:rsidP="00B30D81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B30D81" w:rsidRPr="0058349B" w:rsidRDefault="00B30D81" w:rsidP="00B30D81">
            <w:pPr>
              <w:ind w:firstLine="34"/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  <w:r w:rsidRPr="0058349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Рисуют смайликов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D81" w:rsidRPr="00346186" w:rsidRDefault="00B30D81" w:rsidP="00B3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D81" w:rsidRPr="00346186" w:rsidRDefault="00B30D81" w:rsidP="00B3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D81" w:rsidRPr="00346186" w:rsidRDefault="00B30D81" w:rsidP="00B3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30D81" w:rsidRDefault="00B30D81" w:rsidP="00B30D81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proofErr w:type="gramStart"/>
            <w:r w:rsidRPr="00F00E54">
              <w:rPr>
                <w:rFonts w:ascii="Times New Roman" w:hAnsi="Times New Roman"/>
                <w:color w:val="0F243E" w:themeColor="text2" w:themeShade="80"/>
                <w:sz w:val="24"/>
                <w:szCs w:val="24"/>
                <w:u w:val="single"/>
              </w:rPr>
              <w:t>Регулятивные</w:t>
            </w:r>
            <w:proofErr w:type="gramEnd"/>
            <w:r w:rsidRPr="00F00E54">
              <w:rPr>
                <w:rFonts w:ascii="Times New Roman" w:hAnsi="Times New Roman"/>
                <w:color w:val="0F243E" w:themeColor="text2" w:themeShade="80"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  <w:u w:val="single"/>
              </w:rPr>
              <w:t xml:space="preserve"> </w:t>
            </w:r>
            <w:r w:rsidRPr="00F00E54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участие в подведении итогов урока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.</w:t>
            </w:r>
          </w:p>
          <w:p w:rsidR="00B30D81" w:rsidRDefault="00B30D81" w:rsidP="00B30D81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Самооценка. </w:t>
            </w:r>
          </w:p>
          <w:p w:rsidR="00B30D81" w:rsidRPr="0036460D" w:rsidRDefault="00B30D81" w:rsidP="00B30D81">
            <w:pPr>
              <w:rPr>
                <w:rFonts w:ascii="Times New Roman" w:hAnsi="Times New Roman"/>
                <w:color w:val="0F243E" w:themeColor="text2" w:themeShade="80"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Личностные</w:t>
            </w:r>
            <w:proofErr w:type="gram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: адекватное понимание причин успеха и неуспеха</w:t>
            </w:r>
          </w:p>
          <w:p w:rsidR="00B30D81" w:rsidRPr="0058349B" w:rsidRDefault="00B30D81" w:rsidP="00B30D81">
            <w:pPr>
              <w:jc w:val="center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</w:tc>
      </w:tr>
      <w:tr w:rsidR="00B30D81" w:rsidRPr="00346186" w:rsidTr="00346186">
        <w:trPr>
          <w:trHeight w:val="882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D81" w:rsidRPr="00346186" w:rsidRDefault="00B30D81" w:rsidP="00B3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 Домашнее   задание. Итоги урока.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D81" w:rsidRPr="00346186" w:rsidRDefault="00B30D81" w:rsidP="00B3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мин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D81" w:rsidRPr="00346186" w:rsidRDefault="00B30D81" w:rsidP="00B3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комментирует   домашнее задание.</w:t>
            </w:r>
          </w:p>
          <w:p w:rsidR="00B30D81" w:rsidRPr="00346186" w:rsidRDefault="00B30D81" w:rsidP="00B3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Подводит итоги урока.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D81" w:rsidRPr="00346186" w:rsidRDefault="00B30D81" w:rsidP="00B3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домашнее   задание.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D81" w:rsidRPr="00346186" w:rsidRDefault="00B30D81" w:rsidP="00B3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D81" w:rsidRPr="00346186" w:rsidRDefault="00B30D81" w:rsidP="00B3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D81" w:rsidRPr="00346186" w:rsidRDefault="00B30D81" w:rsidP="00B3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30D81" w:rsidRPr="00187504" w:rsidRDefault="00B30D81" w:rsidP="00B30D81">
            <w:p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022DE" w:rsidRPr="00346186" w:rsidRDefault="00E022DE" w:rsidP="00E022D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46186">
        <w:rPr>
          <w:rFonts w:ascii="Verdana" w:eastAsia="Times New Roman" w:hAnsi="Verdana" w:cs="Times New Roman"/>
          <w:sz w:val="24"/>
          <w:szCs w:val="24"/>
          <w:lang w:eastAsia="ru-RU"/>
        </w:rPr>
        <w:t xml:space="preserve">  </w:t>
      </w:r>
    </w:p>
    <w:sectPr w:rsidR="00E022DE" w:rsidRPr="00346186" w:rsidSect="00E022DE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D4478"/>
    <w:multiLevelType w:val="multilevel"/>
    <w:tmpl w:val="F1A03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B75226"/>
    <w:multiLevelType w:val="multilevel"/>
    <w:tmpl w:val="7E6EE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894678"/>
    <w:multiLevelType w:val="multilevel"/>
    <w:tmpl w:val="46209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22DE"/>
    <w:rsid w:val="000D719F"/>
    <w:rsid w:val="00187504"/>
    <w:rsid w:val="00346186"/>
    <w:rsid w:val="003D4BF4"/>
    <w:rsid w:val="00404B5C"/>
    <w:rsid w:val="00422F5F"/>
    <w:rsid w:val="00765CED"/>
    <w:rsid w:val="007F2065"/>
    <w:rsid w:val="008272F1"/>
    <w:rsid w:val="008A45D8"/>
    <w:rsid w:val="008F6E06"/>
    <w:rsid w:val="009B1D2E"/>
    <w:rsid w:val="00B30D81"/>
    <w:rsid w:val="00BF2B91"/>
    <w:rsid w:val="00CC174E"/>
    <w:rsid w:val="00D1741F"/>
    <w:rsid w:val="00E022DE"/>
    <w:rsid w:val="00E17AA8"/>
    <w:rsid w:val="00F03E7A"/>
    <w:rsid w:val="00F47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2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22DE"/>
    <w:rPr>
      <w:b/>
      <w:bCs/>
    </w:rPr>
  </w:style>
  <w:style w:type="character" w:customStyle="1" w:styleId="apple-converted-space">
    <w:name w:val="apple-converted-space"/>
    <w:basedOn w:val="a0"/>
    <w:rsid w:val="00E022DE"/>
  </w:style>
  <w:style w:type="character" w:styleId="a5">
    <w:name w:val="Hyperlink"/>
    <w:basedOn w:val="a0"/>
    <w:uiPriority w:val="99"/>
    <w:semiHidden/>
    <w:unhideWhenUsed/>
    <w:rsid w:val="00E022D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02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22DE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9B1D2E"/>
    <w:rPr>
      <w:i/>
      <w:iCs/>
    </w:rPr>
  </w:style>
  <w:style w:type="table" w:styleId="a9">
    <w:name w:val="Table Grid"/>
    <w:basedOn w:val="a1"/>
    <w:uiPriority w:val="59"/>
    <w:rsid w:val="008A4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9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7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4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9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83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671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001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76085">
                      <w:marLeft w:val="68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73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9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8</cp:revision>
  <dcterms:created xsi:type="dcterms:W3CDTF">2014-10-15T13:46:00Z</dcterms:created>
  <dcterms:modified xsi:type="dcterms:W3CDTF">2015-03-23T15:33:00Z</dcterms:modified>
</cp:coreProperties>
</file>