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03" w:rsidRDefault="00632F50" w:rsidP="00DC490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F50">
        <w:rPr>
          <w:rFonts w:ascii="Times New Roman" w:eastAsia="Times New Roman" w:hAnsi="Times New Roman" w:cs="Times New Roman"/>
          <w:sz w:val="28"/>
          <w:szCs w:val="28"/>
        </w:rPr>
        <w:t xml:space="preserve">Бодрова Елена Алексеевна, учитель начальных классов, </w:t>
      </w:r>
    </w:p>
    <w:p w:rsidR="00632F50" w:rsidRPr="00632F50" w:rsidRDefault="00632F50" w:rsidP="00DC49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F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 «Лицей №56», </w:t>
      </w:r>
      <w:proofErr w:type="spellStart"/>
      <w:r w:rsidRPr="00632F50">
        <w:rPr>
          <w:rFonts w:ascii="Times New Roman" w:eastAsia="Times New Roman" w:hAnsi="Times New Roman" w:cs="Times New Roman"/>
          <w:sz w:val="28"/>
          <w:szCs w:val="28"/>
        </w:rPr>
        <w:t>Новоуральский</w:t>
      </w:r>
      <w:proofErr w:type="spellEnd"/>
      <w:r w:rsidRPr="00632F50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округ.</w:t>
      </w:r>
    </w:p>
    <w:p w:rsidR="00DC4903" w:rsidRDefault="00632F50" w:rsidP="00EC2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F50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урока по окружающему миру</w:t>
      </w:r>
      <w:r w:rsidR="00EC2697">
        <w:rPr>
          <w:rFonts w:ascii="Times New Roman" w:eastAsia="Times New Roman" w:hAnsi="Times New Roman" w:cs="Times New Roman"/>
          <w:sz w:val="28"/>
          <w:szCs w:val="28"/>
        </w:rPr>
        <w:t xml:space="preserve"> для 1 класса по теме:</w:t>
      </w:r>
    </w:p>
    <w:p w:rsidR="00DC4903" w:rsidRPr="00EC2697" w:rsidRDefault="00EC2697" w:rsidP="00EC269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69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32F50" w:rsidRPr="00EC2697">
        <w:rPr>
          <w:rFonts w:ascii="Times New Roman" w:hAnsi="Times New Roman" w:cs="Times New Roman"/>
          <w:b/>
          <w:i/>
          <w:sz w:val="28"/>
          <w:szCs w:val="28"/>
        </w:rPr>
        <w:t>Откуда в наш дом приходят вода, газ, электричество</w:t>
      </w:r>
      <w:r w:rsidRPr="00EC269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32F50" w:rsidRPr="00EC2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4061" w:rsidRPr="00EC2697" w:rsidRDefault="00EC2697" w:rsidP="00EC2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697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52E65" w:rsidRPr="00064CB8" w:rsidRDefault="00DF0966" w:rsidP="00064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F50B0" w:rsidRPr="00064CB8">
        <w:rPr>
          <w:rFonts w:ascii="Times New Roman" w:eastAsia="Times New Roman" w:hAnsi="Times New Roman" w:cs="Times New Roman"/>
          <w:sz w:val="28"/>
          <w:szCs w:val="28"/>
        </w:rPr>
        <w:t>Представл</w:t>
      </w:r>
      <w:r w:rsidR="00EC2697">
        <w:rPr>
          <w:rFonts w:ascii="Times New Roman" w:eastAsia="Times New Roman" w:hAnsi="Times New Roman" w:cs="Times New Roman"/>
          <w:sz w:val="28"/>
          <w:szCs w:val="28"/>
        </w:rPr>
        <w:t>енный на конкурс</w:t>
      </w:r>
      <w:r w:rsidR="008F50B0" w:rsidRPr="00064CB8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 w:rsidR="001D3BD9" w:rsidRPr="001D3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0B0" w:rsidRPr="00064CB8">
        <w:rPr>
          <w:rFonts w:ascii="Times New Roman" w:eastAsia="Times New Roman" w:hAnsi="Times New Roman" w:cs="Times New Roman"/>
          <w:sz w:val="28"/>
          <w:szCs w:val="28"/>
        </w:rPr>
        <w:t xml:space="preserve">по окружающему миру разработан в соответствии с ФГОС НОО, образовательной программой «Перспектива»,  авторской программой по окружающему миру  </w:t>
      </w:r>
      <w:r w:rsidR="008F50B0" w:rsidRPr="00064CB8">
        <w:rPr>
          <w:rFonts w:ascii="Times New Roman" w:hAnsi="Times New Roman" w:cs="Times New Roman"/>
          <w:sz w:val="28"/>
          <w:szCs w:val="28"/>
        </w:rPr>
        <w:t>А.А.Плешакова и М.Ю.Новицкой.</w:t>
      </w:r>
    </w:p>
    <w:p w:rsidR="00DF0966" w:rsidRDefault="00DF0966" w:rsidP="002B6F5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064CB8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064CB8" w:rsidRPr="00064CB8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лавная цель </w:t>
      </w:r>
      <w:r w:rsidR="00EC2697">
        <w:rPr>
          <w:rFonts w:ascii="Times New Roman" w:eastAsia="Times New Roman" w:hAnsi="Times New Roman" w:cs="Times New Roman"/>
          <w:bCs/>
          <w:sz w:val="28"/>
          <w:szCs w:val="28"/>
        </w:rPr>
        <w:t>учебного курса «О</w:t>
      </w:r>
      <w:r w:rsidR="00064CB8">
        <w:rPr>
          <w:rFonts w:ascii="Times New Roman" w:eastAsia="Times New Roman" w:hAnsi="Times New Roman" w:cs="Times New Roman"/>
          <w:bCs/>
          <w:sz w:val="28"/>
          <w:szCs w:val="28"/>
        </w:rPr>
        <w:t>кружающий мир</w:t>
      </w:r>
      <w:r w:rsidR="00EC269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D3B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4CB8">
        <w:rPr>
          <w:rFonts w:ascii="Times New Roman" w:eastAsia="Times New Roman" w:hAnsi="Times New Roman" w:cs="Times New Roman"/>
          <w:bCs/>
          <w:sz w:val="28"/>
          <w:szCs w:val="28"/>
        </w:rPr>
        <w:t>- з</w:t>
      </w:r>
      <w:r w:rsidR="00F52E65" w:rsidRPr="00064CB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накомство с целостной картиной мира и формирование </w:t>
      </w:r>
      <w:r w:rsidR="00EC2697">
        <w:rPr>
          <w:rFonts w:ascii="Times New Roman" w:eastAsia="Times New Roman" w:hAnsi="Times New Roman" w:cs="Times New Roman"/>
          <w:bCs/>
          <w:sz w:val="28"/>
          <w:szCs w:val="28"/>
        </w:rPr>
        <w:t xml:space="preserve">у младших школьников </w:t>
      </w:r>
      <w:r w:rsidR="00F52E65" w:rsidRPr="00064CB8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оценочного, эмоционального отношения к </w:t>
      </w:r>
      <w:r w:rsidR="00064CB8">
        <w:rPr>
          <w:rFonts w:ascii="Times New Roman" w:eastAsia="Times New Roman" w:hAnsi="Times New Roman" w:cs="Times New Roman"/>
          <w:bCs/>
          <w:sz w:val="28"/>
          <w:szCs w:val="28"/>
        </w:rPr>
        <w:t>нему</w:t>
      </w:r>
      <w:r w:rsidR="00F52E65" w:rsidRPr="00064CB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D3B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4CB8">
        <w:rPr>
          <w:rFonts w:ascii="Times New Roman" w:eastAsia="Times New Roman" w:hAnsi="Times New Roman" w:cs="Times New Roman"/>
          <w:sz w:val="28"/>
          <w:szCs w:val="28"/>
        </w:rPr>
        <w:t xml:space="preserve">Поэтому практически в каждый </w:t>
      </w:r>
      <w:r w:rsidR="004C735A" w:rsidRPr="00064CB8"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 w:rsidR="00834061" w:rsidRPr="001D3BD9">
        <w:rPr>
          <w:rFonts w:ascii="Times New Roman" w:eastAsia="Times New Roman" w:hAnsi="Times New Roman" w:cs="Times New Roman"/>
          <w:sz w:val="28"/>
          <w:szCs w:val="28"/>
        </w:rPr>
        <w:t>интегрирован</w:t>
      </w:r>
      <w:r w:rsidR="00EC2697" w:rsidRPr="001D3BD9">
        <w:rPr>
          <w:rFonts w:ascii="Times New Roman" w:eastAsia="Times New Roman" w:hAnsi="Times New Roman" w:cs="Times New Roman"/>
          <w:sz w:val="28"/>
          <w:szCs w:val="28"/>
        </w:rPr>
        <w:t>ы содержательные модули</w:t>
      </w:r>
      <w:r w:rsidR="001D3BD9" w:rsidRPr="001D3BD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C2697" w:rsidRPr="001D3B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4061" w:rsidRPr="001D3BD9">
        <w:rPr>
          <w:rFonts w:ascii="Times New Roman" w:eastAsia="Times New Roman" w:hAnsi="Times New Roman" w:cs="Times New Roman"/>
          <w:sz w:val="28"/>
          <w:szCs w:val="28"/>
        </w:rPr>
        <w:t>ознакомление с окружающим миром, природоведение, обществознание, основы безопасности жизнедеятельности.</w:t>
      </w:r>
      <w:r w:rsidR="001D3BD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DF096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064CB8" w:rsidRPr="00064CB8" w:rsidRDefault="00DF0966" w:rsidP="002B6F5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</w:t>
      </w:r>
      <w:r w:rsidR="004A6840" w:rsidRPr="00064CB8">
        <w:rPr>
          <w:rFonts w:ascii="Times New Roman" w:hAnsi="Times New Roman" w:cs="Times New Roman"/>
          <w:sz w:val="28"/>
          <w:szCs w:val="28"/>
        </w:rPr>
        <w:t xml:space="preserve">Процесс обучения должен сводиться к выработке навыка истолкования своего опыта. При этом </w:t>
      </w:r>
      <w:r w:rsidR="004A6840" w:rsidRPr="00EC2697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="004A6840" w:rsidRPr="00064CB8">
        <w:rPr>
          <w:rFonts w:ascii="Times New Roman" w:hAnsi="Times New Roman" w:cs="Times New Roman"/>
          <w:sz w:val="28"/>
          <w:szCs w:val="28"/>
        </w:rPr>
        <w:t xml:space="preserve">знания, которые могут запомнить и понять школьники, не являются единственной целью обучения, а служат лишь одним из его результатов. </w:t>
      </w:r>
    </w:p>
    <w:p w:rsidR="007D553C" w:rsidRDefault="002B6F5B" w:rsidP="00B76422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A6840" w:rsidRPr="00064CB8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школьники благодаря обилию информационных источников могут знать о разнообразных явлениях и фактах вдалеке от своего дома существенно больше, чем об окружающих предметах. В результате у </w:t>
      </w:r>
      <w:r w:rsidR="00883BD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4A6840" w:rsidRPr="00064CB8">
        <w:rPr>
          <w:rFonts w:ascii="Times New Roman" w:eastAsia="Times New Roman" w:hAnsi="Times New Roman" w:cs="Times New Roman"/>
          <w:sz w:val="28"/>
          <w:szCs w:val="28"/>
        </w:rPr>
        <w:t xml:space="preserve"> оказываются разные знания и возникают разные вопросы об окружающем мире. Перед педагогом встаёт трудная задача построить урок таким образом, чтобы, </w:t>
      </w:r>
      <w:r w:rsidR="004A6840" w:rsidRPr="00064CB8">
        <w:rPr>
          <w:rFonts w:ascii="Times New Roman" w:eastAsia="Times New Roman" w:hAnsi="Times New Roman" w:cs="Times New Roman"/>
          <w:iCs/>
          <w:sz w:val="28"/>
          <w:szCs w:val="28"/>
        </w:rPr>
        <w:t>с одной стороны, ответить на все вопросы и удовлетворить любопытство учащихся, а с другой стороны – обеспечить усвоение необходимых знаний.</w:t>
      </w:r>
    </w:p>
    <w:p w:rsidR="003C4B84" w:rsidRPr="001D3BD9" w:rsidRDefault="00DF0966" w:rsidP="00B764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</w:t>
      </w:r>
      <w:r w:rsidR="003C4B84" w:rsidRPr="001D3BD9">
        <w:rPr>
          <w:rFonts w:ascii="Times New Roman" w:hAnsi="Times New Roman"/>
          <w:b/>
          <w:sz w:val="28"/>
          <w:szCs w:val="28"/>
        </w:rPr>
        <w:t xml:space="preserve"> урока</w:t>
      </w:r>
      <w:r>
        <w:rPr>
          <w:rFonts w:ascii="Times New Roman" w:hAnsi="Times New Roman"/>
          <w:b/>
          <w:sz w:val="28"/>
          <w:szCs w:val="28"/>
        </w:rPr>
        <w:t>:</w:t>
      </w:r>
      <w:r w:rsidR="003C4B84" w:rsidRPr="001D3BD9">
        <w:rPr>
          <w:rFonts w:ascii="Times New Roman" w:hAnsi="Times New Roman"/>
          <w:b/>
          <w:sz w:val="28"/>
          <w:szCs w:val="28"/>
        </w:rPr>
        <w:t xml:space="preserve"> </w:t>
      </w:r>
    </w:p>
    <w:p w:rsidR="003C4B84" w:rsidRPr="001D3BD9" w:rsidRDefault="003C4B84" w:rsidP="00B764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BD9">
        <w:rPr>
          <w:rFonts w:ascii="Times New Roman" w:hAnsi="Times New Roman"/>
          <w:sz w:val="28"/>
          <w:szCs w:val="28"/>
        </w:rPr>
        <w:t>1</w:t>
      </w:r>
      <w:r w:rsidRPr="001D3BD9">
        <w:rPr>
          <w:rFonts w:ascii="Times New Roman" w:hAnsi="Times New Roman"/>
          <w:b/>
          <w:sz w:val="28"/>
          <w:szCs w:val="28"/>
        </w:rPr>
        <w:t xml:space="preserve">. </w:t>
      </w:r>
      <w:r w:rsidRPr="00DF0966">
        <w:rPr>
          <w:rFonts w:ascii="Times New Roman" w:hAnsi="Times New Roman"/>
          <w:i/>
          <w:sz w:val="28"/>
          <w:szCs w:val="28"/>
        </w:rPr>
        <w:t>Создать</w:t>
      </w:r>
      <w:r w:rsidRPr="001D3BD9">
        <w:rPr>
          <w:rFonts w:ascii="Times New Roman" w:hAnsi="Times New Roman"/>
          <w:sz w:val="28"/>
          <w:szCs w:val="28"/>
        </w:rPr>
        <w:t xml:space="preserve"> условия для</w:t>
      </w:r>
      <w:r w:rsidR="007D553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D3BD9">
        <w:rPr>
          <w:rFonts w:ascii="Times New Roman" w:hAnsi="Times New Roman"/>
          <w:sz w:val="28"/>
          <w:szCs w:val="28"/>
        </w:rPr>
        <w:t>осознания  необходимости соблюдения правил ТБ при использовании электроприборов, газовой плиты; бережного отношения к воде;</w:t>
      </w:r>
    </w:p>
    <w:p w:rsidR="003C4B84" w:rsidRPr="001D3BD9" w:rsidRDefault="003C4B84" w:rsidP="00DF09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3BD9">
        <w:rPr>
          <w:rFonts w:ascii="Times New Roman" w:hAnsi="Times New Roman"/>
          <w:sz w:val="28"/>
          <w:szCs w:val="28"/>
        </w:rPr>
        <w:lastRenderedPageBreak/>
        <w:t xml:space="preserve">2.  </w:t>
      </w:r>
      <w:r w:rsidRPr="00DF0966">
        <w:rPr>
          <w:rFonts w:ascii="Times New Roman" w:hAnsi="Times New Roman"/>
          <w:i/>
          <w:sz w:val="28"/>
          <w:szCs w:val="28"/>
        </w:rPr>
        <w:t>формировать</w:t>
      </w:r>
      <w:r w:rsidRPr="001D3BD9">
        <w:rPr>
          <w:rFonts w:ascii="Times New Roman" w:hAnsi="Times New Roman"/>
          <w:sz w:val="28"/>
          <w:szCs w:val="28"/>
        </w:rPr>
        <w:t xml:space="preserve"> умение работать в группе;</w:t>
      </w:r>
    </w:p>
    <w:p w:rsidR="003C4B84" w:rsidRPr="001D3BD9" w:rsidRDefault="003C4B84" w:rsidP="00DF09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3BD9">
        <w:rPr>
          <w:rFonts w:ascii="Times New Roman" w:hAnsi="Times New Roman"/>
          <w:sz w:val="28"/>
          <w:szCs w:val="28"/>
        </w:rPr>
        <w:t xml:space="preserve">3. </w:t>
      </w:r>
      <w:r w:rsidRPr="00DF0966">
        <w:rPr>
          <w:rFonts w:ascii="Times New Roman" w:hAnsi="Times New Roman"/>
          <w:i/>
          <w:sz w:val="28"/>
          <w:szCs w:val="28"/>
        </w:rPr>
        <w:t>познакомить</w:t>
      </w:r>
      <w:r w:rsidRPr="001D3BD9">
        <w:rPr>
          <w:rFonts w:ascii="Times New Roman" w:hAnsi="Times New Roman"/>
          <w:sz w:val="28"/>
          <w:szCs w:val="28"/>
        </w:rPr>
        <w:t xml:space="preserve"> с источниками воды, газа, электричества в природе и в быту.</w:t>
      </w:r>
    </w:p>
    <w:p w:rsidR="003C4B84" w:rsidRPr="001D3BD9" w:rsidRDefault="00064CB8" w:rsidP="002B6F5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данных </w:t>
      </w:r>
      <w:r w:rsidR="00883BD0">
        <w:rPr>
          <w:rFonts w:ascii="Times New Roman" w:hAnsi="Times New Roman" w:cs="Times New Roman"/>
          <w:sz w:val="28"/>
          <w:szCs w:val="28"/>
        </w:rPr>
        <w:t xml:space="preserve">целей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EC2697">
        <w:rPr>
          <w:rFonts w:ascii="Times New Roman" w:hAnsi="Times New Roman" w:cs="Times New Roman"/>
          <w:sz w:val="28"/>
          <w:szCs w:val="28"/>
        </w:rPr>
        <w:t>на уроке осу</w:t>
      </w:r>
      <w:r w:rsidR="004A6840" w:rsidRPr="00064CB8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EC2697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4A6840" w:rsidRPr="00064CB8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="00DF09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840" w:rsidRPr="00064CB8">
        <w:rPr>
          <w:rFonts w:ascii="Times New Roman" w:hAnsi="Times New Roman" w:cs="Times New Roman"/>
          <w:sz w:val="28"/>
          <w:szCs w:val="28"/>
        </w:rPr>
        <w:t xml:space="preserve">метода </w:t>
      </w:r>
      <w:r w:rsidR="00EC2697">
        <w:rPr>
          <w:rFonts w:ascii="Times New Roman" w:hAnsi="Times New Roman" w:cs="Times New Roman"/>
          <w:sz w:val="28"/>
          <w:szCs w:val="28"/>
        </w:rPr>
        <w:t xml:space="preserve">(автор Л.Г. </w:t>
      </w:r>
      <w:proofErr w:type="spellStart"/>
      <w:r w:rsidR="00EC269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EC2697">
        <w:rPr>
          <w:rFonts w:ascii="Times New Roman" w:hAnsi="Times New Roman" w:cs="Times New Roman"/>
          <w:sz w:val="28"/>
          <w:szCs w:val="28"/>
        </w:rPr>
        <w:t xml:space="preserve">) </w:t>
      </w:r>
      <w:r w:rsidR="004A6840" w:rsidRPr="00064CB8">
        <w:rPr>
          <w:rFonts w:ascii="Times New Roman" w:hAnsi="Times New Roman" w:cs="Times New Roman"/>
          <w:sz w:val="28"/>
          <w:szCs w:val="28"/>
        </w:rPr>
        <w:t>с применением интерактивных средств обучения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4A6840" w:rsidRPr="00064CB8">
        <w:rPr>
          <w:rFonts w:ascii="Times New Roman" w:hAnsi="Times New Roman" w:cs="Times New Roman"/>
          <w:sz w:val="28"/>
          <w:szCs w:val="28"/>
        </w:rPr>
        <w:t xml:space="preserve"> обеспечивает системное </w:t>
      </w:r>
      <w:r w:rsidRPr="00064CB8">
        <w:rPr>
          <w:rFonts w:ascii="Times New Roman" w:hAnsi="Times New Roman" w:cs="Times New Roman"/>
          <w:sz w:val="28"/>
          <w:szCs w:val="28"/>
        </w:rPr>
        <w:t xml:space="preserve">включение каждого обучающегося </w:t>
      </w:r>
      <w:r w:rsidR="004A6840" w:rsidRPr="00064CB8">
        <w:rPr>
          <w:rFonts w:ascii="Times New Roman" w:hAnsi="Times New Roman" w:cs="Times New Roman"/>
          <w:sz w:val="28"/>
          <w:szCs w:val="28"/>
        </w:rPr>
        <w:t xml:space="preserve"> в основные виды </w:t>
      </w:r>
      <w:r w:rsidR="00CA5FF3" w:rsidRPr="00064CB8">
        <w:rPr>
          <w:rFonts w:ascii="Times New Roman" w:hAnsi="Times New Roman" w:cs="Times New Roman"/>
          <w:sz w:val="28"/>
          <w:szCs w:val="28"/>
        </w:rPr>
        <w:t>деятельности</w:t>
      </w:r>
      <w:r w:rsidR="003C4B84">
        <w:rPr>
          <w:rFonts w:ascii="Times New Roman" w:hAnsi="Times New Roman" w:cs="Times New Roman"/>
          <w:sz w:val="28"/>
          <w:szCs w:val="28"/>
        </w:rPr>
        <w:t>,</w:t>
      </w:r>
      <w:r w:rsidR="004A6840" w:rsidRPr="00064CB8">
        <w:rPr>
          <w:rFonts w:ascii="Times New Roman" w:hAnsi="Times New Roman" w:cs="Times New Roman"/>
          <w:sz w:val="28"/>
          <w:szCs w:val="28"/>
        </w:rPr>
        <w:t xml:space="preserve"> формирует способность самостоятельного построения нового знания.</w:t>
      </w:r>
      <w:r w:rsidR="001D3BD9">
        <w:rPr>
          <w:rFonts w:ascii="Times New Roman" w:hAnsi="Times New Roman" w:cs="Times New Roman"/>
          <w:sz w:val="28"/>
          <w:szCs w:val="28"/>
        </w:rPr>
        <w:t xml:space="preserve"> </w:t>
      </w:r>
      <w:r w:rsidR="002B6F5B" w:rsidRPr="002B6F5B">
        <w:rPr>
          <w:rFonts w:ascii="Times New Roman" w:hAnsi="Times New Roman" w:cs="Times New Roman"/>
          <w:sz w:val="28"/>
          <w:szCs w:val="28"/>
        </w:rPr>
        <w:t xml:space="preserve">Позволяет выработать у учащихся базовые компетенции, обусловленные адекватными знаниями, умениями, опытом самостоятельной творческой деятельности, включая социально </w:t>
      </w:r>
      <w:r w:rsidR="002B6F5B">
        <w:rPr>
          <w:rFonts w:ascii="Times New Roman" w:hAnsi="Times New Roman" w:cs="Times New Roman"/>
          <w:sz w:val="28"/>
          <w:szCs w:val="28"/>
        </w:rPr>
        <w:t xml:space="preserve">- </w:t>
      </w:r>
      <w:r w:rsidR="002B6F5B" w:rsidRPr="002B6F5B">
        <w:rPr>
          <w:rFonts w:ascii="Times New Roman" w:hAnsi="Times New Roman" w:cs="Times New Roman"/>
          <w:sz w:val="28"/>
          <w:szCs w:val="28"/>
        </w:rPr>
        <w:t>ориентированную и информационную деятельность.</w:t>
      </w:r>
      <w:r w:rsidR="002B6F5B">
        <w:rPr>
          <w:rFonts w:ascii="Times New Roman" w:hAnsi="Times New Roman" w:cs="Times New Roman"/>
          <w:sz w:val="28"/>
          <w:szCs w:val="28"/>
        </w:rPr>
        <w:t xml:space="preserve"> </w:t>
      </w:r>
      <w:r w:rsidR="001D3BD9" w:rsidRPr="001D3BD9">
        <w:rPr>
          <w:rFonts w:ascii="Times New Roman" w:eastAsia="Times New Roman" w:hAnsi="Times New Roman" w:cs="Times New Roman"/>
          <w:sz w:val="28"/>
          <w:szCs w:val="28"/>
        </w:rPr>
        <w:t xml:space="preserve">Помимо этого </w:t>
      </w:r>
      <w:r w:rsidR="003C4B84" w:rsidRPr="001D3BD9">
        <w:rPr>
          <w:rFonts w:ascii="Times New Roman" w:eastAsia="Times New Roman" w:hAnsi="Times New Roman" w:cs="Times New Roman"/>
          <w:sz w:val="28"/>
          <w:szCs w:val="28"/>
        </w:rPr>
        <w:t xml:space="preserve"> на уроке дети не только учатся отслеживать предметный результат, но и </w:t>
      </w:r>
      <w:proofErr w:type="spellStart"/>
      <w:r w:rsidR="003C4B84" w:rsidRPr="001D3BD9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="003C4B84" w:rsidRPr="001D3BD9">
        <w:rPr>
          <w:rFonts w:ascii="Times New Roman" w:eastAsia="Times New Roman" w:hAnsi="Times New Roman" w:cs="Times New Roman"/>
          <w:sz w:val="28"/>
          <w:szCs w:val="28"/>
        </w:rPr>
        <w:t xml:space="preserve"> умения (в частности  коммуникативные УУД).</w:t>
      </w:r>
      <w:r w:rsidR="001D3BD9" w:rsidRPr="001D3BD9">
        <w:rPr>
          <w:rFonts w:ascii="Times New Roman" w:hAnsi="Times New Roman" w:cs="Times New Roman"/>
          <w:sz w:val="28"/>
          <w:szCs w:val="28"/>
        </w:rPr>
        <w:t xml:space="preserve"> Этим определяется </w:t>
      </w:r>
      <w:proofErr w:type="spellStart"/>
      <w:r w:rsidR="001D3BD9" w:rsidRPr="001D3BD9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1D3BD9" w:rsidRPr="001D3BD9">
        <w:rPr>
          <w:rFonts w:ascii="Times New Roman" w:hAnsi="Times New Roman" w:cs="Times New Roman"/>
          <w:sz w:val="28"/>
          <w:szCs w:val="28"/>
        </w:rPr>
        <w:t xml:space="preserve"> методической разработки.</w:t>
      </w:r>
    </w:p>
    <w:p w:rsidR="00F52E65" w:rsidRPr="00064CB8" w:rsidRDefault="00F52E65" w:rsidP="003C4B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CB8">
        <w:rPr>
          <w:rFonts w:ascii="Times New Roman" w:eastAsia="Times New Roman" w:hAnsi="Times New Roman" w:cs="Times New Roman"/>
          <w:sz w:val="28"/>
          <w:szCs w:val="28"/>
        </w:rPr>
        <w:t xml:space="preserve">Урок «открытия» нового знания </w:t>
      </w:r>
      <w:r w:rsidR="004C735A" w:rsidRPr="00064CB8">
        <w:rPr>
          <w:rFonts w:ascii="Times New Roman" w:hAnsi="Times New Roman" w:cs="Times New Roman"/>
          <w:sz w:val="28"/>
          <w:szCs w:val="28"/>
        </w:rPr>
        <w:t xml:space="preserve">в технологии </w:t>
      </w:r>
      <w:proofErr w:type="spellStart"/>
      <w:r w:rsidR="003C4B8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3C4B84">
        <w:rPr>
          <w:rFonts w:ascii="Times New Roman" w:hAnsi="Times New Roman" w:cs="Times New Roman"/>
          <w:sz w:val="28"/>
          <w:szCs w:val="28"/>
        </w:rPr>
        <w:t xml:space="preserve"> метода </w:t>
      </w:r>
      <w:r w:rsidRPr="00064CB8">
        <w:rPr>
          <w:rFonts w:ascii="Times New Roman" w:eastAsia="Times New Roman" w:hAnsi="Times New Roman" w:cs="Times New Roman"/>
          <w:sz w:val="28"/>
          <w:szCs w:val="28"/>
        </w:rPr>
        <w:t>имеет следующую структуру:</w:t>
      </w:r>
    </w:p>
    <w:p w:rsidR="00F52E65" w:rsidRPr="00064CB8" w:rsidRDefault="00F52E65" w:rsidP="003C4B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CB8">
        <w:rPr>
          <w:rFonts w:ascii="Times New Roman" w:eastAsia="Times New Roman" w:hAnsi="Times New Roman" w:cs="Times New Roman"/>
          <w:sz w:val="28"/>
          <w:szCs w:val="28"/>
        </w:rPr>
        <w:t>1) Мотивация (самоопределение к учебной деятельности)</w:t>
      </w:r>
      <w:r w:rsidR="003C4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E65" w:rsidRPr="00064CB8" w:rsidRDefault="00F52E65" w:rsidP="003C4B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CB8">
        <w:rPr>
          <w:rFonts w:ascii="Times New Roman" w:eastAsia="Times New Roman" w:hAnsi="Times New Roman" w:cs="Times New Roman"/>
          <w:sz w:val="28"/>
          <w:szCs w:val="28"/>
        </w:rPr>
        <w:t>2) Актуализация и фиксирование индивидуального затруднения в пробном действии</w:t>
      </w:r>
      <w:r w:rsidR="003C4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E65" w:rsidRPr="00064CB8" w:rsidRDefault="00F52E65" w:rsidP="003C4B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CB8">
        <w:rPr>
          <w:rFonts w:ascii="Times New Roman" w:eastAsia="Times New Roman" w:hAnsi="Times New Roman" w:cs="Times New Roman"/>
          <w:sz w:val="28"/>
          <w:szCs w:val="28"/>
        </w:rPr>
        <w:t>3) Выявление места и причины затруднения</w:t>
      </w:r>
      <w:r w:rsidR="00DF0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E65" w:rsidRPr="00064CB8" w:rsidRDefault="00F52E65" w:rsidP="003C4B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CB8">
        <w:rPr>
          <w:rFonts w:ascii="Times New Roman" w:eastAsia="Times New Roman" w:hAnsi="Times New Roman" w:cs="Times New Roman"/>
          <w:sz w:val="28"/>
          <w:szCs w:val="28"/>
        </w:rPr>
        <w:t>4) Построение проекта выхода из затруднения</w:t>
      </w:r>
      <w:r w:rsidR="00DF0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E65" w:rsidRPr="00064CB8" w:rsidRDefault="00F52E65" w:rsidP="00883B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CB8">
        <w:rPr>
          <w:rFonts w:ascii="Times New Roman" w:eastAsia="Times New Roman" w:hAnsi="Times New Roman" w:cs="Times New Roman"/>
          <w:sz w:val="28"/>
          <w:szCs w:val="28"/>
        </w:rPr>
        <w:t>5) Реализация построенного проекта</w:t>
      </w:r>
      <w:r w:rsidR="00DF0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E65" w:rsidRPr="00064CB8" w:rsidRDefault="00F52E65" w:rsidP="00883B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CB8">
        <w:rPr>
          <w:rFonts w:ascii="Times New Roman" w:eastAsia="Times New Roman" w:hAnsi="Times New Roman" w:cs="Times New Roman"/>
          <w:sz w:val="28"/>
          <w:szCs w:val="28"/>
        </w:rPr>
        <w:t>6)Первичное закрепление с проговариванием во внешней речи</w:t>
      </w:r>
      <w:r w:rsidR="00DF0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E65" w:rsidRPr="00064CB8" w:rsidRDefault="00F52E65" w:rsidP="00883B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CB8">
        <w:rPr>
          <w:rFonts w:ascii="Times New Roman" w:eastAsia="Times New Roman" w:hAnsi="Times New Roman" w:cs="Times New Roman"/>
          <w:sz w:val="28"/>
          <w:szCs w:val="28"/>
        </w:rPr>
        <w:t>7)Самостоятельная работа с самопроверкой по эталону</w:t>
      </w:r>
      <w:r w:rsidR="00DF0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E65" w:rsidRPr="00064CB8" w:rsidRDefault="00F52E65" w:rsidP="00883B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CB8">
        <w:rPr>
          <w:rFonts w:ascii="Times New Roman" w:eastAsia="Times New Roman" w:hAnsi="Times New Roman" w:cs="Times New Roman"/>
          <w:sz w:val="28"/>
          <w:szCs w:val="28"/>
        </w:rPr>
        <w:t>8)Включение в систему знаний и повторение.</w:t>
      </w:r>
    </w:p>
    <w:p w:rsidR="00F52E65" w:rsidRDefault="00F52E65" w:rsidP="00883B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CB8">
        <w:rPr>
          <w:rFonts w:ascii="Times New Roman" w:eastAsia="Times New Roman" w:hAnsi="Times New Roman" w:cs="Times New Roman"/>
          <w:sz w:val="28"/>
          <w:szCs w:val="28"/>
        </w:rPr>
        <w:t>9)Рефлексия деятельности</w:t>
      </w:r>
      <w:r w:rsidR="003C4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BD9" w:rsidRDefault="00DF0966" w:rsidP="00B764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C4B84">
        <w:rPr>
          <w:rFonts w:ascii="Times New Roman" w:eastAsia="Times New Roman" w:hAnsi="Times New Roman" w:cs="Times New Roman"/>
          <w:sz w:val="28"/>
          <w:szCs w:val="28"/>
        </w:rPr>
        <w:t xml:space="preserve">На этапе </w:t>
      </w:r>
      <w:r w:rsidR="003C4B84" w:rsidRPr="0078222A">
        <w:rPr>
          <w:rFonts w:ascii="Times New Roman" w:eastAsia="Times New Roman" w:hAnsi="Times New Roman" w:cs="Times New Roman"/>
          <w:i/>
          <w:sz w:val="28"/>
          <w:szCs w:val="28"/>
        </w:rPr>
        <w:t>мотивации и актуализации</w:t>
      </w:r>
      <w:r w:rsidR="003C4B84">
        <w:rPr>
          <w:rFonts w:ascii="Times New Roman" w:eastAsia="Times New Roman" w:hAnsi="Times New Roman" w:cs="Times New Roman"/>
          <w:sz w:val="28"/>
          <w:szCs w:val="28"/>
        </w:rPr>
        <w:t xml:space="preserve"> дети, опираясь на знания с прошлых уроков и личный опыт, отгадывают загадку, объясняют пословицу про дом и семью и выходят на тему урока: «</w:t>
      </w:r>
      <w:r w:rsidR="003C4B84" w:rsidRPr="00A233DF">
        <w:rPr>
          <w:rFonts w:ascii="Times New Roman" w:hAnsi="Times New Roman" w:cs="Times New Roman"/>
          <w:sz w:val="28"/>
          <w:szCs w:val="28"/>
        </w:rPr>
        <w:t>Откуда в наш дом прихо</w:t>
      </w:r>
      <w:r w:rsidR="003C4B84">
        <w:rPr>
          <w:rFonts w:ascii="Times New Roman" w:hAnsi="Times New Roman" w:cs="Times New Roman"/>
          <w:sz w:val="28"/>
          <w:szCs w:val="28"/>
        </w:rPr>
        <w:t>дят вода, газ</w:t>
      </w:r>
      <w:r w:rsidR="003C4B84" w:rsidRPr="00A233DF">
        <w:rPr>
          <w:rFonts w:ascii="Times New Roman" w:hAnsi="Times New Roman" w:cs="Times New Roman"/>
          <w:sz w:val="28"/>
          <w:szCs w:val="28"/>
        </w:rPr>
        <w:t>, электричество</w:t>
      </w:r>
      <w:r w:rsidR="003C4B84" w:rsidRPr="00A233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4B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4B84" w:rsidRPr="00632F50">
        <w:rPr>
          <w:rFonts w:ascii="Times New Roman" w:eastAsia="Times New Roman" w:hAnsi="Times New Roman" w:cs="Times New Roman"/>
          <w:sz w:val="28"/>
          <w:szCs w:val="28"/>
        </w:rPr>
        <w:t xml:space="preserve">На этапе </w:t>
      </w:r>
      <w:r w:rsidR="003C4B84" w:rsidRPr="00DF0966">
        <w:rPr>
          <w:rFonts w:ascii="Times New Roman" w:eastAsia="Times New Roman" w:hAnsi="Times New Roman" w:cs="Times New Roman"/>
          <w:i/>
          <w:sz w:val="28"/>
          <w:szCs w:val="28"/>
        </w:rPr>
        <w:t>актуализации знаний и фиксации затруднений</w:t>
      </w:r>
      <w:r w:rsidR="003C4B84" w:rsidRPr="00632F50">
        <w:rPr>
          <w:rFonts w:ascii="Times New Roman" w:eastAsia="Times New Roman" w:hAnsi="Times New Roman" w:cs="Times New Roman"/>
          <w:sz w:val="28"/>
          <w:szCs w:val="28"/>
        </w:rPr>
        <w:t xml:space="preserve"> важно, </w:t>
      </w:r>
      <w:r w:rsidR="003C4B84" w:rsidRPr="00632F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все учащиеся были вовлечены в учебный процесс. Совместная деятельность означает, что каждый вносит свой индивидуальный вклад, происходит обмен идеями, знаниями и способами действий. Дети учатся решать учебные задачи на основе анализа, принимать решения, дискутировать с людьми. Поэтому   деятельность на уроке организуется как коммуникативное взаимодействие через </w:t>
      </w:r>
      <w:r w:rsidR="003C4B84" w:rsidRPr="00A233DF">
        <w:rPr>
          <w:rFonts w:ascii="Times New Roman" w:eastAsia="Times New Roman" w:hAnsi="Times New Roman" w:cs="Times New Roman"/>
          <w:sz w:val="28"/>
          <w:szCs w:val="28"/>
        </w:rPr>
        <w:t>групповую работу</w:t>
      </w:r>
      <w:r w:rsidR="003C4B84" w:rsidRPr="00632F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4B84">
        <w:rPr>
          <w:rFonts w:ascii="Times New Roman" w:eastAsia="Times New Roman" w:hAnsi="Times New Roman" w:cs="Times New Roman"/>
          <w:sz w:val="28"/>
          <w:szCs w:val="28"/>
        </w:rPr>
        <w:t xml:space="preserve"> Каждая группа выстраивает свою схему доставки природного ресурса в наши дома и озвучивает её перед классом. </w:t>
      </w:r>
    </w:p>
    <w:p w:rsidR="001D3BD9" w:rsidRDefault="00DF0966" w:rsidP="00B764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C4B84">
        <w:rPr>
          <w:rFonts w:ascii="Times New Roman" w:eastAsia="Times New Roman" w:hAnsi="Times New Roman" w:cs="Times New Roman"/>
          <w:sz w:val="28"/>
          <w:szCs w:val="28"/>
        </w:rPr>
        <w:t xml:space="preserve">Дети уже знакомы  с правилами работы в группе на внеурочных занятиях по курсу «Мир деятельности» автор Л.Г. </w:t>
      </w:r>
      <w:proofErr w:type="spellStart"/>
      <w:r w:rsidR="003C4B84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="003C4B84">
        <w:rPr>
          <w:rFonts w:ascii="Times New Roman" w:eastAsia="Times New Roman" w:hAnsi="Times New Roman" w:cs="Times New Roman"/>
          <w:sz w:val="28"/>
          <w:szCs w:val="28"/>
        </w:rPr>
        <w:t xml:space="preserve"> и знают, что работать должен каждый на общий результат; в группе должен быть ответственный; если что-то не понял – переспроси, своё несогласие высказывай вежливо.</w:t>
      </w:r>
      <w:r w:rsidR="003C4B84" w:rsidRPr="00632F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B84" w:rsidRDefault="00DF0966" w:rsidP="00B764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C4B84" w:rsidRPr="00632F50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создаются индивидуальные затруднения в деятельности с фиксацией этого затруднения, что является мотивом к его решению, к преодолению возникшего затруднения.  </w:t>
      </w:r>
      <w:r w:rsidR="003C4B84">
        <w:rPr>
          <w:rFonts w:ascii="Times New Roman" w:eastAsia="Times New Roman" w:hAnsi="Times New Roman" w:cs="Times New Roman"/>
          <w:sz w:val="28"/>
          <w:szCs w:val="28"/>
        </w:rPr>
        <w:t xml:space="preserve">По итогам этапа на доске появляются три схемы (если разные варианты работы групп, то схем больше). </w:t>
      </w:r>
    </w:p>
    <w:p w:rsidR="003C4B84" w:rsidRDefault="003C4B84" w:rsidP="00B764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На следующем этапе - </w:t>
      </w:r>
      <w:r w:rsidRPr="009B4140">
        <w:rPr>
          <w:rFonts w:ascii="Times New Roman" w:eastAsia="Times New Roman" w:hAnsi="Times New Roman" w:cs="Times New Roman"/>
          <w:i/>
          <w:sz w:val="28"/>
          <w:szCs w:val="28"/>
        </w:rPr>
        <w:t>вы</w:t>
      </w:r>
      <w:r w:rsidRPr="00A233DF">
        <w:rPr>
          <w:rFonts w:ascii="Times New Roman" w:eastAsia="Times New Roman" w:hAnsi="Times New Roman" w:cs="Times New Roman"/>
          <w:i/>
          <w:sz w:val="28"/>
          <w:szCs w:val="28"/>
        </w:rPr>
        <w:t>явление места и причины затруднения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фиксируется совпадение вариантов или расхождение. Определяется затруднение: либо мы не смогли выполнить задание, т.к. не знаем ответа на вопрос; либо мы выполнили задание, но не можем обосновать правильность его выполнения. </w:t>
      </w:r>
    </w:p>
    <w:p w:rsidR="003C4B84" w:rsidRPr="001A6DD3" w:rsidRDefault="003C4B84" w:rsidP="00B764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Для </w:t>
      </w:r>
      <w:r w:rsidRPr="009B4140">
        <w:rPr>
          <w:rFonts w:ascii="Times New Roman" w:eastAsia="Times New Roman" w:hAnsi="Times New Roman" w:cs="Times New Roman"/>
          <w:i/>
          <w:sz w:val="28"/>
          <w:szCs w:val="28"/>
        </w:rPr>
        <w:t>построения плана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фронтальной беседе дети предлагают источники информации, с помощью которых можно преодолеть затруднение, сравнить полученную информацию с результатами своей работы и сделать вывод.  После чего идёт </w:t>
      </w:r>
      <w:r w:rsidRPr="009B4140">
        <w:rPr>
          <w:rFonts w:ascii="Times New Roman" w:eastAsia="Times New Roman" w:hAnsi="Times New Roman" w:cs="Times New Roman"/>
          <w:i/>
          <w:sz w:val="28"/>
          <w:szCs w:val="28"/>
        </w:rPr>
        <w:t xml:space="preserve">реализация </w:t>
      </w:r>
      <w:r w:rsidRPr="009B4140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9B4140">
        <w:rPr>
          <w:rFonts w:ascii="Times New Roman" w:eastAsia="Times New Roman" w:hAnsi="Times New Roman" w:cs="Times New Roman"/>
          <w:i/>
          <w:sz w:val="28"/>
          <w:szCs w:val="28"/>
        </w:rPr>
        <w:t xml:space="preserve"> плана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1A6DD3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анализируют </w:t>
      </w:r>
      <w:r w:rsidRPr="001A6DD3">
        <w:rPr>
          <w:rFonts w:ascii="Times New Roman" w:eastAsia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1A6DD3">
        <w:rPr>
          <w:rFonts w:ascii="Times New Roman" w:eastAsia="Times New Roman" w:hAnsi="Times New Roman" w:cs="Times New Roman"/>
          <w:sz w:val="28"/>
          <w:szCs w:val="28"/>
        </w:rPr>
        <w:t xml:space="preserve"> в учебнике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«Откуда в нашем доме вода» и сопоставляют её с результатами  работы  групп</w:t>
      </w:r>
      <w:r w:rsidRPr="001A6D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3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делают вывод о правильности своих предположений.  Затем знакомятся с результатами  исследования подготовленного ученика про электричество и выступлением учителя про </w:t>
      </w:r>
      <w:r w:rsidR="001D3BD9">
        <w:rPr>
          <w:rFonts w:ascii="Times New Roman" w:eastAsia="Times New Roman" w:hAnsi="Times New Roman" w:cs="Times New Roman"/>
          <w:sz w:val="28"/>
          <w:szCs w:val="28"/>
        </w:rPr>
        <w:t xml:space="preserve">добычу и доставку </w:t>
      </w:r>
      <w:r>
        <w:rPr>
          <w:rFonts w:ascii="Times New Roman" w:eastAsia="Times New Roman" w:hAnsi="Times New Roman" w:cs="Times New Roman"/>
          <w:sz w:val="28"/>
          <w:szCs w:val="28"/>
        </w:rPr>
        <w:t>газ</w:t>
      </w:r>
      <w:r w:rsidR="001D3BD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сравнивают их со своими схемами, делают вывод. В ходе этапа ученики имеют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услышать образец устной монологической речи, конкретизировать представления о водоёме своей местности, обогатить словарный запас.</w:t>
      </w:r>
      <w:r w:rsidR="001D3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заключение этапа проводится коррекция составленных схем.</w:t>
      </w:r>
    </w:p>
    <w:p w:rsidR="003C4B84" w:rsidRPr="00100F2F" w:rsidRDefault="00DF0966" w:rsidP="003C4B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</w:t>
      </w:r>
      <w:r w:rsidR="003C4B84" w:rsidRPr="00487DCF">
        <w:rPr>
          <w:rFonts w:ascii="Times New Roman" w:eastAsia="Times New Roman" w:hAnsi="Times New Roman" w:cs="Times New Roman"/>
          <w:bCs/>
          <w:i/>
          <w:sz w:val="28"/>
          <w:szCs w:val="28"/>
        </w:rPr>
        <w:t>Первичное закрепление с проговариванием во внешней речи</w:t>
      </w:r>
      <w:r w:rsidR="001D3BD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C4B84" w:rsidRPr="00487DCF">
        <w:rPr>
          <w:rFonts w:ascii="Times New Roman" w:hAnsi="Times New Roman"/>
          <w:bCs/>
          <w:sz w:val="28"/>
          <w:szCs w:val="28"/>
        </w:rPr>
        <w:t>предполагает выполнение типовых заданий на применение нового знания</w:t>
      </w:r>
      <w:r w:rsidR="003C4B84">
        <w:rPr>
          <w:rFonts w:ascii="Times New Roman" w:hAnsi="Times New Roman"/>
          <w:bCs/>
          <w:sz w:val="28"/>
          <w:szCs w:val="28"/>
        </w:rPr>
        <w:t xml:space="preserve">. На данном уроке детям предлагается подумать, что общего во всех трёх схемах и объединить их в одну на этапе </w:t>
      </w:r>
      <w:r w:rsidR="003C4B84" w:rsidRPr="00487DCF">
        <w:rPr>
          <w:rFonts w:ascii="Times New Roman" w:hAnsi="Times New Roman"/>
          <w:bCs/>
          <w:i/>
          <w:sz w:val="28"/>
          <w:szCs w:val="28"/>
        </w:rPr>
        <w:t>самостоятельной работы</w:t>
      </w:r>
      <w:r w:rsidR="003C4B84">
        <w:rPr>
          <w:rFonts w:ascii="Times New Roman" w:hAnsi="Times New Roman"/>
          <w:bCs/>
          <w:sz w:val="28"/>
          <w:szCs w:val="28"/>
        </w:rPr>
        <w:t xml:space="preserve">: </w:t>
      </w:r>
      <w:r w:rsidR="003C4B84" w:rsidRPr="00100F2F">
        <w:rPr>
          <w:rFonts w:ascii="Times New Roman" w:hAnsi="Times New Roman"/>
          <w:sz w:val="28"/>
          <w:szCs w:val="28"/>
        </w:rPr>
        <w:t>природный ресурс – обработка - распределительная станция – дом.</w:t>
      </w:r>
      <w:r w:rsidR="003C4B84">
        <w:rPr>
          <w:rFonts w:ascii="Times New Roman" w:hAnsi="Times New Roman"/>
          <w:sz w:val="28"/>
          <w:szCs w:val="28"/>
        </w:rPr>
        <w:t xml:space="preserve"> Самопроверка по образцу позволяет формировать </w:t>
      </w:r>
      <w:proofErr w:type="gramStart"/>
      <w:r w:rsidR="003C4B84">
        <w:rPr>
          <w:rFonts w:ascii="Times New Roman" w:hAnsi="Times New Roman"/>
          <w:sz w:val="28"/>
          <w:szCs w:val="28"/>
        </w:rPr>
        <w:t>регулятивные</w:t>
      </w:r>
      <w:proofErr w:type="gramEnd"/>
      <w:r w:rsidR="003C4B84">
        <w:rPr>
          <w:rFonts w:ascii="Times New Roman" w:hAnsi="Times New Roman"/>
          <w:sz w:val="28"/>
          <w:szCs w:val="28"/>
        </w:rPr>
        <w:t xml:space="preserve">  и познавательные УУД.</w:t>
      </w:r>
    </w:p>
    <w:p w:rsidR="003C4B84" w:rsidRPr="00487DCF" w:rsidRDefault="00DF0966" w:rsidP="003C4B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3C4B84" w:rsidRPr="00487DCF">
        <w:rPr>
          <w:rFonts w:ascii="Times New Roman" w:hAnsi="Times New Roman"/>
          <w:i/>
          <w:sz w:val="28"/>
          <w:szCs w:val="28"/>
        </w:rPr>
        <w:t>Включение</w:t>
      </w:r>
      <w:r w:rsidR="003C4B84">
        <w:rPr>
          <w:rFonts w:ascii="Times New Roman" w:hAnsi="Times New Roman"/>
          <w:i/>
          <w:sz w:val="28"/>
          <w:szCs w:val="28"/>
        </w:rPr>
        <w:t xml:space="preserve"> нового знания в систему знаний и</w:t>
      </w:r>
      <w:r w:rsidR="003C4B84" w:rsidRPr="00487DCF">
        <w:rPr>
          <w:rFonts w:ascii="Times New Roman" w:hAnsi="Times New Roman"/>
          <w:i/>
          <w:sz w:val="28"/>
          <w:szCs w:val="28"/>
        </w:rPr>
        <w:t xml:space="preserve"> повторение</w:t>
      </w:r>
      <w:r w:rsidR="001D3BD9">
        <w:rPr>
          <w:rFonts w:ascii="Times New Roman" w:hAnsi="Times New Roman"/>
          <w:i/>
          <w:sz w:val="28"/>
          <w:szCs w:val="28"/>
        </w:rPr>
        <w:t xml:space="preserve"> </w:t>
      </w:r>
      <w:r w:rsidR="003C4B84">
        <w:rPr>
          <w:rFonts w:ascii="Times New Roman" w:hAnsi="Times New Roman"/>
          <w:sz w:val="28"/>
          <w:szCs w:val="28"/>
        </w:rPr>
        <w:t>проводится в форме групповой  работы, где дети составляют памятки-коллажи по правилам ТБ, что позволяет не только оттачивать навыки групповой работы</w:t>
      </w:r>
      <w:proofErr w:type="gramStart"/>
      <w:r w:rsidR="003C4B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C4B84">
        <w:rPr>
          <w:rFonts w:ascii="Times New Roman" w:hAnsi="Times New Roman"/>
          <w:sz w:val="28"/>
          <w:szCs w:val="28"/>
        </w:rPr>
        <w:t xml:space="preserve"> но и  достигать  </w:t>
      </w:r>
      <w:r w:rsidR="003C4B84" w:rsidRPr="006D1570">
        <w:rPr>
          <w:rFonts w:ascii="Times New Roman" w:hAnsi="Times New Roman"/>
          <w:sz w:val="28"/>
          <w:szCs w:val="28"/>
        </w:rPr>
        <w:t>нравственно-этическо</w:t>
      </w:r>
      <w:r w:rsidR="003C4B84">
        <w:rPr>
          <w:rFonts w:ascii="Times New Roman" w:hAnsi="Times New Roman"/>
          <w:sz w:val="28"/>
          <w:szCs w:val="28"/>
        </w:rPr>
        <w:t xml:space="preserve">го </w:t>
      </w:r>
      <w:r w:rsidR="003C4B84" w:rsidRPr="006D1570">
        <w:rPr>
          <w:rFonts w:ascii="Times New Roman" w:hAnsi="Times New Roman"/>
          <w:sz w:val="28"/>
          <w:szCs w:val="28"/>
        </w:rPr>
        <w:t xml:space="preserve"> оценивани</w:t>
      </w:r>
      <w:r w:rsidR="003C4B84">
        <w:rPr>
          <w:rFonts w:ascii="Times New Roman" w:hAnsi="Times New Roman"/>
          <w:sz w:val="28"/>
          <w:szCs w:val="28"/>
        </w:rPr>
        <w:t xml:space="preserve">я </w:t>
      </w:r>
      <w:r w:rsidR="003C4B84" w:rsidRPr="006D1570">
        <w:rPr>
          <w:rFonts w:ascii="Times New Roman" w:hAnsi="Times New Roman"/>
          <w:sz w:val="28"/>
          <w:szCs w:val="28"/>
        </w:rPr>
        <w:t>усва</w:t>
      </w:r>
      <w:r w:rsidR="003C4B84" w:rsidRPr="006D1570">
        <w:rPr>
          <w:rFonts w:ascii="Times New Roman" w:hAnsi="Times New Roman"/>
          <w:sz w:val="28"/>
          <w:szCs w:val="28"/>
        </w:rPr>
        <w:softHyphen/>
        <w:t>иваемого содержания</w:t>
      </w:r>
      <w:r w:rsidR="003C4B84">
        <w:rPr>
          <w:rFonts w:ascii="Times New Roman" w:hAnsi="Times New Roman"/>
          <w:sz w:val="28"/>
          <w:szCs w:val="28"/>
        </w:rPr>
        <w:t>.</w:t>
      </w:r>
    </w:p>
    <w:p w:rsidR="003C4B84" w:rsidRDefault="00DF0966" w:rsidP="003C4B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3C4B84" w:rsidRPr="0096231B">
        <w:rPr>
          <w:rFonts w:ascii="Times New Roman" w:eastAsia="Times New Roman" w:hAnsi="Times New Roman" w:cs="Times New Roman"/>
          <w:i/>
          <w:sz w:val="28"/>
          <w:szCs w:val="28"/>
        </w:rPr>
        <w:t>Рефлексия</w:t>
      </w:r>
      <w:r w:rsidR="003C4B84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деятельности включает три уровня. Личностный результат </w:t>
      </w:r>
      <w:r w:rsidR="003C4B84" w:rsidRPr="0096231B">
        <w:rPr>
          <w:rFonts w:ascii="Times New Roman" w:eastAsia="Times New Roman" w:hAnsi="Times New Roman" w:cs="Times New Roman"/>
          <w:sz w:val="28"/>
          <w:szCs w:val="28"/>
        </w:rPr>
        <w:t>высказы</w:t>
      </w:r>
      <w:r w:rsidR="003C4B84">
        <w:rPr>
          <w:rFonts w:ascii="Times New Roman" w:eastAsia="Times New Roman" w:hAnsi="Times New Roman" w:cs="Times New Roman"/>
          <w:sz w:val="28"/>
          <w:szCs w:val="28"/>
        </w:rPr>
        <w:t xml:space="preserve">вается учениками фронтально, по </w:t>
      </w:r>
      <w:r w:rsidR="003C4B84" w:rsidRPr="0096231B">
        <w:rPr>
          <w:rFonts w:ascii="Times New Roman" w:eastAsia="Times New Roman" w:hAnsi="Times New Roman" w:cs="Times New Roman"/>
          <w:sz w:val="28"/>
          <w:szCs w:val="28"/>
        </w:rPr>
        <w:t>желанию.</w:t>
      </w:r>
      <w:r w:rsidR="004F7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B84">
        <w:rPr>
          <w:rFonts w:ascii="Times New Roman" w:eastAsia="Times New Roman" w:hAnsi="Times New Roman" w:cs="Times New Roman"/>
          <w:sz w:val="28"/>
          <w:szCs w:val="28"/>
        </w:rPr>
        <w:t>Самооценка коммуникативных УУД пр</w:t>
      </w:r>
      <w:r w:rsidR="004D7EC1">
        <w:rPr>
          <w:rFonts w:ascii="Times New Roman" w:eastAsia="Times New Roman" w:hAnsi="Times New Roman" w:cs="Times New Roman"/>
          <w:sz w:val="28"/>
          <w:szCs w:val="28"/>
        </w:rPr>
        <w:t>оводится в «Копилке достижений»</w:t>
      </w:r>
      <w:proofErr w:type="gramStart"/>
      <w:r w:rsidR="004D7E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D7EC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C4B84">
        <w:rPr>
          <w:rFonts w:ascii="Times New Roman" w:eastAsia="Times New Roman" w:hAnsi="Times New Roman" w:cs="Times New Roman"/>
          <w:sz w:val="28"/>
          <w:szCs w:val="28"/>
        </w:rPr>
        <w:t>де ежедневно</w:t>
      </w:r>
      <w:r w:rsidR="004D7E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4B84">
        <w:rPr>
          <w:rFonts w:ascii="Times New Roman" w:eastAsia="Times New Roman" w:hAnsi="Times New Roman" w:cs="Times New Roman"/>
          <w:sz w:val="28"/>
          <w:szCs w:val="28"/>
        </w:rPr>
        <w:t xml:space="preserve"> после изучения темы «Правила работы в группе»</w:t>
      </w:r>
      <w:r w:rsidR="004D7E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4B84">
        <w:rPr>
          <w:rFonts w:ascii="Times New Roman" w:eastAsia="Times New Roman" w:hAnsi="Times New Roman" w:cs="Times New Roman"/>
          <w:sz w:val="28"/>
          <w:szCs w:val="28"/>
        </w:rPr>
        <w:t xml:space="preserve"> ученики ранжируют  знание правил  и  умение их применять: на полоске «знаю» / «умею» отметка ставится вверху, если ученик знает и применяет все 4 правила работы в группе, чем ниже отметка, тем меньше успехи (по мнению ученика).</w:t>
      </w:r>
    </w:p>
    <w:p w:rsidR="003C4B84" w:rsidRDefault="003C4B84" w:rsidP="004F7C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231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1076325"/>
            <wp:effectExtent l="19050" t="0" r="9525" b="0"/>
            <wp:docPr id="2" name="Рисунок 2" descr="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3" descr="Рисунок1.png"/>
                    <pic:cNvPicPr>
                      <a:picLocks noGrp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43" cy="107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B84" w:rsidRDefault="003C4B84" w:rsidP="003C4B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Предметные  результаты ученик оценивает в   цветовой гамме: зелёным раскрашивают в «Дневнике» фиг</w:t>
      </w:r>
      <w:r w:rsidR="004D7EC1">
        <w:rPr>
          <w:rFonts w:ascii="Times New Roman" w:eastAsia="Times New Roman" w:hAnsi="Times New Roman" w:cs="Times New Roman"/>
          <w:sz w:val="28"/>
          <w:szCs w:val="28"/>
        </w:rPr>
        <w:t>уру те ученики, которые считают</w:t>
      </w:r>
      <w:r>
        <w:rPr>
          <w:rFonts w:ascii="Times New Roman" w:eastAsia="Times New Roman" w:hAnsi="Times New Roman" w:cs="Times New Roman"/>
          <w:sz w:val="28"/>
          <w:szCs w:val="28"/>
        </w:rPr>
        <w:t>, что им на уроке всё удалось выполнить; жёлтый цвет для тех</w:t>
      </w:r>
      <w:r w:rsidR="004D7EC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кого небольшие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затруднения; красный цвет – просьба о помощи – ребёнок считает, что не смог усвоить материал, не понял тему.</w:t>
      </w:r>
    </w:p>
    <w:p w:rsidR="00F52E65" w:rsidRPr="00DF0966" w:rsidRDefault="00DF0966" w:rsidP="003C4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6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52E65" w:rsidRPr="00DF0966">
        <w:rPr>
          <w:rFonts w:ascii="Times New Roman" w:eastAsia="Times New Roman" w:hAnsi="Times New Roman" w:cs="Times New Roman"/>
          <w:sz w:val="28"/>
          <w:szCs w:val="28"/>
        </w:rPr>
        <w:t>Существующие методические рекомендации и дидактические материалы к учебнику «</w:t>
      </w:r>
      <w:r w:rsidR="004C735A" w:rsidRPr="00DF0966">
        <w:rPr>
          <w:rFonts w:ascii="Times New Roman" w:hAnsi="Times New Roman" w:cs="Times New Roman"/>
          <w:sz w:val="28"/>
          <w:szCs w:val="28"/>
        </w:rPr>
        <w:t>Окружающий мир. 1</w:t>
      </w:r>
      <w:r w:rsidR="00F52E65" w:rsidRPr="00DF0966">
        <w:rPr>
          <w:rFonts w:ascii="Times New Roman" w:eastAsia="Times New Roman" w:hAnsi="Times New Roman" w:cs="Times New Roman"/>
          <w:sz w:val="28"/>
          <w:szCs w:val="28"/>
        </w:rPr>
        <w:t xml:space="preserve"> класс» по теме «</w:t>
      </w:r>
      <w:r w:rsidR="004D7EC1">
        <w:rPr>
          <w:rFonts w:ascii="Times New Roman" w:hAnsi="Times New Roman" w:cs="Times New Roman"/>
          <w:sz w:val="28"/>
          <w:szCs w:val="28"/>
        </w:rPr>
        <w:t>Откуда в наш дом приходят вода, газ</w:t>
      </w:r>
      <w:r w:rsidR="004C735A" w:rsidRPr="00DF0966">
        <w:rPr>
          <w:rFonts w:ascii="Times New Roman" w:hAnsi="Times New Roman" w:cs="Times New Roman"/>
          <w:sz w:val="28"/>
          <w:szCs w:val="28"/>
        </w:rPr>
        <w:t>, электричество</w:t>
      </w:r>
      <w:r w:rsidR="00F52E65" w:rsidRPr="00DF096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7C5F" w:rsidRPr="00DF0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E65" w:rsidRPr="00DF0966">
        <w:rPr>
          <w:rFonts w:ascii="Times New Roman" w:eastAsia="Times New Roman" w:hAnsi="Times New Roman" w:cs="Times New Roman"/>
          <w:sz w:val="28"/>
          <w:szCs w:val="28"/>
        </w:rPr>
        <w:t xml:space="preserve">(авторов </w:t>
      </w:r>
      <w:r w:rsidR="004C735A" w:rsidRPr="00DF0966">
        <w:rPr>
          <w:rFonts w:ascii="Times New Roman" w:hAnsi="Times New Roman" w:cs="Times New Roman"/>
          <w:sz w:val="28"/>
          <w:szCs w:val="28"/>
        </w:rPr>
        <w:t xml:space="preserve">А.А. Плешакова, М.Ю. Новицкой, </w:t>
      </w:r>
      <w:proofErr w:type="spellStart"/>
      <w:r w:rsidR="004C735A" w:rsidRPr="00DF0966">
        <w:rPr>
          <w:rFonts w:ascii="Times New Roman" w:hAnsi="Times New Roman" w:cs="Times New Roman"/>
          <w:sz w:val="28"/>
          <w:szCs w:val="28"/>
        </w:rPr>
        <w:t>Н.М.Белянковой</w:t>
      </w:r>
      <w:proofErr w:type="spellEnd"/>
      <w:r w:rsidR="004C735A" w:rsidRPr="00DF0966">
        <w:rPr>
          <w:rFonts w:ascii="Times New Roman" w:hAnsi="Times New Roman" w:cs="Times New Roman"/>
          <w:sz w:val="28"/>
          <w:szCs w:val="28"/>
        </w:rPr>
        <w:t xml:space="preserve">  и др.</w:t>
      </w:r>
      <w:r w:rsidR="00F52E65" w:rsidRPr="00DF0966">
        <w:rPr>
          <w:rFonts w:ascii="Times New Roman" w:eastAsia="Times New Roman" w:hAnsi="Times New Roman" w:cs="Times New Roman"/>
          <w:sz w:val="28"/>
          <w:szCs w:val="28"/>
        </w:rPr>
        <w:t xml:space="preserve">) содержат лишь </w:t>
      </w:r>
      <w:r w:rsidR="004A6840" w:rsidRPr="00DF0966">
        <w:rPr>
          <w:rFonts w:ascii="Times New Roman" w:hAnsi="Times New Roman" w:cs="Times New Roman"/>
          <w:sz w:val="28"/>
          <w:szCs w:val="28"/>
        </w:rPr>
        <w:t xml:space="preserve">целевые установки урока и </w:t>
      </w:r>
      <w:r w:rsidR="00F52E65" w:rsidRPr="00DF0966">
        <w:rPr>
          <w:rFonts w:ascii="Times New Roman" w:eastAsia="Times New Roman" w:hAnsi="Times New Roman" w:cs="Times New Roman"/>
          <w:sz w:val="28"/>
          <w:szCs w:val="28"/>
        </w:rPr>
        <w:t>элементы проблемного урока. Актуальность представленной методической разработки определяется</w:t>
      </w:r>
      <w:r w:rsidR="003C4B84" w:rsidRPr="00DF0966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содержательной полнотой разработки темы урок</w:t>
      </w:r>
      <w:r w:rsidR="004F7C5F" w:rsidRPr="00DF09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4B84" w:rsidRPr="00DF0966">
        <w:rPr>
          <w:rFonts w:ascii="Times New Roman" w:eastAsia="Times New Roman" w:hAnsi="Times New Roman" w:cs="Times New Roman"/>
          <w:sz w:val="28"/>
          <w:szCs w:val="28"/>
        </w:rPr>
        <w:t>, использованием</w:t>
      </w:r>
      <w:r w:rsidR="00F52E65" w:rsidRPr="00DF0966">
        <w:rPr>
          <w:rFonts w:ascii="Times New Roman" w:eastAsia="Times New Roman" w:hAnsi="Times New Roman" w:cs="Times New Roman"/>
          <w:sz w:val="28"/>
          <w:szCs w:val="28"/>
        </w:rPr>
        <w:t xml:space="preserve"> технологии </w:t>
      </w:r>
      <w:proofErr w:type="spellStart"/>
      <w:r w:rsidR="00F52E65" w:rsidRPr="00DF0966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F52E65" w:rsidRPr="00DF0966">
        <w:rPr>
          <w:rFonts w:ascii="Times New Roman" w:eastAsia="Times New Roman" w:hAnsi="Times New Roman" w:cs="Times New Roman"/>
          <w:sz w:val="28"/>
          <w:szCs w:val="28"/>
        </w:rPr>
        <w:t xml:space="preserve"> метода </w:t>
      </w:r>
      <w:r w:rsidR="003C4B84" w:rsidRPr="00DF0966">
        <w:rPr>
          <w:rFonts w:ascii="Times New Roman" w:eastAsia="Times New Roman" w:hAnsi="Times New Roman" w:cs="Times New Roman"/>
          <w:sz w:val="28"/>
          <w:szCs w:val="28"/>
        </w:rPr>
        <w:t xml:space="preserve">для проектирования урока </w:t>
      </w:r>
      <w:proofErr w:type="spellStart"/>
      <w:r w:rsidR="003C4B84" w:rsidRPr="00DF0966">
        <w:rPr>
          <w:rFonts w:ascii="Times New Roman" w:eastAsia="Times New Roman" w:hAnsi="Times New Roman" w:cs="Times New Roman"/>
          <w:sz w:val="28"/>
          <w:szCs w:val="28"/>
        </w:rPr>
        <w:t>окружаюшего</w:t>
      </w:r>
      <w:proofErr w:type="spellEnd"/>
      <w:r w:rsidR="003C4B84" w:rsidRPr="00DF0966">
        <w:rPr>
          <w:rFonts w:ascii="Times New Roman" w:eastAsia="Times New Roman" w:hAnsi="Times New Roman" w:cs="Times New Roman"/>
          <w:sz w:val="28"/>
          <w:szCs w:val="28"/>
        </w:rPr>
        <w:t xml:space="preserve"> мира.</w:t>
      </w:r>
    </w:p>
    <w:p w:rsidR="007E3CEC" w:rsidRDefault="007E3CEC" w:rsidP="003C4B8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6DD3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по окружающему миру для 1 класса </w:t>
      </w:r>
      <w:r w:rsidRPr="007E3CE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3CEC">
        <w:rPr>
          <w:rFonts w:ascii="Times New Roman" w:hAnsi="Times New Roman" w:cs="Times New Roman"/>
          <w:sz w:val="28"/>
          <w:szCs w:val="28"/>
        </w:rPr>
        <w:t>Откуда в наш дом приходят вода, газ, электричество</w:t>
      </w:r>
      <w:r w:rsidRPr="007E3CEC">
        <w:rPr>
          <w:rFonts w:ascii="Times New Roman" w:eastAsia="Times New Roman" w:hAnsi="Times New Roman" w:cs="Times New Roman"/>
          <w:sz w:val="28"/>
          <w:szCs w:val="28"/>
        </w:rPr>
        <w:t>» поможет учителям начальной</w:t>
      </w:r>
      <w:r w:rsidRPr="001A6DD3">
        <w:rPr>
          <w:rFonts w:ascii="Times New Roman" w:eastAsia="Times New Roman" w:hAnsi="Times New Roman" w:cs="Times New Roman"/>
          <w:sz w:val="28"/>
          <w:szCs w:val="28"/>
        </w:rPr>
        <w:t xml:space="preserve"> школы не только в подготовке к урокам «открытия» нового знания, но и позволит использовать её как источник для </w:t>
      </w:r>
      <w:r w:rsidRPr="001A6DD3">
        <w:rPr>
          <w:rFonts w:ascii="Times New Roman" w:hAnsi="Times New Roman" w:cs="Times New Roman"/>
          <w:sz w:val="28"/>
          <w:szCs w:val="28"/>
        </w:rPr>
        <w:t>внеурочных занятий поправилам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, формированию бережного отношения к природным ресурсам.</w:t>
      </w:r>
    </w:p>
    <w:p w:rsidR="004A6840" w:rsidRPr="00565780" w:rsidRDefault="004F7C5F" w:rsidP="007E3CEC">
      <w:pPr>
        <w:pStyle w:val="titlemain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4A6840" w:rsidRPr="00565780">
        <w:rPr>
          <w:rFonts w:ascii="Times New Roman" w:hAnsi="Times New Roman" w:cs="Times New Roman"/>
          <w:b w:val="0"/>
          <w:color w:val="auto"/>
          <w:sz w:val="28"/>
          <w:szCs w:val="28"/>
        </w:rPr>
        <w:t>Тема «Откуда в наш дом прихо</w:t>
      </w:r>
      <w:r w:rsidR="00344E60" w:rsidRPr="00565780">
        <w:rPr>
          <w:rFonts w:ascii="Times New Roman" w:hAnsi="Times New Roman" w:cs="Times New Roman"/>
          <w:b w:val="0"/>
          <w:color w:val="auto"/>
          <w:sz w:val="28"/>
          <w:szCs w:val="28"/>
        </w:rPr>
        <w:t>дят вода, газ</w:t>
      </w:r>
      <w:r w:rsidR="004A6840" w:rsidRPr="005657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электричество» изучается детьми в разделе «Наш дом и семья». Они уже знакомы с понятиями: </w:t>
      </w:r>
      <w:r w:rsidR="00344E60" w:rsidRPr="005657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семейные ценности, обстановка дома, </w:t>
      </w:r>
      <w:r w:rsidR="004A6840" w:rsidRPr="005657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природ</w:t>
      </w:r>
      <w:r w:rsidR="00344E60" w:rsidRPr="0056578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4A6840" w:rsidRPr="005657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r w:rsidR="00344E60" w:rsidRPr="00565780">
        <w:rPr>
          <w:rFonts w:ascii="Times New Roman" w:hAnsi="Times New Roman" w:cs="Times New Roman"/>
          <w:b w:val="0"/>
          <w:color w:val="auto"/>
          <w:sz w:val="28"/>
          <w:szCs w:val="28"/>
        </w:rPr>
        <w:t>доме. Умеют</w:t>
      </w:r>
      <w:r w:rsidR="004A6840" w:rsidRPr="005657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оценивать </w:t>
      </w:r>
      <w:r w:rsidR="0088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proofErr w:type="gramStart"/>
      <w:r w:rsidR="00883B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высказывать </w:t>
      </w:r>
      <w:r w:rsidR="004A6840" w:rsidRPr="00565780">
        <w:rPr>
          <w:rFonts w:ascii="Times New Roman" w:hAnsi="Times New Roman" w:cs="Times New Roman"/>
          <w:b w:val="0"/>
          <w:color w:val="auto"/>
          <w:sz w:val="28"/>
          <w:szCs w:val="28"/>
        </w:rPr>
        <w:t>отношение</w:t>
      </w:r>
      <w:proofErr w:type="gramEnd"/>
      <w:r w:rsidR="004D7E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 различных ситуациях</w:t>
      </w:r>
      <w:r w:rsidR="00344E60" w:rsidRPr="005657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связанных с домом и семьёй.</w:t>
      </w:r>
    </w:p>
    <w:p w:rsidR="00F52E65" w:rsidRPr="006E341E" w:rsidRDefault="00F52E65" w:rsidP="007E3C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780">
        <w:rPr>
          <w:rFonts w:ascii="Times New Roman" w:eastAsia="Times New Roman" w:hAnsi="Times New Roman" w:cs="Times New Roman"/>
          <w:sz w:val="28"/>
          <w:szCs w:val="28"/>
        </w:rPr>
        <w:t>В результате изучения  темы  «</w:t>
      </w:r>
      <w:r w:rsidR="007E3CEC">
        <w:rPr>
          <w:rFonts w:ascii="Times New Roman" w:hAnsi="Times New Roman" w:cs="Times New Roman"/>
          <w:b/>
          <w:sz w:val="28"/>
          <w:szCs w:val="28"/>
        </w:rPr>
        <w:t>Откуда в наш дом приходят вода, газ</w:t>
      </w:r>
      <w:r w:rsidRPr="00565780">
        <w:rPr>
          <w:rFonts w:ascii="Times New Roman" w:hAnsi="Times New Roman" w:cs="Times New Roman"/>
          <w:b/>
          <w:sz w:val="28"/>
          <w:szCs w:val="28"/>
        </w:rPr>
        <w:t>, электричество</w:t>
      </w:r>
      <w:r w:rsidRPr="005657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F0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780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883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41E">
        <w:rPr>
          <w:rFonts w:ascii="Times New Roman" w:eastAsia="Times New Roman" w:hAnsi="Times New Roman" w:cs="Times New Roman"/>
          <w:sz w:val="28"/>
          <w:szCs w:val="28"/>
        </w:rPr>
        <w:t xml:space="preserve">получат возможность </w:t>
      </w:r>
      <w:r w:rsidR="006E341E" w:rsidRPr="006E341E">
        <w:rPr>
          <w:rFonts w:ascii="Times New Roman" w:eastAsia="Times New Roman" w:hAnsi="Times New Roman" w:cs="Times New Roman"/>
          <w:sz w:val="28"/>
          <w:szCs w:val="28"/>
        </w:rPr>
        <w:t>науч</w:t>
      </w:r>
      <w:r w:rsidR="006E341E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6E341E" w:rsidRPr="006E341E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E34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52E65" w:rsidRPr="00565780" w:rsidRDefault="00883BD0" w:rsidP="004F7C5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Личностные результаты</w:t>
      </w:r>
    </w:p>
    <w:p w:rsidR="00F52E65" w:rsidRPr="00565780" w:rsidRDefault="00F52E65" w:rsidP="007E3C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5780">
        <w:rPr>
          <w:rFonts w:ascii="Times New Roman" w:hAnsi="Times New Roman"/>
          <w:b/>
          <w:sz w:val="28"/>
          <w:szCs w:val="28"/>
        </w:rPr>
        <w:t xml:space="preserve">* </w:t>
      </w:r>
      <w:r w:rsidRPr="00565780">
        <w:rPr>
          <w:rFonts w:ascii="Times New Roman" w:hAnsi="Times New Roman"/>
          <w:sz w:val="28"/>
          <w:szCs w:val="28"/>
        </w:rPr>
        <w:t>осознавать необходимость соблюдения правил ТБ при использовании электроприборов, газовой плиты;</w:t>
      </w:r>
    </w:p>
    <w:p w:rsidR="00F52E65" w:rsidRPr="00565780" w:rsidRDefault="00F52E65" w:rsidP="007E3C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5780">
        <w:rPr>
          <w:rFonts w:ascii="Times New Roman" w:hAnsi="Times New Roman"/>
          <w:sz w:val="28"/>
          <w:szCs w:val="28"/>
        </w:rPr>
        <w:t>* понимать значение в доме воды, газа и электричества.</w:t>
      </w:r>
    </w:p>
    <w:p w:rsidR="00F52E65" w:rsidRPr="00565780" w:rsidRDefault="00883BD0" w:rsidP="004F7C5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результаты</w:t>
      </w:r>
    </w:p>
    <w:p w:rsidR="00F52E65" w:rsidRPr="00565780" w:rsidRDefault="00F52E65" w:rsidP="007E3C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5780">
        <w:rPr>
          <w:rFonts w:ascii="Times New Roman" w:hAnsi="Times New Roman"/>
          <w:i/>
          <w:sz w:val="28"/>
          <w:szCs w:val="28"/>
        </w:rPr>
        <w:t>Познавательные</w:t>
      </w:r>
      <w:r w:rsidR="004F7C5F">
        <w:rPr>
          <w:rFonts w:ascii="Times New Roman" w:hAnsi="Times New Roman"/>
          <w:i/>
          <w:sz w:val="28"/>
          <w:szCs w:val="28"/>
        </w:rPr>
        <w:t xml:space="preserve"> </w:t>
      </w:r>
      <w:r w:rsidRPr="00565780">
        <w:rPr>
          <w:rFonts w:ascii="Times New Roman" w:hAnsi="Times New Roman"/>
          <w:i/>
          <w:sz w:val="28"/>
          <w:szCs w:val="28"/>
        </w:rPr>
        <w:t>-</w:t>
      </w:r>
      <w:r w:rsidR="004F7C5F">
        <w:rPr>
          <w:rFonts w:ascii="Times New Roman" w:hAnsi="Times New Roman"/>
          <w:i/>
          <w:sz w:val="28"/>
          <w:szCs w:val="28"/>
        </w:rPr>
        <w:t xml:space="preserve"> </w:t>
      </w:r>
      <w:r w:rsidR="00DF0966">
        <w:rPr>
          <w:rFonts w:ascii="Times New Roman" w:hAnsi="Times New Roman"/>
          <w:sz w:val="28"/>
          <w:szCs w:val="28"/>
        </w:rPr>
        <w:t>выполнять анализ рисунков</w:t>
      </w:r>
      <w:r w:rsidRPr="00565780">
        <w:rPr>
          <w:rFonts w:ascii="Times New Roman" w:hAnsi="Times New Roman"/>
          <w:sz w:val="28"/>
          <w:szCs w:val="28"/>
        </w:rPr>
        <w:t>, составлять схемы, сравнивать, обобщать, классифицировать информацию по теме;</w:t>
      </w:r>
    </w:p>
    <w:p w:rsidR="00F52E65" w:rsidRPr="00565780" w:rsidRDefault="00F52E65" w:rsidP="007E3C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5780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proofErr w:type="gramStart"/>
      <w:r w:rsidRPr="00565780">
        <w:rPr>
          <w:rFonts w:ascii="Times New Roman" w:hAnsi="Times New Roman"/>
          <w:i/>
          <w:sz w:val="28"/>
          <w:szCs w:val="28"/>
        </w:rPr>
        <w:t xml:space="preserve">Регулятивные </w:t>
      </w:r>
      <w:r w:rsidR="00DF0966">
        <w:rPr>
          <w:rFonts w:ascii="Times New Roman" w:hAnsi="Times New Roman"/>
          <w:i/>
          <w:sz w:val="28"/>
          <w:szCs w:val="28"/>
        </w:rPr>
        <w:t>–</w:t>
      </w:r>
      <w:r w:rsidRPr="00565780">
        <w:rPr>
          <w:rFonts w:ascii="Times New Roman" w:hAnsi="Times New Roman"/>
          <w:i/>
          <w:sz w:val="28"/>
          <w:szCs w:val="28"/>
        </w:rPr>
        <w:t xml:space="preserve"> </w:t>
      </w:r>
      <w:r w:rsidRPr="00565780">
        <w:rPr>
          <w:rFonts w:ascii="Times New Roman" w:hAnsi="Times New Roman"/>
          <w:sz w:val="28"/>
          <w:szCs w:val="28"/>
        </w:rPr>
        <w:t>уметь</w:t>
      </w:r>
      <w:r w:rsidR="00DF0966">
        <w:rPr>
          <w:rFonts w:ascii="Times New Roman" w:hAnsi="Times New Roman"/>
          <w:sz w:val="28"/>
          <w:szCs w:val="28"/>
        </w:rPr>
        <w:t xml:space="preserve"> </w:t>
      </w:r>
      <w:r w:rsidRPr="00565780">
        <w:rPr>
          <w:rFonts w:ascii="Times New Roman" w:hAnsi="Times New Roman"/>
          <w:sz w:val="28"/>
          <w:szCs w:val="28"/>
        </w:rPr>
        <w:t>планировать  учебное сотрудничество с учителем и сверстниками; выполнять  пробное учебное действие и фиксировать  индивидуальное  затрудне</w:t>
      </w:r>
      <w:r w:rsidRPr="00565780">
        <w:rPr>
          <w:rFonts w:ascii="Times New Roman" w:hAnsi="Times New Roman"/>
          <w:sz w:val="28"/>
          <w:szCs w:val="28"/>
        </w:rPr>
        <w:softHyphen/>
        <w:t xml:space="preserve">ние; осуществлять  волевую  </w:t>
      </w:r>
      <w:proofErr w:type="spellStart"/>
      <w:r w:rsidRPr="00565780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Pr="00565780">
        <w:rPr>
          <w:rFonts w:ascii="Times New Roman" w:hAnsi="Times New Roman"/>
          <w:sz w:val="28"/>
          <w:szCs w:val="28"/>
        </w:rPr>
        <w:t xml:space="preserve"> в ситуац</w:t>
      </w:r>
      <w:r w:rsidR="004F7C5F">
        <w:rPr>
          <w:rFonts w:ascii="Times New Roman" w:hAnsi="Times New Roman"/>
          <w:sz w:val="28"/>
          <w:szCs w:val="28"/>
        </w:rPr>
        <w:t>ии затруд</w:t>
      </w:r>
      <w:r w:rsidR="004F7C5F">
        <w:rPr>
          <w:rFonts w:ascii="Times New Roman" w:hAnsi="Times New Roman"/>
          <w:sz w:val="28"/>
          <w:szCs w:val="28"/>
        </w:rPr>
        <w:softHyphen/>
        <w:t>нения; контролировать</w:t>
      </w:r>
      <w:r w:rsidRPr="00565780">
        <w:rPr>
          <w:rFonts w:ascii="Times New Roman" w:hAnsi="Times New Roman"/>
          <w:sz w:val="28"/>
          <w:szCs w:val="28"/>
        </w:rPr>
        <w:t>, оценивать, корректировать выполняемую работу;</w:t>
      </w:r>
      <w:r w:rsidR="007D553C">
        <w:rPr>
          <w:rFonts w:ascii="Times New Roman" w:hAnsi="Times New Roman"/>
          <w:sz w:val="28"/>
          <w:szCs w:val="28"/>
        </w:rPr>
        <w:t xml:space="preserve"> </w:t>
      </w:r>
      <w:r w:rsidRPr="00565780">
        <w:rPr>
          <w:rFonts w:ascii="Times New Roman" w:hAnsi="Times New Roman"/>
          <w:i/>
          <w:sz w:val="28"/>
          <w:szCs w:val="28"/>
        </w:rPr>
        <w:t>Коммуникативные</w:t>
      </w:r>
      <w:r w:rsidR="004F7C5F">
        <w:rPr>
          <w:rFonts w:ascii="Times New Roman" w:hAnsi="Times New Roman"/>
          <w:i/>
          <w:sz w:val="28"/>
          <w:szCs w:val="28"/>
        </w:rPr>
        <w:t xml:space="preserve"> </w:t>
      </w:r>
      <w:r w:rsidRPr="00565780">
        <w:rPr>
          <w:rFonts w:ascii="Times New Roman" w:hAnsi="Times New Roman"/>
          <w:i/>
          <w:sz w:val="28"/>
          <w:szCs w:val="28"/>
        </w:rPr>
        <w:t xml:space="preserve">-  </w:t>
      </w:r>
      <w:r w:rsidRPr="00565780">
        <w:rPr>
          <w:rFonts w:ascii="Times New Roman" w:hAnsi="Times New Roman"/>
          <w:sz w:val="28"/>
          <w:szCs w:val="28"/>
        </w:rPr>
        <w:t>уметь работать в группе; формулировать и аргументировать  своё  мнение и позицию в коммуникации.</w:t>
      </w:r>
      <w:proofErr w:type="gramEnd"/>
    </w:p>
    <w:p w:rsidR="00F52E65" w:rsidRPr="00883BD0" w:rsidRDefault="00883BD0" w:rsidP="004D7EC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Предметные результаты</w:t>
      </w:r>
    </w:p>
    <w:p w:rsidR="00F52E65" w:rsidRPr="00565780" w:rsidRDefault="00565780" w:rsidP="007E3CEC">
      <w:pPr>
        <w:numPr>
          <w:ilvl w:val="0"/>
          <w:numId w:val="11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52E65" w:rsidRPr="00565780">
        <w:rPr>
          <w:rFonts w:ascii="Times New Roman" w:hAnsi="Times New Roman"/>
          <w:sz w:val="28"/>
          <w:szCs w:val="28"/>
        </w:rPr>
        <w:t>меть представление о том, что коммунальные удобства являются плодом деятельности человека, использующего объекты неживой природы; знать способы получения воды, газа и электричества</w:t>
      </w:r>
      <w:r>
        <w:rPr>
          <w:rFonts w:ascii="Times New Roman" w:hAnsi="Times New Roman"/>
          <w:sz w:val="28"/>
          <w:szCs w:val="28"/>
        </w:rPr>
        <w:t>;</w:t>
      </w:r>
    </w:p>
    <w:p w:rsidR="00F52E65" w:rsidRPr="00565780" w:rsidRDefault="00565780" w:rsidP="007E3CEC">
      <w:pPr>
        <w:numPr>
          <w:ilvl w:val="0"/>
          <w:numId w:val="11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52E65" w:rsidRPr="00565780">
        <w:rPr>
          <w:rFonts w:ascii="Times New Roman" w:hAnsi="Times New Roman"/>
          <w:sz w:val="28"/>
          <w:szCs w:val="28"/>
        </w:rPr>
        <w:t>нать способы доставки воды, газа и электричества к потребителям</w:t>
      </w:r>
      <w:r>
        <w:rPr>
          <w:rFonts w:ascii="Times New Roman" w:hAnsi="Times New Roman"/>
          <w:sz w:val="28"/>
          <w:szCs w:val="28"/>
        </w:rPr>
        <w:t>;</w:t>
      </w:r>
    </w:p>
    <w:p w:rsidR="00F52E65" w:rsidRPr="00565780" w:rsidRDefault="00565780" w:rsidP="007E3CEC">
      <w:pPr>
        <w:numPr>
          <w:ilvl w:val="0"/>
          <w:numId w:val="11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52E65" w:rsidRPr="00565780">
        <w:rPr>
          <w:rFonts w:ascii="Times New Roman" w:hAnsi="Times New Roman"/>
          <w:sz w:val="28"/>
          <w:szCs w:val="28"/>
        </w:rPr>
        <w:t>азывать бытовые приборы и опасности, которые они таят в себе</w:t>
      </w:r>
      <w:r>
        <w:rPr>
          <w:rFonts w:ascii="Times New Roman" w:hAnsi="Times New Roman"/>
          <w:sz w:val="28"/>
          <w:szCs w:val="28"/>
        </w:rPr>
        <w:t>;</w:t>
      </w:r>
    </w:p>
    <w:p w:rsidR="00F52E65" w:rsidRPr="00565780" w:rsidRDefault="00565780" w:rsidP="007E3CEC">
      <w:pPr>
        <w:numPr>
          <w:ilvl w:val="0"/>
          <w:numId w:val="11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52E65" w:rsidRPr="00565780">
        <w:rPr>
          <w:rFonts w:ascii="Times New Roman" w:hAnsi="Times New Roman"/>
          <w:sz w:val="28"/>
          <w:szCs w:val="28"/>
        </w:rPr>
        <w:t>знавать электроприборы по фотографиям</w:t>
      </w:r>
      <w:r>
        <w:rPr>
          <w:rFonts w:ascii="Times New Roman" w:hAnsi="Times New Roman"/>
          <w:sz w:val="28"/>
          <w:szCs w:val="28"/>
        </w:rPr>
        <w:t>;</w:t>
      </w:r>
    </w:p>
    <w:p w:rsidR="00F52E65" w:rsidRPr="00565780" w:rsidRDefault="00565780" w:rsidP="007E3CEC">
      <w:pPr>
        <w:numPr>
          <w:ilvl w:val="0"/>
          <w:numId w:val="11"/>
        </w:numPr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52E65" w:rsidRPr="00565780">
        <w:rPr>
          <w:rFonts w:ascii="Times New Roman" w:hAnsi="Times New Roman"/>
          <w:sz w:val="28"/>
          <w:szCs w:val="28"/>
        </w:rPr>
        <w:t>нать правила обращения с наиболее часто и</w:t>
      </w:r>
      <w:r w:rsidR="006E341E">
        <w:rPr>
          <w:rFonts w:ascii="Times New Roman" w:hAnsi="Times New Roman"/>
          <w:sz w:val="28"/>
          <w:szCs w:val="28"/>
        </w:rPr>
        <w:t>спользуемыми бытовыми приборами</w:t>
      </w:r>
      <w:r w:rsidR="00F52E65" w:rsidRPr="00565780">
        <w:rPr>
          <w:rFonts w:ascii="Times New Roman" w:hAnsi="Times New Roman"/>
          <w:sz w:val="28"/>
          <w:szCs w:val="28"/>
        </w:rPr>
        <w:t>.</w:t>
      </w:r>
    </w:p>
    <w:p w:rsidR="00B76422" w:rsidRDefault="00925AD1" w:rsidP="00B764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1E">
        <w:rPr>
          <w:rFonts w:ascii="Times New Roman" w:eastAsia="Times New Roman" w:hAnsi="Times New Roman" w:cs="Times New Roman"/>
          <w:sz w:val="28"/>
          <w:szCs w:val="28"/>
        </w:rPr>
        <w:t>Для получения прогнозируемых результатов</w:t>
      </w:r>
      <w:r w:rsidR="00B76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41E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B764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6422" w:rsidRDefault="00B76422" w:rsidP="00B764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925AD1" w:rsidRPr="006E341E">
        <w:rPr>
          <w:rFonts w:ascii="Times New Roman" w:eastAsia="Times New Roman" w:hAnsi="Times New Roman" w:cs="Times New Roman"/>
          <w:sz w:val="28"/>
          <w:szCs w:val="28"/>
        </w:rPr>
        <w:t xml:space="preserve"> обеспечить всех учащихся </w:t>
      </w:r>
      <w:r w:rsidR="00925AD1" w:rsidRPr="00B76422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учебниками </w:t>
      </w:r>
      <w:r w:rsidR="00925AD1" w:rsidRPr="006E3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780" w:rsidRPr="006E341E">
        <w:rPr>
          <w:rFonts w:ascii="Times New Roman" w:hAnsi="Times New Roman" w:cs="Times New Roman"/>
          <w:sz w:val="28"/>
          <w:szCs w:val="28"/>
        </w:rPr>
        <w:t xml:space="preserve">А.А. Плешакова, М.Ю. Новицкой, </w:t>
      </w:r>
      <w:proofErr w:type="spellStart"/>
      <w:r w:rsidR="00565780" w:rsidRPr="006E341E">
        <w:rPr>
          <w:rFonts w:ascii="Times New Roman" w:hAnsi="Times New Roman" w:cs="Times New Roman"/>
          <w:sz w:val="28"/>
          <w:szCs w:val="28"/>
        </w:rPr>
        <w:t>Н.М.Белянковой</w:t>
      </w:r>
      <w:proofErr w:type="spellEnd"/>
      <w:r w:rsidR="00565780" w:rsidRPr="006E341E">
        <w:rPr>
          <w:rFonts w:ascii="Times New Roman" w:hAnsi="Times New Roman" w:cs="Times New Roman"/>
          <w:sz w:val="28"/>
          <w:szCs w:val="28"/>
        </w:rPr>
        <w:t xml:space="preserve">  и др.</w:t>
      </w:r>
      <w:r w:rsidR="00565780" w:rsidRPr="006E34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65780" w:rsidRPr="006E341E">
        <w:rPr>
          <w:rFonts w:ascii="Times New Roman" w:hAnsi="Times New Roman" w:cs="Times New Roman"/>
          <w:sz w:val="28"/>
          <w:szCs w:val="28"/>
        </w:rPr>
        <w:t>Окружающий мир.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класс».</w:t>
      </w:r>
    </w:p>
    <w:p w:rsidR="004D7EC1" w:rsidRDefault="00B76422" w:rsidP="00B764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565780" w:rsidRPr="006E3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780" w:rsidRPr="00B76422">
        <w:rPr>
          <w:rFonts w:ascii="Times New Roman" w:eastAsia="Times New Roman" w:hAnsi="Times New Roman" w:cs="Times New Roman"/>
          <w:b/>
          <w:sz w:val="28"/>
          <w:szCs w:val="28"/>
        </w:rPr>
        <w:t>фотографиями и</w:t>
      </w:r>
      <w:r w:rsidR="00DF0966" w:rsidRPr="00B76422">
        <w:rPr>
          <w:rFonts w:ascii="Times New Roman" w:eastAsia="Times New Roman" w:hAnsi="Times New Roman" w:cs="Times New Roman"/>
          <w:b/>
          <w:sz w:val="28"/>
          <w:szCs w:val="28"/>
        </w:rPr>
        <w:t xml:space="preserve">/или </w:t>
      </w:r>
      <w:r w:rsidR="00565780" w:rsidRPr="00B76422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рисунками</w:t>
      </w:r>
      <w:r w:rsidR="00565780" w:rsidRPr="006E341E">
        <w:rPr>
          <w:rFonts w:ascii="Times New Roman" w:eastAsia="Times New Roman" w:hAnsi="Times New Roman" w:cs="Times New Roman"/>
          <w:sz w:val="28"/>
          <w:szCs w:val="28"/>
        </w:rPr>
        <w:t xml:space="preserve"> для групповой работы (</w:t>
      </w:r>
      <w:r w:rsidR="00DF0966" w:rsidRPr="00B76422">
        <w:rPr>
          <w:rFonts w:ascii="Times New Roman" w:hAnsi="Times New Roman"/>
          <w:sz w:val="28"/>
          <w:szCs w:val="28"/>
        </w:rPr>
        <w:t>1-2 группа - пруд, трубы, насосно-очистительная станция, кран в доме;</w:t>
      </w:r>
      <w:r w:rsidR="006E341E" w:rsidRPr="00B76422">
        <w:rPr>
          <w:rFonts w:ascii="Times New Roman" w:hAnsi="Times New Roman"/>
          <w:sz w:val="28"/>
          <w:szCs w:val="28"/>
        </w:rPr>
        <w:t xml:space="preserve"> </w:t>
      </w:r>
      <w:r w:rsidR="00DF0966" w:rsidRPr="00B76422">
        <w:rPr>
          <w:rFonts w:ascii="Times New Roman" w:hAnsi="Times New Roman"/>
          <w:sz w:val="28"/>
          <w:szCs w:val="28"/>
        </w:rPr>
        <w:t>3-4 группа</w:t>
      </w:r>
      <w:r w:rsidR="006E341E" w:rsidRPr="00B76422">
        <w:rPr>
          <w:rFonts w:ascii="Times New Roman" w:hAnsi="Times New Roman"/>
          <w:sz w:val="28"/>
          <w:szCs w:val="28"/>
        </w:rPr>
        <w:t>:</w:t>
      </w:r>
      <w:proofErr w:type="gramEnd"/>
      <w:r w:rsidR="006E341E" w:rsidRPr="00B764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341E" w:rsidRPr="00B76422">
        <w:rPr>
          <w:rFonts w:ascii="Times New Roman" w:hAnsi="Times New Roman"/>
          <w:sz w:val="28"/>
          <w:szCs w:val="28"/>
        </w:rPr>
        <w:t>ТЭС (тепловая электростанция или гидроэлектростанция или атомная электростанция, в зависимости от регионального ресурса данной местности)</w:t>
      </w:r>
      <w:r w:rsidR="00DF0966" w:rsidRPr="00B76422">
        <w:rPr>
          <w:rFonts w:ascii="Times New Roman" w:hAnsi="Times New Roman"/>
          <w:sz w:val="28"/>
          <w:szCs w:val="28"/>
        </w:rPr>
        <w:t>, ЛЭП</w:t>
      </w:r>
      <w:r w:rsidR="006E341E" w:rsidRPr="00B76422">
        <w:rPr>
          <w:rFonts w:ascii="Times New Roman" w:hAnsi="Times New Roman"/>
          <w:sz w:val="28"/>
          <w:szCs w:val="28"/>
        </w:rPr>
        <w:t xml:space="preserve"> (линии электропередач)</w:t>
      </w:r>
      <w:r w:rsidR="00DF0966" w:rsidRPr="00B76422">
        <w:rPr>
          <w:rFonts w:ascii="Times New Roman" w:hAnsi="Times New Roman"/>
          <w:sz w:val="28"/>
          <w:szCs w:val="28"/>
        </w:rPr>
        <w:t>, розетки, распределительная станция;</w:t>
      </w:r>
      <w:r w:rsidRPr="00B76422">
        <w:rPr>
          <w:rFonts w:ascii="Times New Roman" w:hAnsi="Times New Roman"/>
          <w:sz w:val="28"/>
          <w:szCs w:val="28"/>
        </w:rPr>
        <w:t xml:space="preserve"> </w:t>
      </w:r>
      <w:r w:rsidR="00DF0966" w:rsidRPr="00B76422">
        <w:rPr>
          <w:rFonts w:ascii="Times New Roman" w:hAnsi="Times New Roman"/>
          <w:sz w:val="28"/>
          <w:szCs w:val="28"/>
        </w:rPr>
        <w:t>5-7 группа: буровая вышка,</w:t>
      </w:r>
      <w:r w:rsidR="006E341E" w:rsidRPr="00B76422">
        <w:rPr>
          <w:rFonts w:ascii="Times New Roman" w:hAnsi="Times New Roman"/>
          <w:sz w:val="28"/>
          <w:szCs w:val="28"/>
        </w:rPr>
        <w:t xml:space="preserve"> </w:t>
      </w:r>
      <w:r w:rsidR="00DF0966" w:rsidRPr="00B76422">
        <w:rPr>
          <w:rFonts w:ascii="Times New Roman" w:hAnsi="Times New Roman"/>
          <w:sz w:val="28"/>
          <w:szCs w:val="28"/>
        </w:rPr>
        <w:t>газопровод, р</w:t>
      </w:r>
      <w:r>
        <w:rPr>
          <w:rFonts w:ascii="Times New Roman" w:hAnsi="Times New Roman"/>
          <w:sz w:val="28"/>
          <w:szCs w:val="28"/>
        </w:rPr>
        <w:t xml:space="preserve">аспределительная станция, плита). </w:t>
      </w:r>
      <w:proofErr w:type="gramEnd"/>
    </w:p>
    <w:p w:rsidR="004D7EC1" w:rsidRDefault="004D7EC1" w:rsidP="004D7E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B76422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карточками </w:t>
      </w:r>
      <w:r w:rsidRPr="006E341E">
        <w:rPr>
          <w:rFonts w:ascii="Times New Roman" w:eastAsia="Times New Roman" w:hAnsi="Times New Roman" w:cs="Times New Roman"/>
          <w:sz w:val="28"/>
          <w:szCs w:val="28"/>
        </w:rPr>
        <w:t>для индивидуальной самостоятельной работы (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6E34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E341E">
        <w:rPr>
          <w:rFonts w:ascii="Times New Roman" w:hAnsi="Times New Roman"/>
          <w:i/>
          <w:sz w:val="28"/>
          <w:szCs w:val="28"/>
        </w:rPr>
        <w:t>природный ресурс – обработка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E341E">
        <w:rPr>
          <w:rFonts w:ascii="Times New Roman" w:hAnsi="Times New Roman"/>
          <w:i/>
          <w:sz w:val="28"/>
          <w:szCs w:val="28"/>
        </w:rPr>
        <w:t>- распределительная станция – дом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7EC1" w:rsidRDefault="004D7EC1" w:rsidP="00B764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>м</w:t>
      </w:r>
      <w:r w:rsidR="00B76422" w:rsidRPr="00B76422">
        <w:rPr>
          <w:rFonts w:ascii="Times New Roman" w:hAnsi="Times New Roman"/>
          <w:b/>
          <w:sz w:val="28"/>
          <w:szCs w:val="28"/>
        </w:rPr>
        <w:t>атериалами для коллажа</w:t>
      </w:r>
      <w:r w:rsidR="00B76422">
        <w:rPr>
          <w:rFonts w:ascii="Times New Roman" w:hAnsi="Times New Roman"/>
          <w:sz w:val="28"/>
          <w:szCs w:val="28"/>
        </w:rPr>
        <w:t>: иллюстрации с нарушениями правил ТБ при использовании бытовых приборов, иллюстрации о бережном отношении к водным ресурсам,  листы А3, ножницы, клей</w:t>
      </w:r>
      <w:r>
        <w:rPr>
          <w:rFonts w:ascii="Times New Roman" w:hAnsi="Times New Roman"/>
          <w:sz w:val="28"/>
          <w:szCs w:val="28"/>
        </w:rPr>
        <w:t>.</w:t>
      </w:r>
    </w:p>
    <w:p w:rsidR="00925AD1" w:rsidRPr="004D7EC1" w:rsidRDefault="004D7EC1" w:rsidP="00B764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B76422">
        <w:rPr>
          <w:rFonts w:ascii="Times New Roman" w:hAnsi="Times New Roman"/>
          <w:sz w:val="28"/>
          <w:szCs w:val="28"/>
        </w:rPr>
        <w:t xml:space="preserve"> </w:t>
      </w:r>
      <w:r w:rsidR="00925AD1" w:rsidRPr="004D7EC1">
        <w:rPr>
          <w:rFonts w:ascii="Times New Roman" w:eastAsia="Times New Roman" w:hAnsi="Times New Roman" w:cs="Times New Roman"/>
          <w:sz w:val="28"/>
          <w:szCs w:val="28"/>
        </w:rPr>
        <w:t xml:space="preserve">иметь в классе </w:t>
      </w:r>
      <w:r w:rsidR="00565780" w:rsidRPr="007D553C">
        <w:rPr>
          <w:rFonts w:ascii="Times New Roman" w:eastAsia="Times New Roman" w:hAnsi="Times New Roman" w:cs="Times New Roman"/>
          <w:b/>
          <w:sz w:val="28"/>
          <w:szCs w:val="28"/>
        </w:rPr>
        <w:t>экран</w:t>
      </w:r>
      <w:r w:rsidR="00925AD1" w:rsidRPr="007D553C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проектор, </w:t>
      </w:r>
      <w:r w:rsidR="007D553C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компьютер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демонстрации презентаций</w:t>
      </w:r>
      <w:r w:rsidR="00925AD1" w:rsidRPr="004D7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CEF" w:rsidRPr="00632F50" w:rsidRDefault="00882CEF" w:rsidP="00632F5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82CEF" w:rsidRPr="00632F50" w:rsidSect="001D3BD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82CEF" w:rsidRPr="00CD64E7" w:rsidRDefault="00882CEF" w:rsidP="0088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64E7"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tbl>
      <w:tblPr>
        <w:tblW w:w="15309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83"/>
        <w:gridCol w:w="27"/>
        <w:gridCol w:w="3092"/>
        <w:gridCol w:w="3544"/>
        <w:gridCol w:w="3543"/>
        <w:gridCol w:w="2835"/>
      </w:tblGrid>
      <w:tr w:rsidR="006F5A40" w:rsidRPr="002B6F5B" w:rsidTr="006F5A40">
        <w:tc>
          <w:tcPr>
            <w:tcW w:w="2295" w:type="dxa"/>
            <w:gridSpan w:val="3"/>
          </w:tcPr>
          <w:p w:rsidR="006F5A40" w:rsidRPr="002B6F5B" w:rsidRDefault="006F5A40" w:rsidP="002B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>Цель этапа урока</w:t>
            </w:r>
          </w:p>
        </w:tc>
        <w:tc>
          <w:tcPr>
            <w:tcW w:w="3092" w:type="dxa"/>
          </w:tcPr>
          <w:p w:rsidR="006F5A40" w:rsidRPr="002B6F5B" w:rsidRDefault="006F5A40" w:rsidP="002B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УУД, выполняемых учащимися на данных этапах</w:t>
            </w:r>
          </w:p>
        </w:tc>
        <w:tc>
          <w:tcPr>
            <w:tcW w:w="3544" w:type="dxa"/>
          </w:tcPr>
          <w:p w:rsidR="004F7C5F" w:rsidRPr="002B6F5B" w:rsidRDefault="006F5A40" w:rsidP="002B6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  <w:p w:rsidR="006F5A40" w:rsidRPr="002B6F5B" w:rsidRDefault="006F5A40" w:rsidP="002B6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:rsidR="004F7C5F" w:rsidRPr="002B6F5B" w:rsidRDefault="006F5A40" w:rsidP="002B6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</w:t>
            </w:r>
          </w:p>
          <w:p w:rsidR="006F5A40" w:rsidRPr="002B6F5B" w:rsidRDefault="006F5A40" w:rsidP="002B6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6F5A40" w:rsidRPr="002B6F5B" w:rsidRDefault="006F5A40" w:rsidP="002B6F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  <w:r w:rsidR="004F7C5F"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>, оформление доски</w:t>
            </w:r>
          </w:p>
        </w:tc>
      </w:tr>
      <w:tr w:rsidR="004F7C5F" w:rsidRPr="002B6F5B" w:rsidTr="00BF0EB8">
        <w:tc>
          <w:tcPr>
            <w:tcW w:w="15309" w:type="dxa"/>
            <w:gridSpan w:val="7"/>
          </w:tcPr>
          <w:p w:rsidR="004F7C5F" w:rsidRPr="002B6F5B" w:rsidRDefault="004F7C5F" w:rsidP="002B6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1этап. Мотивация (самоопределение) к учебной деятельности (1 -2 мин.)</w:t>
            </w:r>
          </w:p>
        </w:tc>
      </w:tr>
      <w:tr w:rsidR="006F5A40" w:rsidRPr="002B6F5B" w:rsidTr="006F5A40">
        <w:tc>
          <w:tcPr>
            <w:tcW w:w="2295" w:type="dxa"/>
            <w:gridSpan w:val="3"/>
          </w:tcPr>
          <w:p w:rsidR="006F5A40" w:rsidRPr="002B6F5B" w:rsidRDefault="006F5A40" w:rsidP="002B6F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6F5A40" w:rsidRPr="002B6F5B" w:rsidRDefault="006F5A40" w:rsidP="002B6F5B">
            <w:pPr>
              <w:pStyle w:val="ae"/>
            </w:pPr>
            <w:r w:rsidRPr="002B6F5B">
              <w:t>1) включение и мотивированиеучащихся в учебную деятельность посредством игровой ситуации;</w:t>
            </w:r>
          </w:p>
          <w:p w:rsidR="006F5A40" w:rsidRPr="002B6F5B" w:rsidRDefault="006F5A40" w:rsidP="002B6F5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2) определение содержательных рамок урока;</w:t>
            </w:r>
          </w:p>
          <w:p w:rsidR="006F5A40" w:rsidRPr="002B6F5B" w:rsidRDefault="006F5A40" w:rsidP="002B6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3) сформулировать основную образовательную цель урока.</w:t>
            </w:r>
          </w:p>
        </w:tc>
        <w:tc>
          <w:tcPr>
            <w:tcW w:w="3092" w:type="dxa"/>
          </w:tcPr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5B">
              <w:rPr>
                <w:rFonts w:ascii="Times New Roman" w:hAnsi="Times New Roman" w:cs="Times New Roman"/>
                <w:sz w:val="24"/>
                <w:szCs w:val="24"/>
              </w:rPr>
              <w:t xml:space="preserve">- самоопределение, </w:t>
            </w:r>
            <w:proofErr w:type="spellStart"/>
            <w:r w:rsidRPr="002B6F5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2B6F5B">
              <w:rPr>
                <w:rFonts w:ascii="Times New Roman" w:hAnsi="Times New Roman" w:cs="Times New Roman"/>
                <w:sz w:val="24"/>
                <w:szCs w:val="24"/>
              </w:rPr>
              <w:t xml:space="preserve"> (Л);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5B">
              <w:rPr>
                <w:rFonts w:ascii="Times New Roman" w:hAnsi="Times New Roman" w:cs="Times New Roman"/>
                <w:sz w:val="24"/>
                <w:szCs w:val="24"/>
              </w:rPr>
              <w:t>- целеполагание (П);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5B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с учителем и сверстниками (К)</w:t>
            </w:r>
          </w:p>
          <w:p w:rsidR="006F5A40" w:rsidRPr="002B6F5B" w:rsidRDefault="006F5A40" w:rsidP="002B6F5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7C5F" w:rsidRPr="002B6F5B" w:rsidRDefault="004F7C5F" w:rsidP="002B6F5B">
            <w:pPr>
              <w:pStyle w:val="a4"/>
              <w:spacing w:before="0" w:beforeAutospacing="0" w:after="0" w:afterAutospacing="0"/>
            </w:pPr>
            <w:r w:rsidRPr="002B6F5B">
              <w:t>- Начнём урок с загадки:</w:t>
            </w:r>
          </w:p>
          <w:p w:rsidR="006F5A40" w:rsidRPr="002B6F5B" w:rsidRDefault="006F5A40" w:rsidP="002B6F5B">
            <w:pPr>
              <w:pStyle w:val="a4"/>
              <w:spacing w:before="0" w:beforeAutospacing="0" w:after="0" w:afterAutospacing="0"/>
            </w:pPr>
            <w:r w:rsidRPr="002B6F5B">
              <w:t xml:space="preserve"> Без чего на белом свете</w:t>
            </w:r>
          </w:p>
          <w:p w:rsidR="006F5A40" w:rsidRPr="002B6F5B" w:rsidRDefault="006F5A40" w:rsidP="002B6F5B">
            <w:pPr>
              <w:pStyle w:val="a4"/>
              <w:spacing w:before="0" w:beforeAutospacing="0" w:after="0" w:afterAutospacing="0"/>
            </w:pPr>
            <w:r w:rsidRPr="002B6F5B">
              <w:t>Взрослым не прожить и детям?</w:t>
            </w:r>
          </w:p>
          <w:p w:rsidR="006F5A40" w:rsidRPr="002B6F5B" w:rsidRDefault="006F5A40" w:rsidP="002B6F5B">
            <w:pPr>
              <w:pStyle w:val="a4"/>
              <w:spacing w:before="0" w:beforeAutospacing="0" w:after="0" w:afterAutospacing="0"/>
            </w:pPr>
            <w:r w:rsidRPr="002B6F5B">
              <w:t>Кто поддержит вас, друзья?</w:t>
            </w:r>
          </w:p>
          <w:p w:rsidR="006F5A40" w:rsidRPr="002B6F5B" w:rsidRDefault="006F5A40" w:rsidP="002B6F5B">
            <w:pPr>
              <w:pStyle w:val="a4"/>
              <w:spacing w:before="0" w:beforeAutospacing="0" w:after="0" w:afterAutospacing="0"/>
            </w:pPr>
            <w:r w:rsidRPr="002B6F5B">
              <w:t>Ваша дружная... (семья)</w:t>
            </w:r>
          </w:p>
          <w:p w:rsidR="006F5A40" w:rsidRPr="002B6F5B" w:rsidRDefault="006F5A40" w:rsidP="002B6F5B">
            <w:pPr>
              <w:pStyle w:val="a4"/>
              <w:spacing w:before="0" w:beforeAutospacing="0" w:after="0" w:afterAutospacing="0"/>
              <w:rPr>
                <w:rStyle w:val="a6"/>
                <w:b w:val="0"/>
                <w:iCs/>
              </w:rPr>
            </w:pPr>
            <w:r w:rsidRPr="002B6F5B">
              <w:t> </w:t>
            </w:r>
            <w:r w:rsidRPr="002B6F5B">
              <w:rPr>
                <w:rStyle w:val="a6"/>
                <w:b w:val="0"/>
                <w:iCs/>
              </w:rPr>
              <w:t>- Почему я выбрала эту загадку для начала урока?</w:t>
            </w:r>
          </w:p>
          <w:p w:rsidR="006F5A40" w:rsidRPr="002B6F5B" w:rsidRDefault="006F5A40" w:rsidP="002B6F5B">
            <w:pPr>
              <w:pStyle w:val="a4"/>
              <w:spacing w:before="0" w:beforeAutospacing="0" w:after="0" w:afterAutospacing="0"/>
              <w:rPr>
                <w:rStyle w:val="a6"/>
                <w:b w:val="0"/>
                <w:iCs/>
              </w:rPr>
            </w:pPr>
          </w:p>
          <w:p w:rsidR="006F5A40" w:rsidRPr="002B6F5B" w:rsidRDefault="006F5A40" w:rsidP="002B6F5B">
            <w:pPr>
              <w:pStyle w:val="a4"/>
              <w:spacing w:before="0" w:beforeAutospacing="0" w:after="0" w:afterAutospacing="0"/>
              <w:rPr>
                <w:rStyle w:val="a6"/>
                <w:b w:val="0"/>
                <w:iCs/>
              </w:rPr>
            </w:pPr>
          </w:p>
          <w:p w:rsidR="006F5A40" w:rsidRPr="002B6F5B" w:rsidRDefault="006F5A40" w:rsidP="002B6F5B">
            <w:pPr>
              <w:pStyle w:val="a4"/>
              <w:spacing w:before="0" w:beforeAutospacing="0" w:after="0" w:afterAutospacing="0"/>
              <w:rPr>
                <w:rStyle w:val="a6"/>
                <w:b w:val="0"/>
                <w:iCs/>
              </w:rPr>
            </w:pPr>
          </w:p>
          <w:p w:rsidR="006F5A40" w:rsidRPr="002B6F5B" w:rsidRDefault="006F5A40" w:rsidP="002B6F5B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2B6F5B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- Объясните, пожалуйста, как эта русская пословица относится к нашему  разделу.</w:t>
            </w:r>
          </w:p>
          <w:p w:rsidR="006F5A40" w:rsidRPr="002B6F5B" w:rsidRDefault="006F5A40" w:rsidP="002B6F5B">
            <w:pPr>
              <w:spacing w:line="240" w:lineRule="auto"/>
              <w:rPr>
                <w:rStyle w:val="a6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6F5B">
              <w:rPr>
                <w:rStyle w:val="a6"/>
                <w:rFonts w:ascii="Times New Roman" w:hAnsi="Times New Roman" w:cs="Times New Roman"/>
                <w:i/>
                <w:iCs/>
                <w:sz w:val="24"/>
                <w:szCs w:val="24"/>
              </w:rPr>
              <w:t>Каково на дому, таково и самому (слайд)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5B">
              <w:rPr>
                <w:rFonts w:ascii="Times New Roman" w:hAnsi="Times New Roman" w:cs="Times New Roman"/>
                <w:sz w:val="24"/>
                <w:szCs w:val="24"/>
              </w:rPr>
              <w:t>- Для чего мы изучаем дом  и семью на уроках окружающего мира?</w:t>
            </w:r>
          </w:p>
        </w:tc>
        <w:tc>
          <w:tcPr>
            <w:tcW w:w="3543" w:type="dxa"/>
          </w:tcPr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5F" w:rsidRPr="002B6F5B" w:rsidRDefault="004F7C5F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5B">
              <w:rPr>
                <w:rFonts w:ascii="Times New Roman" w:hAnsi="Times New Roman" w:cs="Times New Roman"/>
                <w:sz w:val="24"/>
                <w:szCs w:val="24"/>
              </w:rPr>
              <w:t xml:space="preserve">- Мы на уроках окружающего мира изучаем раздел «Моя семья». Говорили о семье, о доме, о природе в нашем доме.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5B">
              <w:rPr>
                <w:rFonts w:ascii="Times New Roman" w:hAnsi="Times New Roman" w:cs="Times New Roman"/>
                <w:sz w:val="24"/>
                <w:szCs w:val="24"/>
              </w:rPr>
              <w:t>-Если у человека дружная семья и уютный до</w:t>
            </w:r>
            <w:proofErr w:type="gramStart"/>
            <w:r w:rsidRPr="002B6F5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B6F5B">
              <w:rPr>
                <w:rFonts w:ascii="Times New Roman" w:hAnsi="Times New Roman" w:cs="Times New Roman"/>
                <w:sz w:val="24"/>
                <w:szCs w:val="24"/>
              </w:rPr>
              <w:t xml:space="preserve"> он  с радостью туда возвращается. А если что-то не в порядке, то и на душе у человека тревожно, грустно, тоскливо.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5B">
              <w:rPr>
                <w:rFonts w:ascii="Times New Roman" w:hAnsi="Times New Roman" w:cs="Times New Roman"/>
                <w:sz w:val="24"/>
                <w:szCs w:val="24"/>
              </w:rPr>
              <w:t>- Чтобы лучше узнать одноклассников, научиться общаться, найти себе друзей.</w:t>
            </w:r>
          </w:p>
        </w:tc>
        <w:tc>
          <w:tcPr>
            <w:tcW w:w="2835" w:type="dxa"/>
          </w:tcPr>
          <w:p w:rsidR="004F7C5F" w:rsidRPr="002B6F5B" w:rsidRDefault="006F5A40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5B">
              <w:rPr>
                <w:rFonts w:ascii="Times New Roman" w:hAnsi="Times New Roman" w:cs="Times New Roman"/>
                <w:sz w:val="24"/>
                <w:szCs w:val="24"/>
              </w:rPr>
              <w:t xml:space="preserve">Доска оформлена детскими работами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5B">
              <w:rPr>
                <w:rFonts w:ascii="Times New Roman" w:hAnsi="Times New Roman" w:cs="Times New Roman"/>
                <w:sz w:val="24"/>
                <w:szCs w:val="24"/>
              </w:rPr>
              <w:t>(итоги предыдущего урока) «Родословное д</w:t>
            </w:r>
            <w:r w:rsidR="00F52E65" w:rsidRPr="002B6F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6F5B">
              <w:rPr>
                <w:rFonts w:ascii="Times New Roman" w:hAnsi="Times New Roman" w:cs="Times New Roman"/>
                <w:sz w:val="24"/>
                <w:szCs w:val="24"/>
              </w:rPr>
              <w:t>рево</w:t>
            </w:r>
            <w:r w:rsidR="00F52E65" w:rsidRPr="002B6F5B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 w:rsidRPr="002B6F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7C5F" w:rsidRPr="002B6F5B" w:rsidRDefault="004F7C5F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5F" w:rsidRPr="002B6F5B" w:rsidRDefault="004F7C5F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5F" w:rsidRPr="002B6F5B" w:rsidRDefault="004F7C5F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5F" w:rsidRPr="002B6F5B" w:rsidRDefault="004F7C5F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5F" w:rsidRPr="002B6F5B" w:rsidRDefault="004F7C5F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5F" w:rsidRPr="002B6F5B" w:rsidRDefault="004F7C5F" w:rsidP="002B6F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Презентация: слайд с пословицей</w:t>
            </w:r>
          </w:p>
        </w:tc>
      </w:tr>
      <w:tr w:rsidR="00A30746" w:rsidRPr="002B6F5B" w:rsidTr="00E2512A">
        <w:tc>
          <w:tcPr>
            <w:tcW w:w="15309" w:type="dxa"/>
            <w:gridSpan w:val="7"/>
          </w:tcPr>
          <w:p w:rsidR="00A30746" w:rsidRPr="002B6F5B" w:rsidRDefault="00A30746" w:rsidP="002B6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>2этап. Актуализация и фиксирование индивидуального затруднения в пробном учебном действии (5-6мин.)</w:t>
            </w:r>
          </w:p>
        </w:tc>
      </w:tr>
      <w:tr w:rsidR="006F5A40" w:rsidRPr="002B6F5B" w:rsidTr="006F5A40">
        <w:tc>
          <w:tcPr>
            <w:tcW w:w="2295" w:type="dxa"/>
            <w:gridSpan w:val="3"/>
          </w:tcPr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1) актуализировать учебное содержание </w:t>
            </w:r>
          </w:p>
          <w:p w:rsidR="006F5A40" w:rsidRPr="002B6F5B" w:rsidRDefault="006F5A40" w:rsidP="002B6F5B">
            <w:pPr>
              <w:pStyle w:val="ae"/>
            </w:pPr>
            <w:r w:rsidRPr="002B6F5B">
              <w:t>2) тренировать мыслительные операции: анализ, сравнения, аналогии;</w:t>
            </w:r>
          </w:p>
          <w:p w:rsidR="006F5A40" w:rsidRPr="002B6F5B" w:rsidRDefault="006F5A40" w:rsidP="002B6F5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3) организовать </w:t>
            </w: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мотивирование и выполнение учащимися самостоятельной работы </w:t>
            </w:r>
            <w:r w:rsidRPr="002B6F5B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1 на применение способов действий, запланированных для рефлексивного анализа;</w:t>
            </w:r>
          </w:p>
          <w:p w:rsidR="006F5A40" w:rsidRPr="002B6F5B" w:rsidRDefault="006F5A40" w:rsidP="002B6F5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4) организовать самопроверку учащимися своих работ по готовому образцу с фиксацией полученных результатов</w:t>
            </w:r>
            <w:r w:rsidR="00AF168A" w:rsidRPr="002B6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>- Анализ, сравнение, обобщение, аналогия, классификация,  использование знаково-символических средств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подведение под понятие (П); - выполнение пробного учебного действия (Р);- </w:t>
            </w: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>фиксирование индивидуального затрудне</w:t>
            </w:r>
            <w:r w:rsidRPr="002B6F5B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пробном учебном действии (Р); - волевая </w:t>
            </w:r>
            <w:proofErr w:type="spellStart"/>
            <w:r w:rsidRPr="002B6F5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в ситуации затруд</w:t>
            </w:r>
            <w:r w:rsidRPr="002B6F5B">
              <w:rPr>
                <w:rFonts w:ascii="Times New Roman" w:hAnsi="Times New Roman"/>
                <w:sz w:val="24"/>
                <w:szCs w:val="24"/>
              </w:rPr>
              <w:softHyphen/>
              <w:t>нения (Р); - выражение своих мыслей с достаточной полнотой и точностью (К); - аргументация своего мнения и позиции в коммуникации (К); - учёт разных мнений.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>- Выберите  картинки, которые подходят к изученным темам.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Что осталось?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- Как </w:t>
            </w:r>
            <w:r w:rsidR="00775FF5" w:rsidRPr="002B6F5B">
              <w:rPr>
                <w:rFonts w:ascii="Times New Roman" w:hAnsi="Times New Roman"/>
                <w:sz w:val="24"/>
                <w:szCs w:val="24"/>
              </w:rPr>
              <w:t>эти предметы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могут быть связаны с домом, семьёй?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Что мы можем узнать об этом на уроках окружающего мира? Попробуйте сформулировать </w:t>
            </w: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тему, начав с 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>вопроса</w:t>
            </w:r>
            <w:proofErr w:type="gramEnd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ОТКУДА…</w:t>
            </w:r>
            <w:r w:rsidR="00A30746" w:rsidRPr="002B6F5B">
              <w:rPr>
                <w:rFonts w:ascii="Times New Roman" w:hAnsi="Times New Roman" w:cs="Times New Roman"/>
                <w:sz w:val="24"/>
                <w:szCs w:val="24"/>
              </w:rPr>
              <w:t xml:space="preserve"> в наш дом приходят вода, газ</w:t>
            </w:r>
            <w:r w:rsidRPr="002B6F5B">
              <w:rPr>
                <w:rFonts w:ascii="Times New Roman" w:hAnsi="Times New Roman" w:cs="Times New Roman"/>
                <w:sz w:val="24"/>
                <w:szCs w:val="24"/>
              </w:rPr>
              <w:t>, электричество.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Сейчас, в группах вы попробуете ответить на этот вопрос. Но сначала </w:t>
            </w: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повторим правила работы в группе.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Постарайтесь составить схему из рисунков: про воду, газ, электричество.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>- Растения, животные, человек.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Вода из крана; розетка, газовая горелка</w:t>
            </w: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Всё это находится в наших домах, делает нашу жизнь комфортной, удобной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Дети пытаются сформулировать тему урока.</w:t>
            </w:r>
          </w:p>
          <w:p w:rsidR="00A30746" w:rsidRPr="002B6F5B" w:rsidRDefault="00A30746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0746" w:rsidRPr="002B6F5B" w:rsidRDefault="00A30746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0746" w:rsidRPr="002B6F5B" w:rsidRDefault="00A30746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0746" w:rsidRPr="002B6F5B" w:rsidRDefault="00A30746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Дети проговаривают правила.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Группам выдаются фотографии: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>1-2 группа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- пруд, трубы,</w:t>
            </w:r>
            <w:r w:rsidR="00A30746" w:rsidRPr="002B6F5B">
              <w:rPr>
                <w:rFonts w:ascii="Times New Roman" w:hAnsi="Times New Roman"/>
                <w:sz w:val="24"/>
                <w:szCs w:val="24"/>
              </w:rPr>
              <w:t xml:space="preserve"> насосно-очистительная станция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>, кран в доме</w:t>
            </w:r>
            <w:r w:rsidR="00775FF5" w:rsidRPr="002B6F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>3-4 группа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>: ТЭЦ, ЛЭП, розетки</w:t>
            </w:r>
            <w:r w:rsidR="00775FF5" w:rsidRPr="002B6F5B">
              <w:rPr>
                <w:rFonts w:ascii="Times New Roman" w:hAnsi="Times New Roman"/>
                <w:sz w:val="24"/>
                <w:szCs w:val="24"/>
              </w:rPr>
              <w:t>, распределительная станция;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>5-7 группа:</w:t>
            </w:r>
            <w:r w:rsidR="00775FF5" w:rsidRPr="002B6F5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уровая </w:t>
            </w:r>
            <w:r w:rsidR="00775FF5" w:rsidRPr="002B6F5B">
              <w:rPr>
                <w:rFonts w:ascii="Times New Roman" w:hAnsi="Times New Roman"/>
                <w:sz w:val="24"/>
                <w:szCs w:val="24"/>
              </w:rPr>
              <w:t>вышка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2B6F5B">
              <w:rPr>
                <w:rFonts w:ascii="Times New Roman" w:hAnsi="Times New Roman"/>
                <w:sz w:val="24"/>
                <w:szCs w:val="24"/>
              </w:rPr>
              <w:t>азопровод, распределительная станция, плита.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Работа в группах – составление схемы из рисунков, представление результатов у доски.</w:t>
            </w:r>
          </w:p>
        </w:tc>
        <w:tc>
          <w:tcPr>
            <w:tcW w:w="2835" w:type="dxa"/>
          </w:tcPr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Презентация</w:t>
            </w:r>
            <w:proofErr w:type="gramStart"/>
            <w:r w:rsidRPr="002B6F5B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="00A30746" w:rsidRPr="002B6F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слайд  с фотографиями семьи, комнатных растений, домашних животных, изображения водопроводного крана, розетки, газовой горелки.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5A40" w:rsidRPr="002B6F5B" w:rsidRDefault="00A30746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  <w:r w:rsidR="006F5A40" w:rsidRPr="002B6F5B">
              <w:rPr>
                <w:rFonts w:ascii="Times New Roman" w:hAnsi="Times New Roman"/>
                <w:i/>
                <w:sz w:val="24"/>
                <w:szCs w:val="24"/>
              </w:rPr>
              <w:t>: слайд с темой урока.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5FF5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 xml:space="preserve">Рядом с </w:t>
            </w:r>
            <w:r w:rsidR="00A30746" w:rsidRPr="002B6F5B">
              <w:rPr>
                <w:rFonts w:ascii="Times New Roman" w:hAnsi="Times New Roman"/>
                <w:i/>
                <w:sz w:val="24"/>
                <w:szCs w:val="24"/>
              </w:rPr>
              <w:t xml:space="preserve">классной </w:t>
            </w: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доской постоянно расположен эталон правил работы в группе:</w:t>
            </w:r>
          </w:p>
          <w:p w:rsidR="006F5A40" w:rsidRPr="002B6F5B" w:rsidRDefault="00A30746" w:rsidP="002B6F5B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Работать должен каждый.</w:t>
            </w:r>
          </w:p>
          <w:p w:rsidR="00775FF5" w:rsidRPr="002B6F5B" w:rsidRDefault="00A30746" w:rsidP="002B6F5B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В группе должен быть ответственный.</w:t>
            </w:r>
          </w:p>
          <w:p w:rsidR="00775FF5" w:rsidRPr="002B6F5B" w:rsidRDefault="00A30746" w:rsidP="002B6F5B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 xml:space="preserve">Если не понял </w:t>
            </w:r>
            <w:proofErr w:type="gramStart"/>
            <w:r w:rsidR="00F56516" w:rsidRPr="002B6F5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ереспроси.</w:t>
            </w:r>
          </w:p>
          <w:p w:rsidR="00775FF5" w:rsidRPr="002B6F5B" w:rsidRDefault="00F56516" w:rsidP="002B6F5B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Своё несогласие высказывай вежливо.</w:t>
            </w:r>
          </w:p>
        </w:tc>
      </w:tr>
      <w:tr w:rsidR="00F56516" w:rsidRPr="002B6F5B" w:rsidTr="002508EE">
        <w:tc>
          <w:tcPr>
            <w:tcW w:w="15309" w:type="dxa"/>
            <w:gridSpan w:val="7"/>
          </w:tcPr>
          <w:p w:rsidR="00F56516" w:rsidRPr="002B6F5B" w:rsidRDefault="00F56516" w:rsidP="002B6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3этап. Выявление места и причины затруднения (1-2 мин.)</w:t>
            </w:r>
          </w:p>
        </w:tc>
      </w:tr>
      <w:tr w:rsidR="006F5A40" w:rsidRPr="002B6F5B" w:rsidTr="006F5A40">
        <w:tc>
          <w:tcPr>
            <w:tcW w:w="2295" w:type="dxa"/>
            <w:gridSpan w:val="3"/>
          </w:tcPr>
          <w:p w:rsidR="00775FF5" w:rsidRPr="002B6F5B" w:rsidRDefault="006F5A40" w:rsidP="002B6F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Cs/>
                <w:sz w:val="24"/>
                <w:szCs w:val="24"/>
              </w:rPr>
              <w:t>Выявление и фиксация места и причины затруднения</w:t>
            </w:r>
            <w:r w:rsidR="00775FF5" w:rsidRPr="002B6F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Анализ, обобщение, аналогия (П); - определение основной и второстепенной информации (П); - постановка и формулирование проблемы (П); - структурирование знаний (П); - аргументация своего мнения и позиции в коммуни</w:t>
            </w:r>
            <w:r w:rsidR="00775FF5" w:rsidRPr="002B6F5B">
              <w:rPr>
                <w:rFonts w:ascii="Times New Roman" w:hAnsi="Times New Roman"/>
                <w:sz w:val="24"/>
                <w:szCs w:val="24"/>
              </w:rPr>
              <w:t>кации (К); - учёт разных мнений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>; - разрешение конфликтов (К)</w:t>
            </w:r>
          </w:p>
        </w:tc>
        <w:tc>
          <w:tcPr>
            <w:tcW w:w="3544" w:type="dxa"/>
          </w:tcPr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Итак, что у нас получилось.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-Что нам нужно было сделать? 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-Какие результаты получили? 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-В чём наше затруднение?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Каждая группа представила свою схему.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Составить схему, которая показывает, откуда берутся вода, газ, электричество.</w:t>
            </w:r>
          </w:p>
          <w:p w:rsidR="00A55005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Разные варианты, не 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>знаем</w:t>
            </w:r>
            <w:proofErr w:type="gramEnd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какой верный.</w:t>
            </w:r>
            <w:r w:rsidR="00F56516" w:rsidRPr="002B6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F5B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6F5B">
              <w:rPr>
                <w:rFonts w:ascii="Times New Roman" w:hAnsi="Times New Roman"/>
                <w:sz w:val="24"/>
                <w:szCs w:val="24"/>
                <w:u w:val="single"/>
              </w:rPr>
              <w:t>(Возможно-одинаковые ответы у всех групп.</w:t>
            </w:r>
            <w:proofErr w:type="gramEnd"/>
            <w:r w:rsidR="00F56516" w:rsidRPr="002B6F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  <w:u w:val="single"/>
              </w:rPr>
              <w:t>Тогда затруднение в том, что не можем обосновать правильность составления схем.)</w:t>
            </w:r>
            <w:proofErr w:type="gramEnd"/>
          </w:p>
        </w:tc>
        <w:tc>
          <w:tcPr>
            <w:tcW w:w="2835" w:type="dxa"/>
          </w:tcPr>
          <w:p w:rsidR="006F5A40" w:rsidRPr="002B6F5B" w:rsidRDefault="00775FF5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Рядом со схемами на доске  учитель ставит знак</w:t>
            </w:r>
            <w:r w:rsidRPr="002B6F5B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  <w:r w:rsidR="00F56516" w:rsidRPr="002B6F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56516" w:rsidRPr="002B6F5B">
              <w:rPr>
                <w:rFonts w:ascii="Times New Roman" w:hAnsi="Times New Roman"/>
                <w:i/>
                <w:sz w:val="24"/>
                <w:szCs w:val="24"/>
              </w:rPr>
              <w:t>(фиксирует затруднение)</w:t>
            </w:r>
          </w:p>
        </w:tc>
      </w:tr>
      <w:tr w:rsidR="00EA66AC" w:rsidRPr="002B6F5B" w:rsidTr="00E20D0C">
        <w:tc>
          <w:tcPr>
            <w:tcW w:w="15309" w:type="dxa"/>
            <w:gridSpan w:val="7"/>
          </w:tcPr>
          <w:p w:rsidR="00EA66AC" w:rsidRPr="002B6F5B" w:rsidRDefault="00EA66AC" w:rsidP="002B6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4этап. Построение проекта выхода из затруднения. </w:t>
            </w: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>Коррекция выявленных затруднений.</w:t>
            </w: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(1-2 мин.)</w:t>
            </w:r>
          </w:p>
        </w:tc>
      </w:tr>
      <w:tr w:rsidR="006F5A40" w:rsidRPr="002B6F5B" w:rsidTr="006F5A40">
        <w:tc>
          <w:tcPr>
            <w:tcW w:w="2295" w:type="dxa"/>
            <w:gridSpan w:val="3"/>
          </w:tcPr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Цель:</w:t>
            </w:r>
            <w:r w:rsidRPr="002B6F5B">
              <w:rPr>
                <w:rFonts w:ascii="Times New Roman" w:hAnsi="Times New Roman"/>
                <w:iCs/>
                <w:sz w:val="24"/>
                <w:szCs w:val="24"/>
              </w:rPr>
              <w:t xml:space="preserve">1) уточнить индивидуальные цели будущих действий;2) на основе алгоритма исправления ошибок, 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согласовать и зафиксировать цель и тему урока, </w:t>
            </w:r>
            <w:r w:rsidRPr="002B6F5B">
              <w:rPr>
                <w:rFonts w:ascii="Times New Roman" w:hAnsi="Times New Roman"/>
                <w:iCs/>
                <w:sz w:val="24"/>
                <w:szCs w:val="24"/>
              </w:rPr>
              <w:t>организовать согласование плана достижения поставленной цели;</w:t>
            </w:r>
          </w:p>
          <w:p w:rsidR="006F5A40" w:rsidRPr="002B6F5B" w:rsidRDefault="006F5A40" w:rsidP="002B6F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3) организовать реализацию согласованного плана действий; определить средства достижения цели.</w:t>
            </w:r>
          </w:p>
        </w:tc>
        <w:tc>
          <w:tcPr>
            <w:tcW w:w="3092" w:type="dxa"/>
          </w:tcPr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Самоопределение (Л);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B6F5B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(Л);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- анализ, синтез, сравнение, обобщение, аналогия (П);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самостоятельное выделение и формули</w:t>
            </w:r>
            <w:r w:rsidR="00A55005" w:rsidRPr="002B6F5B">
              <w:rPr>
                <w:rFonts w:ascii="Times New Roman" w:hAnsi="Times New Roman"/>
                <w:sz w:val="24"/>
                <w:szCs w:val="24"/>
              </w:rPr>
              <w:t>ро</w:t>
            </w:r>
            <w:r w:rsidR="00A55005" w:rsidRPr="002B6F5B">
              <w:rPr>
                <w:rFonts w:ascii="Times New Roman" w:hAnsi="Times New Roman"/>
                <w:sz w:val="24"/>
                <w:szCs w:val="24"/>
              </w:rPr>
              <w:softHyphen/>
              <w:t>вание познавательной цели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; - планирование (П);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прогнозирование (П);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- структурирование знаний (П);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B6F5B">
              <w:rPr>
                <w:rFonts w:ascii="Times New Roman" w:hAnsi="Times New Roman"/>
                <w:sz w:val="24"/>
                <w:szCs w:val="24"/>
              </w:rPr>
              <w:t>волеваясаморегуляция</w:t>
            </w:r>
            <w:proofErr w:type="spellEnd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в ситуации затруд</w:t>
            </w:r>
            <w:r w:rsidRPr="002B6F5B">
              <w:rPr>
                <w:rFonts w:ascii="Times New Roman" w:hAnsi="Times New Roman"/>
                <w:sz w:val="24"/>
                <w:szCs w:val="24"/>
              </w:rPr>
              <w:softHyphen/>
              <w:t xml:space="preserve">нения (Р);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выражение своих мыслей с достаточной полнотой и точностью; - аргументация своего мнения и позиции в коммуникации;- учёт разных мнений; - планирование учебного сотрудничества с учителем </w:t>
            </w:r>
            <w:r w:rsidR="00AF168A" w:rsidRPr="002B6F5B">
              <w:rPr>
                <w:rFonts w:ascii="Times New Roman" w:hAnsi="Times New Roman"/>
                <w:sz w:val="24"/>
                <w:szCs w:val="24"/>
              </w:rPr>
              <w:t xml:space="preserve">и сверстниками 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(К)</w:t>
            </w:r>
          </w:p>
        </w:tc>
        <w:tc>
          <w:tcPr>
            <w:tcW w:w="3544" w:type="dxa"/>
          </w:tcPr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-Как мы можем разрешить наше затруднение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>?К</w:t>
            </w:r>
            <w:proofErr w:type="gramEnd"/>
            <w:r w:rsidRPr="002B6F5B">
              <w:rPr>
                <w:rFonts w:ascii="Times New Roman" w:hAnsi="Times New Roman"/>
                <w:sz w:val="24"/>
                <w:szCs w:val="24"/>
              </w:rPr>
              <w:t>акие источники информации помогут нам?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Как будем действовать? </w:t>
            </w: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(совместное проговаривание возможных действий и составление плана)</w:t>
            </w:r>
          </w:p>
          <w:p w:rsidR="006F5A40" w:rsidRPr="002B6F5B" w:rsidRDefault="006F5A40" w:rsidP="002B6F5B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168A" w:rsidRPr="002B6F5B" w:rsidRDefault="00AF168A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Обратимся за помощью.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-Учитель, учебник, наши старые знания, книги, интернет, родители или другие взрослые.</w:t>
            </w:r>
          </w:p>
        </w:tc>
        <w:tc>
          <w:tcPr>
            <w:tcW w:w="2835" w:type="dxa"/>
          </w:tcPr>
          <w:p w:rsidR="006F5A40" w:rsidRPr="002B6F5B" w:rsidRDefault="00AF168A" w:rsidP="002B6F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  <w:proofErr w:type="gramStart"/>
            <w:r w:rsidRPr="002B6F5B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AF168A" w:rsidRPr="002B6F5B" w:rsidRDefault="00AF168A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F168A" w:rsidRPr="002B6F5B" w:rsidRDefault="00AF168A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1.</w:t>
            </w: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 xml:space="preserve">Спросим 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>(воспользуемся разными источниками информации)</w:t>
            </w:r>
          </w:p>
          <w:p w:rsidR="00AF168A" w:rsidRPr="002B6F5B" w:rsidRDefault="00AF168A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2.</w:t>
            </w: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 xml:space="preserve">Сравним 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>с нашей работой</w:t>
            </w:r>
          </w:p>
          <w:p w:rsidR="00AF168A" w:rsidRPr="002B6F5B" w:rsidRDefault="00AF168A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>Сделаем вывод</w:t>
            </w:r>
          </w:p>
        </w:tc>
      </w:tr>
      <w:tr w:rsidR="00EA66AC" w:rsidRPr="002B6F5B" w:rsidTr="008910C7">
        <w:tc>
          <w:tcPr>
            <w:tcW w:w="15309" w:type="dxa"/>
            <w:gridSpan w:val="7"/>
          </w:tcPr>
          <w:p w:rsidR="00EA66AC" w:rsidRPr="002B6F5B" w:rsidRDefault="00EA66AC" w:rsidP="002B6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>5этап. Реализация построенного проекта (5-8 мин.)</w:t>
            </w:r>
          </w:p>
        </w:tc>
      </w:tr>
      <w:tr w:rsidR="006F5A40" w:rsidRPr="002B6F5B" w:rsidTr="006F5A40">
        <w:tc>
          <w:tcPr>
            <w:tcW w:w="2295" w:type="dxa"/>
            <w:gridSpan w:val="3"/>
          </w:tcPr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Построение и фиксация нового знания, организовать обсуждение типовых затруднений и воспроизведение во внешней речи формулировки способов действий, вызвавших </w:t>
            </w: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затруднение.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B6F5B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(Л);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анализ, сравнение, обобщение, аналогия, классификация (П);</w:t>
            </w:r>
          </w:p>
          <w:p w:rsidR="006F5A40" w:rsidRPr="002B6F5B" w:rsidRDefault="009B41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- волевая </w:t>
            </w:r>
            <w:proofErr w:type="spellStart"/>
            <w:r w:rsidRPr="002B6F5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2B6F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- познавательная инициатива (Р);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- поиск необходимой информации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- использование знаково-символических средств;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установление причинно-следственных связей (П);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осознанное и произвольное построение речевого высказывания; - построение логической цепи рассужде</w:t>
            </w:r>
            <w:r w:rsidRPr="002B6F5B">
              <w:rPr>
                <w:rFonts w:ascii="Times New Roman" w:hAnsi="Times New Roman"/>
                <w:sz w:val="24"/>
                <w:szCs w:val="24"/>
              </w:rPr>
              <w:softHyphen/>
              <w:t>ний, доказательство (П);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следование в поведении моральным нор</w:t>
            </w:r>
            <w:r w:rsidRPr="002B6F5B">
              <w:rPr>
                <w:rFonts w:ascii="Times New Roman" w:hAnsi="Times New Roman"/>
                <w:sz w:val="24"/>
                <w:szCs w:val="24"/>
              </w:rPr>
              <w:softHyphen/>
              <w:t>мам и этическим требованиям (Л);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выражение своих мыслей с достаточной полнотой и точностью</w:t>
            </w:r>
            <w:r w:rsidR="001639AD" w:rsidRPr="002B6F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формулирование и аргументация своего мнения и позиции в коммуникации;- учёт разных мнений, координирование в сотрудничестве разных позиций;- достижение договорённостей и согласова</w:t>
            </w:r>
            <w:r w:rsidRPr="002B6F5B">
              <w:rPr>
                <w:rFonts w:ascii="Times New Roman" w:hAnsi="Times New Roman"/>
                <w:sz w:val="24"/>
                <w:szCs w:val="24"/>
              </w:rPr>
              <w:softHyphen/>
              <w:t>ние общего решения;- разрешение конфликтов (К)</w:t>
            </w:r>
          </w:p>
        </w:tc>
        <w:tc>
          <w:tcPr>
            <w:tcW w:w="3544" w:type="dxa"/>
          </w:tcPr>
          <w:p w:rsidR="009E27D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>Какой самый доступный источник информации на уроке? Рассмотрите рисунки, определите, какой подходит для обоснования схемы, связанной с водой?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Удалось нам подтвердить наши предположения?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Почему в нашей схеме не река и подземные воды, а фотография Верх-Нейвинского пруда?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>- Чтобы проверить вторую схему, я попросила провести небольшое исследование Амира. Давайте послушаем, что он узнал.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Самое трудное задание было у наших газодобытчиков. Почему я так их назвала?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Их работу я предлагаю сравнить с моим исследованием. </w:t>
            </w:r>
          </w:p>
          <w:p w:rsidR="00A55005" w:rsidRPr="002B6F5B" w:rsidRDefault="00A55005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005" w:rsidRPr="002B6F5B" w:rsidRDefault="00A55005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Итак, мы провели большую работу. Что мы узнавали?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Получилось у нас узнать? Реализовали мы свой план? </w:t>
            </w: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(возврат к слайду с планом)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Какими способами мы воспользовались? </w:t>
            </w:r>
          </w:p>
        </w:tc>
        <w:tc>
          <w:tcPr>
            <w:tcW w:w="3543" w:type="dxa"/>
          </w:tcPr>
          <w:p w:rsidR="006F5A40" w:rsidRPr="002B6F5B" w:rsidRDefault="00AF168A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>- Учебник.</w:t>
            </w:r>
          </w:p>
          <w:p w:rsidR="00AF168A" w:rsidRPr="002B6F5B" w:rsidRDefault="00AF168A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FF5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Вода берётся из природных водоёмов или подземных источников, фильтруется и по водопроводу попадает к нам в дом. Всё подтвердилось.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В нашем городе вода берётся из Верх-Нейвинского пруда.</w:t>
            </w:r>
          </w:p>
          <w:p w:rsidR="00775FF5" w:rsidRPr="002B6F5B" w:rsidRDefault="00775FF5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i/>
                <w:sz w:val="24"/>
                <w:szCs w:val="24"/>
              </w:rPr>
              <w:t>Выс</w:t>
            </w:r>
            <w:r w:rsidR="00A55005" w:rsidRPr="002B6F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тупление </w:t>
            </w:r>
            <w:proofErr w:type="gramStart"/>
            <w:r w:rsidR="00A55005" w:rsidRPr="002B6F5B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подготовленного</w:t>
            </w:r>
            <w:proofErr w:type="gramEnd"/>
            <w:r w:rsidR="00A55005" w:rsidRPr="002B6F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55005" w:rsidRPr="002B6F5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ученик «Откуда в нашем доме электричество»</w:t>
            </w:r>
            <w:r w:rsidRPr="002B6F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Анализ на соответствие полученных схем.</w:t>
            </w:r>
          </w:p>
          <w:p w:rsidR="00A55005" w:rsidRPr="002B6F5B" w:rsidRDefault="00A55005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Эта группа показывала путь газа к нам в дом.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Наши работы совпал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мы подтвердили своё предположение. </w:t>
            </w:r>
            <w:r w:rsidRPr="002B6F5B">
              <w:rPr>
                <w:rFonts w:ascii="Times New Roman" w:hAnsi="Times New Roman"/>
                <w:sz w:val="24"/>
                <w:szCs w:val="24"/>
                <w:u w:val="single"/>
              </w:rPr>
              <w:t>/Наши работы не совпали нужно поменять местами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  <w:u w:val="single"/>
              </w:rPr>
              <w:t>…..</w:t>
            </w:r>
            <w:proofErr w:type="gramEnd"/>
            <w:r w:rsidRPr="002B6F5B">
              <w:rPr>
                <w:rFonts w:ascii="Times New Roman" w:hAnsi="Times New Roman"/>
                <w:sz w:val="24"/>
                <w:szCs w:val="24"/>
                <w:u w:val="single"/>
              </w:rPr>
              <w:t>объекты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Откуда в нашем доме газ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вода, электричество.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Да. Мы воспользовались информацией из учебника, знаниями Амира и учителя. Сравнили наши предположения и сделали вывод.</w:t>
            </w:r>
          </w:p>
        </w:tc>
        <w:tc>
          <w:tcPr>
            <w:tcW w:w="2835" w:type="dxa"/>
          </w:tcPr>
          <w:p w:rsidR="006F5A40" w:rsidRPr="002B6F5B" w:rsidRDefault="00AF168A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 </w:t>
            </w:r>
            <w:r w:rsidRPr="002B6F5B">
              <w:rPr>
                <w:rFonts w:ascii="Times New Roman" w:hAnsi="Times New Roman" w:cs="Times New Roman"/>
                <w:sz w:val="24"/>
                <w:szCs w:val="24"/>
              </w:rPr>
              <w:t>А.А.Плешакова и М.Ю.Новицкой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«Окружающий мир 1 класс» 1 часть С.57-58</w:t>
            </w:r>
          </w:p>
          <w:p w:rsidR="00AF168A" w:rsidRPr="002B6F5B" w:rsidRDefault="00AF168A" w:rsidP="002B6F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  <w:proofErr w:type="gramStart"/>
            <w:r w:rsidRPr="002B6F5B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="00A55005" w:rsidRPr="002B6F5B">
              <w:rPr>
                <w:rFonts w:ascii="Times New Roman" w:hAnsi="Times New Roman"/>
                <w:i/>
                <w:sz w:val="24"/>
                <w:szCs w:val="24"/>
              </w:rPr>
              <w:t xml:space="preserve"> слайд </w:t>
            </w: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 xml:space="preserve">Сканированная схема из учебника </w:t>
            </w:r>
            <w:r w:rsidR="00A55005" w:rsidRPr="002B6F5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55005" w:rsidRPr="002B6F5B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нашем доме вода</w:t>
            </w:r>
            <w:r w:rsidR="00A55005" w:rsidRPr="002B6F5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E27D0" w:rsidRPr="002B6F5B" w:rsidRDefault="009E27D0" w:rsidP="002B6F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55005" w:rsidRPr="002B6F5B" w:rsidRDefault="00A55005" w:rsidP="002B6F5B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E27D0" w:rsidRPr="002B6F5B" w:rsidRDefault="009E27D0" w:rsidP="002B6F5B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Презентация ученика</w:t>
            </w:r>
          </w:p>
          <w:p w:rsidR="00775FF5" w:rsidRPr="002B6F5B" w:rsidRDefault="00775FF5" w:rsidP="002B6F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5FF5" w:rsidRPr="002B6F5B" w:rsidRDefault="00775FF5" w:rsidP="002B6F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5FF5" w:rsidRPr="002B6F5B" w:rsidRDefault="00A55005" w:rsidP="002B6F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  <w:r w:rsidR="00775FF5" w:rsidRPr="002B6F5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75FF5" w:rsidRPr="002B6F5B" w:rsidRDefault="00A55005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775FF5" w:rsidRPr="002B6F5B">
              <w:rPr>
                <w:rFonts w:ascii="Times New Roman" w:hAnsi="Times New Roman"/>
                <w:i/>
                <w:sz w:val="24"/>
                <w:szCs w:val="24"/>
              </w:rPr>
              <w:t>лайд: буровая вышка-газопровод</w:t>
            </w: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75FF5" w:rsidRPr="002B6F5B">
              <w:rPr>
                <w:rFonts w:ascii="Times New Roman" w:hAnsi="Times New Roman"/>
                <w:i/>
                <w:sz w:val="24"/>
                <w:szCs w:val="24"/>
              </w:rPr>
              <w:t>- распределительная станция-газопровод-дом.</w:t>
            </w:r>
          </w:p>
          <w:p w:rsidR="009E27D0" w:rsidRPr="002B6F5B" w:rsidRDefault="009E27D0" w:rsidP="002B6F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A66AC" w:rsidRPr="002B6F5B" w:rsidTr="00965AE4">
        <w:tc>
          <w:tcPr>
            <w:tcW w:w="15309" w:type="dxa"/>
            <w:gridSpan w:val="7"/>
          </w:tcPr>
          <w:p w:rsidR="00EA66AC" w:rsidRPr="002B6F5B" w:rsidRDefault="00EA66AC" w:rsidP="002B6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 этап. Первичное закрепление с проговариванием во внешней речи (2</w:t>
            </w:r>
            <w:r w:rsidR="00A55005"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>-3</w:t>
            </w: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>мин.)</w:t>
            </w:r>
          </w:p>
        </w:tc>
      </w:tr>
      <w:tr w:rsidR="006F5A40" w:rsidRPr="002B6F5B" w:rsidTr="004448FB">
        <w:tc>
          <w:tcPr>
            <w:tcW w:w="2268" w:type="dxa"/>
            <w:gridSpan w:val="2"/>
          </w:tcPr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Применение нового знания в типовых заданиях</w:t>
            </w:r>
            <w:r w:rsidRPr="002B6F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Анализ, синтез, сравнение, обобщение, аналогия, </w:t>
            </w:r>
            <w:proofErr w:type="spellStart"/>
            <w:r w:rsidRPr="002B6F5B">
              <w:rPr>
                <w:rFonts w:ascii="Times New Roman" w:hAnsi="Times New Roman"/>
                <w:sz w:val="24"/>
                <w:szCs w:val="24"/>
              </w:rPr>
              <w:t>сериация</w:t>
            </w:r>
            <w:proofErr w:type="spellEnd"/>
            <w:r w:rsidRPr="002B6F5B">
              <w:rPr>
                <w:rFonts w:ascii="Times New Roman" w:hAnsi="Times New Roman"/>
                <w:sz w:val="24"/>
                <w:szCs w:val="24"/>
              </w:rPr>
              <w:t>, классификация;- моделирование и преобразование моделей разных типов;- использование знаково-символических средств;-  установление причинно-</w:t>
            </w: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следственных связей;- осознанное и произвольное построение речевого высказывания;- построение логической цепи рассужде</w:t>
            </w:r>
            <w:r w:rsidRPr="002B6F5B">
              <w:rPr>
                <w:rFonts w:ascii="Times New Roman" w:hAnsi="Times New Roman"/>
                <w:sz w:val="24"/>
                <w:szCs w:val="24"/>
              </w:rPr>
              <w:softHyphen/>
              <w:t>ний, доказательство (П);</w:t>
            </w:r>
            <w:proofErr w:type="gramEnd"/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выражение своих мыслей с достаточной полнотой и точностью;- формулирование и аргументация своего мнения в коммуникации (К).</w:t>
            </w:r>
          </w:p>
        </w:tc>
        <w:tc>
          <w:tcPr>
            <w:tcW w:w="3544" w:type="dxa"/>
          </w:tcPr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>- Предложите задание к слайду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Объясните путь воды, газа и электричества в наш дом.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005" w:rsidRPr="002B6F5B" w:rsidRDefault="00A55005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Что заметили? Что общего в схемах? Чем отличаются?</w:t>
            </w:r>
          </w:p>
        </w:tc>
        <w:tc>
          <w:tcPr>
            <w:tcW w:w="3543" w:type="dxa"/>
          </w:tcPr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>- Расскажи откуда в наш дом приходят вода, газ и электричество.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3 ученика проговаривают по слайду информацию: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1)Озеро, река или подземные воды - насосная водозаборная станция-водопровод-дом.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2)Тепловая, атомная, </w:t>
            </w: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>гидроэлектростанция-ЛЭП-дом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3)Буровая вышка-газопрово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распределительная станция-газопровод-дом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 xml:space="preserve">Изначально 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– берётся природный источник, </w:t>
            </w: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 xml:space="preserve">затем 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идёт транспортировка и переработка, </w:t>
            </w:r>
            <w:r w:rsidR="00A55005" w:rsidRPr="002B6F5B">
              <w:rPr>
                <w:rFonts w:ascii="Times New Roman" w:hAnsi="Times New Roman"/>
                <w:b/>
                <w:sz w:val="24"/>
                <w:szCs w:val="24"/>
              </w:rPr>
              <w:t xml:space="preserve">потом 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>распределение и доставка в дома.</w:t>
            </w:r>
          </w:p>
        </w:tc>
        <w:tc>
          <w:tcPr>
            <w:tcW w:w="2835" w:type="dxa"/>
          </w:tcPr>
          <w:p w:rsidR="004448FB" w:rsidRPr="002B6F5B" w:rsidRDefault="009E27D0" w:rsidP="002B6F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Презентация</w:t>
            </w:r>
            <w:proofErr w:type="gramStart"/>
            <w:r w:rsidRPr="002B6F5B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27D0" w:rsidRPr="002B6F5B" w:rsidRDefault="009E27D0" w:rsidP="002B6F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</w:p>
          <w:p w:rsidR="009E27D0" w:rsidRPr="002B6F5B" w:rsidRDefault="009E27D0" w:rsidP="002B6F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все три схемы -  путь воды, газа, электричества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66AC" w:rsidRPr="002B6F5B" w:rsidTr="00B732D8">
        <w:tc>
          <w:tcPr>
            <w:tcW w:w="15309" w:type="dxa"/>
            <w:gridSpan w:val="7"/>
          </w:tcPr>
          <w:p w:rsidR="00EA66AC" w:rsidRPr="002B6F5B" w:rsidRDefault="00EA66AC" w:rsidP="002B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 этап. Самостоятельная </w:t>
            </w:r>
            <w:r w:rsidRPr="002B6F5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работа </w:t>
            </w: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>с самопроверкой по эталону (2-3 мин.)</w:t>
            </w:r>
          </w:p>
        </w:tc>
      </w:tr>
      <w:tr w:rsidR="006F5A40" w:rsidRPr="002B6F5B" w:rsidTr="006F5A40">
        <w:tc>
          <w:tcPr>
            <w:tcW w:w="1985" w:type="dxa"/>
          </w:tcPr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>Цель этапа: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Самопроверка умения применять новое знание в типовых условиях</w:t>
            </w:r>
          </w:p>
          <w:p w:rsidR="006F5A40" w:rsidRPr="002B6F5B" w:rsidRDefault="006F5A40" w:rsidP="002B6F5B">
            <w:pPr>
              <w:tabs>
                <w:tab w:val="left" w:pos="5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2B6F5B">
              <w:rPr>
                <w:rFonts w:ascii="Times New Roman" w:hAnsi="Times New Roman"/>
                <w:sz w:val="24"/>
                <w:szCs w:val="24"/>
              </w:rPr>
              <w:t>интериоризация</w:t>
            </w:r>
            <w:proofErr w:type="spellEnd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способов действий, вызвавших затруднение, и самоконтроль способности к их выполнению.</w:t>
            </w:r>
          </w:p>
          <w:p w:rsidR="006F5A40" w:rsidRPr="002B6F5B" w:rsidRDefault="006F5A40" w:rsidP="002B6F5B">
            <w:pPr>
              <w:tabs>
                <w:tab w:val="left" w:pos="542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2)фиксация достижений индивидуальной цели.</w:t>
            </w:r>
          </w:p>
        </w:tc>
        <w:tc>
          <w:tcPr>
            <w:tcW w:w="3402" w:type="dxa"/>
            <w:gridSpan w:val="3"/>
          </w:tcPr>
          <w:p w:rsidR="006F5A40" w:rsidRPr="002B6F5B" w:rsidRDefault="006F5A40" w:rsidP="002B6F5B">
            <w:pPr>
              <w:spacing w:after="0" w:line="240" w:lineRule="auto"/>
              <w:ind w:left="-1191" w:firstLine="1191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Анализ, синтез, сравнение, </w:t>
            </w:r>
            <w:r w:rsidR="004448FB" w:rsidRPr="002B6F5B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  <w:p w:rsidR="006F5A40" w:rsidRPr="002B6F5B" w:rsidRDefault="006F5A40" w:rsidP="002B6F5B">
            <w:pPr>
              <w:spacing w:after="0" w:line="240" w:lineRule="auto"/>
              <w:ind w:left="-1191" w:firstLine="1191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классификация (П);</w:t>
            </w:r>
          </w:p>
          <w:p w:rsidR="006D1570" w:rsidRPr="002B6F5B" w:rsidRDefault="006F5A40" w:rsidP="002B6F5B">
            <w:pPr>
              <w:spacing w:after="0" w:line="240" w:lineRule="auto"/>
              <w:ind w:left="-1191" w:firstLine="1191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выполнение действий 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F5A40" w:rsidRPr="002B6F5B" w:rsidRDefault="006F5A40" w:rsidP="002B6F5B">
            <w:pPr>
              <w:spacing w:after="0" w:line="240" w:lineRule="auto"/>
              <w:ind w:left="-1191" w:firstLine="1191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алгоритму (П);</w:t>
            </w:r>
          </w:p>
          <w:p w:rsidR="006F5A40" w:rsidRPr="002B6F5B" w:rsidRDefault="006F5A40" w:rsidP="002B6F5B">
            <w:pPr>
              <w:spacing w:after="0" w:line="240" w:lineRule="auto"/>
              <w:ind w:left="-1191" w:firstLine="1191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контроль (Р);</w:t>
            </w:r>
          </w:p>
          <w:p w:rsidR="006F5A40" w:rsidRPr="002B6F5B" w:rsidRDefault="006F5A40" w:rsidP="002B6F5B">
            <w:pPr>
              <w:spacing w:after="0" w:line="240" w:lineRule="auto"/>
              <w:ind w:left="-1191" w:firstLine="1191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коррекция (Р);</w:t>
            </w:r>
          </w:p>
          <w:p w:rsidR="006F5A40" w:rsidRPr="002B6F5B" w:rsidRDefault="006F5A40" w:rsidP="002B6F5B">
            <w:pPr>
              <w:spacing w:after="0" w:line="240" w:lineRule="auto"/>
              <w:ind w:left="-1191" w:firstLine="1191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оценка (Р);</w:t>
            </w:r>
          </w:p>
          <w:p w:rsidR="006F5A40" w:rsidRPr="002B6F5B" w:rsidRDefault="006F5A40" w:rsidP="002B6F5B">
            <w:pPr>
              <w:spacing w:after="0" w:line="240" w:lineRule="auto"/>
              <w:ind w:left="-1191" w:firstLine="1191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волевая </w:t>
            </w:r>
            <w:proofErr w:type="spellStart"/>
            <w:r w:rsidRPr="002B6F5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6F5A40" w:rsidRPr="002B6F5B" w:rsidRDefault="006F5A40" w:rsidP="002B6F5B">
            <w:pPr>
              <w:spacing w:after="0" w:line="240" w:lineRule="auto"/>
              <w:ind w:left="-1191" w:firstLine="1191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в ситуации затруд</w:t>
            </w:r>
            <w:r w:rsidRPr="002B6F5B">
              <w:rPr>
                <w:rFonts w:ascii="Times New Roman" w:hAnsi="Times New Roman"/>
                <w:sz w:val="24"/>
                <w:szCs w:val="24"/>
              </w:rPr>
              <w:softHyphen/>
              <w:t>нения (Р);</w:t>
            </w:r>
          </w:p>
          <w:p w:rsidR="006D1570" w:rsidRPr="002B6F5B" w:rsidRDefault="006F5A40" w:rsidP="002B6F5B">
            <w:pPr>
              <w:spacing w:after="0" w:line="240" w:lineRule="auto"/>
              <w:ind w:left="-1191" w:firstLine="1191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осознанное и произвольное </w:t>
            </w:r>
          </w:p>
          <w:p w:rsidR="006D1570" w:rsidRPr="002B6F5B" w:rsidRDefault="006F5A40" w:rsidP="002B6F5B">
            <w:pPr>
              <w:spacing w:after="0" w:line="240" w:lineRule="auto"/>
              <w:ind w:left="-1191" w:firstLine="1191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>речевого</w:t>
            </w:r>
            <w:proofErr w:type="gramEnd"/>
          </w:p>
          <w:p w:rsidR="006F5A40" w:rsidRPr="002B6F5B" w:rsidRDefault="006F5A40" w:rsidP="002B6F5B">
            <w:pPr>
              <w:spacing w:after="0" w:line="240" w:lineRule="auto"/>
              <w:ind w:left="-1191" w:firstLine="1191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высказывания (К)</w:t>
            </w:r>
          </w:p>
          <w:p w:rsidR="006F5A40" w:rsidRPr="002B6F5B" w:rsidRDefault="006F5A40" w:rsidP="002B6F5B">
            <w:pPr>
              <w:spacing w:line="240" w:lineRule="auto"/>
              <w:ind w:left="-1191" w:firstLine="1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Теперь мы готовы самостоятельно проверить свои знания. </w:t>
            </w: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>Индивидуально</w:t>
            </w:r>
            <w:r w:rsidR="00A55005" w:rsidRPr="002B6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>каждому выдаётся набор карточек со словами :</w:t>
            </w:r>
            <w:r w:rsidR="00DF0966" w:rsidRPr="002B6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природный ресурс – обработк</w:t>
            </w:r>
            <w:proofErr w:type="gramStart"/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proofErr w:type="gramEnd"/>
            <w:r w:rsidRPr="002B6F5B">
              <w:rPr>
                <w:rFonts w:ascii="Times New Roman" w:hAnsi="Times New Roman"/>
                <w:i/>
                <w:sz w:val="24"/>
                <w:szCs w:val="24"/>
              </w:rPr>
              <w:t xml:space="preserve"> распределительная станция – дом.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Задание: проложи путь,  по которому  в наш дом попадает вода, газ, электричество.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Самопроверка по слайду. Коррекция выполнения задания.</w:t>
            </w:r>
          </w:p>
        </w:tc>
        <w:tc>
          <w:tcPr>
            <w:tcW w:w="3543" w:type="dxa"/>
          </w:tcPr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A40" w:rsidRPr="002B6F5B" w:rsidRDefault="00A55005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Дети с</w:t>
            </w:r>
            <w:r w:rsidR="006F5A40" w:rsidRPr="002B6F5B">
              <w:rPr>
                <w:rFonts w:ascii="Times New Roman" w:hAnsi="Times New Roman"/>
                <w:sz w:val="24"/>
                <w:szCs w:val="24"/>
              </w:rPr>
              <w:t>оставляют обобщённую схему</w:t>
            </w:r>
            <w:r w:rsidRPr="002B6F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F5A40" w:rsidRPr="002B6F5B">
              <w:rPr>
                <w:rFonts w:ascii="Times New Roman" w:hAnsi="Times New Roman"/>
                <w:b/>
                <w:i/>
                <w:sz w:val="24"/>
                <w:szCs w:val="24"/>
              </w:rPr>
              <w:t>для любого ресурса</w:t>
            </w:r>
            <w:r w:rsidR="006F5A40" w:rsidRPr="002B6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F5A40" w:rsidRPr="002B6F5B">
              <w:rPr>
                <w:rFonts w:ascii="Times New Roman" w:hAnsi="Times New Roman"/>
                <w:sz w:val="24"/>
                <w:szCs w:val="24"/>
              </w:rPr>
              <w:t xml:space="preserve"> природный ресурс – обработка - распределительная станция – дом.</w:t>
            </w:r>
          </w:p>
        </w:tc>
        <w:tc>
          <w:tcPr>
            <w:tcW w:w="2835" w:type="dxa"/>
          </w:tcPr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5A40" w:rsidRPr="002B6F5B" w:rsidRDefault="001A06FB" w:rsidP="002B6F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  <w:proofErr w:type="gramStart"/>
            <w:r w:rsidRPr="002B6F5B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2B6F5B">
              <w:rPr>
                <w:rFonts w:ascii="Times New Roman" w:hAnsi="Times New Roman"/>
                <w:i/>
                <w:sz w:val="24"/>
                <w:szCs w:val="24"/>
              </w:rPr>
              <w:t xml:space="preserve"> образец выполнения самостоятельной работы</w:t>
            </w:r>
          </w:p>
        </w:tc>
      </w:tr>
      <w:tr w:rsidR="00EA66AC" w:rsidRPr="002B6F5B" w:rsidTr="00B555FD">
        <w:tc>
          <w:tcPr>
            <w:tcW w:w="15309" w:type="dxa"/>
            <w:gridSpan w:val="7"/>
          </w:tcPr>
          <w:p w:rsidR="00EA66AC" w:rsidRPr="002B6F5B" w:rsidRDefault="00EA66AC" w:rsidP="002B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>8этап. Включение в систему знаний и повторение (5-8 мин.)</w:t>
            </w:r>
          </w:p>
        </w:tc>
      </w:tr>
      <w:tr w:rsidR="006F5A40" w:rsidRPr="002B6F5B" w:rsidTr="006F5A40">
        <w:tc>
          <w:tcPr>
            <w:tcW w:w="2295" w:type="dxa"/>
            <w:gridSpan w:val="3"/>
          </w:tcPr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Цель: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Включение нового знания в систему знаний, повторение и закрепление ранее изученного.</w:t>
            </w:r>
          </w:p>
          <w:p w:rsidR="006F5A40" w:rsidRPr="002B6F5B" w:rsidRDefault="006F5A40" w:rsidP="002B6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1) включение используемых способов действий в систему знаний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>;........</w:t>
            </w:r>
            <w:proofErr w:type="gramEnd"/>
          </w:p>
          <w:p w:rsidR="006F5A40" w:rsidRPr="002B6F5B" w:rsidRDefault="006F5A40" w:rsidP="002B6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2) повторение и закрепление материала, изученного ранее, необходимого для последующих уроков.</w:t>
            </w:r>
          </w:p>
          <w:p w:rsidR="006F5A40" w:rsidRPr="002B6F5B" w:rsidRDefault="006F5A40" w:rsidP="002B6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Нравственно-этическое оценивание усва</w:t>
            </w:r>
            <w:r w:rsidRPr="002B6F5B">
              <w:rPr>
                <w:rFonts w:ascii="Times New Roman" w:hAnsi="Times New Roman"/>
                <w:sz w:val="24"/>
                <w:szCs w:val="24"/>
              </w:rPr>
              <w:softHyphen/>
              <w:t>иваемого содержания (Л);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анализ, обобщение, аналогия, классификация (П);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понимание текстов, извлечение необходи</w:t>
            </w:r>
            <w:r w:rsidRPr="002B6F5B">
              <w:rPr>
                <w:rFonts w:ascii="Times New Roman" w:hAnsi="Times New Roman"/>
                <w:sz w:val="24"/>
                <w:szCs w:val="24"/>
              </w:rPr>
              <w:softHyphen/>
              <w:t>мой информации (П);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моделирование, преобразование модели (П);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установление причинно-следственных связей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2B6F5B">
              <w:rPr>
                <w:rFonts w:ascii="Times New Roman" w:hAnsi="Times New Roman"/>
                <w:sz w:val="24"/>
                <w:szCs w:val="24"/>
              </w:rPr>
              <w:t>- выведение следствий (П);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-контроль, коррекция, оценка (Р);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выражение своих мыслей с достаточной полнотой и точностью;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формулирование </w:t>
            </w:r>
            <w:r w:rsidRPr="002B6F5B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в коммуникации;- учёт </w:t>
            </w:r>
            <w:r w:rsidRPr="002B6F5B">
              <w:rPr>
                <w:rFonts w:ascii="Times New Roman" w:hAnsi="Times New Roman"/>
                <w:bCs/>
                <w:sz w:val="24"/>
                <w:szCs w:val="24"/>
              </w:rPr>
              <w:t>разных мнений</w:t>
            </w: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>координирование в сотрудничестве разных позиций;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использование критериев для обоснова</w:t>
            </w:r>
            <w:r w:rsidRPr="002B6F5B">
              <w:rPr>
                <w:rFonts w:ascii="Times New Roman" w:hAnsi="Times New Roman"/>
                <w:sz w:val="24"/>
                <w:szCs w:val="24"/>
              </w:rPr>
              <w:softHyphen/>
              <w:t xml:space="preserve">ния своего суждения;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достижение договорённостей и согласова</w:t>
            </w:r>
            <w:r w:rsidRPr="002B6F5B">
              <w:rPr>
                <w:rFonts w:ascii="Times New Roman" w:hAnsi="Times New Roman"/>
                <w:sz w:val="24"/>
                <w:szCs w:val="24"/>
              </w:rPr>
              <w:softHyphen/>
              <w:t xml:space="preserve">ние общего решения; - постановка вопросов (К);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осознание ответственности за </w:t>
            </w:r>
            <w:proofErr w:type="spellStart"/>
            <w:r w:rsidRPr="002B6F5B">
              <w:rPr>
                <w:rFonts w:ascii="Times New Roman" w:hAnsi="Times New Roman"/>
                <w:sz w:val="24"/>
                <w:szCs w:val="24"/>
              </w:rPr>
              <w:t>обшее</w:t>
            </w:r>
            <w:proofErr w:type="spellEnd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дело; - следование в поведении моральным нор</w:t>
            </w:r>
            <w:r w:rsidRPr="002B6F5B">
              <w:rPr>
                <w:rFonts w:ascii="Times New Roman" w:hAnsi="Times New Roman"/>
                <w:sz w:val="24"/>
                <w:szCs w:val="24"/>
              </w:rPr>
              <w:softHyphen/>
              <w:t>мам и этическим требованиям (Л)</w:t>
            </w:r>
          </w:p>
        </w:tc>
        <w:tc>
          <w:tcPr>
            <w:tcW w:w="3544" w:type="dxa"/>
          </w:tcPr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lastRenderedPageBreak/>
              <w:t>-Теперь вы знаете откуда в нашем доме вода, газ и электричество. А знаете ли вы как правильно обращаться с электроприборами и газовыми приборами?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Для чего это нужно знать? Как мы можем рассказать об этом другим? 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Давайте составим памятки из рисунков .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>1,2 группа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выбирают картинки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относящиеся к электричеству.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>3-5 группа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- к газу. 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Вам в группах нужно составить общий коллаж и озвучить правила ТБ при использовании газовых и электроприборов.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F5B">
              <w:rPr>
                <w:rFonts w:ascii="Times New Roman" w:hAnsi="Times New Roman"/>
                <w:b/>
                <w:sz w:val="24"/>
                <w:szCs w:val="24"/>
              </w:rPr>
              <w:t>6-7 группы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выберите картинку, которая не имеет отношения к ТБ. Объясните её смысл. 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Какие неприятности может доставить вода из крана?</w:t>
            </w:r>
          </w:p>
        </w:tc>
        <w:tc>
          <w:tcPr>
            <w:tcW w:w="3543" w:type="dxa"/>
          </w:tcPr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1F4" w:rsidRPr="002B6F5B" w:rsidRDefault="00AC41F4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1F4" w:rsidRPr="002B6F5B" w:rsidRDefault="00AC41F4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Работа в группах: </w:t>
            </w: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каждой группе выдаётся лист А3 и набор картинок с нарушениями ТБ.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Группы работают по плану: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-отбор материала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-составление общего коллажа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-проговаривание правил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-оценка результата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Дети проговаривают правила бережного отношения к воде и правила использования водопровода. </w:t>
            </w:r>
          </w:p>
        </w:tc>
        <w:tc>
          <w:tcPr>
            <w:tcW w:w="2835" w:type="dxa"/>
          </w:tcPr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Доска оформляется коллажами групп</w:t>
            </w:r>
            <w:r w:rsidR="00AC41F4" w:rsidRPr="002B6F5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EA66AC" w:rsidRPr="002B6F5B" w:rsidTr="00C75CD8">
        <w:tc>
          <w:tcPr>
            <w:tcW w:w="15309" w:type="dxa"/>
            <w:gridSpan w:val="7"/>
          </w:tcPr>
          <w:p w:rsidR="00EA66AC" w:rsidRPr="002B6F5B" w:rsidRDefault="00EA66AC" w:rsidP="002B6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9этап. Рефлексия учебной деятельности на уроке (2-3 мин.)</w:t>
            </w:r>
          </w:p>
        </w:tc>
      </w:tr>
      <w:tr w:rsidR="006F5A40" w:rsidRPr="002B6F5B" w:rsidTr="006D1570">
        <w:tc>
          <w:tcPr>
            <w:tcW w:w="2268" w:type="dxa"/>
            <w:gridSpan w:val="2"/>
          </w:tcPr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b/>
                <w:bCs/>
                <w:sz w:val="24"/>
                <w:szCs w:val="24"/>
              </w:rPr>
              <w:t>Цель этапа: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  <w:p w:rsidR="006F5A40" w:rsidRPr="002B6F5B" w:rsidRDefault="006F5A40" w:rsidP="002B6F5B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Рефлексия способов и условий действия (П);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контроль и оценка процесса и результа</w:t>
            </w:r>
            <w:r w:rsidRPr="002B6F5B">
              <w:rPr>
                <w:rFonts w:ascii="Times New Roman" w:hAnsi="Times New Roman"/>
                <w:sz w:val="24"/>
                <w:szCs w:val="24"/>
              </w:rPr>
              <w:softHyphen/>
              <w:t xml:space="preserve">тов деятельности (П);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самооценка на основе критерия успеш</w:t>
            </w:r>
            <w:r w:rsidRPr="002B6F5B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(Л);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адекватное понимание причин успеха / неуспеха в учебной деятельности (Л);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выражение своих мыслей с достаточной полнотой и точностью;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формулирование и аргументация своего мнения, учёт разных мнений;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использование критериев для обоснова</w:t>
            </w:r>
            <w:r w:rsidRPr="002B6F5B">
              <w:rPr>
                <w:rFonts w:ascii="Times New Roman" w:hAnsi="Times New Roman"/>
                <w:sz w:val="24"/>
                <w:szCs w:val="24"/>
              </w:rPr>
              <w:softHyphen/>
              <w:t xml:space="preserve">ния своего суждения (К);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планирование учебного сотрудничества (К);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следование в поведении моральным нор</w:t>
            </w:r>
            <w:r w:rsidRPr="002B6F5B">
              <w:rPr>
                <w:rFonts w:ascii="Times New Roman" w:hAnsi="Times New Roman"/>
                <w:sz w:val="24"/>
                <w:szCs w:val="24"/>
              </w:rPr>
              <w:softHyphen/>
              <w:t>мам и этическим требованиям (Л)</w:t>
            </w:r>
          </w:p>
        </w:tc>
        <w:tc>
          <w:tcPr>
            <w:tcW w:w="3544" w:type="dxa"/>
          </w:tcPr>
          <w:p w:rsidR="001A06FB" w:rsidRPr="002B6F5B" w:rsidRDefault="001A06FB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Какую цель мы ставили перед собой в начале урока? Достигли мы цели? Что повторили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узнали на уроке?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Откройте  «Дневник»</w:t>
            </w:r>
            <w:proofErr w:type="gramStart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оцените свою работу на уроке (</w:t>
            </w: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красным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цветом раскрашивают клеточку дети, которым было трудно на уроке и они  нуждаются в помощи;</w:t>
            </w: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жёлтым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– те, кто не до конца разобрался в теме;  зелёный цвет для учеников успешно усвоивших материал).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Встаньте, кто выбрал красный (жёлтый, зелёный) цвет? Объясните свой выбор.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Найдите «Копилку достижений». Какое умение мы оцениваем на этой неделе? </w:t>
            </w:r>
          </w:p>
          <w:p w:rsidR="006F5A40" w:rsidRPr="002B6F5B" w:rsidRDefault="006F5A40" w:rsidP="002B6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Поднимите руки, кто высоко оценил свой вклад в работу группы? Кто выбрал среднее значение? Почему?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- Спасибо за урок.</w:t>
            </w:r>
          </w:p>
        </w:tc>
        <w:tc>
          <w:tcPr>
            <w:tcW w:w="3543" w:type="dxa"/>
          </w:tcPr>
          <w:p w:rsidR="004448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6FB" w:rsidRPr="002B6F5B" w:rsidRDefault="004448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Дети проводят </w:t>
            </w:r>
            <w:r w:rsidRPr="002B6F5B">
              <w:rPr>
                <w:rFonts w:ascii="Times New Roman" w:hAnsi="Times New Roman"/>
                <w:sz w:val="24"/>
                <w:szCs w:val="24"/>
                <w:u w:val="single"/>
              </w:rPr>
              <w:t>самооценку</w:t>
            </w:r>
            <w:r w:rsidR="00AC41F4" w:rsidRPr="002B6F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личностных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результатов урока.</w:t>
            </w:r>
          </w:p>
          <w:p w:rsidR="001A06FB" w:rsidRPr="002B6F5B" w:rsidRDefault="001A06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Дети проводят </w:t>
            </w:r>
            <w:r w:rsidRPr="002B6F5B">
              <w:rPr>
                <w:rFonts w:ascii="Times New Roman" w:hAnsi="Times New Roman"/>
                <w:sz w:val="24"/>
                <w:szCs w:val="24"/>
                <w:u w:val="single"/>
              </w:rPr>
              <w:t>самооценку</w:t>
            </w:r>
            <w:r w:rsidR="00AC41F4" w:rsidRPr="002B6F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предметных</w:t>
            </w:r>
            <w:r w:rsidRPr="002B6F5B">
              <w:rPr>
                <w:rFonts w:ascii="Times New Roman" w:hAnsi="Times New Roman"/>
                <w:sz w:val="24"/>
                <w:szCs w:val="24"/>
              </w:rPr>
              <w:t xml:space="preserve"> результатов урока: самостоятельно работают в дневниках, желающие объясняют выбор цвета.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6FB" w:rsidRPr="002B6F5B" w:rsidRDefault="001A06FB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Дети проводят </w:t>
            </w:r>
            <w:r w:rsidRPr="002B6F5B">
              <w:rPr>
                <w:rFonts w:ascii="Times New Roman" w:hAnsi="Times New Roman"/>
                <w:sz w:val="24"/>
                <w:szCs w:val="24"/>
                <w:u w:val="single"/>
              </w:rPr>
              <w:t>самооценку</w:t>
            </w:r>
            <w:r w:rsidR="00AC41F4" w:rsidRPr="002B6F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B6F5B">
              <w:rPr>
                <w:rFonts w:ascii="Times New Roman" w:hAnsi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2B6F5B">
              <w:rPr>
                <w:rFonts w:ascii="Times New Roman" w:hAnsi="Times New Roman"/>
                <w:sz w:val="24"/>
                <w:szCs w:val="24"/>
              </w:rPr>
              <w:t xml:space="preserve"> результатов урока: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 xml:space="preserve">- Как я поработал в группе. </w:t>
            </w:r>
          </w:p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F5B">
              <w:rPr>
                <w:rFonts w:ascii="Times New Roman" w:hAnsi="Times New Roman"/>
                <w:sz w:val="24"/>
                <w:szCs w:val="24"/>
              </w:rPr>
              <w:t>Дети объясняют свой выбор.</w:t>
            </w:r>
          </w:p>
        </w:tc>
        <w:tc>
          <w:tcPr>
            <w:tcW w:w="2835" w:type="dxa"/>
          </w:tcPr>
          <w:p w:rsidR="006F5A40" w:rsidRPr="002B6F5B" w:rsidRDefault="006F5A40" w:rsidP="002B6F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DB0" w:rsidRPr="002B6F5B" w:rsidRDefault="00D70DB0" w:rsidP="002B6F5B">
      <w:pPr>
        <w:spacing w:line="240" w:lineRule="auto"/>
        <w:rPr>
          <w:sz w:val="24"/>
          <w:szCs w:val="24"/>
        </w:rPr>
      </w:pPr>
    </w:p>
    <w:sectPr w:rsidR="00D70DB0" w:rsidRPr="002B6F5B" w:rsidSect="00883BD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1E" w:rsidRDefault="007D0D1E" w:rsidP="00882CEF">
      <w:pPr>
        <w:spacing w:after="0" w:line="240" w:lineRule="auto"/>
      </w:pPr>
      <w:r>
        <w:separator/>
      </w:r>
    </w:p>
  </w:endnote>
  <w:endnote w:type="continuationSeparator" w:id="0">
    <w:p w:rsidR="007D0D1E" w:rsidRDefault="007D0D1E" w:rsidP="0088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1E" w:rsidRDefault="007D0D1E" w:rsidP="00882CEF">
      <w:pPr>
        <w:spacing w:after="0" w:line="240" w:lineRule="auto"/>
      </w:pPr>
      <w:r>
        <w:separator/>
      </w:r>
    </w:p>
  </w:footnote>
  <w:footnote w:type="continuationSeparator" w:id="0">
    <w:p w:rsidR="007D0D1E" w:rsidRDefault="007D0D1E" w:rsidP="0088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3EB"/>
    <w:multiLevelType w:val="hybridMultilevel"/>
    <w:tmpl w:val="62666458"/>
    <w:lvl w:ilvl="0" w:tplc="DE1EE7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06A9B"/>
    <w:multiLevelType w:val="hybridMultilevel"/>
    <w:tmpl w:val="0292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0F45"/>
    <w:multiLevelType w:val="multilevel"/>
    <w:tmpl w:val="F9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3D417B"/>
    <w:multiLevelType w:val="hybridMultilevel"/>
    <w:tmpl w:val="C6B8FDEC"/>
    <w:lvl w:ilvl="0" w:tplc="E04EA104">
      <w:start w:val="1"/>
      <w:numFmt w:val="bullet"/>
      <w:pStyle w:val="a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b/>
        <w:i w:val="0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FF62334"/>
    <w:multiLevelType w:val="hybridMultilevel"/>
    <w:tmpl w:val="5C2C74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B957AB9"/>
    <w:multiLevelType w:val="hybridMultilevel"/>
    <w:tmpl w:val="ADFA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146A3"/>
    <w:multiLevelType w:val="hybridMultilevel"/>
    <w:tmpl w:val="3DE8689A"/>
    <w:lvl w:ilvl="0" w:tplc="79BCBC7C">
      <w:start w:val="2"/>
      <w:numFmt w:val="bullet"/>
      <w:lvlText w:val="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12927"/>
    <w:multiLevelType w:val="multilevel"/>
    <w:tmpl w:val="D6F6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A923BE"/>
    <w:multiLevelType w:val="hybridMultilevel"/>
    <w:tmpl w:val="ADFA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D67F8"/>
    <w:multiLevelType w:val="multilevel"/>
    <w:tmpl w:val="C642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20FE6"/>
    <w:multiLevelType w:val="hybridMultilevel"/>
    <w:tmpl w:val="5BF069B0"/>
    <w:lvl w:ilvl="0" w:tplc="94646A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735E1"/>
    <w:multiLevelType w:val="hybridMultilevel"/>
    <w:tmpl w:val="01C4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0531"/>
    <w:rsid w:val="00064CB8"/>
    <w:rsid w:val="00085DBA"/>
    <w:rsid w:val="000F2339"/>
    <w:rsid w:val="00100F2F"/>
    <w:rsid w:val="001639AD"/>
    <w:rsid w:val="001A06FB"/>
    <w:rsid w:val="001A6DD3"/>
    <w:rsid w:val="001C089F"/>
    <w:rsid w:val="001D3BD9"/>
    <w:rsid w:val="001E27A6"/>
    <w:rsid w:val="00222EA8"/>
    <w:rsid w:val="002B6F5B"/>
    <w:rsid w:val="00344E60"/>
    <w:rsid w:val="00361067"/>
    <w:rsid w:val="00370531"/>
    <w:rsid w:val="003B42D8"/>
    <w:rsid w:val="003C4B84"/>
    <w:rsid w:val="003C6C59"/>
    <w:rsid w:val="004448FB"/>
    <w:rsid w:val="00487DCF"/>
    <w:rsid w:val="004A6840"/>
    <w:rsid w:val="004B6263"/>
    <w:rsid w:val="004C735A"/>
    <w:rsid w:val="004D7EC1"/>
    <w:rsid w:val="004F7C5F"/>
    <w:rsid w:val="00565780"/>
    <w:rsid w:val="00566D6B"/>
    <w:rsid w:val="0057159D"/>
    <w:rsid w:val="005B360D"/>
    <w:rsid w:val="00632F50"/>
    <w:rsid w:val="006D1570"/>
    <w:rsid w:val="006E341E"/>
    <w:rsid w:val="006F5A40"/>
    <w:rsid w:val="00775FF5"/>
    <w:rsid w:val="0078222A"/>
    <w:rsid w:val="007D0D1E"/>
    <w:rsid w:val="007D553C"/>
    <w:rsid w:val="007E3CEC"/>
    <w:rsid w:val="00804338"/>
    <w:rsid w:val="00834061"/>
    <w:rsid w:val="008702BE"/>
    <w:rsid w:val="00882CEF"/>
    <w:rsid w:val="00883BD0"/>
    <w:rsid w:val="0088728E"/>
    <w:rsid w:val="008F50B0"/>
    <w:rsid w:val="00925AD1"/>
    <w:rsid w:val="0096231B"/>
    <w:rsid w:val="009B4140"/>
    <w:rsid w:val="009E082A"/>
    <w:rsid w:val="009E27D0"/>
    <w:rsid w:val="009E3B82"/>
    <w:rsid w:val="00A02882"/>
    <w:rsid w:val="00A233DF"/>
    <w:rsid w:val="00A30746"/>
    <w:rsid w:val="00A55005"/>
    <w:rsid w:val="00AC41F4"/>
    <w:rsid w:val="00AE3B06"/>
    <w:rsid w:val="00AF168A"/>
    <w:rsid w:val="00B25E83"/>
    <w:rsid w:val="00B44F73"/>
    <w:rsid w:val="00B76422"/>
    <w:rsid w:val="00BB1D8E"/>
    <w:rsid w:val="00C13743"/>
    <w:rsid w:val="00C1722A"/>
    <w:rsid w:val="00C80627"/>
    <w:rsid w:val="00CA5FF3"/>
    <w:rsid w:val="00D069AE"/>
    <w:rsid w:val="00D70DB0"/>
    <w:rsid w:val="00DC4903"/>
    <w:rsid w:val="00DF0966"/>
    <w:rsid w:val="00EA66AC"/>
    <w:rsid w:val="00EC2697"/>
    <w:rsid w:val="00F13B6A"/>
    <w:rsid w:val="00F52E65"/>
    <w:rsid w:val="00F56516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374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7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1"/>
    <w:uiPriority w:val="20"/>
    <w:qFormat/>
    <w:rsid w:val="00370531"/>
    <w:rPr>
      <w:i/>
      <w:iCs/>
    </w:rPr>
  </w:style>
  <w:style w:type="character" w:styleId="a6">
    <w:name w:val="Strong"/>
    <w:basedOn w:val="a1"/>
    <w:uiPriority w:val="22"/>
    <w:qFormat/>
    <w:rsid w:val="00370531"/>
    <w:rPr>
      <w:b/>
      <w:bCs/>
    </w:rPr>
  </w:style>
  <w:style w:type="paragraph" w:styleId="a7">
    <w:name w:val="header"/>
    <w:basedOn w:val="a0"/>
    <w:link w:val="a8"/>
    <w:rsid w:val="00882C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rsid w:val="00882CE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"/>
    <w:basedOn w:val="a0"/>
    <w:link w:val="a9"/>
    <w:rsid w:val="00882CEF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ПИСОК Знак Знак"/>
    <w:link w:val="a"/>
    <w:rsid w:val="00882CEF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название"/>
    <w:basedOn w:val="a0"/>
    <w:rsid w:val="00882CEF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b">
    <w:name w:val="footnote text"/>
    <w:basedOn w:val="a0"/>
    <w:link w:val="ac"/>
    <w:semiHidden/>
    <w:rsid w:val="0088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1"/>
    <w:link w:val="ab"/>
    <w:semiHidden/>
    <w:rsid w:val="00882CEF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882CEF"/>
    <w:rPr>
      <w:vertAlign w:val="superscript"/>
    </w:rPr>
  </w:style>
  <w:style w:type="paragraph" w:customStyle="1" w:styleId="titlemain2">
    <w:name w:val="titlemain2"/>
    <w:basedOn w:val="a0"/>
    <w:rsid w:val="00882C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</w:rPr>
  </w:style>
  <w:style w:type="paragraph" w:styleId="ae">
    <w:name w:val="Body Text"/>
    <w:basedOn w:val="a0"/>
    <w:link w:val="af"/>
    <w:rsid w:val="00882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1"/>
    <w:link w:val="ae"/>
    <w:rsid w:val="00882C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882C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882CEF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0"/>
    <w:link w:val="af1"/>
    <w:uiPriority w:val="99"/>
    <w:semiHidden/>
    <w:unhideWhenUsed/>
    <w:rsid w:val="00B4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44F7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925AD1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0"/>
    <w:uiPriority w:val="34"/>
    <w:qFormat/>
    <w:rsid w:val="00F52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7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1"/>
    <w:uiPriority w:val="20"/>
    <w:qFormat/>
    <w:rsid w:val="00370531"/>
    <w:rPr>
      <w:i/>
      <w:iCs/>
    </w:rPr>
  </w:style>
  <w:style w:type="character" w:styleId="a6">
    <w:name w:val="Strong"/>
    <w:basedOn w:val="a1"/>
    <w:uiPriority w:val="22"/>
    <w:qFormat/>
    <w:rsid w:val="00370531"/>
    <w:rPr>
      <w:b/>
      <w:bCs/>
    </w:rPr>
  </w:style>
  <w:style w:type="paragraph" w:styleId="a7">
    <w:name w:val="header"/>
    <w:basedOn w:val="a0"/>
    <w:link w:val="a8"/>
    <w:rsid w:val="00882C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rsid w:val="00882CE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"/>
    <w:basedOn w:val="a0"/>
    <w:link w:val="a9"/>
    <w:rsid w:val="00882CEF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ПИСОК Знак Знак"/>
    <w:link w:val="a"/>
    <w:rsid w:val="00882CEF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название"/>
    <w:basedOn w:val="a0"/>
    <w:rsid w:val="00882CEF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b">
    <w:name w:val="footnote text"/>
    <w:basedOn w:val="a0"/>
    <w:link w:val="ac"/>
    <w:semiHidden/>
    <w:rsid w:val="0088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1"/>
    <w:link w:val="ab"/>
    <w:semiHidden/>
    <w:rsid w:val="00882CEF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882CEF"/>
    <w:rPr>
      <w:vertAlign w:val="superscript"/>
    </w:rPr>
  </w:style>
  <w:style w:type="paragraph" w:customStyle="1" w:styleId="titlemain2">
    <w:name w:val="titlemain2"/>
    <w:basedOn w:val="a0"/>
    <w:rsid w:val="00882C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</w:rPr>
  </w:style>
  <w:style w:type="paragraph" w:styleId="ae">
    <w:name w:val="Body Text"/>
    <w:basedOn w:val="a0"/>
    <w:link w:val="af"/>
    <w:rsid w:val="00882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1"/>
    <w:link w:val="ae"/>
    <w:rsid w:val="00882C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882C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882CEF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0"/>
    <w:link w:val="af1"/>
    <w:uiPriority w:val="99"/>
    <w:semiHidden/>
    <w:unhideWhenUsed/>
    <w:rsid w:val="00B4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44F7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925AD1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0"/>
    <w:uiPriority w:val="34"/>
    <w:qFormat/>
    <w:rsid w:val="00F5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Интерактив</cp:lastModifiedBy>
  <cp:revision>11</cp:revision>
  <dcterms:created xsi:type="dcterms:W3CDTF">2015-04-10T07:51:00Z</dcterms:created>
  <dcterms:modified xsi:type="dcterms:W3CDTF">2015-04-15T11:15:00Z</dcterms:modified>
</cp:coreProperties>
</file>