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682" w:rsidRDefault="00445B73">
      <w:bookmarkStart w:id="0" w:name="_GoBack"/>
      <w:r w:rsidRPr="00445B73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-750498</wp:posOffset>
            </wp:positionH>
            <wp:positionV relativeFrom="paragraph">
              <wp:posOffset>-1003072</wp:posOffset>
            </wp:positionV>
            <wp:extent cx="9762841" cy="6987396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8289" cy="699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31682" w:rsidSect="009A7EFB">
      <w:pgSz w:w="15840" w:h="12240" w:orient="landscape"/>
      <w:pgMar w:top="1797" w:right="1440" w:bottom="179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D31"/>
    <w:rsid w:val="00234F3A"/>
    <w:rsid w:val="00445B73"/>
    <w:rsid w:val="00465D31"/>
    <w:rsid w:val="009A7EFB"/>
    <w:rsid w:val="009E6D0F"/>
    <w:rsid w:val="00D31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5B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B73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5B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B7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HOMENET</Company>
  <LinksUpToDate>false</LinksUpToDate>
  <CharactersWithSpaces>1</CharactersWithSpaces>
  <SharedDoc>false</SharedDoc>
  <HLinks>
    <vt:vector size="6" baseType="variant">
      <vt:variant>
        <vt:i4>6815790</vt:i4>
      </vt:variant>
      <vt:variant>
        <vt:i4>-1</vt:i4>
      </vt:variant>
      <vt:variant>
        <vt:i4>1026</vt:i4>
      </vt:variant>
      <vt:variant>
        <vt:i4>1</vt:i4>
      </vt:variant>
      <vt:variant>
        <vt:lpwstr>http://us.123rf.com/400wm/400/400/creativedoxfoto/creativedoxfoto1108/creativedoxfoto110800335/10362452-voetbalveld-met-lijnen-op-gras.jpg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 Maat</cp:lastModifiedBy>
  <cp:revision>3</cp:revision>
  <dcterms:created xsi:type="dcterms:W3CDTF">2017-08-16T09:03:00Z</dcterms:created>
  <dcterms:modified xsi:type="dcterms:W3CDTF">2017-08-16T09:05:00Z</dcterms:modified>
</cp:coreProperties>
</file>