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ООО Антикризисная управленческая компания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ООО "Агрофирма Краснохолмская"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РАД-261579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07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125073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16.06.2021 г. 10:00:00 - 06.07.2021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ООО Антикризисная управленческая компания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14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Лот № 14 -  248999,40 руб.  Здание  Телятник МТФ № 1. (Строительные материалы от утилизации строений, имеющих признаки недвижимости)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