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Дмитриев Николай Борисович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ООО Транспортная компания «Призвание»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РАД-262650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16 августа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125562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19.06.2021 г. 09:00:00 - 12.08.2021 г. 21:00:00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Дмитриев Николай Борисович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3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Право требования к Обществу с ограниченной ответственности «Тракт» в размере 208 000,00 руб.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